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CC" w:rsidRPr="00130530" w:rsidRDefault="005D5ECC" w:rsidP="005D5ECC">
      <w:pPr>
        <w:pStyle w:val="Web"/>
        <w:shd w:val="clear" w:color="auto" w:fill="FFFFFF"/>
        <w:spacing w:before="0" w:beforeAutospacing="0" w:after="0" w:afterAutospacing="0"/>
        <w:jc w:val="center"/>
        <w:rPr>
          <w:sz w:val="56"/>
          <w:szCs w:val="56"/>
          <w:lang w:val="en-GB"/>
        </w:rPr>
      </w:pPr>
      <w:r w:rsidRPr="00130530">
        <w:rPr>
          <w:rFonts w:ascii="Calibri" w:hAnsi="Calibri"/>
          <w:sz w:val="56"/>
          <w:szCs w:val="56"/>
          <w:bdr w:val="none" w:sz="0" w:space="0" w:color="auto" w:frame="1"/>
          <w:lang w:val="en-GB"/>
        </w:rPr>
        <w:t>Application form</w:t>
      </w:r>
    </w:p>
    <w:p w:rsidR="005D5ECC" w:rsidRPr="002F4ED8" w:rsidRDefault="00B234A4" w:rsidP="005D5ECC">
      <w:pPr>
        <w:pStyle w:val="Web"/>
        <w:shd w:val="clear" w:color="auto" w:fill="FFFFFF"/>
        <w:spacing w:before="0" w:beforeAutospacing="0" w:after="0" w:afterAutospacing="0"/>
        <w:jc w:val="center"/>
        <w:rPr>
          <w:lang w:val="en-GB"/>
        </w:rPr>
      </w:pPr>
      <w:proofErr w:type="gramStart"/>
      <w:r>
        <w:rPr>
          <w:rFonts w:ascii="Calibri" w:hAnsi="Calibri"/>
          <w:sz w:val="22"/>
          <w:szCs w:val="22"/>
          <w:bdr w:val="none" w:sz="0" w:space="0" w:color="auto" w:frame="1"/>
          <w:lang w:val="en-GB"/>
        </w:rPr>
        <w:t>to</w:t>
      </w:r>
      <w:proofErr w:type="gramEnd"/>
      <w:r>
        <w:rPr>
          <w:rFonts w:ascii="Calibri" w:hAnsi="Calibri"/>
          <w:sz w:val="22"/>
          <w:szCs w:val="22"/>
          <w:bdr w:val="none" w:sz="0" w:space="0" w:color="auto" w:frame="1"/>
          <w:lang w:val="en-GB"/>
        </w:rPr>
        <w:t xml:space="preserve"> join the v</w:t>
      </w:r>
      <w:r w:rsidR="005D5ECC" w:rsidRPr="002F4ED8">
        <w:rPr>
          <w:rFonts w:ascii="Calibri" w:hAnsi="Calibri"/>
          <w:sz w:val="22"/>
          <w:szCs w:val="22"/>
          <w:bdr w:val="none" w:sz="0" w:space="0" w:color="auto" w:frame="1"/>
          <w:lang w:val="en-GB"/>
        </w:rPr>
        <w:t>irtual</w:t>
      </w:r>
      <w:r w:rsidR="00FB1B83" w:rsidRPr="002F4ED8">
        <w:rPr>
          <w:rFonts w:ascii="Calibri" w:hAnsi="Calibri"/>
          <w:sz w:val="22"/>
          <w:szCs w:val="22"/>
          <w:bdr w:val="none" w:sz="0" w:space="0" w:color="auto" w:frame="1"/>
          <w:lang w:val="en-GB"/>
        </w:rPr>
        <w:t xml:space="preserve"> </w:t>
      </w:r>
      <w:r w:rsidR="00FB1B83" w:rsidRPr="002F4ED8">
        <w:rPr>
          <w:rFonts w:ascii="Calibri" w:hAnsi="Calibri"/>
          <w:b/>
          <w:sz w:val="22"/>
          <w:szCs w:val="22"/>
          <w:bdr w:val="none" w:sz="0" w:space="0" w:color="auto" w:frame="1"/>
          <w:lang w:val="en-GB"/>
        </w:rPr>
        <w:t>B2B</w:t>
      </w:r>
      <w:r w:rsidR="005D5ECC" w:rsidRPr="002F4ED8">
        <w:rPr>
          <w:rFonts w:ascii="Calibri" w:hAnsi="Calibri"/>
          <w:sz w:val="22"/>
          <w:szCs w:val="22"/>
          <w:bdr w:val="none" w:sz="0" w:space="0" w:color="auto" w:frame="1"/>
          <w:lang w:val="en-GB"/>
        </w:rPr>
        <w:t xml:space="preserve"> </w:t>
      </w:r>
      <w:r w:rsidR="005D5ECC" w:rsidRPr="002F4ED8">
        <w:rPr>
          <w:rFonts w:ascii="Calibri" w:hAnsi="Calibri"/>
          <w:b/>
          <w:bCs/>
          <w:sz w:val="22"/>
          <w:szCs w:val="22"/>
          <w:bdr w:val="none" w:sz="0" w:space="0" w:color="auto" w:frame="1"/>
          <w:lang w:val="en-GB"/>
        </w:rPr>
        <w:t>Matchmaking</w:t>
      </w:r>
      <w:r w:rsidR="005D5ECC" w:rsidRPr="002F4ED8">
        <w:rPr>
          <w:rFonts w:ascii="Calibri" w:hAnsi="Calibri"/>
          <w:sz w:val="22"/>
          <w:szCs w:val="22"/>
          <w:bdr w:val="none" w:sz="0" w:space="0" w:color="auto" w:frame="1"/>
          <w:lang w:val="en-GB"/>
        </w:rPr>
        <w:t> </w:t>
      </w:r>
      <w:r>
        <w:rPr>
          <w:rFonts w:ascii="Calibri" w:hAnsi="Calibri"/>
          <w:sz w:val="22"/>
          <w:szCs w:val="22"/>
          <w:bdr w:val="none" w:sz="0" w:space="0" w:color="auto" w:frame="1"/>
          <w:lang w:val="en-GB"/>
        </w:rPr>
        <w:t>session with Japanese f</w:t>
      </w:r>
      <w:r w:rsidR="005D5ECC" w:rsidRPr="002F4ED8">
        <w:rPr>
          <w:rFonts w:ascii="Calibri" w:hAnsi="Calibri"/>
          <w:sz w:val="22"/>
          <w:szCs w:val="22"/>
          <w:bdr w:val="none" w:sz="0" w:space="0" w:color="auto" w:frame="1"/>
          <w:lang w:val="en-GB"/>
        </w:rPr>
        <w:t>irms at the</w:t>
      </w:r>
    </w:p>
    <w:p w:rsidR="005D5ECC" w:rsidRPr="00130530" w:rsidRDefault="00B234A4" w:rsidP="005D5ECC">
      <w:pPr>
        <w:pStyle w:val="Web"/>
        <w:shd w:val="clear" w:color="auto" w:fill="FFFFFF"/>
        <w:spacing w:before="0" w:beforeAutospacing="0" w:after="0" w:afterAutospacing="0"/>
        <w:jc w:val="center"/>
        <w:rPr>
          <w:sz w:val="48"/>
          <w:szCs w:val="48"/>
          <w:lang w:val="en-GB"/>
        </w:rPr>
      </w:pPr>
      <w:r>
        <w:rPr>
          <w:rFonts w:ascii="Calibri" w:hAnsi="Calibri" w:hint="eastAsia"/>
          <w:sz w:val="48"/>
          <w:szCs w:val="48"/>
          <w:bdr w:val="none" w:sz="0" w:space="0" w:color="auto" w:frame="1"/>
          <w:lang w:val="en-GB"/>
        </w:rPr>
        <w:t xml:space="preserve">Third </w:t>
      </w:r>
      <w:r w:rsidR="005D5ECC" w:rsidRPr="00130530">
        <w:rPr>
          <w:rFonts w:ascii="Calibri" w:hAnsi="Calibri"/>
          <w:sz w:val="48"/>
          <w:szCs w:val="48"/>
          <w:bdr w:val="none" w:sz="0" w:space="0" w:color="auto" w:frame="1"/>
          <w:lang w:val="en-GB"/>
        </w:rPr>
        <w:t>Japan – Africa Business Forum</w:t>
      </w:r>
    </w:p>
    <w:p w:rsidR="005D5ECC" w:rsidRPr="002F4ED8" w:rsidRDefault="00540BCA" w:rsidP="005D5ECC">
      <w:pPr>
        <w:pStyle w:val="Web"/>
        <w:shd w:val="clear" w:color="auto" w:fill="FFFFFF"/>
        <w:spacing w:before="0" w:beforeAutospacing="0" w:after="0" w:afterAutospacing="0"/>
        <w:jc w:val="center"/>
        <w:rPr>
          <w:rFonts w:ascii="Calibri" w:hAnsi="Calibri"/>
          <w:sz w:val="28"/>
          <w:szCs w:val="28"/>
          <w:bdr w:val="none" w:sz="0" w:space="0" w:color="auto" w:frame="1"/>
          <w:lang w:val="en-GB"/>
        </w:rPr>
      </w:pPr>
      <w:r w:rsidRPr="002F4ED8">
        <w:rPr>
          <w:rFonts w:asciiTheme="majorHAnsi" w:eastAsia="ＭＳ ゴシック" w:hAnsiTheme="majorHAnsi" w:cstheme="majorHAnsi"/>
          <w:b/>
          <w:bCs/>
          <w:noProof/>
          <w:color w:val="333333"/>
        </w:rPr>
        <mc:AlternateContent>
          <mc:Choice Requires="wps">
            <w:drawing>
              <wp:anchor distT="45720" distB="45720" distL="114300" distR="114300" simplePos="0" relativeHeight="251678720" behindDoc="0" locked="0" layoutInCell="1" allowOverlap="1">
                <wp:simplePos x="0" y="0"/>
                <wp:positionH relativeFrom="page">
                  <wp:align>right</wp:align>
                </wp:positionH>
                <wp:positionV relativeFrom="paragraph">
                  <wp:posOffset>424531</wp:posOffset>
                </wp:positionV>
                <wp:extent cx="7747796" cy="684530"/>
                <wp:effectExtent l="0" t="0" r="247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796" cy="684530"/>
                        </a:xfrm>
                        <a:prstGeom prst="rect">
                          <a:avLst/>
                        </a:prstGeom>
                        <a:solidFill>
                          <a:srgbClr val="FFCC00"/>
                        </a:solidFill>
                        <a:ln w="9525">
                          <a:solidFill>
                            <a:srgbClr val="FFCC00"/>
                          </a:solidFill>
                          <a:miter lim="800000"/>
                          <a:headEnd/>
                          <a:tailEnd/>
                        </a:ln>
                      </wps:spPr>
                      <wps:txbx>
                        <w:txbxContent>
                          <w:p w:rsidR="009109A3" w:rsidRPr="00506106" w:rsidRDefault="009109A3" w:rsidP="009109A3">
                            <w:pPr>
                              <w:jc w:val="center"/>
                              <w:rPr>
                                <w:rFonts w:asciiTheme="majorHAnsi" w:hAnsiTheme="majorHAnsi" w:cstheme="majorHAnsi"/>
                                <w:b/>
                                <w:color w:val="003399"/>
                                <w:sz w:val="24"/>
                                <w:szCs w:val="24"/>
                              </w:rPr>
                            </w:pPr>
                            <w:r w:rsidRPr="00506106">
                              <w:rPr>
                                <w:rFonts w:asciiTheme="majorHAnsi" w:hAnsiTheme="majorHAnsi" w:cstheme="majorHAnsi" w:hint="cs"/>
                                <w:b/>
                                <w:color w:val="003399"/>
                                <w:sz w:val="24"/>
                                <w:szCs w:val="24"/>
                              </w:rPr>
                              <w:t>Participate</w:t>
                            </w:r>
                            <w:r w:rsidRPr="00506106">
                              <w:rPr>
                                <w:rFonts w:asciiTheme="majorHAnsi" w:hAnsiTheme="majorHAnsi" w:cstheme="majorHAnsi"/>
                                <w:b/>
                                <w:color w:val="003399"/>
                                <w:sz w:val="24"/>
                                <w:szCs w:val="24"/>
                              </w:rPr>
                              <w:t xml:space="preserve"> in the </w:t>
                            </w:r>
                            <w:r w:rsidR="00E00145">
                              <w:rPr>
                                <w:rFonts w:asciiTheme="majorHAnsi" w:hAnsiTheme="majorHAnsi" w:cstheme="majorHAnsi"/>
                                <w:b/>
                                <w:color w:val="003399"/>
                                <w:sz w:val="24"/>
                                <w:szCs w:val="24"/>
                                <w:lang w:eastAsia="ja-JP"/>
                              </w:rPr>
                              <w:t xml:space="preserve">next </w:t>
                            </w:r>
                            <w:r w:rsidRPr="00506106">
                              <w:rPr>
                                <w:rFonts w:asciiTheme="majorHAnsi" w:hAnsiTheme="majorHAnsi" w:cstheme="majorHAnsi"/>
                                <w:b/>
                                <w:color w:val="003399"/>
                                <w:sz w:val="24"/>
                                <w:szCs w:val="24"/>
                              </w:rPr>
                              <w:t>Japan-Africa Business Forum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8.85pt;margin-top:33.45pt;width:610.05pt;height:53.9pt;z-index:25167872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LdIwIAAEYEAAAOAAAAZHJzL2Uyb0RvYy54bWysU9uO2yAQfa/Uf0C8N3bcJE6sOKtttqkq&#10;bS/Sbj8AYxyjYoYCiZ1+fQecpGn7tioPiGGGw8w5M+u7oVPkKKyToEs6naSUCM2hlnpf0m/PuzdL&#10;SpxnumYKtCjpSTh6t3n9at2bQmTQgqqFJQiiXdGbkrbemyJJHG9Fx9wEjNDobMB2zKNp90ltWY/o&#10;nUqyNF0kPdjaWODCObx9GJ10E/GbRnD/pWmc8ESVFHPzcbdxr8KebNas2FtmWsnPabAXZNExqfHT&#10;K9QD84wcrPwHqpPcgoPGTzh0CTSN5CLWgNVM07+qeWqZEbEWJMeZK03u/8Hyz8evlsi6pNk0p0Sz&#10;DkV6FoMn72AgWeCnN67AsCeDgX7Aa9Q51urMI/DvjmjYtkzvxb210LeC1ZjfNLxMbp6OOC6AVP0n&#10;qPEbdvAQgYbGdoE8pIMgOup0umoTUuF4meezPF8tKOHoWyxn87dRvIQVl9fGOv9BQEfCoaQWtY/o&#10;7PjofMiGFZeQ8JkDJeudVCoadl9tlSVHhn2y22236QX9jzClSV/S1TybjwS8AKKTHhteya6kyzSs&#10;sQUDbe91HdvRM6nGM6as9JnHQN1Ioh+q4axLBfUJGbUwNjYOIh5asD8p6bGpS+p+HJgVlKiPGlVZ&#10;TWezMAXRmM3zDA1766luPUxzhCqpp2Q8bn2cnEiYuUf1djISG2QeMznnis0a+T4PVpiGWztG/R7/&#10;zS8AAAD//wMAUEsDBBQABgAIAAAAIQAl8EH+3gAAAAgBAAAPAAAAZHJzL2Rvd25yZXYueG1sTI/B&#10;TsMwEETvSPyDtUjcqNMIpRDiVAHBDVXQglBv23iJo8brKHbS8Pe4J7jNalYzb4r1bDsx0eBbxwqW&#10;iwQEce10y42Cj93LzR0IH5A1do5JwQ95WJeXFwXm2p34naZtaEQMYZ+jAhNCn0vpa0MW/cL1xNH7&#10;doPFEM+hkXrAUwy3nUyTJJMWW44NBnt6MlQft6NVUFkTXse3PU/4vPvcHB83++prVOr6aq4eQASa&#10;w98znPEjOpSR6eBG1l50CuKQoCDL7kGc3TRNliAOUa1uVyDLQv4fUP4CAAD//wMAUEsBAi0AFAAG&#10;AAgAAAAhALaDOJL+AAAA4QEAABMAAAAAAAAAAAAAAAAAAAAAAFtDb250ZW50X1R5cGVzXS54bWxQ&#10;SwECLQAUAAYACAAAACEAOP0h/9YAAACUAQAACwAAAAAAAAAAAAAAAAAvAQAAX3JlbHMvLnJlbHNQ&#10;SwECLQAUAAYACAAAACEAeqCi3SMCAABGBAAADgAAAAAAAAAAAAAAAAAuAgAAZHJzL2Uyb0RvYy54&#10;bWxQSwECLQAUAAYACAAAACEAJfBB/t4AAAAIAQAADwAAAAAAAAAAAAAAAAB9BAAAZHJzL2Rvd25y&#10;ZXYueG1sUEsFBgAAAAAEAAQA8wAAAIgFAAAAAA==&#10;" fillcolor="#fc0" strokecolor="#fc0">
                <v:textbox style="mso-fit-shape-to-text:t">
                  <w:txbxContent>
                    <w:p w:rsidR="009109A3" w:rsidRPr="00506106" w:rsidRDefault="009109A3" w:rsidP="009109A3">
                      <w:pPr>
                        <w:jc w:val="center"/>
                        <w:rPr>
                          <w:rFonts w:asciiTheme="majorHAnsi" w:hAnsiTheme="majorHAnsi" w:cstheme="majorHAnsi"/>
                          <w:b/>
                          <w:color w:val="003399"/>
                          <w:sz w:val="24"/>
                          <w:szCs w:val="24"/>
                        </w:rPr>
                      </w:pPr>
                      <w:r w:rsidRPr="00506106">
                        <w:rPr>
                          <w:rFonts w:asciiTheme="majorHAnsi" w:hAnsiTheme="majorHAnsi" w:cstheme="majorHAnsi" w:hint="cs"/>
                          <w:b/>
                          <w:color w:val="003399"/>
                          <w:sz w:val="24"/>
                          <w:szCs w:val="24"/>
                        </w:rPr>
                        <w:t>Participate</w:t>
                      </w:r>
                      <w:r w:rsidRPr="00506106">
                        <w:rPr>
                          <w:rFonts w:asciiTheme="majorHAnsi" w:hAnsiTheme="majorHAnsi" w:cstheme="majorHAnsi"/>
                          <w:b/>
                          <w:color w:val="003399"/>
                          <w:sz w:val="24"/>
                          <w:szCs w:val="24"/>
                        </w:rPr>
                        <w:t xml:space="preserve"> in the </w:t>
                      </w:r>
                      <w:r w:rsidR="00E00145">
                        <w:rPr>
                          <w:rFonts w:asciiTheme="majorHAnsi" w:hAnsiTheme="majorHAnsi" w:cstheme="majorHAnsi"/>
                          <w:b/>
                          <w:color w:val="003399"/>
                          <w:sz w:val="24"/>
                          <w:szCs w:val="24"/>
                          <w:lang w:eastAsia="ja-JP"/>
                        </w:rPr>
                        <w:t xml:space="preserve">next </w:t>
                      </w:r>
                      <w:r w:rsidRPr="00506106">
                        <w:rPr>
                          <w:rFonts w:asciiTheme="majorHAnsi" w:hAnsiTheme="majorHAnsi" w:cstheme="majorHAnsi"/>
                          <w:b/>
                          <w:color w:val="003399"/>
                          <w:sz w:val="24"/>
                          <w:szCs w:val="24"/>
                        </w:rPr>
                        <w:t>Japan-Africa Business Forum</w:t>
                      </w:r>
                    </w:p>
                  </w:txbxContent>
                </v:textbox>
                <w10:wrap type="square" anchorx="page"/>
              </v:shape>
            </w:pict>
          </mc:Fallback>
        </mc:AlternateContent>
      </w:r>
      <w:r w:rsidR="005D5ECC" w:rsidRPr="002F4ED8">
        <w:rPr>
          <w:rFonts w:ascii="Calibri" w:hAnsi="Calibri"/>
          <w:sz w:val="28"/>
          <w:szCs w:val="28"/>
          <w:bdr w:val="none" w:sz="0" w:space="0" w:color="auto" w:frame="1"/>
          <w:lang w:val="en-GB"/>
        </w:rPr>
        <w:t>(</w:t>
      </w:r>
      <w:r w:rsidR="009C4189">
        <w:rPr>
          <w:rFonts w:ascii="Calibri" w:hAnsi="Calibri"/>
          <w:sz w:val="28"/>
          <w:szCs w:val="28"/>
          <w:bdr w:val="none" w:sz="0" w:space="0" w:color="auto" w:frame="1"/>
          <w:lang w:val="en-GB"/>
        </w:rPr>
        <w:t>29 June 2021 – 16 July 2021</w:t>
      </w:r>
      <w:r w:rsidR="005D5ECC" w:rsidRPr="002F4ED8">
        <w:rPr>
          <w:rFonts w:ascii="Calibri" w:hAnsi="Calibri"/>
          <w:sz w:val="28"/>
          <w:szCs w:val="28"/>
          <w:bdr w:val="none" w:sz="0" w:space="0" w:color="auto" w:frame="1"/>
          <w:lang w:val="en-GB"/>
        </w:rPr>
        <w:t>)</w:t>
      </w:r>
    </w:p>
    <w:p w:rsidR="002F34F9" w:rsidRPr="002F4ED8" w:rsidRDefault="002F34F9" w:rsidP="00556658">
      <w:pPr>
        <w:spacing w:line="288" w:lineRule="auto"/>
        <w:outlineLvl w:val="0"/>
        <w:rPr>
          <w:rFonts w:asciiTheme="majorHAnsi" w:eastAsia="ＭＳ ゴシック" w:hAnsiTheme="majorHAnsi" w:cstheme="majorHAnsi"/>
          <w:b/>
          <w:bCs/>
          <w:color w:val="333333"/>
          <w:lang w:val="en-GB" w:eastAsia="ja-JP" w:bidi="ks-Deva"/>
        </w:rPr>
      </w:pPr>
    </w:p>
    <w:tbl>
      <w:tblPr>
        <w:tblStyle w:val="a3"/>
        <w:tblW w:w="11194" w:type="dxa"/>
        <w:tblInd w:w="-5" w:type="dxa"/>
        <w:tblLook w:val="04A0" w:firstRow="1" w:lastRow="0" w:firstColumn="1" w:lastColumn="0" w:noHBand="0" w:noVBand="1"/>
      </w:tblPr>
      <w:tblGrid>
        <w:gridCol w:w="2199"/>
        <w:gridCol w:w="244"/>
        <w:gridCol w:w="2535"/>
        <w:gridCol w:w="244"/>
        <w:gridCol w:w="5972"/>
      </w:tblGrid>
      <w:tr w:rsidR="009E18F7" w:rsidRPr="002F4ED8" w:rsidTr="00130530">
        <w:trPr>
          <w:trHeight w:val="106"/>
        </w:trPr>
        <w:tc>
          <w:tcPr>
            <w:tcW w:w="2199" w:type="dxa"/>
            <w:tcBorders>
              <w:right w:val="single" w:sz="4" w:space="0" w:color="auto"/>
            </w:tcBorders>
            <w:shd w:val="clear" w:color="auto" w:fill="003399"/>
          </w:tcPr>
          <w:p w:rsidR="009E18F7" w:rsidRPr="002F4ED8" w:rsidRDefault="009E18F7" w:rsidP="00EA1B97">
            <w:pPr>
              <w:spacing w:line="288" w:lineRule="auto"/>
              <w:jc w:val="center"/>
              <w:outlineLvl w:val="0"/>
              <w:rPr>
                <w:rFonts w:asciiTheme="majorHAnsi" w:eastAsia="ＭＳ ゴシック" w:hAnsiTheme="majorHAnsi" w:cstheme="majorHAnsi"/>
                <w:b/>
                <w:bCs/>
                <w:color w:val="333333"/>
                <w:lang w:val="en-GB" w:eastAsia="ja-JP" w:bidi="ks-Deva"/>
              </w:rPr>
            </w:pPr>
            <w:r w:rsidRPr="002F4ED8">
              <w:rPr>
                <w:rFonts w:asciiTheme="majorHAnsi" w:eastAsia="ＭＳ ゴシック" w:hAnsiTheme="majorHAnsi" w:cstheme="majorHAnsi"/>
                <w:b/>
                <w:bCs/>
                <w:color w:val="FFFFFF" w:themeColor="background1"/>
                <w:lang w:val="en-GB" w:eastAsia="ja-JP" w:bidi="ks-Deva"/>
              </w:rPr>
              <w:t>For whom?</w:t>
            </w:r>
          </w:p>
        </w:tc>
        <w:tc>
          <w:tcPr>
            <w:tcW w:w="244" w:type="dxa"/>
            <w:tcBorders>
              <w:top w:val="nil"/>
              <w:left w:val="single" w:sz="4" w:space="0" w:color="auto"/>
              <w:bottom w:val="nil"/>
              <w:right w:val="single" w:sz="4" w:space="0" w:color="auto"/>
            </w:tcBorders>
            <w:shd w:val="clear" w:color="auto" w:fill="auto"/>
          </w:tcPr>
          <w:p w:rsidR="009E18F7" w:rsidRPr="002F4ED8" w:rsidRDefault="009E18F7" w:rsidP="00EA1B97">
            <w:pPr>
              <w:spacing w:line="288" w:lineRule="auto"/>
              <w:jc w:val="center"/>
              <w:outlineLvl w:val="0"/>
              <w:rPr>
                <w:rFonts w:asciiTheme="majorHAnsi" w:eastAsia="ＭＳ ゴシック" w:hAnsiTheme="majorHAnsi" w:cstheme="majorHAnsi"/>
                <w:b/>
                <w:bCs/>
                <w:color w:val="FFFFFF" w:themeColor="background1"/>
                <w:lang w:val="en-GB" w:eastAsia="ja-JP" w:bidi="ks-Deva"/>
              </w:rPr>
            </w:pPr>
          </w:p>
        </w:tc>
        <w:tc>
          <w:tcPr>
            <w:tcW w:w="2535" w:type="dxa"/>
            <w:tcBorders>
              <w:top w:val="single" w:sz="4" w:space="0" w:color="auto"/>
              <w:left w:val="single" w:sz="4" w:space="0" w:color="auto"/>
              <w:bottom w:val="single" w:sz="4" w:space="0" w:color="auto"/>
              <w:right w:val="single" w:sz="4" w:space="0" w:color="auto"/>
            </w:tcBorders>
            <w:shd w:val="clear" w:color="auto" w:fill="003399"/>
          </w:tcPr>
          <w:p w:rsidR="009E18F7" w:rsidRPr="002F4ED8" w:rsidRDefault="0020616A" w:rsidP="00EA1B97">
            <w:pPr>
              <w:spacing w:line="288" w:lineRule="auto"/>
              <w:jc w:val="center"/>
              <w:outlineLvl w:val="0"/>
              <w:rPr>
                <w:rFonts w:asciiTheme="majorHAnsi" w:eastAsia="ＭＳ ゴシック" w:hAnsiTheme="majorHAnsi" w:cstheme="majorHAnsi"/>
                <w:b/>
                <w:bCs/>
                <w:color w:val="FFFFFF" w:themeColor="background1"/>
                <w:lang w:val="en-GB" w:eastAsia="ja-JP" w:bidi="ks-Deva"/>
              </w:rPr>
            </w:pPr>
            <w:r>
              <w:rPr>
                <w:rFonts w:asciiTheme="majorHAnsi" w:eastAsia="ＭＳ ゴシック" w:hAnsiTheme="majorHAnsi" w:cstheme="majorHAnsi"/>
                <w:b/>
                <w:bCs/>
                <w:color w:val="FFFFFF" w:themeColor="background1"/>
                <w:lang w:val="en-GB" w:eastAsia="ja-JP" w:bidi="ks-Deva"/>
              </w:rPr>
              <w:t>Five priority industries</w:t>
            </w:r>
          </w:p>
        </w:tc>
        <w:tc>
          <w:tcPr>
            <w:tcW w:w="244" w:type="dxa"/>
            <w:tcBorders>
              <w:top w:val="nil"/>
              <w:left w:val="single" w:sz="4" w:space="0" w:color="auto"/>
              <w:bottom w:val="nil"/>
              <w:right w:val="single" w:sz="4" w:space="0" w:color="auto"/>
            </w:tcBorders>
            <w:shd w:val="clear" w:color="auto" w:fill="auto"/>
          </w:tcPr>
          <w:p w:rsidR="009E18F7" w:rsidRPr="002F4ED8" w:rsidRDefault="009E18F7" w:rsidP="00EA1B97">
            <w:pPr>
              <w:spacing w:line="288" w:lineRule="auto"/>
              <w:jc w:val="center"/>
              <w:outlineLvl w:val="0"/>
              <w:rPr>
                <w:rFonts w:asciiTheme="majorHAnsi" w:eastAsia="ＭＳ ゴシック" w:hAnsiTheme="majorHAnsi" w:cstheme="majorHAnsi"/>
                <w:b/>
                <w:bCs/>
                <w:color w:val="FFFFFF" w:themeColor="background1"/>
                <w:lang w:val="en-GB" w:eastAsia="ja-JP" w:bidi="ks-Deva"/>
              </w:rPr>
            </w:pPr>
          </w:p>
        </w:tc>
        <w:tc>
          <w:tcPr>
            <w:tcW w:w="5972" w:type="dxa"/>
            <w:tcBorders>
              <w:top w:val="single" w:sz="4" w:space="0" w:color="auto"/>
              <w:left w:val="single" w:sz="4" w:space="0" w:color="auto"/>
              <w:bottom w:val="single" w:sz="4" w:space="0" w:color="auto"/>
              <w:right w:val="single" w:sz="4" w:space="0" w:color="auto"/>
            </w:tcBorders>
            <w:shd w:val="clear" w:color="auto" w:fill="003399"/>
          </w:tcPr>
          <w:p w:rsidR="009E18F7" w:rsidRPr="002F4ED8" w:rsidRDefault="009E18F7" w:rsidP="00EA1B97">
            <w:pPr>
              <w:spacing w:line="288" w:lineRule="auto"/>
              <w:jc w:val="center"/>
              <w:outlineLvl w:val="0"/>
              <w:rPr>
                <w:rFonts w:asciiTheme="majorHAnsi" w:eastAsia="ＭＳ ゴシック" w:hAnsiTheme="majorHAnsi" w:cstheme="majorHAnsi"/>
                <w:b/>
                <w:bCs/>
                <w:color w:val="FFFFFF" w:themeColor="background1"/>
                <w:lang w:val="en-GB" w:eastAsia="ja-JP" w:bidi="ks-Deva"/>
              </w:rPr>
            </w:pPr>
            <w:r w:rsidRPr="002F4ED8">
              <w:rPr>
                <w:rFonts w:asciiTheme="majorHAnsi" w:eastAsia="ＭＳ ゴシック" w:hAnsiTheme="majorHAnsi" w:cstheme="majorHAnsi"/>
                <w:b/>
                <w:bCs/>
                <w:color w:val="FFFFFF" w:themeColor="background1"/>
                <w:lang w:val="en-GB" w:eastAsia="ja-JP" w:bidi="ks-Deva"/>
              </w:rPr>
              <w:t>Benefits</w:t>
            </w:r>
          </w:p>
        </w:tc>
      </w:tr>
      <w:tr w:rsidR="009E18F7" w:rsidRPr="002F4ED8" w:rsidTr="00130530">
        <w:trPr>
          <w:trHeight w:val="491"/>
        </w:trPr>
        <w:tc>
          <w:tcPr>
            <w:tcW w:w="2199" w:type="dxa"/>
            <w:tcBorders>
              <w:right w:val="single" w:sz="4" w:space="0" w:color="auto"/>
            </w:tcBorders>
          </w:tcPr>
          <w:p w:rsidR="00006176" w:rsidRDefault="00006176" w:rsidP="00006176">
            <w:pPr>
              <w:spacing w:line="288" w:lineRule="auto"/>
              <w:outlineLvl w:val="0"/>
              <w:rPr>
                <w:rFonts w:asciiTheme="majorHAnsi" w:eastAsia="ＭＳ ゴシック" w:hAnsiTheme="majorHAnsi" w:cstheme="majorHAnsi"/>
                <w:bCs/>
                <w:sz w:val="10"/>
                <w:szCs w:val="10"/>
                <w:lang w:eastAsia="ja-JP" w:bidi="ks-Deva"/>
              </w:rPr>
            </w:pPr>
          </w:p>
          <w:p w:rsidR="009E18F7" w:rsidRPr="002F4ED8" w:rsidRDefault="002F4ED8" w:rsidP="00006176">
            <w:pPr>
              <w:spacing w:line="288" w:lineRule="auto"/>
              <w:jc w:val="center"/>
              <w:outlineLvl w:val="0"/>
              <w:rPr>
                <w:rFonts w:asciiTheme="majorHAnsi" w:eastAsia="ＭＳ ゴシック" w:hAnsiTheme="majorHAnsi" w:cstheme="majorHAnsi"/>
                <w:bCs/>
                <w:lang w:val="en-GB" w:eastAsia="ja-JP" w:bidi="ks-Deva"/>
              </w:rPr>
            </w:pPr>
            <w:r>
              <w:rPr>
                <w:rFonts w:asciiTheme="majorHAnsi" w:eastAsia="ＭＳ ゴシック" w:hAnsiTheme="majorHAnsi" w:cstheme="majorHAnsi"/>
                <w:bCs/>
                <w:lang w:val="en-GB" w:eastAsia="ja-JP" w:bidi="ks-Deva"/>
              </w:rPr>
              <w:t xml:space="preserve">A </w:t>
            </w:r>
            <w:r w:rsidRPr="00064300">
              <w:rPr>
                <w:rFonts w:asciiTheme="majorHAnsi" w:eastAsia="ＭＳ ゴシック" w:hAnsiTheme="majorHAnsi" w:cstheme="majorHAnsi"/>
                <w:bCs/>
                <w:u w:val="single"/>
                <w:lang w:val="en-GB" w:eastAsia="ja-JP" w:bidi="ks-Deva"/>
              </w:rPr>
              <w:t>limited number</w:t>
            </w:r>
            <w:r>
              <w:rPr>
                <w:rFonts w:asciiTheme="majorHAnsi" w:eastAsia="ＭＳ ゴシック" w:hAnsiTheme="majorHAnsi" w:cstheme="majorHAnsi"/>
                <w:bCs/>
                <w:lang w:val="en-GB" w:eastAsia="ja-JP" w:bidi="ks-Deva"/>
              </w:rPr>
              <w:t xml:space="preserve"> of </w:t>
            </w:r>
            <w:r w:rsidR="009E18F7" w:rsidRPr="002F4ED8">
              <w:rPr>
                <w:rFonts w:asciiTheme="majorHAnsi" w:eastAsia="ＭＳ ゴシック" w:hAnsiTheme="majorHAnsi" w:cstheme="majorHAnsi"/>
                <w:bCs/>
                <w:lang w:val="en-GB" w:eastAsia="ja-JP" w:bidi="ks-Deva"/>
              </w:rPr>
              <w:t>European small and medium-sized enterprises (SMEs) with existing business experience with Africa</w:t>
            </w:r>
          </w:p>
        </w:tc>
        <w:tc>
          <w:tcPr>
            <w:tcW w:w="244" w:type="dxa"/>
            <w:tcBorders>
              <w:top w:val="nil"/>
              <w:left w:val="single" w:sz="4" w:space="0" w:color="auto"/>
              <w:bottom w:val="nil"/>
              <w:right w:val="single" w:sz="4" w:space="0" w:color="auto"/>
            </w:tcBorders>
            <w:shd w:val="clear" w:color="auto" w:fill="auto"/>
          </w:tcPr>
          <w:p w:rsidR="009E18F7" w:rsidRPr="002F4ED8" w:rsidRDefault="009E18F7" w:rsidP="00EA1B97">
            <w:pPr>
              <w:spacing w:line="288" w:lineRule="auto"/>
              <w:jc w:val="center"/>
              <w:outlineLvl w:val="0"/>
              <w:rPr>
                <w:rFonts w:asciiTheme="majorHAnsi" w:eastAsia="ＭＳ ゴシック" w:hAnsiTheme="majorHAnsi" w:cstheme="majorHAnsi"/>
                <w:bCs/>
                <w:lang w:val="en-GB" w:eastAsia="ja-JP" w:bidi="ks-Deva"/>
              </w:rPr>
            </w:pPr>
          </w:p>
        </w:tc>
        <w:tc>
          <w:tcPr>
            <w:tcW w:w="2535" w:type="dxa"/>
            <w:tcBorders>
              <w:top w:val="single" w:sz="4" w:space="0" w:color="auto"/>
              <w:left w:val="single" w:sz="4" w:space="0" w:color="auto"/>
              <w:bottom w:val="single" w:sz="4" w:space="0" w:color="auto"/>
              <w:right w:val="single" w:sz="4" w:space="0" w:color="auto"/>
            </w:tcBorders>
          </w:tcPr>
          <w:p w:rsidR="00006176" w:rsidRDefault="00006176" w:rsidP="00006176">
            <w:pPr>
              <w:spacing w:line="288" w:lineRule="auto"/>
              <w:outlineLvl w:val="0"/>
              <w:rPr>
                <w:rFonts w:asciiTheme="majorHAnsi" w:eastAsia="ＭＳ ゴシック" w:hAnsiTheme="majorHAnsi" w:cstheme="majorHAnsi"/>
                <w:bCs/>
                <w:sz w:val="10"/>
                <w:szCs w:val="10"/>
                <w:lang w:val="en-GB" w:eastAsia="ja-JP" w:bidi="ks-Deva"/>
              </w:rPr>
            </w:pPr>
          </w:p>
          <w:p w:rsidR="009E18F7" w:rsidRPr="00006176" w:rsidRDefault="009E18F7" w:rsidP="00006176">
            <w:pPr>
              <w:pStyle w:val="af4"/>
              <w:numPr>
                <w:ilvl w:val="0"/>
                <w:numId w:val="9"/>
              </w:numPr>
              <w:spacing w:line="288" w:lineRule="auto"/>
              <w:ind w:leftChars="0"/>
              <w:outlineLvl w:val="0"/>
              <w:rPr>
                <w:rFonts w:asciiTheme="majorHAnsi" w:eastAsia="ＭＳ ゴシック" w:hAnsiTheme="majorHAnsi" w:cstheme="majorHAnsi"/>
                <w:bCs/>
                <w:lang w:val="en-GB" w:eastAsia="ja-JP" w:bidi="ks-Deva"/>
              </w:rPr>
            </w:pPr>
            <w:r w:rsidRPr="00006176">
              <w:rPr>
                <w:rFonts w:asciiTheme="majorHAnsi" w:eastAsia="ＭＳ ゴシック" w:hAnsiTheme="majorHAnsi" w:cstheme="majorHAnsi"/>
                <w:bCs/>
                <w:lang w:val="en-GB" w:eastAsia="ja-JP" w:bidi="ks-Deva"/>
              </w:rPr>
              <w:t>Energy</w:t>
            </w:r>
          </w:p>
          <w:p w:rsidR="009E18F7" w:rsidRPr="002F4ED8" w:rsidRDefault="009E18F7" w:rsidP="002F5716">
            <w:pPr>
              <w:pStyle w:val="af4"/>
              <w:numPr>
                <w:ilvl w:val="0"/>
                <w:numId w:val="9"/>
              </w:numPr>
              <w:spacing w:line="288" w:lineRule="auto"/>
              <w:ind w:leftChars="0"/>
              <w:outlineLvl w:val="0"/>
              <w:rPr>
                <w:rFonts w:asciiTheme="majorHAnsi" w:eastAsia="ＭＳ ゴシック" w:hAnsiTheme="majorHAnsi" w:cstheme="majorHAnsi"/>
                <w:bCs/>
                <w:lang w:val="en-GB" w:eastAsia="ja-JP" w:bidi="ks-Deva"/>
              </w:rPr>
            </w:pPr>
            <w:proofErr w:type="spellStart"/>
            <w:r w:rsidRPr="002F4ED8">
              <w:rPr>
                <w:rFonts w:asciiTheme="majorHAnsi" w:eastAsia="ＭＳ ゴシック" w:hAnsiTheme="majorHAnsi" w:cstheme="majorHAnsi"/>
                <w:bCs/>
                <w:lang w:val="en-GB" w:eastAsia="ja-JP" w:bidi="ks-Deva"/>
              </w:rPr>
              <w:t>Agri</w:t>
            </w:r>
            <w:proofErr w:type="spellEnd"/>
            <w:r w:rsidRPr="002F4ED8">
              <w:rPr>
                <w:rFonts w:asciiTheme="majorHAnsi" w:eastAsia="ＭＳ ゴシック" w:hAnsiTheme="majorHAnsi" w:cstheme="majorHAnsi"/>
                <w:bCs/>
                <w:lang w:val="en-GB" w:eastAsia="ja-JP" w:bidi="ks-Deva"/>
              </w:rPr>
              <w:t>-food</w:t>
            </w:r>
          </w:p>
          <w:p w:rsidR="009E18F7" w:rsidRPr="002F4ED8" w:rsidRDefault="009E18F7" w:rsidP="002F5716">
            <w:pPr>
              <w:pStyle w:val="af4"/>
              <w:numPr>
                <w:ilvl w:val="0"/>
                <w:numId w:val="9"/>
              </w:numPr>
              <w:spacing w:line="288" w:lineRule="auto"/>
              <w:ind w:leftChars="0"/>
              <w:outlineLvl w:val="0"/>
              <w:rPr>
                <w:rFonts w:asciiTheme="majorHAnsi" w:eastAsia="ＭＳ ゴシック" w:hAnsiTheme="majorHAnsi" w:cstheme="majorHAnsi"/>
                <w:bCs/>
                <w:lang w:val="en-GB" w:eastAsia="ja-JP" w:bidi="ks-Deva"/>
              </w:rPr>
            </w:pPr>
            <w:r w:rsidRPr="002F4ED8">
              <w:rPr>
                <w:rFonts w:asciiTheme="majorHAnsi" w:eastAsia="ＭＳ ゴシック" w:hAnsiTheme="majorHAnsi" w:cstheme="majorHAnsi"/>
                <w:bCs/>
                <w:lang w:val="en-GB" w:eastAsia="ja-JP" w:bidi="ks-Deva"/>
              </w:rPr>
              <w:t>Manufacturing</w:t>
            </w:r>
          </w:p>
          <w:p w:rsidR="009E18F7" w:rsidRPr="002F4ED8" w:rsidRDefault="008A7889" w:rsidP="002F5716">
            <w:pPr>
              <w:pStyle w:val="af4"/>
              <w:numPr>
                <w:ilvl w:val="0"/>
                <w:numId w:val="9"/>
              </w:numPr>
              <w:spacing w:line="288" w:lineRule="auto"/>
              <w:ind w:leftChars="0"/>
              <w:outlineLvl w:val="0"/>
              <w:rPr>
                <w:rFonts w:asciiTheme="majorHAnsi" w:eastAsia="ＭＳ ゴシック" w:hAnsiTheme="majorHAnsi" w:cstheme="majorHAnsi"/>
                <w:bCs/>
                <w:lang w:val="en-GB" w:eastAsia="ja-JP" w:bidi="ks-Deva"/>
              </w:rPr>
            </w:pPr>
            <w:r>
              <w:rPr>
                <w:rFonts w:asciiTheme="majorHAnsi" w:eastAsia="ＭＳ ゴシック" w:hAnsiTheme="majorHAnsi" w:cstheme="majorHAnsi"/>
                <w:bCs/>
                <w:lang w:val="en-GB" w:eastAsia="ja-JP" w:bidi="ks-Deva"/>
              </w:rPr>
              <w:t>Infrastructure</w:t>
            </w:r>
          </w:p>
          <w:p w:rsidR="00F172E9" w:rsidRPr="002F4ED8" w:rsidRDefault="009E18F7" w:rsidP="00F92CD8">
            <w:pPr>
              <w:pStyle w:val="af4"/>
              <w:numPr>
                <w:ilvl w:val="0"/>
                <w:numId w:val="9"/>
              </w:numPr>
              <w:spacing w:line="288" w:lineRule="auto"/>
              <w:ind w:leftChars="0"/>
              <w:outlineLvl w:val="0"/>
              <w:rPr>
                <w:rFonts w:asciiTheme="majorHAnsi" w:eastAsia="ＭＳ ゴシック" w:hAnsiTheme="majorHAnsi" w:cstheme="majorHAnsi"/>
                <w:bCs/>
                <w:lang w:val="en-GB" w:eastAsia="ja-JP" w:bidi="ks-Deva"/>
              </w:rPr>
            </w:pPr>
            <w:r w:rsidRPr="002F4ED8">
              <w:rPr>
                <w:rFonts w:asciiTheme="majorHAnsi" w:eastAsia="ＭＳ ゴシック" w:hAnsiTheme="majorHAnsi" w:cstheme="majorHAnsi"/>
                <w:bCs/>
                <w:lang w:val="en-GB" w:eastAsia="ja-JP" w:bidi="ks-Deva"/>
              </w:rPr>
              <w:t>Solutions to improve the quality of life</w:t>
            </w:r>
          </w:p>
        </w:tc>
        <w:tc>
          <w:tcPr>
            <w:tcW w:w="244" w:type="dxa"/>
            <w:tcBorders>
              <w:top w:val="nil"/>
              <w:left w:val="single" w:sz="4" w:space="0" w:color="auto"/>
              <w:bottom w:val="nil"/>
              <w:right w:val="single" w:sz="4" w:space="0" w:color="auto"/>
            </w:tcBorders>
            <w:shd w:val="clear" w:color="auto" w:fill="auto"/>
          </w:tcPr>
          <w:p w:rsidR="009E18F7" w:rsidRPr="002F4ED8" w:rsidRDefault="009E18F7" w:rsidP="00373190">
            <w:pPr>
              <w:pStyle w:val="af4"/>
              <w:spacing w:line="288" w:lineRule="auto"/>
              <w:ind w:leftChars="0" w:left="420"/>
              <w:outlineLvl w:val="0"/>
              <w:rPr>
                <w:rFonts w:asciiTheme="majorHAnsi" w:eastAsia="ＭＳ ゴシック" w:hAnsiTheme="majorHAnsi" w:cstheme="majorHAnsi"/>
                <w:bCs/>
                <w:lang w:val="en-GB" w:eastAsia="ja-JP" w:bidi="ks-Deva"/>
              </w:rPr>
            </w:pPr>
          </w:p>
        </w:tc>
        <w:tc>
          <w:tcPr>
            <w:tcW w:w="5972" w:type="dxa"/>
            <w:tcBorders>
              <w:top w:val="single" w:sz="4" w:space="0" w:color="auto"/>
              <w:left w:val="single" w:sz="4" w:space="0" w:color="auto"/>
              <w:bottom w:val="single" w:sz="4" w:space="0" w:color="auto"/>
              <w:right w:val="single" w:sz="4" w:space="0" w:color="auto"/>
            </w:tcBorders>
          </w:tcPr>
          <w:p w:rsidR="00012270" w:rsidRDefault="00012270" w:rsidP="00012270">
            <w:pPr>
              <w:spacing w:line="288" w:lineRule="auto"/>
              <w:outlineLvl w:val="0"/>
              <w:rPr>
                <w:rFonts w:asciiTheme="majorHAnsi" w:eastAsia="ＭＳ ゴシック" w:hAnsiTheme="majorHAnsi" w:cstheme="majorHAnsi"/>
                <w:bCs/>
                <w:sz w:val="10"/>
                <w:szCs w:val="10"/>
                <w:lang w:val="en-GB" w:eastAsia="ja-JP" w:bidi="ks-Deva"/>
              </w:rPr>
            </w:pPr>
          </w:p>
          <w:p w:rsidR="009F0F0E" w:rsidRPr="00012270" w:rsidRDefault="007B1A37" w:rsidP="00012270">
            <w:pPr>
              <w:pStyle w:val="af4"/>
              <w:numPr>
                <w:ilvl w:val="0"/>
                <w:numId w:val="10"/>
              </w:numPr>
              <w:spacing w:line="288" w:lineRule="auto"/>
              <w:ind w:leftChars="0"/>
              <w:outlineLvl w:val="0"/>
              <w:rPr>
                <w:rFonts w:asciiTheme="majorHAnsi" w:eastAsia="ＭＳ ゴシック" w:hAnsiTheme="majorHAnsi" w:cstheme="majorHAnsi"/>
                <w:bCs/>
                <w:lang w:val="en-GB" w:eastAsia="ja-JP" w:bidi="ks-Deva"/>
              </w:rPr>
            </w:pPr>
            <w:r w:rsidRPr="00012270">
              <w:rPr>
                <w:rFonts w:asciiTheme="majorHAnsi" w:eastAsia="ＭＳ ゴシック" w:hAnsiTheme="majorHAnsi" w:cstheme="majorHAnsi"/>
                <w:bCs/>
                <w:lang w:val="en-GB" w:eastAsia="ja-JP" w:bidi="ks-Deva"/>
              </w:rPr>
              <w:t>Access to</w:t>
            </w:r>
            <w:r w:rsidR="00837148" w:rsidRPr="00012270">
              <w:rPr>
                <w:rFonts w:asciiTheme="majorHAnsi" w:eastAsia="ＭＳ ゴシック" w:hAnsiTheme="majorHAnsi" w:cstheme="majorHAnsi"/>
                <w:bCs/>
                <w:lang w:val="en-GB" w:eastAsia="ja-JP" w:bidi="ks-Deva"/>
              </w:rPr>
              <w:t xml:space="preserve"> a</w:t>
            </w:r>
            <w:r w:rsidRPr="00012270">
              <w:rPr>
                <w:rFonts w:asciiTheme="majorHAnsi" w:eastAsia="ＭＳ ゴシック" w:hAnsiTheme="majorHAnsi" w:cstheme="majorHAnsi"/>
                <w:bCs/>
                <w:lang w:val="en-GB" w:eastAsia="ja-JP" w:bidi="ks-Deva"/>
              </w:rPr>
              <w:t xml:space="preserve"> n</w:t>
            </w:r>
            <w:r w:rsidR="009E18F7" w:rsidRPr="00012270">
              <w:rPr>
                <w:rFonts w:asciiTheme="majorHAnsi" w:eastAsia="ＭＳ ゴシック" w:hAnsiTheme="majorHAnsi" w:cstheme="majorHAnsi"/>
                <w:bCs/>
                <w:lang w:val="en-GB" w:eastAsia="ja-JP" w:bidi="ks-Deva"/>
              </w:rPr>
              <w:t>etworking</w:t>
            </w:r>
            <w:r w:rsidR="00837148" w:rsidRPr="00012270">
              <w:rPr>
                <w:rFonts w:asciiTheme="majorHAnsi" w:eastAsia="ＭＳ ゴシック" w:hAnsiTheme="majorHAnsi" w:cstheme="majorHAnsi"/>
                <w:bCs/>
                <w:lang w:val="en-GB" w:eastAsia="ja-JP" w:bidi="ks-Deva"/>
              </w:rPr>
              <w:t xml:space="preserve"> event</w:t>
            </w:r>
            <w:r w:rsidR="009E18F7" w:rsidRPr="00012270">
              <w:rPr>
                <w:rFonts w:asciiTheme="majorHAnsi" w:eastAsia="ＭＳ ゴシック" w:hAnsiTheme="majorHAnsi" w:cstheme="majorHAnsi"/>
                <w:bCs/>
                <w:lang w:val="en-GB" w:eastAsia="ja-JP" w:bidi="ks-Deva"/>
              </w:rPr>
              <w:t xml:space="preserve"> with J</w:t>
            </w:r>
            <w:r w:rsidR="009F0F0E" w:rsidRPr="00012270">
              <w:rPr>
                <w:rFonts w:asciiTheme="majorHAnsi" w:eastAsia="ＭＳ ゴシック" w:hAnsiTheme="majorHAnsi" w:cstheme="majorHAnsi"/>
                <w:bCs/>
                <w:lang w:val="en-GB" w:eastAsia="ja-JP" w:bidi="ks-Deva"/>
              </w:rPr>
              <w:t xml:space="preserve">apanese </w:t>
            </w:r>
            <w:r w:rsidRPr="00012270">
              <w:rPr>
                <w:rFonts w:asciiTheme="majorHAnsi" w:eastAsia="ＭＳ ゴシック" w:hAnsiTheme="majorHAnsi" w:cstheme="majorHAnsi"/>
                <w:bCs/>
                <w:lang w:val="en-GB" w:eastAsia="ja-JP" w:bidi="ks-Deva"/>
              </w:rPr>
              <w:t>buyers</w:t>
            </w:r>
            <w:r w:rsidR="009F0F0E" w:rsidRPr="00012270">
              <w:rPr>
                <w:rFonts w:asciiTheme="majorHAnsi" w:eastAsia="ＭＳ ゴシック" w:hAnsiTheme="majorHAnsi" w:cstheme="majorHAnsi"/>
                <w:bCs/>
                <w:lang w:val="en-GB" w:eastAsia="ja-JP" w:bidi="ks-Deva"/>
              </w:rPr>
              <w:t xml:space="preserve"> and investors looking for European partners in Africa</w:t>
            </w:r>
          </w:p>
          <w:p w:rsidR="007B1A37" w:rsidRDefault="005D548B" w:rsidP="007B1A37">
            <w:pPr>
              <w:pStyle w:val="af4"/>
              <w:numPr>
                <w:ilvl w:val="0"/>
                <w:numId w:val="10"/>
              </w:numPr>
              <w:spacing w:line="288" w:lineRule="auto"/>
              <w:ind w:leftChars="0"/>
              <w:outlineLvl w:val="0"/>
              <w:rPr>
                <w:rFonts w:asciiTheme="majorHAnsi" w:eastAsia="ＭＳ ゴシック" w:hAnsiTheme="majorHAnsi" w:cstheme="majorHAnsi"/>
                <w:bCs/>
                <w:lang w:val="en-GB" w:eastAsia="ja-JP" w:bidi="ks-Deva"/>
              </w:rPr>
            </w:pPr>
            <w:r>
              <w:rPr>
                <w:rFonts w:asciiTheme="majorHAnsi" w:eastAsia="ＭＳ ゴシック" w:hAnsiTheme="majorHAnsi" w:cstheme="majorHAnsi"/>
                <w:bCs/>
                <w:lang w:val="en-GB" w:eastAsia="ja-JP" w:bidi="ks-Deva"/>
              </w:rPr>
              <w:t>P</w:t>
            </w:r>
            <w:r w:rsidR="007B1A37" w:rsidRPr="002F4ED8">
              <w:rPr>
                <w:rFonts w:asciiTheme="majorHAnsi" w:eastAsia="ＭＳ ゴシック" w:hAnsiTheme="majorHAnsi" w:cstheme="majorHAnsi"/>
                <w:bCs/>
                <w:lang w:val="en-GB" w:eastAsia="ja-JP" w:bidi="ks-Deva"/>
              </w:rPr>
              <w:t>ersonalised meetings</w:t>
            </w:r>
            <w:r w:rsidR="007B1A37">
              <w:rPr>
                <w:rFonts w:asciiTheme="majorHAnsi" w:eastAsia="ＭＳ ゴシック" w:hAnsiTheme="majorHAnsi" w:cstheme="majorHAnsi"/>
                <w:bCs/>
                <w:lang w:val="en-GB" w:eastAsia="ja-JP" w:bidi="ks-Deva"/>
              </w:rPr>
              <w:t xml:space="preserve"> with Japanese companies</w:t>
            </w:r>
          </w:p>
          <w:p w:rsidR="0085037E" w:rsidRPr="007B1A37" w:rsidRDefault="0085037E" w:rsidP="007B1A37">
            <w:pPr>
              <w:pStyle w:val="af4"/>
              <w:numPr>
                <w:ilvl w:val="0"/>
                <w:numId w:val="10"/>
              </w:numPr>
              <w:spacing w:line="288" w:lineRule="auto"/>
              <w:ind w:leftChars="0"/>
              <w:outlineLvl w:val="0"/>
              <w:rPr>
                <w:rFonts w:asciiTheme="majorHAnsi" w:eastAsia="ＭＳ ゴシック" w:hAnsiTheme="majorHAnsi" w:cstheme="majorHAnsi"/>
                <w:bCs/>
                <w:lang w:val="en-GB" w:eastAsia="ja-JP" w:bidi="ks-Deva"/>
              </w:rPr>
            </w:pPr>
            <w:r>
              <w:rPr>
                <w:rFonts w:asciiTheme="majorHAnsi" w:eastAsia="ＭＳ ゴシック" w:hAnsiTheme="majorHAnsi" w:cstheme="majorHAnsi"/>
                <w:bCs/>
                <w:lang w:val="en-GB" w:eastAsia="ja-JP" w:bidi="ks-Deva"/>
              </w:rPr>
              <w:t>Invitation-only</w:t>
            </w:r>
          </w:p>
          <w:p w:rsidR="00C818AB" w:rsidRPr="00C818AB" w:rsidRDefault="00C818AB" w:rsidP="00C818AB">
            <w:pPr>
              <w:pStyle w:val="af4"/>
              <w:numPr>
                <w:ilvl w:val="0"/>
                <w:numId w:val="10"/>
              </w:numPr>
              <w:spacing w:line="288" w:lineRule="auto"/>
              <w:ind w:leftChars="0"/>
              <w:outlineLvl w:val="0"/>
              <w:rPr>
                <w:rFonts w:asciiTheme="majorHAnsi" w:eastAsia="ＭＳ ゴシック" w:hAnsiTheme="majorHAnsi" w:cstheme="majorHAnsi"/>
                <w:bCs/>
                <w:lang w:val="en-GB" w:eastAsia="ja-JP" w:bidi="ks-Deva"/>
              </w:rPr>
            </w:pPr>
            <w:r w:rsidRPr="002F4ED8">
              <w:rPr>
                <w:rFonts w:asciiTheme="majorHAnsi" w:eastAsia="ＭＳ ゴシック" w:hAnsiTheme="majorHAnsi" w:cstheme="majorHAnsi"/>
                <w:bCs/>
                <w:lang w:val="en-GB" w:eastAsia="ja-JP" w:bidi="ks-Deva"/>
              </w:rPr>
              <w:t>Free of charge</w:t>
            </w:r>
          </w:p>
        </w:tc>
      </w:tr>
    </w:tbl>
    <w:p w:rsidR="00C5015C" w:rsidRPr="002F4ED8" w:rsidRDefault="00C5015C" w:rsidP="00C5015C">
      <w:pPr>
        <w:spacing w:line="288" w:lineRule="auto"/>
        <w:outlineLvl w:val="0"/>
        <w:rPr>
          <w:rFonts w:asciiTheme="majorHAnsi" w:eastAsia="ＭＳ ゴシック" w:hAnsiTheme="majorHAnsi" w:cstheme="majorHAnsi"/>
          <w:b/>
          <w:bCs/>
          <w:color w:val="333333"/>
          <w:lang w:val="en-GB" w:eastAsia="ja-JP" w:bidi="ks-Deva"/>
        </w:rPr>
      </w:pPr>
    </w:p>
    <w:p w:rsidR="002F4ED8" w:rsidRDefault="00423EDE" w:rsidP="00DD767C">
      <w:pPr>
        <w:spacing w:line="288" w:lineRule="auto"/>
        <w:jc w:val="center"/>
        <w:outlineLvl w:val="0"/>
        <w:rPr>
          <w:rFonts w:asciiTheme="majorHAnsi" w:hAnsiTheme="majorHAnsi" w:cstheme="majorHAnsi"/>
          <w:lang w:val="en-GB" w:eastAsia="ja-JP"/>
        </w:rPr>
      </w:pPr>
      <w:r>
        <w:rPr>
          <w:rFonts w:asciiTheme="majorHAnsi" w:hAnsiTheme="majorHAnsi" w:cstheme="majorHAnsi" w:hint="eastAsia"/>
          <w:lang w:val="en-GB" w:eastAsia="ja-JP"/>
        </w:rPr>
        <w:t>If you are a European SME</w:t>
      </w:r>
      <w:r>
        <w:rPr>
          <w:rFonts w:asciiTheme="majorHAnsi" w:hAnsiTheme="majorHAnsi" w:cstheme="majorHAnsi"/>
          <w:lang w:val="en-GB" w:eastAsia="ja-JP"/>
        </w:rPr>
        <w:t xml:space="preserve"> with a</w:t>
      </w:r>
      <w:r w:rsidRPr="00423EDE">
        <w:rPr>
          <w:rFonts w:asciiTheme="majorHAnsi" w:hAnsiTheme="majorHAnsi" w:cstheme="majorHAnsi"/>
          <w:b/>
          <w:lang w:val="en-GB" w:eastAsia="ja-JP"/>
        </w:rPr>
        <w:t xml:space="preserve"> concrete project </w:t>
      </w:r>
      <w:r w:rsidR="006F51F8">
        <w:rPr>
          <w:rFonts w:asciiTheme="majorHAnsi" w:hAnsiTheme="majorHAnsi" w:cstheme="majorHAnsi"/>
          <w:lang w:val="en-GB" w:eastAsia="ja-JP"/>
        </w:rPr>
        <w:t>in Africa</w:t>
      </w:r>
      <w:r>
        <w:rPr>
          <w:rFonts w:asciiTheme="majorHAnsi" w:hAnsiTheme="majorHAnsi" w:cstheme="majorHAnsi"/>
          <w:lang w:val="en-GB" w:eastAsia="ja-JP"/>
        </w:rPr>
        <w:t xml:space="preserve">, this event will be the opportunity for you to </w:t>
      </w:r>
      <w:r w:rsidR="00DD767C">
        <w:rPr>
          <w:rFonts w:asciiTheme="majorHAnsi" w:hAnsiTheme="majorHAnsi" w:cstheme="majorHAnsi"/>
          <w:b/>
          <w:lang w:val="en-GB" w:eastAsia="ja-JP"/>
        </w:rPr>
        <w:t>meet</w:t>
      </w:r>
      <w:r w:rsidRPr="00901879">
        <w:rPr>
          <w:rFonts w:asciiTheme="majorHAnsi" w:hAnsiTheme="majorHAnsi" w:cstheme="majorHAnsi"/>
          <w:b/>
          <w:lang w:val="en-GB" w:eastAsia="ja-JP"/>
        </w:rPr>
        <w:t xml:space="preserve"> with Japanese </w:t>
      </w:r>
      <w:r w:rsidR="00B37BAC">
        <w:rPr>
          <w:rFonts w:asciiTheme="majorHAnsi" w:hAnsiTheme="majorHAnsi" w:cstheme="majorHAnsi"/>
          <w:b/>
          <w:lang w:val="en-GB" w:eastAsia="ja-JP"/>
        </w:rPr>
        <w:t>buyers</w:t>
      </w:r>
      <w:r w:rsidRPr="00901879">
        <w:rPr>
          <w:rFonts w:asciiTheme="majorHAnsi" w:hAnsiTheme="majorHAnsi" w:cstheme="majorHAnsi"/>
          <w:b/>
          <w:lang w:val="en-GB" w:eastAsia="ja-JP"/>
        </w:rPr>
        <w:t xml:space="preserve"> and investors </w:t>
      </w:r>
      <w:r>
        <w:rPr>
          <w:rFonts w:asciiTheme="majorHAnsi" w:hAnsiTheme="majorHAnsi" w:cstheme="majorHAnsi"/>
          <w:lang w:val="en-GB" w:eastAsia="ja-JP"/>
        </w:rPr>
        <w:t xml:space="preserve">looking </w:t>
      </w:r>
      <w:r w:rsidR="006F51F8">
        <w:rPr>
          <w:rFonts w:asciiTheme="majorHAnsi" w:hAnsiTheme="majorHAnsi" w:cstheme="majorHAnsi"/>
          <w:lang w:val="en-GB" w:eastAsia="ja-JP"/>
        </w:rPr>
        <w:t xml:space="preserve">for </w:t>
      </w:r>
      <w:r>
        <w:rPr>
          <w:rFonts w:asciiTheme="majorHAnsi" w:hAnsiTheme="majorHAnsi" w:cstheme="majorHAnsi"/>
          <w:lang w:val="en-GB" w:eastAsia="ja-JP"/>
        </w:rPr>
        <w:t>European partners</w:t>
      </w:r>
      <w:r w:rsidR="006F51F8">
        <w:rPr>
          <w:rFonts w:asciiTheme="majorHAnsi" w:hAnsiTheme="majorHAnsi" w:cstheme="majorHAnsi"/>
          <w:lang w:val="en-GB" w:eastAsia="ja-JP"/>
        </w:rPr>
        <w:t xml:space="preserve"> in Africa</w:t>
      </w:r>
      <w:r w:rsidR="00A35490">
        <w:rPr>
          <w:rFonts w:asciiTheme="majorHAnsi" w:hAnsiTheme="majorHAnsi" w:cstheme="majorHAnsi"/>
          <w:lang w:val="en-GB" w:eastAsia="ja-JP"/>
        </w:rPr>
        <w:t>.</w:t>
      </w:r>
    </w:p>
    <w:p w:rsidR="00D272E6" w:rsidRPr="00D272E6" w:rsidRDefault="0085037E" w:rsidP="00DD767C">
      <w:pPr>
        <w:spacing w:line="288" w:lineRule="auto"/>
        <w:jc w:val="center"/>
        <w:outlineLvl w:val="0"/>
        <w:rPr>
          <w:rFonts w:asciiTheme="majorHAnsi" w:eastAsia="ＭＳ ゴシック" w:hAnsiTheme="majorHAnsi" w:cstheme="majorHAnsi"/>
          <w:bCs/>
          <w:lang w:val="en-GB" w:eastAsia="ja-JP" w:bidi="ks-Deva"/>
        </w:rPr>
      </w:pPr>
      <w:r>
        <w:rPr>
          <w:rFonts w:asciiTheme="majorHAnsi" w:eastAsia="ＭＳ ゴシック" w:hAnsiTheme="majorHAnsi" w:cstheme="majorHAnsi"/>
          <w:bCs/>
          <w:lang w:val="en-GB" w:eastAsia="ja-JP" w:bidi="ks-Deva"/>
        </w:rPr>
        <w:t>Selected SMEs will have a</w:t>
      </w:r>
      <w:r w:rsidR="00D272E6" w:rsidRPr="00D272E6">
        <w:rPr>
          <w:rFonts w:asciiTheme="majorHAnsi" w:eastAsia="ＭＳ ゴシック" w:hAnsiTheme="majorHAnsi" w:cstheme="majorHAnsi"/>
          <w:bCs/>
          <w:lang w:val="en-GB" w:eastAsia="ja-JP" w:bidi="ks-Deva"/>
        </w:rPr>
        <w:t>c</w:t>
      </w:r>
      <w:r w:rsidR="00C1527E">
        <w:rPr>
          <w:rFonts w:asciiTheme="majorHAnsi" w:eastAsia="ＭＳ ゴシック" w:hAnsiTheme="majorHAnsi" w:cstheme="majorHAnsi"/>
          <w:bCs/>
          <w:lang w:val="en-GB" w:eastAsia="ja-JP" w:bidi="ks-Deva"/>
        </w:rPr>
        <w:t>c</w:t>
      </w:r>
      <w:r w:rsidR="00D272E6" w:rsidRPr="00D272E6">
        <w:rPr>
          <w:rFonts w:asciiTheme="majorHAnsi" w:eastAsia="ＭＳ ゴシック" w:hAnsiTheme="majorHAnsi" w:cstheme="majorHAnsi"/>
          <w:bCs/>
          <w:lang w:val="en-GB" w:eastAsia="ja-JP" w:bidi="ks-Deva"/>
        </w:rPr>
        <w:t xml:space="preserve">ess to a </w:t>
      </w:r>
      <w:r w:rsidR="00D00A34">
        <w:rPr>
          <w:rFonts w:asciiTheme="majorHAnsi" w:eastAsia="ＭＳ ゴシック" w:hAnsiTheme="majorHAnsi" w:cstheme="majorHAnsi"/>
          <w:b/>
          <w:bCs/>
          <w:lang w:val="en-GB" w:eastAsia="ja-JP" w:bidi="ks-Deva"/>
        </w:rPr>
        <w:t>3</w:t>
      </w:r>
      <w:r w:rsidR="00D272E6" w:rsidRPr="000C6A14">
        <w:rPr>
          <w:rFonts w:asciiTheme="majorHAnsi" w:eastAsia="ＭＳ ゴシック" w:hAnsiTheme="majorHAnsi" w:cstheme="majorHAnsi"/>
          <w:b/>
          <w:bCs/>
          <w:lang w:val="en-GB" w:eastAsia="ja-JP" w:bidi="ks-Deva"/>
        </w:rPr>
        <w:t xml:space="preserve">-week virtual B2B matchmaking </w:t>
      </w:r>
      <w:r w:rsidR="0059640B">
        <w:rPr>
          <w:rFonts w:asciiTheme="majorHAnsi" w:eastAsia="ＭＳ ゴシック" w:hAnsiTheme="majorHAnsi" w:cstheme="majorHAnsi"/>
          <w:bCs/>
          <w:lang w:val="en-GB" w:eastAsia="ja-JP" w:bidi="ks-Deva"/>
        </w:rPr>
        <w:t>through</w:t>
      </w:r>
      <w:r w:rsidR="00D272E6" w:rsidRPr="00D272E6">
        <w:rPr>
          <w:rFonts w:asciiTheme="majorHAnsi" w:eastAsia="ＭＳ ゴシック" w:hAnsiTheme="majorHAnsi" w:cstheme="majorHAnsi"/>
          <w:bCs/>
          <w:lang w:val="en-GB" w:eastAsia="ja-JP" w:bidi="ks-Deva"/>
        </w:rPr>
        <w:t xml:space="preserve"> the EU-Japan Centre’s </w:t>
      </w:r>
      <w:r w:rsidR="0059640B">
        <w:rPr>
          <w:rFonts w:asciiTheme="majorHAnsi" w:eastAsia="ＭＳ ゴシック" w:hAnsiTheme="majorHAnsi" w:cstheme="majorHAnsi"/>
          <w:bCs/>
          <w:lang w:val="en-GB" w:eastAsia="ja-JP" w:bidi="ks-Deva"/>
        </w:rPr>
        <w:t>e-</w:t>
      </w:r>
      <w:r w:rsidR="00D272E6" w:rsidRPr="00D272E6">
        <w:rPr>
          <w:rFonts w:asciiTheme="majorHAnsi" w:eastAsia="ＭＳ ゴシック" w:hAnsiTheme="majorHAnsi" w:cstheme="majorHAnsi"/>
          <w:bCs/>
          <w:lang w:val="en-GB" w:eastAsia="ja-JP" w:bidi="ks-Deva"/>
        </w:rPr>
        <w:t>pavilion</w:t>
      </w:r>
      <w:r w:rsidR="00DD767C">
        <w:rPr>
          <w:rFonts w:asciiTheme="majorHAnsi" w:eastAsia="ＭＳ ゴシック" w:hAnsiTheme="majorHAnsi" w:cstheme="majorHAnsi"/>
          <w:bCs/>
          <w:lang w:val="en-GB" w:eastAsia="ja-JP" w:bidi="ks-Deva"/>
        </w:rPr>
        <w:t>.</w:t>
      </w:r>
    </w:p>
    <w:p w:rsidR="000D438C" w:rsidRPr="002F4ED8" w:rsidRDefault="00901879" w:rsidP="000D438C">
      <w:pPr>
        <w:spacing w:line="288" w:lineRule="auto"/>
        <w:jc w:val="center"/>
        <w:outlineLvl w:val="0"/>
        <w:rPr>
          <w:rFonts w:asciiTheme="majorHAnsi" w:eastAsia="ＭＳ ゴシック" w:hAnsiTheme="majorHAnsi" w:cstheme="majorHAnsi"/>
          <w:b/>
          <w:bCs/>
          <w:color w:val="333333"/>
          <w:lang w:val="en-GB" w:eastAsia="ja-JP" w:bidi="ks-Deva"/>
        </w:rPr>
      </w:pPr>
      <w:r w:rsidRPr="002F4ED8">
        <w:rPr>
          <w:rFonts w:asciiTheme="majorHAnsi" w:eastAsia="ＭＳ ゴシック" w:hAnsiTheme="majorHAnsi" w:cstheme="majorHAnsi"/>
          <w:b/>
          <w:bCs/>
          <w:noProof/>
          <w:color w:val="333333"/>
          <w:lang w:val="en-US" w:eastAsia="ja-JP"/>
        </w:rPr>
        <mc:AlternateContent>
          <mc:Choice Requires="wps">
            <w:drawing>
              <wp:anchor distT="45720" distB="45720" distL="114300" distR="114300" simplePos="0" relativeHeight="251680768" behindDoc="0" locked="0" layoutInCell="1" allowOverlap="1" wp14:anchorId="6375F41A" wp14:editId="3F227664">
                <wp:simplePos x="0" y="0"/>
                <wp:positionH relativeFrom="page">
                  <wp:align>right</wp:align>
                </wp:positionH>
                <wp:positionV relativeFrom="paragraph">
                  <wp:posOffset>462915</wp:posOffset>
                </wp:positionV>
                <wp:extent cx="7754620" cy="684530"/>
                <wp:effectExtent l="0" t="0" r="17780"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620" cy="684530"/>
                        </a:xfrm>
                        <a:prstGeom prst="rect">
                          <a:avLst/>
                        </a:prstGeom>
                        <a:solidFill>
                          <a:srgbClr val="FFCC00"/>
                        </a:solidFill>
                        <a:ln w="9525">
                          <a:solidFill>
                            <a:srgbClr val="FFCC00"/>
                          </a:solidFill>
                          <a:miter lim="800000"/>
                          <a:headEnd/>
                          <a:tailEnd/>
                        </a:ln>
                      </wps:spPr>
                      <wps:txbx>
                        <w:txbxContent>
                          <w:p w:rsidR="009109A3" w:rsidRPr="00506106" w:rsidRDefault="009109A3" w:rsidP="009109A3">
                            <w:pPr>
                              <w:jc w:val="center"/>
                              <w:rPr>
                                <w:rFonts w:asciiTheme="majorHAnsi" w:hAnsiTheme="majorHAnsi" w:cstheme="majorHAnsi"/>
                                <w:b/>
                                <w:color w:val="003399"/>
                                <w:sz w:val="24"/>
                                <w:szCs w:val="24"/>
                                <w:lang w:val="en-US"/>
                              </w:rPr>
                            </w:pPr>
                            <w:r w:rsidRPr="00506106">
                              <w:rPr>
                                <w:rFonts w:asciiTheme="majorHAnsi" w:hAnsiTheme="majorHAnsi" w:cstheme="majorHAnsi"/>
                                <w:b/>
                                <w:color w:val="003399"/>
                                <w:sz w:val="24"/>
                                <w:szCs w:val="24"/>
                                <w:lang w:val="en-US"/>
                              </w:rPr>
                              <w:t>Eligibility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75F41A" id="_x0000_s1027" type="#_x0000_t202" style="position:absolute;left:0;text-align:left;margin-left:559.4pt;margin-top:36.45pt;width:610.6pt;height:53.9pt;z-index:25168076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gOIwIAAEwEAAAOAAAAZHJzL2Uyb0RvYy54bWysVNuO2yAQfa/Uf0C8N3bSOJu14qy22aaq&#10;tL1Iu/0AjHGMCgwFEjv9+g44SdP2bVU/IIYZDjPnzHh1N2hFDsJ5Caai00lOiTAcGml2Ff32vH2z&#10;pMQHZhqmwIiKHoWnd+vXr1a9LcUMOlCNcARBjC97W9EuBFtmmeed0MxPwAqDzhacZgFNt8sax3pE&#10;1yqb5fki68E11gEX3uPpw+ik64TftoKHL23rRSCqophbSKtLax3XbL1i5c4x20l+SoO9IAvNpMFH&#10;L1APLDCyd/IfKC25Aw9tmHDQGbSt5CLVgNVM87+qeeqYFakWJMfbC03+/8Hyz4evjsgGtSsoMUyj&#10;Rs9iCOQdDGQW6emtLzHqyWJcGPAYQ1Op3j4C/+6JgU3HzE7cOwd9J1iD6U3jzezq6ojjI0jdf4IG&#10;n2H7AAloaJ2O3CEbBNFRpuNFmpgKx8Obm2K+mKGLo2+xnBdvk3YZK8+3rfPhgwBN4qaiDqVP6Ozw&#10;6EPMhpXnkPiYByWbrVQqGW5Xb5QjB4Ztst1uNvkZ/Y8wZUhf0dtiVowEvABCy4D9rqSu6DKP39iB&#10;kbb3pkndGJhU4x5TVubEY6RuJDEM9TAqdpanhuaIxDoY2xvHETcduJ+U9NjaFfU/9swJStRHg+Lc&#10;TufzOAvJmBc3kVZ37amvPcxwhKpooGTcbkKan8SbvUcRtzLxG9UeMzmljC2baD+NV5yJaztF/f4J&#10;rH8BAAD//wMAUEsDBBQABgAIAAAAIQDz8HHT3gAAAAgBAAAPAAAAZHJzL2Rvd25yZXYueG1sTI/B&#10;TsMwEETvSPyDtUjcqNMcaEnjVAHBDVXQglBv23gbR43XUeyk4e9xT/Q2q1nNvMnXk23FSL1vHCuY&#10;zxIQxJXTDdcKvnZvD0sQPiBrbB2Tgl/ysC5ub3LMtDvzJ43bUIsYwj5DBSaELpPSV4Ys+pnriKN3&#10;dL3FEM++lrrHcwy3rUyT5FFabDg2GOzoxVB12g5WQWlNeB8+9jzi6+57c3re7MufQan7u6lcgQg0&#10;hf9nuOBHdCgi08ENrL1oFcQhQcEifQJxcdN0noI4RLVMFiCLXF4PKP4AAAD//wMAUEsBAi0AFAAG&#10;AAgAAAAhALaDOJL+AAAA4QEAABMAAAAAAAAAAAAAAAAAAAAAAFtDb250ZW50X1R5cGVzXS54bWxQ&#10;SwECLQAUAAYACAAAACEAOP0h/9YAAACUAQAACwAAAAAAAAAAAAAAAAAvAQAAX3JlbHMvLnJlbHNQ&#10;SwECLQAUAAYACAAAACEArQLIDiMCAABMBAAADgAAAAAAAAAAAAAAAAAuAgAAZHJzL2Uyb0RvYy54&#10;bWxQSwECLQAUAAYACAAAACEA8/Bx094AAAAIAQAADwAAAAAAAAAAAAAAAAB9BAAAZHJzL2Rvd25y&#10;ZXYueG1sUEsFBgAAAAAEAAQA8wAAAIgFAAAAAA==&#10;" fillcolor="#fc0" strokecolor="#fc0">
                <v:textbox style="mso-fit-shape-to-text:t">
                  <w:txbxContent>
                    <w:p w:rsidR="009109A3" w:rsidRPr="00506106" w:rsidRDefault="009109A3" w:rsidP="009109A3">
                      <w:pPr>
                        <w:jc w:val="center"/>
                        <w:rPr>
                          <w:rFonts w:asciiTheme="majorHAnsi" w:hAnsiTheme="majorHAnsi" w:cstheme="majorHAnsi"/>
                          <w:b/>
                          <w:color w:val="003399"/>
                          <w:sz w:val="24"/>
                          <w:szCs w:val="24"/>
                          <w:lang w:val="en-US"/>
                        </w:rPr>
                      </w:pPr>
                      <w:r w:rsidRPr="00506106">
                        <w:rPr>
                          <w:rFonts w:asciiTheme="majorHAnsi" w:hAnsiTheme="majorHAnsi" w:cstheme="majorHAnsi"/>
                          <w:b/>
                          <w:color w:val="003399"/>
                          <w:sz w:val="24"/>
                          <w:szCs w:val="24"/>
                          <w:lang w:val="en-US"/>
                        </w:rPr>
                        <w:t>Eligibility</w:t>
                      </w:r>
                    </w:p>
                  </w:txbxContent>
                </v:textbox>
                <w10:wrap type="square" anchorx="page"/>
              </v:shape>
            </w:pict>
          </mc:Fallback>
        </mc:AlternateContent>
      </w:r>
      <w:r w:rsidR="00D33C90" w:rsidRPr="002F4ED8">
        <w:rPr>
          <w:rFonts w:asciiTheme="majorHAnsi" w:hAnsiTheme="majorHAnsi" w:cstheme="majorHAnsi"/>
          <w:lang w:val="en-GB" w:eastAsia="ja-JP"/>
        </w:rPr>
        <w:t xml:space="preserve">The </w:t>
      </w:r>
      <w:r w:rsidR="00D21F52">
        <w:rPr>
          <w:rFonts w:asciiTheme="majorHAnsi" w:hAnsiTheme="majorHAnsi" w:cstheme="majorHAnsi"/>
          <w:lang w:val="en-GB" w:eastAsia="ja-JP"/>
        </w:rPr>
        <w:t>event</w:t>
      </w:r>
      <w:r w:rsidR="00D33C90" w:rsidRPr="002F4ED8">
        <w:rPr>
          <w:rFonts w:asciiTheme="majorHAnsi" w:hAnsiTheme="majorHAnsi" w:cstheme="majorHAnsi"/>
          <w:lang w:val="en-GB" w:eastAsia="ja-JP"/>
        </w:rPr>
        <w:t xml:space="preserve"> is organised with the aim to bring Japanese companies and investors to Africa</w:t>
      </w:r>
      <w:r w:rsidR="000F0773">
        <w:rPr>
          <w:rFonts w:asciiTheme="majorHAnsi" w:hAnsiTheme="majorHAnsi" w:cstheme="majorHAnsi"/>
          <w:lang w:val="en-GB" w:eastAsia="ja-JP"/>
        </w:rPr>
        <w:t xml:space="preserve"> and is</w:t>
      </w:r>
      <w:r w:rsidR="00D33C90" w:rsidRPr="002F4ED8">
        <w:rPr>
          <w:rFonts w:asciiTheme="majorHAnsi" w:hAnsiTheme="majorHAnsi" w:cstheme="majorHAnsi"/>
          <w:lang w:val="en-GB" w:eastAsia="ja-JP"/>
        </w:rPr>
        <w:t xml:space="preserve"> financed by t</w:t>
      </w:r>
      <w:r w:rsidR="00404DB1">
        <w:rPr>
          <w:rFonts w:asciiTheme="majorHAnsi" w:hAnsiTheme="majorHAnsi" w:cstheme="majorHAnsi"/>
          <w:lang w:val="en-GB" w:eastAsia="ja-JP"/>
        </w:rPr>
        <w:t>he Japanese Ministry of Finance and</w:t>
      </w:r>
      <w:r w:rsidR="00D33C90" w:rsidRPr="002F4ED8">
        <w:rPr>
          <w:rFonts w:asciiTheme="majorHAnsi" w:hAnsiTheme="majorHAnsi" w:cstheme="majorHAnsi"/>
          <w:lang w:val="en-GB" w:eastAsia="ja-JP"/>
        </w:rPr>
        <w:t xml:space="preserve"> the African Development Bank</w:t>
      </w:r>
      <w:r w:rsidR="00404DB1">
        <w:rPr>
          <w:rFonts w:asciiTheme="majorHAnsi" w:hAnsiTheme="majorHAnsi" w:cstheme="majorHAnsi"/>
          <w:lang w:val="en-GB" w:eastAsia="ja-JP"/>
        </w:rPr>
        <w:t>.</w:t>
      </w:r>
    </w:p>
    <w:p w:rsidR="00FF0A73" w:rsidRPr="002F4ED8" w:rsidRDefault="00D33C90" w:rsidP="00423EDE">
      <w:pPr>
        <w:spacing w:line="288" w:lineRule="auto"/>
        <w:outlineLvl w:val="0"/>
        <w:rPr>
          <w:rFonts w:asciiTheme="majorHAnsi" w:eastAsia="ＭＳ ゴシック" w:hAnsiTheme="majorHAnsi" w:cstheme="majorHAnsi"/>
          <w:b/>
          <w:bCs/>
          <w:color w:val="333333"/>
          <w:lang w:val="en-GB" w:eastAsia="ja-JP" w:bidi="ks-Deva"/>
        </w:rPr>
      </w:pPr>
      <w:r w:rsidRPr="002F4ED8">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450850</wp:posOffset>
                </wp:positionV>
                <wp:extent cx="7400925" cy="2824224"/>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824224"/>
                        </a:xfrm>
                        <a:prstGeom prst="rect">
                          <a:avLst/>
                        </a:prstGeom>
                        <a:noFill/>
                        <a:ln w="9525">
                          <a:noFill/>
                          <a:miter lim="800000"/>
                          <a:headEnd/>
                          <a:tailEnd/>
                        </a:ln>
                      </wps:spPr>
                      <wps:txbx>
                        <w:txbxContent>
                          <w:p w:rsidR="00FF0A73" w:rsidRPr="000B04AF" w:rsidRDefault="00DC5B2F" w:rsidP="00F06150">
                            <w:pPr>
                              <w:jc w:val="center"/>
                              <w:rPr>
                                <w:rFonts w:asciiTheme="majorHAnsi" w:hAnsiTheme="majorHAnsi" w:cstheme="majorHAnsi"/>
                                <w:lang w:eastAsia="ja-JP"/>
                              </w:rPr>
                            </w:pPr>
                            <w:r>
                              <w:rPr>
                                <w:rFonts w:asciiTheme="majorHAnsi" w:hAnsiTheme="majorHAnsi" w:cstheme="majorHAnsi"/>
                                <w:lang w:eastAsia="ja-JP"/>
                              </w:rPr>
                              <w:t xml:space="preserve">To be shortlisted, applicants </w:t>
                            </w:r>
                            <w:r w:rsidR="00F45EF0">
                              <w:rPr>
                                <w:rFonts w:asciiTheme="majorHAnsi" w:hAnsiTheme="majorHAnsi" w:cstheme="majorHAnsi"/>
                                <w:lang w:eastAsia="ja-JP"/>
                              </w:rPr>
                              <w:t>must</w:t>
                            </w:r>
                            <w:r>
                              <w:rPr>
                                <w:rFonts w:asciiTheme="majorHAnsi" w:hAnsiTheme="majorHAnsi" w:cstheme="majorHAnsi"/>
                                <w:lang w:eastAsia="ja-JP"/>
                              </w:rPr>
                              <w:t xml:space="preserve"> satisfy the eligibility requirements below. Please check the following boxes below before you start filling the form </w:t>
                            </w:r>
                            <w:r w:rsidR="000B04AF">
                              <w:rPr>
                                <w:rFonts w:asciiTheme="majorHAnsi" w:hAnsiTheme="majorHAnsi" w:cstheme="majorHAnsi"/>
                                <w:lang w:eastAsia="ja-JP"/>
                              </w:rPr>
                              <w:t xml:space="preserve">(all fields are </w:t>
                            </w:r>
                            <w:r w:rsidR="000B04AF" w:rsidRPr="00340873">
                              <w:rPr>
                                <w:rFonts w:asciiTheme="majorHAnsi" w:hAnsiTheme="majorHAnsi" w:cstheme="majorHAnsi"/>
                                <w:b/>
                                <w:color w:val="FF0000"/>
                                <w:u w:val="single"/>
                                <w:lang w:eastAsia="ja-JP"/>
                              </w:rPr>
                              <w:t>mandatory</w:t>
                            </w:r>
                            <w:r w:rsidR="000B04AF">
                              <w:rPr>
                                <w:rFonts w:asciiTheme="majorHAnsi" w:hAnsiTheme="majorHAnsi" w:cstheme="majorHAnsi"/>
                                <w:lang w:eastAsia="ja-JP"/>
                              </w:rPr>
                              <w:t>)</w:t>
                            </w:r>
                            <w:r>
                              <w:rPr>
                                <w:rFonts w:asciiTheme="majorHAnsi" w:hAnsiTheme="majorHAnsi" w:cstheme="majorHAnsi"/>
                                <w:lang w:eastAsia="ja-JP"/>
                              </w:rPr>
                              <w:t>:</w:t>
                            </w:r>
                          </w:p>
                          <w:p w:rsidR="000D1616" w:rsidRDefault="000D1616" w:rsidP="000D1616">
                            <w:pPr>
                              <w:jc w:val="both"/>
                              <w:rPr>
                                <w:rFonts w:asciiTheme="majorHAnsi" w:hAnsiTheme="majorHAnsi" w:cstheme="majorHAnsi"/>
                                <w:b/>
                                <w:u w:val="single"/>
                                <w:lang w:eastAsia="ja-JP"/>
                              </w:rPr>
                            </w:pPr>
                          </w:p>
                          <w:p w:rsidR="000861B4" w:rsidRDefault="00BC5DC9" w:rsidP="000D1616">
                            <w:pPr>
                              <w:ind w:left="360" w:hangingChars="150" w:hanging="360"/>
                              <w:jc w:val="both"/>
                              <w:rPr>
                                <w:rFonts w:asciiTheme="majorHAnsi" w:hAnsiTheme="majorHAnsi" w:cstheme="majorHAnsi"/>
                                <w:lang w:eastAsia="ja-JP"/>
                              </w:rPr>
                            </w:pPr>
                            <w:r w:rsidRPr="00BC5DC9">
                              <w:rPr>
                                <w:rFonts w:ascii="ＭＳ 明朝" w:eastAsia="ＭＳ 明朝" w:hAnsi="ＭＳ 明朝" w:cstheme="majorHAnsi" w:hint="eastAsia"/>
                                <w:sz w:val="24"/>
                                <w:szCs w:val="24"/>
                                <w:lang w:eastAsia="ja-JP"/>
                              </w:rPr>
                              <w:t>❑</w:t>
                            </w:r>
                            <w:r w:rsidR="00155161">
                              <w:rPr>
                                <w:rFonts w:ascii="ＭＳ 明朝" w:eastAsia="ＭＳ 明朝" w:hAnsi="ＭＳ 明朝" w:cstheme="majorHAnsi" w:hint="eastAsia"/>
                                <w:sz w:val="24"/>
                                <w:szCs w:val="24"/>
                                <w:lang w:eastAsia="ja-JP"/>
                              </w:rPr>
                              <w:t xml:space="preserve"> </w:t>
                            </w:r>
                            <w:r w:rsidR="007666C7">
                              <w:rPr>
                                <w:rFonts w:asciiTheme="majorHAnsi" w:hAnsiTheme="majorHAnsi" w:cstheme="majorHAnsi"/>
                                <w:lang w:eastAsia="ja-JP"/>
                              </w:rPr>
                              <w:t xml:space="preserve">My </w:t>
                            </w:r>
                            <w:r w:rsidR="007666C7">
                              <w:rPr>
                                <w:rFonts w:asciiTheme="majorHAnsi" w:hAnsiTheme="majorHAnsi" w:cstheme="majorHAnsi"/>
                                <w:lang w:eastAsia="ja-JP"/>
                              </w:rPr>
                              <w:t xml:space="preserve">company is an </w:t>
                            </w:r>
                            <w:r w:rsidR="002F2785">
                              <w:rPr>
                                <w:rFonts w:asciiTheme="majorHAnsi" w:hAnsiTheme="majorHAnsi" w:cstheme="majorHAnsi"/>
                                <w:lang w:eastAsia="ja-JP"/>
                              </w:rPr>
                              <w:fldChar w:fldCharType="begin"/>
                            </w:r>
                            <w:r w:rsidR="002F2785">
                              <w:rPr>
                                <w:rFonts w:asciiTheme="majorHAnsi" w:hAnsiTheme="majorHAnsi" w:cstheme="majorHAnsi"/>
                                <w:lang w:eastAsia="ja-JP"/>
                              </w:rPr>
                              <w:instrText xml:space="preserve"> HYPERLINK "https://ec.europa.eu/growth/smes/sme-definition_en" </w:instrText>
                            </w:r>
                            <w:r w:rsidR="002F2785">
                              <w:rPr>
                                <w:rFonts w:asciiTheme="majorHAnsi" w:hAnsiTheme="majorHAnsi" w:cstheme="majorHAnsi"/>
                                <w:lang w:eastAsia="ja-JP"/>
                              </w:rPr>
                              <w:fldChar w:fldCharType="separate"/>
                            </w:r>
                            <w:r w:rsidR="00DC5B2F" w:rsidRPr="002F2785">
                              <w:rPr>
                                <w:rStyle w:val="af2"/>
                                <w:rFonts w:asciiTheme="majorHAnsi" w:hAnsiTheme="majorHAnsi" w:cstheme="majorHAnsi"/>
                                <w:lang w:eastAsia="ja-JP"/>
                              </w:rPr>
                              <w:t>SME</w:t>
                            </w:r>
                            <w:r w:rsidR="002F2785">
                              <w:rPr>
                                <w:rFonts w:asciiTheme="majorHAnsi" w:hAnsiTheme="majorHAnsi" w:cstheme="majorHAnsi"/>
                                <w:lang w:eastAsia="ja-JP"/>
                              </w:rPr>
                              <w:fldChar w:fldCharType="end"/>
                            </w:r>
                            <w:r w:rsidR="00FF0A73">
                              <w:rPr>
                                <w:rFonts w:asciiTheme="majorHAnsi" w:hAnsiTheme="majorHAnsi" w:cstheme="majorHAnsi"/>
                                <w:lang w:eastAsia="ja-JP"/>
                              </w:rPr>
                              <w:t xml:space="preserve"> </w:t>
                            </w:r>
                            <w:r w:rsidR="000861B4" w:rsidRPr="00CE7883">
                              <w:rPr>
                                <w:rFonts w:asciiTheme="majorHAnsi" w:hAnsiTheme="majorHAnsi" w:cstheme="majorHAnsi"/>
                                <w:lang w:eastAsia="ja-JP"/>
                              </w:rPr>
                              <w:t xml:space="preserve">headquartered in </w:t>
                            </w:r>
                            <w:r w:rsidR="00A46F00">
                              <w:rPr>
                                <w:rFonts w:asciiTheme="majorHAnsi" w:hAnsiTheme="majorHAnsi" w:cstheme="majorHAnsi"/>
                                <w:lang w:eastAsia="ja-JP"/>
                              </w:rPr>
                              <w:t xml:space="preserve">one of the 27 </w:t>
                            </w:r>
                            <w:r w:rsidR="000861B4" w:rsidRPr="00CE7883">
                              <w:rPr>
                                <w:rFonts w:asciiTheme="majorHAnsi" w:hAnsiTheme="majorHAnsi" w:cstheme="majorHAnsi"/>
                                <w:lang w:eastAsia="ja-JP"/>
                              </w:rPr>
                              <w:t>EU</w:t>
                            </w:r>
                            <w:r w:rsidR="00A46F00">
                              <w:rPr>
                                <w:rFonts w:asciiTheme="majorHAnsi" w:hAnsiTheme="majorHAnsi" w:cstheme="majorHAnsi"/>
                                <w:lang w:eastAsia="ja-JP"/>
                              </w:rPr>
                              <w:t xml:space="preserve"> Member States</w:t>
                            </w:r>
                            <w:r w:rsidR="000861B4">
                              <w:rPr>
                                <w:rFonts w:asciiTheme="majorHAnsi" w:hAnsiTheme="majorHAnsi" w:cstheme="majorHAnsi"/>
                                <w:lang w:eastAsia="ja-JP"/>
                              </w:rPr>
                              <w:t>,</w:t>
                            </w:r>
                            <w:r w:rsidR="00A46F00">
                              <w:rPr>
                                <w:rFonts w:asciiTheme="majorHAnsi" w:hAnsiTheme="majorHAnsi" w:cstheme="majorHAnsi"/>
                                <w:lang w:eastAsia="ja-JP"/>
                              </w:rPr>
                              <w:t xml:space="preserve"> or</w:t>
                            </w:r>
                            <w:r w:rsidR="000D1616">
                              <w:rPr>
                                <w:rFonts w:asciiTheme="majorHAnsi" w:hAnsiTheme="majorHAnsi" w:cstheme="majorHAnsi"/>
                                <w:lang w:eastAsia="ja-JP"/>
                              </w:rPr>
                              <w:t xml:space="preserve"> in </w:t>
                            </w:r>
                            <w:r w:rsidR="000861B4">
                              <w:rPr>
                                <w:rFonts w:asciiTheme="majorHAnsi" w:hAnsiTheme="majorHAnsi" w:cstheme="majorHAnsi"/>
                                <w:lang w:eastAsia="ja-JP"/>
                              </w:rPr>
                              <w:t>the U.K</w:t>
                            </w:r>
                            <w:proofErr w:type="gramStart"/>
                            <w:r w:rsidR="000861B4">
                              <w:rPr>
                                <w:rFonts w:asciiTheme="majorHAnsi" w:hAnsiTheme="majorHAnsi" w:cstheme="majorHAnsi"/>
                                <w:lang w:eastAsia="ja-JP"/>
                              </w:rPr>
                              <w:t>.</w:t>
                            </w:r>
                            <w:r w:rsidR="00D51599">
                              <w:rPr>
                                <w:rFonts w:asciiTheme="majorHAnsi" w:hAnsiTheme="majorHAnsi" w:cstheme="majorHAnsi"/>
                                <w:lang w:eastAsia="ja-JP"/>
                              </w:rPr>
                              <w:t>,</w:t>
                            </w:r>
                            <w:proofErr w:type="gramEnd"/>
                            <w:r w:rsidR="000861B4">
                              <w:rPr>
                                <w:rFonts w:asciiTheme="majorHAnsi" w:hAnsiTheme="majorHAnsi" w:cstheme="majorHAnsi"/>
                                <w:lang w:eastAsia="ja-JP"/>
                              </w:rPr>
                              <w:t xml:space="preserve"> or in</w:t>
                            </w:r>
                            <w:r w:rsidR="00FC558D">
                              <w:rPr>
                                <w:rFonts w:asciiTheme="majorHAnsi" w:hAnsiTheme="majorHAnsi" w:cstheme="majorHAnsi"/>
                                <w:lang w:eastAsia="ja-JP"/>
                              </w:rPr>
                              <w:t xml:space="preserve"> countries participating in the </w:t>
                            </w:r>
                            <w:r w:rsidR="002F2785">
                              <w:rPr>
                                <w:rFonts w:asciiTheme="majorHAnsi" w:hAnsiTheme="majorHAnsi" w:cstheme="majorHAnsi"/>
                                <w:lang w:eastAsia="ja-JP"/>
                              </w:rPr>
                              <w:fldChar w:fldCharType="begin"/>
                            </w:r>
                            <w:r w:rsidR="002F2785">
                              <w:rPr>
                                <w:rFonts w:asciiTheme="majorHAnsi" w:hAnsiTheme="majorHAnsi" w:cstheme="majorHAnsi"/>
                                <w:lang w:eastAsia="ja-JP"/>
                              </w:rPr>
                              <w:instrText xml:space="preserve"> HYPERLINK "https://ec.europa.eu/research/participants/data/ref/other_eu_prog/cosme/legal/3rd-country-participation_en.pdf" </w:instrText>
                            </w:r>
                            <w:r w:rsidR="002F2785">
                              <w:rPr>
                                <w:rFonts w:asciiTheme="majorHAnsi" w:hAnsiTheme="majorHAnsi" w:cstheme="majorHAnsi"/>
                                <w:lang w:eastAsia="ja-JP"/>
                              </w:rPr>
                              <w:fldChar w:fldCharType="separate"/>
                            </w:r>
                            <w:r w:rsidR="00FC558D" w:rsidRPr="002F2785">
                              <w:rPr>
                                <w:rStyle w:val="af2"/>
                                <w:rFonts w:asciiTheme="majorHAnsi" w:hAnsiTheme="majorHAnsi" w:cstheme="majorHAnsi"/>
                                <w:lang w:eastAsia="ja-JP"/>
                              </w:rPr>
                              <w:t>COSME Programme</w:t>
                            </w:r>
                            <w:r w:rsidR="002F2785">
                              <w:rPr>
                                <w:rFonts w:asciiTheme="majorHAnsi" w:hAnsiTheme="majorHAnsi" w:cstheme="majorHAnsi"/>
                                <w:lang w:eastAsia="ja-JP"/>
                              </w:rPr>
                              <w:fldChar w:fldCharType="end"/>
                            </w:r>
                            <w:r w:rsidR="00FC558D">
                              <w:rPr>
                                <w:rFonts w:asciiTheme="majorHAnsi" w:hAnsiTheme="majorHAnsi" w:cstheme="majorHAnsi"/>
                                <w:lang w:eastAsia="ja-JP"/>
                              </w:rPr>
                              <w:t>.</w:t>
                            </w:r>
                          </w:p>
                          <w:p w:rsidR="005553BE" w:rsidRPr="005553BE" w:rsidRDefault="005553BE" w:rsidP="005553BE">
                            <w:pPr>
                              <w:jc w:val="both"/>
                              <w:rPr>
                                <w:rFonts w:asciiTheme="majorHAnsi" w:hAnsiTheme="majorHAnsi" w:cstheme="majorHAnsi"/>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hAnsiTheme="majorHAnsi" w:cstheme="majorHAnsi"/>
                                <w:lang w:eastAsia="ja-JP"/>
                              </w:rPr>
                              <w:t>I am a citizen from one of the above-mentioned countries, I am 20 years old or older, and I work</w:t>
                            </w:r>
                            <w:r w:rsidRPr="00CE7883">
                              <w:rPr>
                                <w:rFonts w:asciiTheme="majorHAnsi" w:hAnsiTheme="majorHAnsi" w:cstheme="majorHAnsi"/>
                                <w:lang w:eastAsia="ja-JP"/>
                              </w:rPr>
                              <w:t xml:space="preserve"> in a </w:t>
                            </w:r>
                            <w:r w:rsidRPr="00D914FF">
                              <w:rPr>
                                <w:rFonts w:asciiTheme="majorHAnsi" w:hAnsiTheme="majorHAnsi" w:cstheme="majorHAnsi"/>
                                <w:lang w:eastAsia="ja-JP"/>
                              </w:rPr>
                              <w:t>management position</w:t>
                            </w:r>
                            <w:r>
                              <w:rPr>
                                <w:rFonts w:asciiTheme="majorHAnsi" w:hAnsiTheme="majorHAnsi" w:cstheme="majorHAnsi"/>
                                <w:lang w:eastAsia="ja-JP"/>
                              </w:rPr>
                              <w:t>.</w:t>
                            </w:r>
                          </w:p>
                          <w:p w:rsidR="007666C7" w:rsidRDefault="007666C7" w:rsidP="000D1616">
                            <w:pPr>
                              <w:ind w:left="360" w:hangingChars="150" w:hanging="360"/>
                              <w:jc w:val="both"/>
                              <w:rPr>
                                <w:rFonts w:asciiTheme="majorHAnsi" w:hAnsiTheme="majorHAnsi" w:cstheme="majorHAnsi"/>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hAnsiTheme="majorHAnsi" w:cstheme="majorHAnsi"/>
                                <w:lang w:eastAsia="ja-JP"/>
                              </w:rPr>
                              <w:t>My company is &gt;50% EU (or COSME partnering country) owned and is a juridical person from the EU or a COSM</w:t>
                            </w:r>
                            <w:r w:rsidR="00B948D8">
                              <w:rPr>
                                <w:rFonts w:asciiTheme="majorHAnsi" w:hAnsiTheme="majorHAnsi" w:cstheme="majorHAnsi"/>
                                <w:lang w:eastAsia="ja-JP"/>
                              </w:rPr>
                              <w:t>E partner</w:t>
                            </w:r>
                            <w:r>
                              <w:rPr>
                                <w:rFonts w:asciiTheme="majorHAnsi" w:hAnsiTheme="majorHAnsi" w:cstheme="majorHAnsi"/>
                                <w:lang w:eastAsia="ja-JP"/>
                              </w:rPr>
                              <w:t>ing country.</w:t>
                            </w:r>
                          </w:p>
                          <w:p w:rsidR="007666C7" w:rsidRDefault="007666C7" w:rsidP="007666C7">
                            <w:pPr>
                              <w:ind w:left="360" w:hangingChars="150" w:hanging="360"/>
                              <w:jc w:val="both"/>
                              <w:rPr>
                                <w:rFonts w:asciiTheme="majorHAnsi" w:eastAsia="ＭＳ 明朝" w:hAnsiTheme="majorHAnsi" w:cstheme="majorHAnsi"/>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eastAsia="ＭＳ 明朝" w:hAnsiTheme="majorHAnsi" w:cstheme="majorHAnsi" w:hint="cs"/>
                                <w:lang w:eastAsia="ja-JP"/>
                              </w:rPr>
                              <w:t>My company</w:t>
                            </w:r>
                            <w:r>
                              <w:rPr>
                                <w:rFonts w:asciiTheme="majorHAnsi" w:eastAsia="ＭＳ 明朝" w:hAnsiTheme="majorHAnsi" w:cstheme="majorHAnsi"/>
                                <w:lang w:eastAsia="ja-JP"/>
                              </w:rPr>
                              <w:t xml:space="preserve"> has</w:t>
                            </w:r>
                            <w:r w:rsidR="00B948D8">
                              <w:rPr>
                                <w:rFonts w:asciiTheme="majorHAnsi" w:eastAsia="ＭＳ 明朝" w:hAnsiTheme="majorHAnsi" w:cstheme="majorHAnsi"/>
                                <w:lang w:eastAsia="ja-JP"/>
                              </w:rPr>
                              <w:t xml:space="preserve"> proven</w:t>
                            </w:r>
                            <w:r w:rsidRPr="00423EDE">
                              <w:rPr>
                                <w:rFonts w:asciiTheme="majorHAnsi" w:eastAsia="ＭＳ 明朝" w:hAnsiTheme="majorHAnsi" w:cstheme="majorHAnsi"/>
                                <w:b/>
                                <w:lang w:eastAsia="ja-JP"/>
                              </w:rPr>
                              <w:t xml:space="preserve"> experience with African markets and/or African partners</w:t>
                            </w:r>
                            <w:r>
                              <w:rPr>
                                <w:rFonts w:asciiTheme="majorHAnsi" w:eastAsia="ＭＳ 明朝" w:hAnsiTheme="majorHAnsi" w:cstheme="majorHAnsi"/>
                                <w:lang w:eastAsia="ja-JP"/>
                              </w:rPr>
                              <w:t xml:space="preserve"> and we can therefore facilitate the entry of Japanese partners to Africa. </w:t>
                            </w:r>
                            <w:r w:rsidRPr="002F4ED8">
                              <w:rPr>
                                <w:rFonts w:asciiTheme="majorHAnsi" w:eastAsia="ＭＳ 明朝" w:hAnsiTheme="majorHAnsi" w:cstheme="majorHAnsi"/>
                                <w:lang w:eastAsia="ja-JP"/>
                              </w:rPr>
                              <w:t>Or</w:t>
                            </w:r>
                            <w:r w:rsidRPr="00663CF5">
                              <w:rPr>
                                <w:rFonts w:asciiTheme="majorHAnsi" w:eastAsia="ＭＳ 明朝" w:hAnsiTheme="majorHAnsi" w:cstheme="majorHAnsi"/>
                                <w:b/>
                                <w:lang w:eastAsia="ja-JP"/>
                              </w:rPr>
                              <w:t xml:space="preserve"> </w:t>
                            </w:r>
                            <w:r w:rsidRPr="00BC5DC9">
                              <w:rPr>
                                <w:rFonts w:ascii="ＭＳ 明朝" w:eastAsia="ＭＳ 明朝" w:hAnsi="ＭＳ 明朝" w:cstheme="majorHAnsi" w:hint="eastAsia"/>
                                <w:sz w:val="24"/>
                                <w:szCs w:val="24"/>
                                <w:lang w:eastAsia="ja-JP"/>
                              </w:rPr>
                              <w:t>❑</w:t>
                            </w:r>
                            <w:r>
                              <w:rPr>
                                <w:rFonts w:asciiTheme="majorHAnsi" w:eastAsia="ＭＳ 明朝" w:hAnsiTheme="majorHAnsi" w:cstheme="majorHAnsi"/>
                                <w:lang w:eastAsia="ja-JP"/>
                              </w:rPr>
                              <w:t xml:space="preserve"> my company has a highly innovative technology that has been successfully applied in developing/emerging countries outside Africa, and we plan to do business in Africa in the near future.</w:t>
                            </w:r>
                          </w:p>
                          <w:p w:rsidR="007666C7" w:rsidRPr="007C06D4" w:rsidRDefault="007666C7" w:rsidP="007666C7">
                            <w:pPr>
                              <w:jc w:val="both"/>
                              <w:rPr>
                                <w:rFonts w:asciiTheme="majorHAnsi" w:eastAsia="ＭＳ 明朝" w:hAnsiTheme="majorHAnsi" w:cstheme="majorHAnsi"/>
                                <w:b/>
                                <w:color w:val="FF0000"/>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eastAsia="ＭＳ 明朝" w:hAnsiTheme="majorHAnsi" w:cstheme="majorHAnsi"/>
                                <w:lang w:eastAsia="ja-JP"/>
                              </w:rPr>
                              <w:t xml:space="preserve">My company is active in one of the </w:t>
                            </w:r>
                            <w:r w:rsidRPr="00423EDE">
                              <w:rPr>
                                <w:rFonts w:asciiTheme="majorHAnsi" w:eastAsia="ＭＳ 明朝" w:hAnsiTheme="majorHAnsi" w:cstheme="majorHAnsi"/>
                                <w:b/>
                                <w:lang w:eastAsia="ja-JP"/>
                              </w:rPr>
                              <w:t>five priority industries</w:t>
                            </w:r>
                            <w:r>
                              <w:rPr>
                                <w:rFonts w:asciiTheme="majorHAnsi" w:eastAsia="ＭＳ 明朝" w:hAnsiTheme="majorHAnsi" w:cstheme="majorHAnsi"/>
                                <w:lang w:eastAsia="ja-JP"/>
                              </w:rPr>
                              <w:t xml:space="preserve"> targeted by the event</w:t>
                            </w:r>
                            <w:r w:rsidRPr="00423EDE">
                              <w:rPr>
                                <w:rFonts w:asciiTheme="majorHAnsi" w:eastAsia="ＭＳ 明朝" w:hAnsiTheme="majorHAnsi" w:cstheme="majorHAnsi"/>
                                <w:b/>
                                <w:lang w:eastAsia="ja-JP"/>
                              </w:rPr>
                              <w:t>.</w:t>
                            </w:r>
                          </w:p>
                          <w:p w:rsidR="008730DD" w:rsidRPr="0004519D" w:rsidRDefault="008730DD" w:rsidP="000861B4">
                            <w:pPr>
                              <w:jc w:val="both"/>
                              <w:rPr>
                                <w:rFonts w:asciiTheme="majorHAnsi" w:hAnsiTheme="majorHAnsi" w:cstheme="majorHAnsi"/>
                                <w:color w:val="FF0000"/>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hAnsiTheme="majorHAnsi" w:cstheme="majorHAnsi"/>
                                <w:lang w:eastAsia="ja-JP"/>
                              </w:rPr>
                              <w:t>I commit to attend the meetings planned during the event and my employer supports my participation in the event.</w:t>
                            </w:r>
                          </w:p>
                          <w:p w:rsidR="002071E8" w:rsidRDefault="002071E8" w:rsidP="000861B4">
                            <w:pPr>
                              <w:jc w:val="both"/>
                              <w:rPr>
                                <w:rFonts w:asciiTheme="majorHAnsi" w:eastAsia="ＭＳ 明朝" w:hAnsiTheme="majorHAnsi" w:cstheme="majorHAnsi"/>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sidR="00DC5B2F">
                              <w:rPr>
                                <w:rFonts w:asciiTheme="majorHAnsi" w:eastAsia="ＭＳ 明朝" w:hAnsiTheme="majorHAnsi" w:cstheme="majorHAnsi"/>
                                <w:lang w:eastAsia="ja-JP"/>
                              </w:rPr>
                              <w:t>I am</w:t>
                            </w:r>
                            <w:r>
                              <w:rPr>
                                <w:rFonts w:asciiTheme="majorHAnsi" w:eastAsia="ＭＳ 明朝" w:hAnsiTheme="majorHAnsi" w:cstheme="majorHAnsi" w:hint="cs"/>
                                <w:lang w:eastAsia="ja-JP"/>
                              </w:rPr>
                              <w:t xml:space="preserve"> able to communicate in </w:t>
                            </w:r>
                            <w:r w:rsidRPr="00423EDE">
                              <w:rPr>
                                <w:rFonts w:asciiTheme="majorHAnsi" w:eastAsia="ＭＳ 明朝" w:hAnsiTheme="majorHAnsi" w:cstheme="majorHAnsi" w:hint="cs"/>
                                <w:b/>
                                <w:lang w:eastAsia="ja-JP"/>
                              </w:rPr>
                              <w:t>English</w:t>
                            </w:r>
                            <w:r>
                              <w:rPr>
                                <w:rFonts w:asciiTheme="majorHAnsi" w:eastAsia="ＭＳ 明朝" w:hAnsiTheme="majorHAnsi" w:cstheme="majorHAnsi" w:hint="cs"/>
                                <w:lang w:eastAsia="ja-JP"/>
                              </w:rPr>
                              <w:t xml:space="preserve"> in a business environment</w:t>
                            </w:r>
                            <w:r w:rsidR="00A82A8B">
                              <w:rPr>
                                <w:rFonts w:asciiTheme="majorHAnsi" w:eastAsia="ＭＳ 明朝" w:hAnsiTheme="majorHAnsi" w:cstheme="majorHAnsi"/>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0;margin-top:35.5pt;width:582.75pt;height:222.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gMFAIAAAUEAAAOAAAAZHJzL2Uyb0RvYy54bWysU8FuGyEQvVfqPyDu9a5XTmOvvI7SpKkq&#10;pWmlpB8wZlkvKjAUsHfdr+/AOqmV3qpyQMDAm/feDOur0Wh2kD4otA2fz0rOpBXYKrtr+Penu3dL&#10;zkIE24JGKxt+lIFfbd6+WQ+ulhX2qFvpGYHYUA+u4X2Mri6KIHppIMzQSUvBDr2BSFu/K1oPA6Eb&#10;XVRl+b4Y0LfOo5Ah0OntFOSbjN91UsSvXRdkZLrhxC3m2ed5m+Zis4Z658H1SpxowD+wMKAsJX2B&#10;uoUIbO/VX1BGCY8BuzgTaArsOiVk1kBq5uUrNY89OJm1kDnBvdgU/h+seDh880y1DV9xZsFQiZ7k&#10;GNkHHNl8kewZXKjp1qOje3GkcypzlhrcPYofgVm86cHu5LX3OPQSWqI3Ty+Ls6cTTkgg2+ELtpQH&#10;9hEz0Nh5k7wjNxihU5mOL6VJXAQdXi7KclVdcCYoVi2rRVVldgXUz8+dD/GTRMPSouGeap/h4XAf&#10;YqID9fOVlM3indI6119bNpABF4T/KmJUpPbUyjR8WaYxNUxS+dG2+XEEpac1JdD2JDspnTTHcTtm&#10;g6tnN7fYHskHj1M30u+hRY/+F2cDdWLDw889eMmZ/mzJy8tFtSLhMW+WyxX5488D27MAWEFADY+c&#10;TcubODX73nm16ynPVDuL1+R+p7IvqUwTpxN56rVs1+lfpGY+3+dbf37v5jcAAAD//wMAUEsDBBQA&#10;BgAIAAAAIQBgAOfb3wAAAAgBAAAPAAAAZHJzL2Rvd25yZXYueG1sTI9BS8NAEIXvgv9hGcGb3UTY&#10;WGImJRVU8GJti3jcZMckmJ0N2W0b/fVuT3p6DG9473vFaraDONLke8cI6SIBQdw403OLsN893ixB&#10;+KDZ6MExIXyTh1V5eVHo3LgTv9FxG1oRQ9jnGqELYcyl9E1HVvuFG4mj9+kmq0M8p1aaSZ9iuB3k&#10;bZJk0uqeY0OnR3roqPnaHizCT++r583rOtRr9fGUbF4y/15liNdXc3UPItAc/p7hjB/RoYxMtTuw&#10;8WJAiEMCwl0a9eymmVIgagSVqiXIspD/B5S/AAAA//8DAFBLAQItABQABgAIAAAAIQC2gziS/gAA&#10;AOEBAAATAAAAAAAAAAAAAAAAAAAAAABbQ29udGVudF9UeXBlc10ueG1sUEsBAi0AFAAGAAgAAAAh&#10;ADj9If/WAAAAlAEAAAsAAAAAAAAAAAAAAAAALwEAAF9yZWxzLy5yZWxzUEsBAi0AFAAGAAgAAAAh&#10;AG2TqAwUAgAABQQAAA4AAAAAAAAAAAAAAAAALgIAAGRycy9lMm9Eb2MueG1sUEsBAi0AFAAGAAgA&#10;AAAhAGAA59vfAAAACAEAAA8AAAAAAAAAAAAAAAAAbgQAAGRycy9kb3ducmV2LnhtbFBLBQYAAAAA&#10;BAAEAPMAAAB6BQAAAAA=&#10;" filled="f" stroked="f">
                <v:textbox inset="5.85pt,.7pt,5.85pt,.7pt">
                  <w:txbxContent>
                    <w:p w:rsidR="00FF0A73" w:rsidRPr="000B04AF" w:rsidRDefault="00DC5B2F" w:rsidP="00F06150">
                      <w:pPr>
                        <w:jc w:val="center"/>
                        <w:rPr>
                          <w:rFonts w:asciiTheme="majorHAnsi" w:hAnsiTheme="majorHAnsi" w:cstheme="majorHAnsi"/>
                          <w:lang w:eastAsia="ja-JP"/>
                        </w:rPr>
                      </w:pPr>
                      <w:r>
                        <w:rPr>
                          <w:rFonts w:asciiTheme="majorHAnsi" w:hAnsiTheme="majorHAnsi" w:cstheme="majorHAnsi"/>
                          <w:lang w:eastAsia="ja-JP"/>
                        </w:rPr>
                        <w:t xml:space="preserve">To be shortlisted, applicants </w:t>
                      </w:r>
                      <w:r w:rsidR="00F45EF0">
                        <w:rPr>
                          <w:rFonts w:asciiTheme="majorHAnsi" w:hAnsiTheme="majorHAnsi" w:cstheme="majorHAnsi"/>
                          <w:lang w:eastAsia="ja-JP"/>
                        </w:rPr>
                        <w:t>must</w:t>
                      </w:r>
                      <w:r>
                        <w:rPr>
                          <w:rFonts w:asciiTheme="majorHAnsi" w:hAnsiTheme="majorHAnsi" w:cstheme="majorHAnsi"/>
                          <w:lang w:eastAsia="ja-JP"/>
                        </w:rPr>
                        <w:t xml:space="preserve"> satisfy the eligibility requirements below. Please check the following boxes below before you start filling the form </w:t>
                      </w:r>
                      <w:r w:rsidR="000B04AF">
                        <w:rPr>
                          <w:rFonts w:asciiTheme="majorHAnsi" w:hAnsiTheme="majorHAnsi" w:cstheme="majorHAnsi"/>
                          <w:lang w:eastAsia="ja-JP"/>
                        </w:rPr>
                        <w:t xml:space="preserve">(all fields are </w:t>
                      </w:r>
                      <w:r w:rsidR="000B04AF" w:rsidRPr="00340873">
                        <w:rPr>
                          <w:rFonts w:asciiTheme="majorHAnsi" w:hAnsiTheme="majorHAnsi" w:cstheme="majorHAnsi"/>
                          <w:b/>
                          <w:color w:val="FF0000"/>
                          <w:u w:val="single"/>
                          <w:lang w:eastAsia="ja-JP"/>
                        </w:rPr>
                        <w:t>mandatory</w:t>
                      </w:r>
                      <w:r w:rsidR="000B04AF">
                        <w:rPr>
                          <w:rFonts w:asciiTheme="majorHAnsi" w:hAnsiTheme="majorHAnsi" w:cstheme="majorHAnsi"/>
                          <w:lang w:eastAsia="ja-JP"/>
                        </w:rPr>
                        <w:t>)</w:t>
                      </w:r>
                      <w:r>
                        <w:rPr>
                          <w:rFonts w:asciiTheme="majorHAnsi" w:hAnsiTheme="majorHAnsi" w:cstheme="majorHAnsi"/>
                          <w:lang w:eastAsia="ja-JP"/>
                        </w:rPr>
                        <w:t>:</w:t>
                      </w:r>
                    </w:p>
                    <w:p w:rsidR="000D1616" w:rsidRDefault="000D1616" w:rsidP="000D1616">
                      <w:pPr>
                        <w:jc w:val="both"/>
                        <w:rPr>
                          <w:rFonts w:asciiTheme="majorHAnsi" w:hAnsiTheme="majorHAnsi" w:cstheme="majorHAnsi"/>
                          <w:b/>
                          <w:u w:val="single"/>
                          <w:lang w:eastAsia="ja-JP"/>
                        </w:rPr>
                      </w:pPr>
                    </w:p>
                    <w:p w:rsidR="000861B4" w:rsidRDefault="00BC5DC9" w:rsidP="000D1616">
                      <w:pPr>
                        <w:ind w:left="360" w:hangingChars="150" w:hanging="360"/>
                        <w:jc w:val="both"/>
                        <w:rPr>
                          <w:rFonts w:asciiTheme="majorHAnsi" w:hAnsiTheme="majorHAnsi" w:cstheme="majorHAnsi"/>
                          <w:lang w:eastAsia="ja-JP"/>
                        </w:rPr>
                      </w:pPr>
                      <w:r w:rsidRPr="00BC5DC9">
                        <w:rPr>
                          <w:rFonts w:ascii="ＭＳ 明朝" w:eastAsia="ＭＳ 明朝" w:hAnsi="ＭＳ 明朝" w:cstheme="majorHAnsi" w:hint="eastAsia"/>
                          <w:sz w:val="24"/>
                          <w:szCs w:val="24"/>
                          <w:lang w:eastAsia="ja-JP"/>
                        </w:rPr>
                        <w:t>❑</w:t>
                      </w:r>
                      <w:r w:rsidR="00155161">
                        <w:rPr>
                          <w:rFonts w:ascii="ＭＳ 明朝" w:eastAsia="ＭＳ 明朝" w:hAnsi="ＭＳ 明朝" w:cstheme="majorHAnsi" w:hint="eastAsia"/>
                          <w:sz w:val="24"/>
                          <w:szCs w:val="24"/>
                          <w:lang w:eastAsia="ja-JP"/>
                        </w:rPr>
                        <w:t xml:space="preserve"> </w:t>
                      </w:r>
                      <w:r w:rsidR="007666C7">
                        <w:rPr>
                          <w:rFonts w:asciiTheme="majorHAnsi" w:hAnsiTheme="majorHAnsi" w:cstheme="majorHAnsi"/>
                          <w:lang w:eastAsia="ja-JP"/>
                        </w:rPr>
                        <w:t xml:space="preserve">My company is an </w:t>
                      </w:r>
                      <w:r w:rsidR="002F2785">
                        <w:rPr>
                          <w:rFonts w:asciiTheme="majorHAnsi" w:hAnsiTheme="majorHAnsi" w:cstheme="majorHAnsi"/>
                          <w:lang w:eastAsia="ja-JP"/>
                        </w:rPr>
                        <w:fldChar w:fldCharType="begin"/>
                      </w:r>
                      <w:r w:rsidR="002F2785">
                        <w:rPr>
                          <w:rFonts w:asciiTheme="majorHAnsi" w:hAnsiTheme="majorHAnsi" w:cstheme="majorHAnsi"/>
                          <w:lang w:eastAsia="ja-JP"/>
                        </w:rPr>
                        <w:instrText xml:space="preserve"> HYPERLINK "https://ec.europa.eu/growth/smes/sme-definition_en" </w:instrText>
                      </w:r>
                      <w:r w:rsidR="002F2785">
                        <w:rPr>
                          <w:rFonts w:asciiTheme="majorHAnsi" w:hAnsiTheme="majorHAnsi" w:cstheme="majorHAnsi"/>
                          <w:lang w:eastAsia="ja-JP"/>
                        </w:rPr>
                      </w:r>
                      <w:r w:rsidR="002F2785">
                        <w:rPr>
                          <w:rFonts w:asciiTheme="majorHAnsi" w:hAnsiTheme="majorHAnsi" w:cstheme="majorHAnsi"/>
                          <w:lang w:eastAsia="ja-JP"/>
                        </w:rPr>
                        <w:fldChar w:fldCharType="separate"/>
                      </w:r>
                      <w:r w:rsidR="00DC5B2F" w:rsidRPr="002F2785">
                        <w:rPr>
                          <w:rStyle w:val="af2"/>
                          <w:rFonts w:asciiTheme="majorHAnsi" w:hAnsiTheme="majorHAnsi" w:cstheme="majorHAnsi"/>
                          <w:lang w:eastAsia="ja-JP"/>
                        </w:rPr>
                        <w:t>SME</w:t>
                      </w:r>
                      <w:r w:rsidR="002F2785">
                        <w:rPr>
                          <w:rFonts w:asciiTheme="majorHAnsi" w:hAnsiTheme="majorHAnsi" w:cstheme="majorHAnsi"/>
                          <w:lang w:eastAsia="ja-JP"/>
                        </w:rPr>
                        <w:fldChar w:fldCharType="end"/>
                      </w:r>
                      <w:r w:rsidR="00FF0A73">
                        <w:rPr>
                          <w:rFonts w:asciiTheme="majorHAnsi" w:hAnsiTheme="majorHAnsi" w:cstheme="majorHAnsi"/>
                          <w:lang w:eastAsia="ja-JP"/>
                        </w:rPr>
                        <w:t xml:space="preserve"> </w:t>
                      </w:r>
                      <w:r w:rsidR="000861B4" w:rsidRPr="00CE7883">
                        <w:rPr>
                          <w:rFonts w:asciiTheme="majorHAnsi" w:hAnsiTheme="majorHAnsi" w:cstheme="majorHAnsi"/>
                          <w:lang w:eastAsia="ja-JP"/>
                        </w:rPr>
                        <w:t xml:space="preserve">headquartered in </w:t>
                      </w:r>
                      <w:r w:rsidR="00A46F00">
                        <w:rPr>
                          <w:rFonts w:asciiTheme="majorHAnsi" w:hAnsiTheme="majorHAnsi" w:cstheme="majorHAnsi"/>
                          <w:lang w:eastAsia="ja-JP"/>
                        </w:rPr>
                        <w:t xml:space="preserve">one of the 27 </w:t>
                      </w:r>
                      <w:r w:rsidR="000861B4" w:rsidRPr="00CE7883">
                        <w:rPr>
                          <w:rFonts w:asciiTheme="majorHAnsi" w:hAnsiTheme="majorHAnsi" w:cstheme="majorHAnsi"/>
                          <w:lang w:eastAsia="ja-JP"/>
                        </w:rPr>
                        <w:t>EU</w:t>
                      </w:r>
                      <w:r w:rsidR="00A46F00">
                        <w:rPr>
                          <w:rFonts w:asciiTheme="majorHAnsi" w:hAnsiTheme="majorHAnsi" w:cstheme="majorHAnsi"/>
                          <w:lang w:eastAsia="ja-JP"/>
                        </w:rPr>
                        <w:t xml:space="preserve"> Member States</w:t>
                      </w:r>
                      <w:r w:rsidR="000861B4">
                        <w:rPr>
                          <w:rFonts w:asciiTheme="majorHAnsi" w:hAnsiTheme="majorHAnsi" w:cstheme="majorHAnsi"/>
                          <w:lang w:eastAsia="ja-JP"/>
                        </w:rPr>
                        <w:t>,</w:t>
                      </w:r>
                      <w:r w:rsidR="00A46F00">
                        <w:rPr>
                          <w:rFonts w:asciiTheme="majorHAnsi" w:hAnsiTheme="majorHAnsi" w:cstheme="majorHAnsi"/>
                          <w:lang w:eastAsia="ja-JP"/>
                        </w:rPr>
                        <w:t xml:space="preserve"> or</w:t>
                      </w:r>
                      <w:r w:rsidR="000D1616">
                        <w:rPr>
                          <w:rFonts w:asciiTheme="majorHAnsi" w:hAnsiTheme="majorHAnsi" w:cstheme="majorHAnsi"/>
                          <w:lang w:eastAsia="ja-JP"/>
                        </w:rPr>
                        <w:t xml:space="preserve"> in </w:t>
                      </w:r>
                      <w:r w:rsidR="000861B4">
                        <w:rPr>
                          <w:rFonts w:asciiTheme="majorHAnsi" w:hAnsiTheme="majorHAnsi" w:cstheme="majorHAnsi"/>
                          <w:lang w:eastAsia="ja-JP"/>
                        </w:rPr>
                        <w:t>the U.K</w:t>
                      </w:r>
                      <w:proofErr w:type="gramStart"/>
                      <w:r w:rsidR="000861B4">
                        <w:rPr>
                          <w:rFonts w:asciiTheme="majorHAnsi" w:hAnsiTheme="majorHAnsi" w:cstheme="majorHAnsi"/>
                          <w:lang w:eastAsia="ja-JP"/>
                        </w:rPr>
                        <w:t>.</w:t>
                      </w:r>
                      <w:r w:rsidR="00D51599">
                        <w:rPr>
                          <w:rFonts w:asciiTheme="majorHAnsi" w:hAnsiTheme="majorHAnsi" w:cstheme="majorHAnsi"/>
                          <w:lang w:eastAsia="ja-JP"/>
                        </w:rPr>
                        <w:t>,</w:t>
                      </w:r>
                      <w:proofErr w:type="gramEnd"/>
                      <w:r w:rsidR="000861B4">
                        <w:rPr>
                          <w:rFonts w:asciiTheme="majorHAnsi" w:hAnsiTheme="majorHAnsi" w:cstheme="majorHAnsi"/>
                          <w:lang w:eastAsia="ja-JP"/>
                        </w:rPr>
                        <w:t xml:space="preserve"> or in</w:t>
                      </w:r>
                      <w:r w:rsidR="00FC558D">
                        <w:rPr>
                          <w:rFonts w:asciiTheme="majorHAnsi" w:hAnsiTheme="majorHAnsi" w:cstheme="majorHAnsi"/>
                          <w:lang w:eastAsia="ja-JP"/>
                        </w:rPr>
                        <w:t xml:space="preserve"> countries participating in the </w:t>
                      </w:r>
                      <w:r w:rsidR="002F2785">
                        <w:rPr>
                          <w:rFonts w:asciiTheme="majorHAnsi" w:hAnsiTheme="majorHAnsi" w:cstheme="majorHAnsi"/>
                          <w:lang w:eastAsia="ja-JP"/>
                        </w:rPr>
                        <w:fldChar w:fldCharType="begin"/>
                      </w:r>
                      <w:r w:rsidR="002F2785">
                        <w:rPr>
                          <w:rFonts w:asciiTheme="majorHAnsi" w:hAnsiTheme="majorHAnsi" w:cstheme="majorHAnsi"/>
                          <w:lang w:eastAsia="ja-JP"/>
                        </w:rPr>
                        <w:instrText xml:space="preserve"> HYPERLINK "https://ec.europa.eu/research/participants/data/ref/other_eu_prog/cosme/legal/3rd-country-participation_en.pdf" </w:instrText>
                      </w:r>
                      <w:r w:rsidR="002F2785">
                        <w:rPr>
                          <w:rFonts w:asciiTheme="majorHAnsi" w:hAnsiTheme="majorHAnsi" w:cstheme="majorHAnsi"/>
                          <w:lang w:eastAsia="ja-JP"/>
                        </w:rPr>
                      </w:r>
                      <w:r w:rsidR="002F2785">
                        <w:rPr>
                          <w:rFonts w:asciiTheme="majorHAnsi" w:hAnsiTheme="majorHAnsi" w:cstheme="majorHAnsi"/>
                          <w:lang w:eastAsia="ja-JP"/>
                        </w:rPr>
                        <w:fldChar w:fldCharType="separate"/>
                      </w:r>
                      <w:r w:rsidR="00FC558D" w:rsidRPr="002F2785">
                        <w:rPr>
                          <w:rStyle w:val="af2"/>
                          <w:rFonts w:asciiTheme="majorHAnsi" w:hAnsiTheme="majorHAnsi" w:cstheme="majorHAnsi"/>
                          <w:lang w:eastAsia="ja-JP"/>
                        </w:rPr>
                        <w:t>COSME Programme</w:t>
                      </w:r>
                      <w:r w:rsidR="002F2785">
                        <w:rPr>
                          <w:rFonts w:asciiTheme="majorHAnsi" w:hAnsiTheme="majorHAnsi" w:cstheme="majorHAnsi"/>
                          <w:lang w:eastAsia="ja-JP"/>
                        </w:rPr>
                        <w:fldChar w:fldCharType="end"/>
                      </w:r>
                      <w:r w:rsidR="00FC558D">
                        <w:rPr>
                          <w:rFonts w:asciiTheme="majorHAnsi" w:hAnsiTheme="majorHAnsi" w:cstheme="majorHAnsi"/>
                          <w:lang w:eastAsia="ja-JP"/>
                        </w:rPr>
                        <w:t>.</w:t>
                      </w:r>
                    </w:p>
                    <w:p w:rsidR="005553BE" w:rsidRPr="005553BE" w:rsidRDefault="005553BE" w:rsidP="005553BE">
                      <w:pPr>
                        <w:jc w:val="both"/>
                        <w:rPr>
                          <w:rFonts w:asciiTheme="majorHAnsi" w:hAnsiTheme="majorHAnsi" w:cstheme="majorHAnsi" w:hint="eastAsia"/>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hAnsiTheme="majorHAnsi" w:cstheme="majorHAnsi"/>
                          <w:lang w:eastAsia="ja-JP"/>
                        </w:rPr>
                        <w:t>I am a citizen from one of the above-mentioned countries, I am 20 years old or older, and I work</w:t>
                      </w:r>
                      <w:r w:rsidRPr="00CE7883">
                        <w:rPr>
                          <w:rFonts w:asciiTheme="majorHAnsi" w:hAnsiTheme="majorHAnsi" w:cstheme="majorHAnsi"/>
                          <w:lang w:eastAsia="ja-JP"/>
                        </w:rPr>
                        <w:t xml:space="preserve"> in a </w:t>
                      </w:r>
                      <w:r w:rsidRPr="00D914FF">
                        <w:rPr>
                          <w:rFonts w:asciiTheme="majorHAnsi" w:hAnsiTheme="majorHAnsi" w:cstheme="majorHAnsi"/>
                          <w:lang w:eastAsia="ja-JP"/>
                        </w:rPr>
                        <w:t>management position</w:t>
                      </w:r>
                      <w:r>
                        <w:rPr>
                          <w:rFonts w:asciiTheme="majorHAnsi" w:hAnsiTheme="majorHAnsi" w:cstheme="majorHAnsi"/>
                          <w:lang w:eastAsia="ja-JP"/>
                        </w:rPr>
                        <w:t>.</w:t>
                      </w:r>
                    </w:p>
                    <w:p w:rsidR="007666C7" w:rsidRDefault="007666C7" w:rsidP="000D1616">
                      <w:pPr>
                        <w:ind w:left="360" w:hangingChars="150" w:hanging="360"/>
                        <w:jc w:val="both"/>
                        <w:rPr>
                          <w:rFonts w:asciiTheme="majorHAnsi" w:hAnsiTheme="majorHAnsi" w:cstheme="majorHAnsi"/>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hAnsiTheme="majorHAnsi" w:cstheme="majorHAnsi"/>
                          <w:lang w:eastAsia="ja-JP"/>
                        </w:rPr>
                        <w:t>My company is</w:t>
                      </w:r>
                      <w:r>
                        <w:rPr>
                          <w:rFonts w:asciiTheme="majorHAnsi" w:hAnsiTheme="majorHAnsi" w:cstheme="majorHAnsi"/>
                          <w:lang w:eastAsia="ja-JP"/>
                        </w:rPr>
                        <w:t xml:space="preserve"> &gt;50% EU (or COSME partnering country) owned and is a juridical person from the EU or a COSM</w:t>
                      </w:r>
                      <w:r w:rsidR="00B948D8">
                        <w:rPr>
                          <w:rFonts w:asciiTheme="majorHAnsi" w:hAnsiTheme="majorHAnsi" w:cstheme="majorHAnsi"/>
                          <w:lang w:eastAsia="ja-JP"/>
                        </w:rPr>
                        <w:t>E partner</w:t>
                      </w:r>
                      <w:r>
                        <w:rPr>
                          <w:rFonts w:asciiTheme="majorHAnsi" w:hAnsiTheme="majorHAnsi" w:cstheme="majorHAnsi"/>
                          <w:lang w:eastAsia="ja-JP"/>
                        </w:rPr>
                        <w:t>ing country.</w:t>
                      </w:r>
                    </w:p>
                    <w:p w:rsidR="007666C7" w:rsidRDefault="007666C7" w:rsidP="007666C7">
                      <w:pPr>
                        <w:ind w:left="360" w:hangingChars="150" w:hanging="360"/>
                        <w:jc w:val="both"/>
                        <w:rPr>
                          <w:rFonts w:asciiTheme="majorHAnsi" w:eastAsia="ＭＳ 明朝" w:hAnsiTheme="majorHAnsi" w:cstheme="majorHAnsi"/>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eastAsia="ＭＳ 明朝" w:hAnsiTheme="majorHAnsi" w:cstheme="majorHAnsi" w:hint="cs"/>
                          <w:lang w:eastAsia="ja-JP"/>
                        </w:rPr>
                        <w:t>My company</w:t>
                      </w:r>
                      <w:r>
                        <w:rPr>
                          <w:rFonts w:asciiTheme="majorHAnsi" w:eastAsia="ＭＳ 明朝" w:hAnsiTheme="majorHAnsi" w:cstheme="majorHAnsi"/>
                          <w:lang w:eastAsia="ja-JP"/>
                        </w:rPr>
                        <w:t xml:space="preserve"> has</w:t>
                      </w:r>
                      <w:r w:rsidR="00B948D8">
                        <w:rPr>
                          <w:rFonts w:asciiTheme="majorHAnsi" w:eastAsia="ＭＳ 明朝" w:hAnsiTheme="majorHAnsi" w:cstheme="majorHAnsi"/>
                          <w:lang w:eastAsia="ja-JP"/>
                        </w:rPr>
                        <w:t xml:space="preserve"> proven</w:t>
                      </w:r>
                      <w:r w:rsidRPr="00423EDE">
                        <w:rPr>
                          <w:rFonts w:asciiTheme="majorHAnsi" w:eastAsia="ＭＳ 明朝" w:hAnsiTheme="majorHAnsi" w:cstheme="majorHAnsi"/>
                          <w:b/>
                          <w:lang w:eastAsia="ja-JP"/>
                        </w:rPr>
                        <w:t xml:space="preserve"> experience with African markets and/or African partners</w:t>
                      </w:r>
                      <w:r>
                        <w:rPr>
                          <w:rFonts w:asciiTheme="majorHAnsi" w:eastAsia="ＭＳ 明朝" w:hAnsiTheme="majorHAnsi" w:cstheme="majorHAnsi"/>
                          <w:lang w:eastAsia="ja-JP"/>
                        </w:rPr>
                        <w:t xml:space="preserve"> and we can therefore facilitate the entry of Japanese partners to Africa. </w:t>
                      </w:r>
                      <w:r w:rsidRPr="002F4ED8">
                        <w:rPr>
                          <w:rFonts w:asciiTheme="majorHAnsi" w:eastAsia="ＭＳ 明朝" w:hAnsiTheme="majorHAnsi" w:cstheme="majorHAnsi"/>
                          <w:lang w:eastAsia="ja-JP"/>
                        </w:rPr>
                        <w:t>Or</w:t>
                      </w:r>
                      <w:r w:rsidRPr="00663CF5">
                        <w:rPr>
                          <w:rFonts w:asciiTheme="majorHAnsi" w:eastAsia="ＭＳ 明朝" w:hAnsiTheme="majorHAnsi" w:cstheme="majorHAnsi"/>
                          <w:b/>
                          <w:lang w:eastAsia="ja-JP"/>
                        </w:rPr>
                        <w:t xml:space="preserve"> </w:t>
                      </w:r>
                      <w:r w:rsidRPr="00BC5DC9">
                        <w:rPr>
                          <w:rFonts w:ascii="ＭＳ 明朝" w:eastAsia="ＭＳ 明朝" w:hAnsi="ＭＳ 明朝" w:cstheme="majorHAnsi" w:hint="eastAsia"/>
                          <w:sz w:val="24"/>
                          <w:szCs w:val="24"/>
                          <w:lang w:eastAsia="ja-JP"/>
                        </w:rPr>
                        <w:t>❑</w:t>
                      </w:r>
                      <w:r>
                        <w:rPr>
                          <w:rFonts w:asciiTheme="majorHAnsi" w:eastAsia="ＭＳ 明朝" w:hAnsiTheme="majorHAnsi" w:cstheme="majorHAnsi"/>
                          <w:lang w:eastAsia="ja-JP"/>
                        </w:rPr>
                        <w:t xml:space="preserve"> my company has a highly innovative technology that has been successfully applied in developing/emerging countries outside Africa, and we plan to do business in Africa in the near future.</w:t>
                      </w:r>
                    </w:p>
                    <w:p w:rsidR="007666C7" w:rsidRPr="007C06D4" w:rsidRDefault="007666C7" w:rsidP="007666C7">
                      <w:pPr>
                        <w:jc w:val="both"/>
                        <w:rPr>
                          <w:rFonts w:asciiTheme="majorHAnsi" w:eastAsia="ＭＳ 明朝" w:hAnsiTheme="majorHAnsi" w:cstheme="majorHAnsi"/>
                          <w:b/>
                          <w:color w:val="FF0000"/>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eastAsia="ＭＳ 明朝" w:hAnsiTheme="majorHAnsi" w:cstheme="majorHAnsi"/>
                          <w:lang w:eastAsia="ja-JP"/>
                        </w:rPr>
                        <w:t xml:space="preserve">My company is active in one of the </w:t>
                      </w:r>
                      <w:r w:rsidRPr="00423EDE">
                        <w:rPr>
                          <w:rFonts w:asciiTheme="majorHAnsi" w:eastAsia="ＭＳ 明朝" w:hAnsiTheme="majorHAnsi" w:cstheme="majorHAnsi"/>
                          <w:b/>
                          <w:lang w:eastAsia="ja-JP"/>
                        </w:rPr>
                        <w:t>five priority industries</w:t>
                      </w:r>
                      <w:r>
                        <w:rPr>
                          <w:rFonts w:asciiTheme="majorHAnsi" w:eastAsia="ＭＳ 明朝" w:hAnsiTheme="majorHAnsi" w:cstheme="majorHAnsi"/>
                          <w:lang w:eastAsia="ja-JP"/>
                        </w:rPr>
                        <w:t xml:space="preserve"> targeted by the event</w:t>
                      </w:r>
                      <w:r w:rsidRPr="00423EDE">
                        <w:rPr>
                          <w:rFonts w:asciiTheme="majorHAnsi" w:eastAsia="ＭＳ 明朝" w:hAnsiTheme="majorHAnsi" w:cstheme="majorHAnsi"/>
                          <w:b/>
                          <w:lang w:eastAsia="ja-JP"/>
                        </w:rPr>
                        <w:t>.</w:t>
                      </w:r>
                    </w:p>
                    <w:p w:rsidR="008730DD" w:rsidRPr="0004519D" w:rsidRDefault="008730DD" w:rsidP="000861B4">
                      <w:pPr>
                        <w:jc w:val="both"/>
                        <w:rPr>
                          <w:rFonts w:asciiTheme="majorHAnsi" w:hAnsiTheme="majorHAnsi" w:cstheme="majorHAnsi"/>
                          <w:color w:val="FF0000"/>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hAnsiTheme="majorHAnsi" w:cstheme="majorHAnsi"/>
                          <w:lang w:eastAsia="ja-JP"/>
                        </w:rPr>
                        <w:t>I commit to attend the meetings planned during the event and my employer supports my participation in the event.</w:t>
                      </w:r>
                    </w:p>
                    <w:p w:rsidR="002071E8" w:rsidRDefault="002071E8" w:rsidP="000861B4">
                      <w:pPr>
                        <w:jc w:val="both"/>
                        <w:rPr>
                          <w:rFonts w:asciiTheme="majorHAnsi" w:eastAsia="ＭＳ 明朝" w:hAnsiTheme="majorHAnsi" w:cstheme="majorHAnsi"/>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sidR="00DC5B2F">
                        <w:rPr>
                          <w:rFonts w:asciiTheme="majorHAnsi" w:eastAsia="ＭＳ 明朝" w:hAnsiTheme="majorHAnsi" w:cstheme="majorHAnsi"/>
                          <w:lang w:eastAsia="ja-JP"/>
                        </w:rPr>
                        <w:t>I am</w:t>
                      </w:r>
                      <w:r>
                        <w:rPr>
                          <w:rFonts w:asciiTheme="majorHAnsi" w:eastAsia="ＭＳ 明朝" w:hAnsiTheme="majorHAnsi" w:cstheme="majorHAnsi" w:hint="cs"/>
                          <w:lang w:eastAsia="ja-JP"/>
                        </w:rPr>
                        <w:t xml:space="preserve"> able to communicate in </w:t>
                      </w:r>
                      <w:r w:rsidRPr="00423EDE">
                        <w:rPr>
                          <w:rFonts w:asciiTheme="majorHAnsi" w:eastAsia="ＭＳ 明朝" w:hAnsiTheme="majorHAnsi" w:cstheme="majorHAnsi" w:hint="cs"/>
                          <w:b/>
                          <w:lang w:eastAsia="ja-JP"/>
                        </w:rPr>
                        <w:t>English</w:t>
                      </w:r>
                      <w:r>
                        <w:rPr>
                          <w:rFonts w:asciiTheme="majorHAnsi" w:eastAsia="ＭＳ 明朝" w:hAnsiTheme="majorHAnsi" w:cstheme="majorHAnsi" w:hint="cs"/>
                          <w:lang w:eastAsia="ja-JP"/>
                        </w:rPr>
                        <w:t xml:space="preserve"> in a business environment</w:t>
                      </w:r>
                      <w:r w:rsidR="00A82A8B">
                        <w:rPr>
                          <w:rFonts w:asciiTheme="majorHAnsi" w:eastAsia="ＭＳ 明朝" w:hAnsiTheme="majorHAnsi" w:cstheme="majorHAnsi"/>
                          <w:lang w:eastAsia="ja-JP"/>
                        </w:rPr>
                        <w:t>.</w:t>
                      </w:r>
                    </w:p>
                  </w:txbxContent>
                </v:textbox>
                <w10:wrap anchorx="margin"/>
              </v:shape>
            </w:pict>
          </mc:Fallback>
        </mc:AlternateContent>
      </w:r>
    </w:p>
    <w:p w:rsidR="00FF0A73" w:rsidRPr="002F4ED8" w:rsidRDefault="00FF0A73" w:rsidP="00556658">
      <w:pPr>
        <w:spacing w:line="288" w:lineRule="auto"/>
        <w:outlineLvl w:val="0"/>
        <w:rPr>
          <w:rFonts w:asciiTheme="majorHAnsi" w:eastAsia="ＭＳ ゴシック" w:hAnsiTheme="majorHAnsi" w:cstheme="majorHAnsi"/>
          <w:b/>
          <w:bCs/>
          <w:color w:val="333333"/>
          <w:lang w:val="en-GB" w:eastAsia="ja-JP" w:bidi="ks-Deva"/>
        </w:rPr>
      </w:pPr>
    </w:p>
    <w:p w:rsidR="00DC5464" w:rsidRPr="002F4ED8" w:rsidRDefault="00DC5464" w:rsidP="00556658">
      <w:pPr>
        <w:spacing w:line="288" w:lineRule="auto"/>
        <w:outlineLvl w:val="0"/>
        <w:rPr>
          <w:rFonts w:asciiTheme="majorHAnsi" w:eastAsia="ＭＳ ゴシック" w:hAnsiTheme="majorHAnsi" w:cstheme="majorHAnsi"/>
          <w:b/>
          <w:bCs/>
          <w:color w:val="333333"/>
          <w:lang w:val="en-GB" w:eastAsia="ja-JP" w:bidi="ks-Deva"/>
        </w:rPr>
      </w:pPr>
    </w:p>
    <w:p w:rsidR="00C0604A" w:rsidRPr="002F4ED8" w:rsidRDefault="00C0604A">
      <w:pPr>
        <w:rPr>
          <w:rFonts w:asciiTheme="majorHAnsi" w:eastAsia="ＭＳ ゴシック" w:hAnsiTheme="majorHAnsi" w:cstheme="majorHAnsi"/>
          <w:b/>
          <w:bCs/>
          <w:lang w:val="en-GB" w:eastAsia="ja-JP" w:bidi="ks-Deva"/>
        </w:rPr>
      </w:pPr>
    </w:p>
    <w:p w:rsidR="005F63F2" w:rsidRPr="002F4ED8" w:rsidRDefault="004955FD">
      <w:pPr>
        <w:rPr>
          <w:rFonts w:ascii="Arial" w:hAnsi="Arial" w:cs="Arial"/>
          <w:b/>
          <w:bCs/>
          <w:color w:val="333333"/>
          <w:sz w:val="32"/>
          <w:szCs w:val="32"/>
          <w:lang w:val="en-GB" w:eastAsia="ja-JP" w:bidi="ks-Deva"/>
        </w:rPr>
      </w:pPr>
      <w:r>
        <w:rPr>
          <w:rFonts w:asciiTheme="majorHAnsi" w:eastAsia="ＭＳ ゴシック" w:hAnsiTheme="majorHAnsi" w:cstheme="majorHAnsi"/>
          <w:b/>
          <w:bCs/>
          <w:noProof/>
          <w:lang w:val="en-US" w:eastAsia="ja-JP"/>
        </w:rPr>
        <mc:AlternateContent>
          <mc:Choice Requires="wps">
            <w:drawing>
              <wp:anchor distT="0" distB="0" distL="114300" distR="114300" simplePos="0" relativeHeight="251710464" behindDoc="0" locked="0" layoutInCell="1" allowOverlap="1">
                <wp:simplePos x="0" y="0"/>
                <wp:positionH relativeFrom="column">
                  <wp:posOffset>4566009</wp:posOffset>
                </wp:positionH>
                <wp:positionV relativeFrom="paragraph">
                  <wp:posOffset>2899907</wp:posOffset>
                </wp:positionV>
                <wp:extent cx="1423284" cy="492981"/>
                <wp:effectExtent l="0" t="0" r="5715" b="2540"/>
                <wp:wrapNone/>
                <wp:docPr id="19" name="正方形/長方形 19"/>
                <wp:cNvGraphicFramePr/>
                <a:graphic xmlns:a="http://schemas.openxmlformats.org/drawingml/2006/main">
                  <a:graphicData uri="http://schemas.microsoft.com/office/word/2010/wordprocessingShape">
                    <wps:wsp>
                      <wps:cNvSpPr/>
                      <wps:spPr>
                        <a:xfrm>
                          <a:off x="0" y="0"/>
                          <a:ext cx="1423284" cy="492981"/>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D8960" id="正方形/長方形 19" o:spid="_x0000_s1026" style="position:absolute;left:0;text-align:left;margin-left:359.55pt;margin-top:228.35pt;width:112.05pt;height:38.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g2A3RAMAANoGAAAOAAAAZHJzL2Uyb0RvYy54bWysVctu1DAU3SPxD5b3&#10;0zxImYeaqYaZFlWq2qot6trjOE0kxza25wXiM+ADYM0aseBzqMRfcG0nM1VbgYToIr32vb6P4+Mz&#10;B4frhqMl06aWIsfJXowRE1QWtbjN8Zvr494AI2OJKAiXguV4www+HD9/drBSI5bKSvKCaQRJhBmt&#10;VI4ra9UoigytWEPMnlRMgLOUuiEWlvo2KjRZQfaGR2kcv4xWUhdKS8qMgd1ZcOKxz1+WjNrzsjTM&#10;Ip5j6M36r/bfuftG4wMyutVEVTVt2yD/0EVDagFFt6lmxBK00PWjVE1NtTSytHtUNpEsy5oyPwNM&#10;k8QPprmqiGJ+FgDHqC1M5v+lpWfLC43qAu5uiJEgDdzR3dcvd5++//zxOfr18VuwEHgBqpUyIzhx&#10;pS50uzJgurnXpW7cf5gIrT28my28bG0Rhc0kS1+kgwwjCr5smA4HiUsa7U4rbexrJhvkjBxruD6P&#10;KlmeGhtCuxBXbM5rdVxzjgoFSMP1amlvalt53KCeP+uCWuTg3v/Or3AnM0kXDRM2kEwzTiww3FS1&#10;MlBmxJo5A8z0SRGKwIjQoevJDesv/n06mMTxMH3Vm+7H014W9496k2HW7/Xjo34WZ4Nkmkw/uBaT&#10;bLQw7FRSwmeq7liYZI+6fZI87XsI/PE8REvi2R4Ag4Y8xl2LALeDxPVqNL0EiCEObKuZpZUzS4C0&#10;3YfgraM96AB3UVy4r5BuHSq5nchRJJDCW3bDWYi+ZCXwDGiQ+mvxL5xNuQ7dEkoB7QCmqUjBwvZ+&#10;DH8tSbYn/DhcQMJdt23uNoFTj8e5Q5dhOn+UeYHYNhb/qbEWzO6EryyF3R5uaiH1Uwk4TNVWDvEd&#10;SAEah9JcFht4hcBez2Kj6HEND+CUGHtBNOgRUBs01p7Dp+RylWPZWhhVUr97at/FA4HAi9EK9C3H&#10;5u2CaIYRPxEgIMMky5wg+kW230/d87nvmd/3iEUzlUCqBNRcUW+6eMs7s9SyuQEpnriq4CKCQu0c&#10;U6u7xdQG3QUxp2wy8WEggorYU3GlaPde3QO/Xt8QrVoVsMDcM9lpIRk9EIMQG7g4WVhZ1l4pdri2&#10;eIOAeuK0Yu8U+v7aR+1+ksa/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D1QnP7i&#10;AAAACwEAAA8AAABkcnMvZG93bnJldi54bWxMj0FOwzAQRfdI3MEaJDaIOmmSloZMKkTVDV21cAA3&#10;HpJAPI5ip017eswKlqP/9P+bYj2ZTpxocK1lhHgWgSCurG65Rvh43z4+gXBesVadZUK4kIN1eXtT&#10;qFzbM+/pdPC1CCXscoXQeN/nUrqqIaPczPbEIfu0g1E+nEMt9aDOodx0ch5FC2lUy2GhUT29NlR9&#10;H0aD8BXtRnlxD3qfVddstzGb6m17Rby/m16eQXia/B8Mv/pBHcrgdLQjayc6hGW8igOKkGaLJYhA&#10;rNJkDuKIkCVpArIs5P8fyh8AAAD//wMAUEsDBAoAAAAAAAAAIQCtJKTAziUAAM4lAAAUAAAAZHJz&#10;L21lZGlhL2ltYWdlMS5qcGf/2P/gABBKRklGAAEBAQBgAGAAAP/bAEMAAgEBAgEBAgICAgICAgID&#10;BQMDAwMDBgQEAwUHBgcHBwYHBwgJCwkICAoIBwcKDQoKCwwMDAwHCQ4PDQwOCwwMDP/bAEMBAgIC&#10;AwMDBgMDBgwIBwgMDAwMDAwMDAwMDAwMDAwMDAwMDAwMDAwMDAwMDAwMDAwMDAwMDAwMDAwMDAwM&#10;DAwMDP/AABEIAFQA7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F/wCClf8AwUv8D/8ABLP4HaP4/wDiBo/irWdH1zXI9Bij0GOKS682SKWb&#10;/lrLF+6/dS18Pf8AEZZ+zP8A9CH8bv8AwW6X/wDJNH/B5X/yjM8B/wDZSrb/ANN+oV/NPQB/Sx/x&#10;GWfsz/8AQh/G7/wW6X/8k0f8Rln7M/8A0Ifxu/8ABbpf/wAk1/NPXp3wP/Y1+LH7SWnyXnw/+G/j&#10;Hxta2sv2WWTRtMluwJf+ef7ugD+gr/iMs/Zn/wChD+N3/gt0v/5Jo/4jLP2Z/wDoQ/jd/wCC3S//&#10;AJJr8FfiT/wTZ+P/AMIvDF9rfiv4MfEvwvo2nxSXVze6t4fubOGGKL/WSEygdK8RmgkgoA/pY/4j&#10;LP2Z/wDoQ/jd/wCC3S//AJJo/wCIyz9mf/oQ/jd/4LdL/wDkmv5p6KAP6WP+Iyz9mf8A6EP43f8A&#10;gt0v/wCSaP8AiMs/Zn/6EP43f+C3S/8A5Jr+aeigD+lj/iMs/Zn/AOhD+N3/AILdL/8Akmj/AIjL&#10;P2Z/+hD+N3/gt0v/AOSa/mnooA/pY/4jLP2Z/wDoQ/jd/wCC3S//AJJo/wCIyz9mf/oQ/jd/4LdL&#10;/wDkmv5p6KAP6WP+Iyz9mf8A6EP43f8Agt0v/wCSaP8AiMs/Zn/6EP43f+C3S/8A5Jr+aeigD+lj&#10;/iMs/Zn/AOhD+N3/AILdL/8Akmj/AIjLP2Z/+hD+N3/gt0v/AOSa/mnrsvGXwD8bfDnwF4b8UeIP&#10;CPiDR/Dvi6Iy6Hql5YSw2uqx/wDTtL0k/CgD+ib/AIjLP2Z/+hD+N3/gt0v/AOSaP+Iyz9mf/oQ/&#10;jd/4LdL/APkmv5p69Q+DX7G3xa/aC8P3Oq+A/hn428Z6bZy+VLeaTolzdwxSf88vMjGKAP6CP+Iy&#10;z9mf/oQ/jd/4LdL/APkmj/iMs/Zn/wChD+N3/gt0v/5Jr+cHx34E1z4X+Lr7QPEWj6joOvaVMbW9&#10;07ULaS1urSUf8s5Y5OR9KPAngXWPif4psdD0HSNQ13W9Vl+zWOn6fbSXV1dyH/lnFFHyevSgD+j7&#10;/iMs/Zn/AOhD+N3/AILdL/8Akmj/AIjLP2Z/+hD+N3/gt0v/AOSa/nV+MPwL8Zfs5+OJfDHj7wn4&#10;g8G+IIYo5pNN1uylsbyOOQfu5TFJg4P+e9cjQB/Sx/xGWfsz/wDQh/G7/wAFul//ACTR/wARln7M&#10;/wD0Ifxu/wDBbpf/AMk1/NPRQB/Sx/xGWfsz/wDQh/G7/wAFul//ACTR/wARln7M/wD0Ifxu/wDB&#10;bpf/AMk1/NPRQB/VT+xf/wAHOPwJ/bm/ah8HfCnwn4Q+K2l+IPGtzLaWVxq1jYRWsXlxSyjzPKup&#10;T/yy9K/Ruv5Df+Ddb/lNX8Av+w5c/wDpBd1/XlQB+Sf/AAeV/wDKMzwH/wBlKtv/AE36hX809f0s&#10;f8Hlf/KMzwH/ANlKtv8A036hX809ABBceRX3X/wbbf8AKZL4Q/8AXzL/AOiq+FK+6v8Ag21Xyf8A&#10;gsh8Ife5lH/kKgD9GP8Ag9x/c6P+z7J/086x/wC2lfg7pHw98QeOLbztM0HWtShh/wCWtlYyzD9K&#10;/dT/AIPZPFNi9/8As86R+9kuv+Jxd+QP+Wkf+iR10nx18bfFz4ufsnfsqX3w/wDBcn7JfhHwPrOm&#10;y3t/4i8W23hqHxGPKtIvKito5POuYpf+moBlH40Afz+jwdqh1uPS/wCz9Q+3TH93bfZZPOl/7Z1a&#10;n+FPieCaJJPDniCOSWTy4xJpso82T05r97P+DzbQ7f4e2HwN8d6LH/Y/jL+0761Os2BNtqHlxxAx&#10;jzo+e/8A+odPoX/g4G/aD8WfBH/ghn4F8S+F9YvtN8QahdeGof7Vil/0uIyWplMkcv8Az1zH/rPr&#10;QB/L9q/hrUNB1T7HqFpdWV1/zwuIvKlNXNC+G3iLxXZm40vQda1K1H/LSzsZZov0Ff0cf8HTP7Kn&#10;h34l/wDBP74dfGybR7G68aeCdT02K+lmixNrVlcx4ltZJI+f9b5Zz/10xWf8Y/F3xW+M/wAVv2M9&#10;f8G+DZP2T/h74R8VWMF/o3iPxda6DJ4njku7QfZIdNjl/wBI/dLL5Xm8y+cfU0Afzo2/g/WLjXf7&#10;Kj0vUJNSJ/d2RtZPOl/7Z1Yufhnr9rNax3Gga1FJdS+TEktjIPOkz/q4/Wv3C/4PBtMj+Gf7Vf7P&#10;vjDwv52geKNStL61udZ0uU2t5LHFND5X72Pn/lrLX1J/wdXftKeI/wBnv/gnR4DuPDN19j1jxF4n&#10;i0s6qSTqGnRmwujLJbyjmGWQR+X5g5xLJ65oA/mR8QeEdY8MXEaappeoaXJL/wA/lrJD/wCjKz/s&#10;Nf0lf8F5NFh+Jn/BtT8NfFmtR/2p4m07S/CN5HqlxEJbozSxQxSy+b/018wn8a/nP0C3tDe2u+T/&#10;AF1xH5v/AH9pN2VzbD0fa1lEih8AavPpv2yPT7uS1z/x8eX+6rOaxwf9dEvsa/WPwt4O0PSvB9rp&#10;+n29rNo3l/uv3X+uir82/wBoHw/p2mfGjxLZ6P5f9mw3uLavm8g4k+v1alL2ex+v+JHhQuF8Dhse&#10;sR7T2pF+zH8A9Y/ab/aD8I/DvRIJpNS8ValHp8WBnyo/+WkuP+mUXmSfhX9In/BwD+wR4Z+Mn/BE&#10;HRbn4Yx6XLpvwNt7fW9EfToPMjm0+KPyboRY9v3n/bKvx5/4I2/CWbwp8MPjl8Z28TeDfBev+GdD&#10;/wCEL8I3vivVotO086nqvmxXP72X/lrFaeb/AN/q/bz/AIN8Lq1+KH/BL+/+CHjPxp8N/iLL4Wju&#10;fD9zF4V8RQ6rEdHuov3cUvlf6viSWP8ACvpT8aP5UdH0G/8AEt9DZWFrdXt9N/q4IIvOllr+kb/g&#10;o07f8Eiv+CaX7HeoeB/A/wDwk1n8OPEthq2raKtpLFDq8v8AZU3m3V15UePN86XzfNlHEvr0r8Hf&#10;2u/gl4m/4J2/tveO/BNrq19omu+AtZubSy1CwuZbWUw/8spYpQc/vYpO1fuf/wAHTvxD8SeD/wDg&#10;kt8CrjSfEOtaXdatqdjaXz2N/JENQil0qYyxS+XjzIzQB+Ln/BUf9qXxn/wUN/a38TfGbXPh/d+C&#10;4daitiLKK3kkhtIooo4Y/NufKi8zOB+8IrB/4J8/tC+Ov2Av2wvCPxL8PeEbrWNc8KyG8/sq+sZQ&#10;Lu2k/dSdsx8ZHmepr9+v2CPivrGkf8GpH/CZalcP4g17QPB3iHVoP7aB1ATy2uqXktr5nmf6yMeV&#10;D+7PbivnD9k3/gsZpX/BTT/grf8Asdx+E/DPiLwXq3gnQNT0XxLcz3Of7cEtpF+6/dSZktYpbaSX&#10;Ev8Az0ORmgD8yP8AgsZ/wUP8Rf8ABTv9reL4leJPA/8Awru4t9FtdGtdGaaSaSO1illl8wySRxeZ&#10;mWWT/ln/ACr5k0z4deINe0z+0bPw/rd1Y5/4+IrCWSH/AL+V+/8A/wAFSP2UvDH7cX/B018E/h74&#10;yQX/AIW1H4f29/qNv/DqEdodWuvJOP8AlnJ5QB/Gui/4Kc/t/wDhj/gnb/wXH+Ceg+MLrXPDvwH8&#10;B/D83UWh+GI3itRfXUt5FHLLbRSASxjyoh0/OgD+cq1sJL6aO3t45JLmSTy44kj/AHprY1X4WeJN&#10;Dh+0Xnh/XLWL/npc6bLFX7j/APBPn9sH4d/EL/gtX8ZvH3wH/Zm8XfErRfF2maZNo0tvptrYHQrk&#10;n97f/wCkER2sUso/1mf+WWe/P3D/AMEOvAnja48F/tIaH8WfE3h3xsdV8b3V8mgx+Kk8Vf8ACMx3&#10;UWTYS8kRHt5XHA+tAH8nE9v5FFdB8VbKHTfid4ntbeMx21nq9zBDH/zyiEso/lXP0AfaX/But/ym&#10;r+AX/Ycuf/SC7r+vKv5Df+Ddb/lNX8Av+w5c/wDpBd1/XlQB+Sf/AAeV/wDKMzwH/wBlKtv/AE36&#10;hX809f0sf8Hlf/KMzwH/ANlKtv8A036hX809AFzSdk2pxfaPO+z+YPtHl/8APL/lpX9Inwg/Zk/Z&#10;H+F3x6/ZU+LH7OTeDdJ0vTnurrxZ4ik8UxeXDYiwIAv/ADZv3d19p2j/AFQ6S9O3819GY/8AnnQB&#10;+pn/AAcYf8FX/B/7YH/BQvwLqnw9+yeJvDPwXAjsdUWXNprlybmG6lx/0y/d+X+tehfty/8ABx78&#10;C/289O8Ea34x/Zr13V/HXw/uY7/RvtHizytLiuQQT5nlRiSWISdj6DmvxxooA/U3/gsZ/wAF8fhv&#10;/wAFZP2avD3h/Ufg34g0Xx34bkE1lqz+I91hZSSx4lxEkY83oOJMd/ev1F/4Lt654L8L/wDBEj4e&#10;f8LE8P6z4i8LX1z4atZI9Kvha39rJ9kJSaKST93/AMsyDn/np+NfzGfDebw3F450v/hL11mTwuJs&#10;6kmjPFHf+V/0y80eX5nTrX6y/wDBRn/g4O+Cv/BQn9hK1+Cd/wDDf4qaDaeHFtptH1CDWbCWWa5t&#10;bWWG2+0jyv8AV85k8rn0oA5H/gpJ/wAHI95+2D4v+CcPhH4fyeH/AAD8GfEumeMI9J1TUo7q61y+&#10;sJcw+bJHH+6j8o446+Yfau4/bW/4OOPgf+2H8Rfh18R9S/Zv168+KHwpuBeeFrrUPFnl6XaXQkil&#10;zLHFH++jjkiEgBxz1PPH44+fRQB+qn/BWH/guD8FP+Cr2h/D+TxR8IviB4Z8TeDZMDXNO8Q28v2W&#10;GXypbmKK3aLy5cyRRcy/6v8ASt7/AIKzf8F9/gv/AMFXf2fPDXw91r4efFLwjb+FdZj1a2vLK/sb&#10;uWXEMsPlyeZ/10z+FfkbRQB+vX7ZX/BwT8Gv2vP+CY+m/s3SfDn4l6PY6Lpul2djrP26ymmmksBF&#10;5fmx4x+88rn696/IsX2TUNFAa9D0nTP2oPGPh3wqmhxaxcR6bEvlrGp4rkLXUrCXXIZNQ+2yW008&#10;ZuHjk/eeV/y06/8ALSscqWG7+Zpuaxo0adN3pnpY3N8bjacKWJqOoqe1z7U/ah/bE+APxH/YN8C/&#10;B7wL4R+KHh26+HN9e6vb6hqN7YzQ+IL678rzZboJ/q8RRYj8r9a7D/gh1/wVt8E/8EkfG/iLxZqW&#10;i+PPEuo+JrI6ZqOiWUtlDp00YlEttL5kn73zYv3nt+9r8+6K2PNP0A/4Kp/8FCP2ef8Agp/+0za/&#10;FN/BHxW8D61qEEVl4gis7yxu49QihjMUUsW8cSgCOP0wK9m/4Kk/8F2fgv8A8FNv2S/Bvwt1PwD8&#10;VvClr4EuY7yyvLa+sbr7VLFaS2sXm9PXt71+TNFAH69fA7/g4B+DXwi/4JR3H7Ka/D74oXmi32ha&#10;noj+IBe2UV1F9ummmkkEWDH+787v6duSfi//AIJh/tmeBP8Agn7+3vpnxWv9B8VeIvD/AIVa7bSN&#10;PtZbaO7uhJ+6i+0yf6viIkny/wDlqB+PyrRQB+kn/BSP/guRa/tI/wDBQT4e/tLfCHRfFXw/+IHg&#10;jTItLFtq0ltf2M0Mcl0QcR4OJlupI5Izxij/AIKE/wDBW34C/wDBU74j+A/iF8WPhT8QtF8beGdO&#10;TS9Xt/DeuWv9neILaOYyxx+ZLF5sX+tl6dPMr826KAP1o/4J1f8AByrbfsl/E74r6x4y+Fh13Qfi&#10;DZ6XY6bpui6oLX/hHrHTLaS1tbT95GfMj8qQ/vDg+Zz346j9h3/g5R+EH7AfjbxpZ/D79nHWtH+H&#10;/ja9k1q+SXxT9r1SXUpD/wA9JI/KEPl9I+x9a/G+igD0j9rPx/4J+J3x78TeIPh34V1LwX4T1a5+&#10;1WWlahqJ1O6gzzJ5kp65kz2rzeiigD7S/wCDdb/lNX8Av+w5c/8ApBd1/XlX8hv/AAbrf8pq/gF/&#10;2HLn/wBILuv68qAPyT/4PJD53/BNP4ff9lKtv/TfqFfjR/wSu/4JXWX/AAVR8f3PgnQ/iZbeE/HF&#10;rZXGrf2dfaBLdWZsYjEDJ9pil/1pMoHleX2r9nf+Dx7/AJRpeA/+yl2v/pBqFfn7/wAGfX/KVTXv&#10;9b/yT/Uuv/Xa0oA8T/Z+/wCCOnhP9rD9pPxH8GfAv7QOhy/E7Rpr61tdK1nwvc6fbarc2vm+bFFc&#10;iWX/AJ5yckV8afE74U658HPiDrnhPxBZy6Zr3hq9l0++tn/5YyxcS1+wP/BK7WPgzq3/AAWH+KGj&#10;+AX+IXg/48a5qviK08GeIfEC2us6Pp98ZLv7TL9mjji/5Y+ZjzTIB7Vz3/BOz/gmz4N/aH/bd/ac&#10;+D/7SHgeLxN8SPhvpmp+KbnxVZ+JL61mu7rzYfLj8qKQReUfNMnqOB2oA/H/AMj99R5Ir9Lf2fP2&#10;G/gz8af+CB/xO+Nl14Bl0/4o/Dq9Fjba1Brd6Yr8GXIlktvM8ocMY+B/SvePgF/wRX+H/jv9lfwb&#10;4+8P/B+z+NngnUPBf9q654s8O+PrmHxBaax9llklii0nzIovLim8r91/raAPzT0L9iaw1n9g3Vvj&#10;U/xW8AWupafq/wDZcfgiS7/4qC5Tj975X/PP/D6V4NPBX6O+Mf2MPhJY/wDBv/4c/aEh8CXGl/FK&#10;x8dx+F9Sn/ty9aHUYo5JfM863kkxEZAn/LLoc9MV6R+2d+zD+yj+y5/wTy/Zx+Oy/B/VrvxR8XLK&#10;5mm8IL4r1L+ytRkEcXmyy3Jl82LyfM/diI/vfN54oA/JryRUXkV+y/xN/wCDevwD41/4LX+Cvgz4&#10;LvdW8O/DLxL4Ii8f6jaSXJurvTbbJiktYpZP9bmXyuTnAl9uPLP2lv8AgnJ8Hbn9ib4mePrDR/Av&#10;wN+IHw51HzdE8Mw/FOw8XTeN9M6SeZF9ql8u6izn91jPP7rvQB+YHkefUXkV+0nxx/4Iw+C/hZ+y&#10;5468bWHwNj8XeBdH8Fy3/hn4heFfiJLquoXl99kHlX19pvmRQxxeZ+9lEX+q/wCmvNP/AGQP+CLP&#10;gH4j/su/DHx1pvwXi+Nng/WvC8WqeK/EWgfESW18TWl/LFKZbSLTfMihIhwIvK/1sp96APxegsv3&#10;3lySeXH5n7ySvvz4c/8ABFXwv8T/ANgjxR+0dp/x2tR8NfB98bHUjL4Nuf7QEo8kYji83n/XR/8A&#10;LT1r4H1W3+wzSW8kc0MsUnlSRyf8sq/bn/gnp/YFp/wacfGxvFlvrtx4dHjK6+3x6LcxQ3csfm6d&#10;xFJLFLFn8KAPz68M/wDBOPwH8W/2Y/ih8Rfh/wDHrS/EeofCnTv7W1Hw1feF7nS9QurTzYovNj/e&#10;SxGP96Of0r5H+wyf886/WnwT+zH4H/4KTf8ABSz4O/DH4F+MtQ+H/wALfEHwXsrbWDbTxyaj/Z8U&#10;s326wuzHkSXMkn/PXrmM+grE/Zq/Ye+A/wDwUw+Inx++FPw7+F2ofCPxZ8KtHv8AWfDfiFfFVzrP&#10;9qS2MxhFrfW1yfK/e5z5kWPK9D3APyv8j/ppUfkV+uHwj/ZO/ZTb/gkZpP7QnxL+EOsaNqnhnx3b&#10;eEdbttG8ValJ/aMXmiKaUxyy/u5P9ZLiL+tc5+xv+yn+zF+2v4L/AGyrjw38ONYh0f4S+GdS8VeB&#10;NevNevYdQMWJvssVzaiXyf3Xl96APy48j9z5lJ9i/wCmkX51+kHxO/ZI+DF3/wAECPCH7RGh/Ddd&#10;B+IEvjy38N6l5XiC9urXUbaP7V5mY5ZP3Xm+X/yy/D1r0v8AbG/Za/ZT/ZX/AOCf/wCzT8d1+Deo&#10;ah4g+MWnSG68Hp4w1OPT7r91FJLN9q83zYvK4Ai/5afa+v7ugD8lPI/7axVF5Fft98Vf+CSP7Ln7&#10;O3/BYHwD+zvdeCde8Zab8ZYo9Rgkl8QXVqfBNj9lm/dxSR/8fMvm2sknmS8CLA9z+Rf7Wvwds/gD&#10;+1Z8S/AOn3M11p/gjxVqnh+2uJOJZo7W6lhjkk/CMUAejfs/fsE/8LI+Dml/Ebxx4pk+G/w+1zVz&#10;oFlrsvh+51SzE0fk+ZJcPF/x7RjzYv3nOc9PXp/2yv8Agj98Tf2S/wBpH4f/AA30240n4lTfFm0i&#10;v/BOqeHpfNtfEUcp/dCLzPqD9JOppf2W/jj8bPj9+ztqH7L+i+JLWw+D+o6gPE2uHUYIo7TQ4onh&#10;lkuZbmQDyosxZxn95Jx1kr9Jf+CbP7Zehftlf8Fx/wBnrQfDljNcfCL4J+A77wX4D1XUbUxy62bC&#10;wxJqBEmPLlk/d/uh/qh5XegD88fiN/wSFm07w/8AFkeAfip4T+J3ir4EW8V3440HSbG5jNpa9LqW&#10;xlk/4+orWX91KcRGuM+A/wDwT6h8b/CTw347+IXjKT4VeDfFepf2Vp2t3nhq+1DT+vl+bcSxjy4o&#10;vN4796/Rf/g36/s+f/gpv+2tHrcnl6PNofiL7f8A9e39oS+bXw18DvjJ8Wf2ofghqH7Mej+LYtP/&#10;AGe9O1+XxNqV3qdvH5Ph+xik837VLcyDzIovLwY4sjzZDgc9ADmf22P+CVfjD9g39qrw/wDDHxt4&#10;o8HWmn+LLWO/0XxbJcyR6Jd2UnH2kyLHJLHGDwf3ZqD9u/8A4Jl6p+wr8JfhR4zuPHngrx9o3xZs&#10;7m60258OfaZbVIopBHkSyRx+Z1x0HT05rrf+Cy37d037e/7QPh/W9H0vVLH4Y+D9Dj8L+BpdQtxD&#10;Lf2Nr+6kuTkdZZRnGT5WQOCK9Z/4K8/8ojP+Cff/AGKGqf8ApVFQB5V/wbrf8pq/gF/2HLn/ANIL&#10;uv68q/kS/wCDdf8A5TU/AH/sL3P/AKb7uv67aAPyT/4PJJvK/wCCanw+/wCylW3/AKb9Qr8kP+CN&#10;f/BUP4c/8EpviZe/EO++HHjHxr4+urC60b/RvEtrp+lLYymGT/VfZZJfNzF/rPN/rX76/wDBfX/g&#10;mp48/wCCpn7IHhfwD8O9T8M6Trmi+LYteml1y5ltbXyorW7hx+6il/efvo/1r8if+INr9qD/AKHT&#10;4I/+Dy+/+QaAPKf2ef8Agqx+z9+yR+1rrnx88F/BP4max8UNQub7UNNbxN49tbrSdJub3zfNk8u3&#10;sIpZeJZBiSXoexrlP2F/+C2niz9mH9uz4ifGzxl4fh8f3Hxa0i50jxNZ21x/Z80scvlH/RpsS+X5&#10;flR474+lfQP/ABBtftQf9Dp8Ef8AweX3/wAg0f8AEG1+1B/0OnwR/wDB5ff/ACDQBwHhT/gs38HP&#10;AH/BOfx1+zLo/wAFfGdl4K8VPJNbal/wmFq2rRXBAPmXMv2HypP3oH+qii/dDFcN8K/+Ck3wN+DH&#10;xD8G/Enwn8F/G3hH4k+C9HjtozoPjOLT/D+r30Vr5P2u6tvsvnYlI8yWKKWISmveP+INr9qD/odP&#10;gj/4PL7/AOQaP+INr9qD/odPgj/4PL7/AOQaAPHj/wAFb/hf4w/4JcQ/s3+LPhn4/upJvEEvi+/1&#10;3S/FNjaebqcss0n7qKWxlxa/vc+V/reP9bS/tQf8FT/gX+1X+yT8FfhDrHwp+LGm6J8D7WS00q7s&#10;/Gtj9rvopREJvOJ03H/LLIwBivYP+INr9qD/AKHT4I/+Dy+/+QaP+INr9qD/AKHT4I/+Dy+/+QaA&#10;Mn4//wDBxTpvif8Abb+Gfx/+HPw58ReE/HXgPSI/C17Zar4kj1DSdb0QecZIZYorWKWObMgPnCXH&#10;7sfuq+T/AI1ftLfATWPC/jL/AIVj8E9X0PXvGjbJ77xX4gj1uHw5DJKJJBpscVrF5Un7sASzebJ5&#10;ZlHevsb/AIg2v2oP+h0+CP8A4PL7/wCQaP8AiDa/ag/6HT4I/wDg8vv/AJBoA8Bsv+Clfwj+DGve&#10;M/GHwZ+FHjr4d+MPFGh3uipZP44+1+GbT7VHLFLN9i+yxSSYjlk8qMy+VF/zyqr8Cf8AgoT8Df2f&#10;PGHw9+IHhv4O+O9C+KPw9062WK40bxz9k0XXL6K0ii+13Vr9m83EssXmyxRSxeb5tfRH/EG1+1B/&#10;0OnwR/8AB5ff/INH/EG1+1B/0OnwR/8AB5ff/INAH5Z+KvHNx4/8d6p4g1z/AEq61vUZdQvvL/d+&#10;bLLL5sv61+i/wu/4LIfAX4U/8E2/Fn7L9l8G/i3deB/G9+dQv9Uk8c2P9qwyHyf9Uf7N8r/l2H/L&#10;L1rtf+INr9qD/odPgj/4PL7/AOQaP+INr9qD/odPgj/4PL7/AOQaAPg/9jL9uPX/APgnv+11p/xV&#10;+FdmsEui3FxDbWWtS/a/tljLwbW5kj8rrFjMkQj5HHHFfQ9l/wAFavh3+zxH8XvEHwF+FfiXwR4+&#10;+N1lc6Tq+q+IvFcetWej2F0fMuYrG2FrEfMllH+smll8r0r2n/iDa/ag/wCh0+CP/g8vv/kGj/iD&#10;a/ag/wCh0+CP/g8vv/kGgDxmy/4Kk/BGD/glVJ+zC3wr+KEumS6tH4ml1keM7HzTqnl9PL+wf8ev&#10;m8+V/rMf8ta8t/4Jk/8ABR3S/wBhOx+LGh+IvB154w8H/GLwlL4V1i307UxYahaxHOJYpZIpYh/r&#10;JODGevavrj/iDa/ag/6HT4I/+Dy+/wDkGj/iDa/ag/6HT4I/+Dy+/wDkGgDzX4j/APBXX4K/EX/g&#10;mva/sw/8KV8aaH4R8P642v6Re6b4ytftYmHmmL7T5tjL5p/eyeZjys8Y8usv9qr/AIKpfBD9qv8A&#10;ZV+CHwl1n4W/FnTdD+B8Mlnpd5beNrH7ZfRSxRCXzidMxn91GeMcV69/xBtftQf9Dp8Ef/B5ff8A&#10;yDR/xBtftQf9Dp8Ef/B5ff8AyDQBkfFf/gvR8MPi1/wU1+GP7TN18IfG9nqnw70l9Pi0WHxfbCK6&#10;lizHayGT7FuEflTXAlj6E+XgjB8z4W/bk+O3gn9pD9o7xR488FeG/EnhiPxjqV1reqWms6tb6n5V&#10;9dXMssvlSR28WIf3nA5PP0r9AP8AiDa/ag/6HT4I/wDg8vv/AJBo/wCINr9qD/odPgj/AODy+/8A&#10;kGgD54/ZX/bt/Zr+Gn7Gtj8NviN+zr4q8bahNqb6prur6Z4/l0b+25Mt9mjkjih/1UUW3y4ySPN8&#10;yTqTWF8af+CkHhXwx8T/AIPeIf2b/hxe/BlPg5c3OrWNvqHiA+IPtd9cyxSyyySSRx8YjijMfoK+&#10;pP8AiDa/ag/6HT4I/wDg8vv/AJBo/wCINr9qD/odPgj/AODy+/8AkGgDwXx5/wAFbvB/hTwz8XNQ&#10;+C/w11r4d+Ovj3aNp/jHVLvxL/alpZ28v725j0yLyYpbbzZv+ess3lAYixxiz8CP+Chv7MPgr9jj&#10;w78LfHX7NnjDxXdWd1/aWu6jp3xEm0eHXr3p50scUX/LKPAijP8Aq/xzXuP/ABBtftQf9Dp8Ef8A&#10;weX3/wAg0f8AEG1+1B/0OnwR/wDB5ff/ACDQB8i/tbftifBf9oTxR8KdF8M/CXxX8P8A4U/Dizub&#10;a48PW3isX+oXYuro3U0kV7La/uzyOZYpenT0779sj/gpD8C/2pf2Qfhf8Lbf4Z/FvR2+DOkXOl+F&#10;dQk8ZWMvnebIJPMvovsH73p/yy8qvfP+INr9qD/odPgj/wCDy+/+QaP+INr9qD/odPgj/wCDy+/+&#10;QaAPm7/g3X/5TU/AH/sL3P8A6b7uv67a/Cb/AIJR/wDBst8e/wBhj/god8Mfit4u8T/C++8PeC76&#10;W7vbfSdTuprqUSWssWI4pbWL/nqPyr92aAOh/sO1/wCeX/jx/wAaP7Dtf+eX/jx/xoooAP7Dtf8A&#10;nl/48f8AGj+w7X/nl/48f8aKKAD+w7X/AJ5f+PH/ABo/sO1/55f+PH/GiigA/sO1/wCeX/jx/wAa&#10;P7Dtf+eX/jx/xoooAP7Dtf8Anl/48f8AGj+w7X/nl/48f8aKKAD+w7X/AJ5f+PH/ABo/sO1/55f+&#10;PH/GiigA/sO1/wCeX/jx/wAaP7Dtf+eX/jx/xoooAP7Dtf8Anl/48f8AGj+w7X/nl/48f8aKKAD+&#10;w7X/AJ5f+PH/ABo/sO1/55f+PH/GiigA/sO1/wCeX/jx/wAaP7Dtf+eX/jx/xoooAP7Dtf8Anl/4&#10;8f8AGj+w7X/nl/48f8aKKAD+w7X/AJ5f+PH/ABo/sO1/55f+PH/GiigA/sO1/wCeX/jx/wAaP7Dt&#10;f+eX/jx/xoooAP7Dtf8Anl/48f8AGj+w7X/nl/48f8aKKAD+w7X/AJ5f+PH/ABo/sO1/55f+PH/G&#10;iigD/9lQSwECLQAUAAYACAAAACEAKxDbwAoBAAAUAgAAEwAAAAAAAAAAAAAAAAAAAAAAW0NvbnRl&#10;bnRfVHlwZXNdLnhtbFBLAQItABQABgAIAAAAIQA4/SH/1gAAAJQBAAALAAAAAAAAAAAAAAAAADsB&#10;AABfcmVscy8ucmVsc1BLAQItABQABgAIAAAAIQCIg2A3RAMAANoGAAAOAAAAAAAAAAAAAAAAADoC&#10;AABkcnMvZTJvRG9jLnhtbFBLAQItABQABgAIAAAAIQA3ncEYugAAACEBAAAZAAAAAAAAAAAAAAAA&#10;AKoFAABkcnMvX3JlbHMvZTJvRG9jLnhtbC5yZWxzUEsBAi0AFAAGAAgAAAAhAD1QnP7iAAAACwEA&#10;AA8AAAAAAAAAAAAAAAAAmwYAAGRycy9kb3ducmV2LnhtbFBLAQItAAoAAAAAAAAAIQCtJKTAziUA&#10;AM4lAAAUAAAAAAAAAAAAAAAAAKoHAABkcnMvbWVkaWEvaW1hZ2UxLmpwZ1BLBQYAAAAABgAGAHwB&#10;AACqLQAAAAA=&#10;" stroked="f" strokeweight="2pt">
                <v:fill r:id="rId9" o:title="" recolor="t" rotate="t" type="frame"/>
              </v:rect>
            </w:pict>
          </mc:Fallback>
        </mc:AlternateContent>
      </w:r>
      <w:r w:rsidR="00DA2283">
        <w:rPr>
          <w:rFonts w:asciiTheme="majorHAnsi" w:eastAsia="ＭＳ ゴシック" w:hAnsiTheme="majorHAnsi" w:cstheme="majorHAnsi"/>
          <w:b/>
          <w:bCs/>
          <w:noProof/>
          <w:lang w:val="en-US" w:eastAsia="ja-JP"/>
        </w:rPr>
        <mc:AlternateContent>
          <mc:Choice Requires="wps">
            <w:drawing>
              <wp:anchor distT="0" distB="0" distL="114300" distR="114300" simplePos="0" relativeHeight="251709440" behindDoc="0" locked="0" layoutInCell="1" allowOverlap="1" wp14:anchorId="210DDAB8" wp14:editId="2B8C85CF">
                <wp:simplePos x="0" y="0"/>
                <wp:positionH relativeFrom="margin">
                  <wp:posOffset>6853555</wp:posOffset>
                </wp:positionH>
                <wp:positionV relativeFrom="paragraph">
                  <wp:posOffset>3802853</wp:posOffset>
                </wp:positionV>
                <wp:extent cx="371652" cy="262772"/>
                <wp:effectExtent l="0" t="0" r="0" b="4445"/>
                <wp:wrapNone/>
                <wp:docPr id="26" name="テキスト ボックス 26"/>
                <wp:cNvGraphicFramePr/>
                <a:graphic xmlns:a="http://schemas.openxmlformats.org/drawingml/2006/main">
                  <a:graphicData uri="http://schemas.microsoft.com/office/word/2010/wordprocessingShape">
                    <wps:wsp>
                      <wps:cNvSpPr txBox="1"/>
                      <wps:spPr>
                        <a:xfrm>
                          <a:off x="0" y="0"/>
                          <a:ext cx="371652" cy="262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283" w:rsidRPr="00DD6451" w:rsidRDefault="00DA2283" w:rsidP="00DA2283">
                            <w:pPr>
                              <w:rPr>
                                <w:rFonts w:ascii="Lucida Sans Unicode" w:hAnsi="Lucida Sans Unicode" w:cs="Lucida Sans Unicode"/>
                                <w:sz w:val="16"/>
                                <w:szCs w:val="16"/>
                                <w:lang w:eastAsia="ja-JP"/>
                              </w:rPr>
                            </w:pPr>
                            <w:r w:rsidRPr="00DD6451">
                              <w:rPr>
                                <w:rFonts w:ascii="Lucida Sans Unicode" w:hAnsi="Lucida Sans Unicode" w:cs="Lucida Sans Unicode"/>
                                <w:sz w:val="16"/>
                                <w:szCs w:val="16"/>
                                <w:lang w:eastAsia="ja-JP"/>
                              </w:rPr>
                              <w:t>p.</w:t>
                            </w:r>
                            <w:bookmarkStart w:id="0" w:name="_GoBack"/>
                            <w:bookmarkEnd w:id="0"/>
                            <w:r w:rsidRPr="00DD6451">
                              <w:rPr>
                                <w:rFonts w:ascii="Lucida Sans Unicode" w:hAnsi="Lucida Sans Unicode" w:cs="Lucida Sans Unicode"/>
                                <w:sz w:val="16"/>
                                <w:szCs w:val="16"/>
                                <w:lang w:eastAsia="ja-JP"/>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DDAB8" id="_x0000_t202" coordsize="21600,21600" o:spt="202" path="m,l,21600r21600,l21600,xe">
                <v:stroke joinstyle="miter"/>
                <v:path gradientshapeok="t" o:connecttype="rect"/>
              </v:shapetype>
              <v:shape id="テキスト ボックス 26" o:spid="_x0000_s1029" type="#_x0000_t202" style="position:absolute;margin-left:539.65pt;margin-top:299.45pt;width:29.25pt;height:20.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togIAAHsFAAAOAAAAZHJzL2Uyb0RvYy54bWysVM1uEzEQviPxDpbvdJNtm0DUTRVaFSFV&#10;bUWLena8drPC6zG2k91wTCTEQ/AKiDPPsy/C2LubRoVLEZfdseeb8cw3PyendanISlhXgM7o8GBA&#10;idAc8kI/ZPTj3cWr15Q4z3TOFGiR0bVw9HT68sVJZSYihQWoXFiCTrSbVCajC+/NJEkcX4iSuQMw&#10;QqNSgi2Zx6N9SHLLKvReqiQdDEZJBTY3FrhwDm/PWyWdRv9SCu6vpXTCE5VRjM3Hr43fefgm0xM2&#10;ebDMLArehcH+IYqSFRof3bk6Z56RpS3+cFUW3IID6Q84lAlIWXARc8BshoMn2dwumBExFyTHmR1N&#10;7v+55VerG0uKPKPpiBLNSqxRs/3abH40m1/N9htptt+b7bbZ/MQzQQwSVhk3Qbtbg5a+fgs1Fr6/&#10;d3gZeKilLcMfMySoR+rXO7pF7QnHy8PxcHScUsJRlY7S8TgNXpJHY2OdfyegJEHIqMVqRpLZ6tL5&#10;FtpDwlsaLgqlYkWVJlVGR4fHg2iw06BzpQNWxN7o3ISE2sCj5NdKBIzSH4REbmL84SJ2pThTlqwY&#10;9hPjXGgfU49+ER1QEoN4jmGHf4zqOcZtHv3LoP3OuCw02Jj9k7DzT33IssUj53t5B9HX8zo2xWFf&#10;1znkayy3hXaCnOEXBRblkjl/wyyODFYY14C/xo9UgORDJ1GyAPvlb/cBj52MWkoqHMGMus9LZgUl&#10;6r3GHn8zPDoKMxsPR8fjFA92XzPf1+hleQZYlSEuHMOjGPBe9aK0UN7jtpiFV1HFNMe3M+p78cy3&#10;iwG3DRezWQThlBrmL/Wt4cF1KFJoubv6nlnT9aXHhr6CfljZ5El7tthgqWG29CCL2LuB55bVjn+c&#10;8Nj93TYKK2T/HFGPO3P6GwAA//8DAFBLAwQUAAYACAAAACEAUW2f+eQAAAANAQAADwAAAGRycy9k&#10;b3ducmV2LnhtbEyPwW7CMBBE75X6D9Yi9VZsSIEkjYNQJFSpag9QLr058ZJExHYaG0j79V1O7XG0&#10;T7NvsvVoOnbBwbfOSphNBTC0ldOtrSUcPraPMTAflNWqcxYlfKOHdX5/l6lUu6vd4WUfakYl1qdK&#10;QhNCn3LuqwaN8lPXo6Xb0Q1GBYpDzfWgrlRuOj4XYsmNai19aFSPRYPVaX82El6L7bvalXMT/3TF&#10;y9tx038dPhdSPkzGzTOwgGP4g+GmT+qQk1PpzlZ71lEWqyQiVsIiiRNgN2QWrWhOKWH5JCLgecb/&#10;r8h/AQAA//8DAFBLAQItABQABgAIAAAAIQC2gziS/gAAAOEBAAATAAAAAAAAAAAAAAAAAAAAAABb&#10;Q29udGVudF9UeXBlc10ueG1sUEsBAi0AFAAGAAgAAAAhADj9If/WAAAAlAEAAAsAAAAAAAAAAAAA&#10;AAAALwEAAF9yZWxzLy5yZWxzUEsBAi0AFAAGAAgAAAAhALLb/O2iAgAAewUAAA4AAAAAAAAAAAAA&#10;AAAALgIAAGRycy9lMm9Eb2MueG1sUEsBAi0AFAAGAAgAAAAhAFFtn/nkAAAADQEAAA8AAAAAAAAA&#10;AAAAAAAA/AQAAGRycy9kb3ducmV2LnhtbFBLBQYAAAAABAAEAPMAAAANBgAAAAA=&#10;" filled="f" stroked="f" strokeweight=".5pt">
                <v:textbox>
                  <w:txbxContent>
                    <w:p w:rsidR="00DA2283" w:rsidRPr="00DD6451" w:rsidRDefault="00DA2283" w:rsidP="00DA2283">
                      <w:pPr>
                        <w:rPr>
                          <w:rFonts w:ascii="Lucida Sans Unicode" w:hAnsi="Lucida Sans Unicode" w:cs="Lucida Sans Unicode"/>
                          <w:sz w:val="16"/>
                          <w:szCs w:val="16"/>
                          <w:lang w:eastAsia="ja-JP"/>
                        </w:rPr>
                      </w:pPr>
                      <w:r w:rsidRPr="00DD6451">
                        <w:rPr>
                          <w:rFonts w:ascii="Lucida Sans Unicode" w:hAnsi="Lucida Sans Unicode" w:cs="Lucida Sans Unicode"/>
                          <w:sz w:val="16"/>
                          <w:szCs w:val="16"/>
                          <w:lang w:eastAsia="ja-JP"/>
                        </w:rPr>
                        <w:t>p.</w:t>
                      </w:r>
                      <w:bookmarkStart w:id="1" w:name="_GoBack"/>
                      <w:bookmarkEnd w:id="1"/>
                      <w:r w:rsidRPr="00DD6451">
                        <w:rPr>
                          <w:rFonts w:ascii="Lucida Sans Unicode" w:hAnsi="Lucida Sans Unicode" w:cs="Lucida Sans Unicode"/>
                          <w:sz w:val="16"/>
                          <w:szCs w:val="16"/>
                          <w:lang w:eastAsia="ja-JP"/>
                        </w:rPr>
                        <w:t>1</w:t>
                      </w:r>
                    </w:p>
                  </w:txbxContent>
                </v:textbox>
                <w10:wrap anchorx="margin"/>
              </v:shape>
            </w:pict>
          </mc:Fallback>
        </mc:AlternateContent>
      </w:r>
      <w:r w:rsidR="009530AC" w:rsidRPr="00A64154">
        <w:rPr>
          <w:rFonts w:ascii="Arial" w:hAnsi="Arial" w:cs="Arial"/>
          <w:b/>
          <w:bCs/>
          <w:noProof/>
          <w:color w:val="333333"/>
          <w:sz w:val="32"/>
          <w:szCs w:val="32"/>
          <w:lang w:val="en-US" w:eastAsia="ja-JP"/>
        </w:rPr>
        <mc:AlternateContent>
          <mc:Choice Requires="wps">
            <w:drawing>
              <wp:anchor distT="45720" distB="45720" distL="114300" distR="114300" simplePos="0" relativeHeight="251692032" behindDoc="0" locked="0" layoutInCell="1" allowOverlap="1">
                <wp:simplePos x="0" y="0"/>
                <wp:positionH relativeFrom="page">
                  <wp:posOffset>4800600</wp:posOffset>
                </wp:positionH>
                <wp:positionV relativeFrom="paragraph">
                  <wp:posOffset>2583180</wp:posOffset>
                </wp:positionV>
                <wp:extent cx="2630170"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04620"/>
                        </a:xfrm>
                        <a:prstGeom prst="rect">
                          <a:avLst/>
                        </a:prstGeom>
                        <a:solidFill>
                          <a:srgbClr val="FFFFFF"/>
                        </a:solidFill>
                        <a:ln w="9525">
                          <a:noFill/>
                          <a:miter lim="800000"/>
                          <a:headEnd/>
                          <a:tailEnd/>
                        </a:ln>
                      </wps:spPr>
                      <wps:txbx>
                        <w:txbxContent>
                          <w:p w:rsidR="00A64154" w:rsidRPr="00A64154" w:rsidRDefault="00A64154" w:rsidP="00BB145C">
                            <w:pPr>
                              <w:ind w:firstLineChars="350" w:firstLine="632"/>
                              <w:rPr>
                                <w:rFonts w:asciiTheme="majorHAnsi" w:hAnsiTheme="majorHAnsi" w:cstheme="majorHAnsi"/>
                                <w:b/>
                                <w:sz w:val="18"/>
                                <w:szCs w:val="18"/>
                                <w:lang w:eastAsia="ja-JP"/>
                              </w:rPr>
                            </w:pPr>
                            <w:r>
                              <w:rPr>
                                <w:rFonts w:asciiTheme="majorHAnsi" w:hAnsiTheme="majorHAnsi" w:cstheme="majorHAnsi" w:hint="cs"/>
                                <w:b/>
                                <w:sz w:val="18"/>
                                <w:szCs w:val="18"/>
                                <w:lang w:eastAsia="ja-JP"/>
                              </w:rPr>
                              <w:t>O</w:t>
                            </w:r>
                            <w:r w:rsidR="009530AC">
                              <w:rPr>
                                <w:rFonts w:asciiTheme="majorHAnsi" w:hAnsiTheme="majorHAnsi" w:cstheme="majorHAnsi" w:hint="cs"/>
                                <w:b/>
                                <w:sz w:val="18"/>
                                <w:szCs w:val="18"/>
                                <w:lang w:eastAsia="ja-JP"/>
                              </w:rPr>
                              <w:t>rganisers</w:t>
                            </w:r>
                            <w:r w:rsidR="002559DB">
                              <w:rPr>
                                <w:rFonts w:asciiTheme="majorHAnsi" w:hAnsiTheme="majorHAnsi" w:cstheme="majorHAnsi" w:hint="cs"/>
                                <w:b/>
                                <w:sz w:val="18"/>
                                <w:szCs w:val="18"/>
                                <w:lang w:eastAsia="ja-JP"/>
                              </w:rPr>
                              <w:t xml:space="preserve">        </w:t>
                            </w:r>
                            <w:r w:rsidR="00BB145C">
                              <w:rPr>
                                <w:rFonts w:asciiTheme="majorHAnsi" w:hAnsiTheme="majorHAnsi" w:cstheme="majorHAnsi"/>
                                <w:b/>
                                <w:sz w:val="18"/>
                                <w:szCs w:val="18"/>
                                <w:lang w:eastAsia="ja-JP"/>
                              </w:rPr>
                              <w:t xml:space="preserve">                  </w:t>
                            </w:r>
                            <w:r>
                              <w:rPr>
                                <w:rFonts w:asciiTheme="majorHAnsi" w:hAnsiTheme="majorHAnsi" w:cstheme="majorHAnsi" w:hint="cs"/>
                                <w:b/>
                                <w:sz w:val="18"/>
                                <w:szCs w:val="18"/>
                                <w:lang w:eastAsia="ja-JP"/>
                              </w:rPr>
                              <w:t>Partners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0" type="#_x0000_t202" style="position:absolute;margin-left:378pt;margin-top:203.4pt;width:207.1pt;height:110.6pt;z-index:2516920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YPQgIAADUEAAAOAAAAZHJzL2Uyb0RvYy54bWysU82O0zAQviPxDpbvbJLS7e5GTVdLlyKk&#10;5UdaeADXcRoLx2Nst8lybCXEQ/AKiDPPkxdh7LSlWm4IHyyPx/N55ptvptddo8hGWCdBFzQ7SykR&#10;mkMp9aqgHz8snl1S4jzTJVOgRUEfhKPXs6dPpq3JxQhqUKWwBEG0y1tT0Np7kyeJ47VomDsDIzQ6&#10;K7AN82jaVVJa1iJ6o5JRmk6SFmxpLHDhHN7eDk46i/hVJbh/V1VOeKIKirn5uNu4L8OezKYsX1lm&#10;asn3abB/yKJhUuOnR6hb5hlZW/kXVCO5BQeVP+PQJFBVkotYA1aTpY+qua+ZEbEWJMeZI03u/8Hy&#10;t5v3lsgSe5dRolmDPep3X/vtj377q999I/3ue7/b9dufaJNR4Ks1Lsewe4OBvnsBHcbG2p25A/7J&#10;EQ3zmumVuLEW2lqwEvPNQmRyEjrguACybN9Aif+ytYcI1FW2CWQiPQTRsW8Px16JzhOOl6PJ8zS7&#10;QBdHXzZOx5NR7GbC8kO4sc6/EtCQcCioRTFEeLa5cz6kw/LDk/CbAyXLhVQqGna1nCtLNgyFs4gr&#10;VvDomdKkLejV+eg8ImsI8VFTjfQobCWbgl6mYQ1SC3S81GV84plUwxkzUXrPT6BkIMd3yy62Znyg&#10;fQnlAxJmYdAxzh0earBfKGlRwwV1n9fMCkrUa42kX2XjcRB9NMbnF8gQsaee5amHaY5QBfWUDMe5&#10;j4MS6TA32JyFjLSFLg6Z7FNGbUY293MUxH9qx1d/pn32GwAA//8DAFBLAwQUAAYACAAAACEAbE6Y&#10;1eAAAAAMAQAADwAAAGRycy9kb3ducmV2LnhtbEyPy07DMBBF90j8gzVI7KjdiKZVyKSqqNiwQKJF&#10;gqUbT+IIPyLbTcPf465gOZqre8+pt7M1bKIQB+8QlgsBjFzr1eB6hI/jy8MGWEzSKWm8I4QfirBt&#10;bm9qWSl/ce80HVLPcomLlUTQKY0V57HVZGVc+JFc/nU+WJnyGXqugrzkcmt4IUTJrRxcXtBypGdN&#10;7ffhbBE+rR7UPrx9dcpM+9dutxrnMCLe3827J2CJ5vQXhit+RocmM5382anIDMJ6VWaXhPAoyuxw&#10;TSzXogB2QiiLjQDe1Py/RPMLAAD//wMAUEsBAi0AFAAGAAgAAAAhALaDOJL+AAAA4QEAABMAAAAA&#10;AAAAAAAAAAAAAAAAAFtDb250ZW50X1R5cGVzXS54bWxQSwECLQAUAAYACAAAACEAOP0h/9YAAACU&#10;AQAACwAAAAAAAAAAAAAAAAAvAQAAX3JlbHMvLnJlbHNQSwECLQAUAAYACAAAACEAiKDmD0ICAAA1&#10;BAAADgAAAAAAAAAAAAAAAAAuAgAAZHJzL2Uyb0RvYy54bWxQSwECLQAUAAYACAAAACEAbE6Y1eAA&#10;AAAMAQAADwAAAAAAAAAAAAAAAACcBAAAZHJzL2Rvd25yZXYueG1sUEsFBgAAAAAEAAQA8wAAAKkF&#10;AAAAAA==&#10;" stroked="f">
                <v:textbox style="mso-fit-shape-to-text:t">
                  <w:txbxContent>
                    <w:p w:rsidR="00A64154" w:rsidRPr="00A64154" w:rsidRDefault="00A64154" w:rsidP="00BB145C">
                      <w:pPr>
                        <w:ind w:firstLineChars="350" w:firstLine="632"/>
                        <w:rPr>
                          <w:rFonts w:asciiTheme="majorHAnsi" w:hAnsiTheme="majorHAnsi" w:cstheme="majorHAnsi"/>
                          <w:b/>
                          <w:sz w:val="18"/>
                          <w:szCs w:val="18"/>
                          <w:lang w:eastAsia="ja-JP"/>
                        </w:rPr>
                      </w:pPr>
                      <w:r>
                        <w:rPr>
                          <w:rFonts w:asciiTheme="majorHAnsi" w:hAnsiTheme="majorHAnsi" w:cstheme="majorHAnsi" w:hint="cs"/>
                          <w:b/>
                          <w:sz w:val="18"/>
                          <w:szCs w:val="18"/>
                          <w:lang w:eastAsia="ja-JP"/>
                        </w:rPr>
                        <w:t>O</w:t>
                      </w:r>
                      <w:r w:rsidR="009530AC">
                        <w:rPr>
                          <w:rFonts w:asciiTheme="majorHAnsi" w:hAnsiTheme="majorHAnsi" w:cstheme="majorHAnsi" w:hint="cs"/>
                          <w:b/>
                          <w:sz w:val="18"/>
                          <w:szCs w:val="18"/>
                          <w:lang w:eastAsia="ja-JP"/>
                        </w:rPr>
                        <w:t>rganisers</w:t>
                      </w:r>
                      <w:r w:rsidR="002559DB">
                        <w:rPr>
                          <w:rFonts w:asciiTheme="majorHAnsi" w:hAnsiTheme="majorHAnsi" w:cstheme="majorHAnsi" w:hint="cs"/>
                          <w:b/>
                          <w:sz w:val="18"/>
                          <w:szCs w:val="18"/>
                          <w:lang w:eastAsia="ja-JP"/>
                        </w:rPr>
                        <w:t xml:space="preserve">        </w:t>
                      </w:r>
                      <w:r w:rsidR="00BB145C">
                        <w:rPr>
                          <w:rFonts w:asciiTheme="majorHAnsi" w:hAnsiTheme="majorHAnsi" w:cstheme="majorHAnsi"/>
                          <w:b/>
                          <w:sz w:val="18"/>
                          <w:szCs w:val="18"/>
                          <w:lang w:eastAsia="ja-JP"/>
                        </w:rPr>
                        <w:t xml:space="preserve">                  </w:t>
                      </w:r>
                      <w:r>
                        <w:rPr>
                          <w:rFonts w:asciiTheme="majorHAnsi" w:hAnsiTheme="majorHAnsi" w:cstheme="majorHAnsi" w:hint="cs"/>
                          <w:b/>
                          <w:sz w:val="18"/>
                          <w:szCs w:val="18"/>
                          <w:lang w:eastAsia="ja-JP"/>
                        </w:rPr>
                        <w:t>Partners</w:t>
                      </w:r>
                    </w:p>
                  </w:txbxContent>
                </v:textbox>
                <w10:wrap type="square" anchorx="page"/>
              </v:shape>
            </w:pict>
          </mc:Fallback>
        </mc:AlternateContent>
      </w:r>
      <w:r w:rsidR="009530AC" w:rsidRPr="006C2AEC">
        <w:rPr>
          <w:rFonts w:ascii="Arial" w:hAnsi="Arial" w:cs="Arial"/>
          <w:b/>
          <w:bCs/>
          <w:noProof/>
          <w:color w:val="333333"/>
          <w:sz w:val="32"/>
          <w:szCs w:val="32"/>
          <w:lang w:val="en-US" w:eastAsia="ja-JP"/>
        </w:rPr>
        <mc:AlternateContent>
          <mc:Choice Requires="wps">
            <w:drawing>
              <wp:anchor distT="0" distB="0" distL="114300" distR="114300" simplePos="0" relativeHeight="251694080" behindDoc="0" locked="0" layoutInCell="1" allowOverlap="1" wp14:anchorId="67133F5C" wp14:editId="6872A7D4">
                <wp:simplePos x="0" y="0"/>
                <wp:positionH relativeFrom="margin">
                  <wp:posOffset>6247130</wp:posOffset>
                </wp:positionH>
                <wp:positionV relativeFrom="paragraph">
                  <wp:posOffset>2807335</wp:posOffset>
                </wp:positionV>
                <wp:extent cx="774700" cy="525780"/>
                <wp:effectExtent l="0" t="0" r="6350" b="7620"/>
                <wp:wrapNone/>
                <wp:docPr id="25" name="正方形/長方形 25"/>
                <wp:cNvGraphicFramePr/>
                <a:graphic xmlns:a="http://schemas.openxmlformats.org/drawingml/2006/main">
                  <a:graphicData uri="http://schemas.microsoft.com/office/word/2010/wordprocessingShape">
                    <wps:wsp>
                      <wps:cNvSpPr/>
                      <wps:spPr>
                        <a:xfrm>
                          <a:off x="0" y="0"/>
                          <a:ext cx="774700" cy="52578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1E25C" id="正方形/長方形 25" o:spid="_x0000_s1026" style="position:absolute;left:0;text-align:left;margin-left:491.9pt;margin-top:221.05pt;width:61pt;height:41.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jHS5cAwAA8QYAAA4AAABkcnMvZTJvRG9jLnhtbKxVTW7bOBjdF5g7&#10;ENw7kj1ylRhRCo/TFAWCNmhaZE1TVCSAIlmSjp0Wc4zpATrrWQ9m0eO0QG/RR1Jy0jbAAIPxgv7I&#10;7//x8dPxk10vyY2wrtOqotODnBKhuK47dV3RN6/PJoeUOM9UzaRWoqK3wtEnJ788Ot6ahZjpVsta&#10;WIIgyi22pqKt92aRZY63omfuQBuhoGy07ZnH1l5ntWVbRO9lNsvzx9lW29pYzYVzOD1NSnoS4zeN&#10;4P5l0zjhiawoavNxtXFdhzU7OWaLa8tM2/GhDPYfquhZp5B0H+qUeUY2tvspVN9xq51u/AHXfaab&#10;puMi9oBupvkP3Vy2zIjYC8BxZg+T+//C8hc3F5Z0dUVnc0oU63FHX/7688uHfz5/+ph9/ePvJBFo&#10;AdXWuAU8Ls2FHXYOYuh719g+/KMjsovw3u7hFTtPOA7LsihzXAKHaj6bl4cR/uzO2VjnnwndkyBU&#10;1OL2Iqjs5tx5JITpaBJyrWVnzjopSW0ANAJb7a8630bYQMboG4wG4HDt/06vdCWnmm96oXzimBWS&#10;eRDctZ1xSLMQ/VoAMvu8nqId8NsDNmM7lepFwyg4lBhajzR4Pztc5vnR7LfJap6vJkVePp0sj4py&#10;UuZPyyIvDqer6er3UPG0WGycONecyVPTjZycFj8V/yCVhteR2BRZSW5Y5H7CDwVFHMcSAWlAKNTq&#10;LH8FxGEH2VvheRvEBggP5zDeKwbHgH+wkopsK/r413keUVc6KFJKqZAxMCdxJUr+Vork9ko0oB/Y&#10;MYuO8eGLlbSpbMY5biHdpGtZLdLxPMcvEDJUFEZF8Ig7qRDwruwh9hBgtPw+dgqT2oyuIs6NfWGp&#10;o32ah5z3HjGzVn7v3HdK24c6k+hqyJzsR5ASNAGlta5v8TjB6shuZ/hZh4dxzpy/YBZjCpTH6PUv&#10;sTRSA389SJS02r576DzYg0nQUrLF2Kuoe7thVlAinyvMlaNpUYQ5GTfFvJyFZ3Vfs76vUZt+pcEu&#10;vAJUF8Vg7+UoNlb3V5jQy5AVKqY4cleUeztuVj6NY8x4LpbLaIbZaJg/V5eGj+84PPzXuytmzTAd&#10;PCj8Qo8jki1+GBLJNtyH0suN100XJ8gdrgPemKuROMM3IAzu+/todfelOvkG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nIlca+IAAAAMAQAADwAAAGRycy9kb3ducmV2LnhtbEyPwW7C&#10;MBBE75X6D9ZW6q3YSUMFIQ6qItH2UCFK+QATL3FKvI5iA+nf15zocWdnZ94Wy9F27IyDbx1JSCYC&#10;GFLtdEuNhN336mkGzAdFWnWOUMIveliW93eFyrW70Beet6FhMYR8riSYEPqcc18btMpPXI8Udwc3&#10;WBXiODRcD+oSw23HUyFeuFUtxQajeqwM1sftyUaMA62q4fN9/bPZeHqrwnH9YYSUjw/j6wJYwDHc&#10;zHDFjzdQRqa9O5H2rJMwnz1H9CAhy9IE2NWRiGmU9hKmaTYHXhb8/xPlHwAAAP//AwBQSwMECgAA&#10;AAAAAAAhAIVDsR1QLgAAUC4AABUAAABkcnMvbWVkaWEvaW1hZ2UxLmpwZWf/2P/gABBKRklGAAEB&#10;AQDcANwAAP/bAEMAAgEBAgEBAgICAgICAgIDBQMDAwMDBgQEAwUHBgcHBwYHBwgJCwkICAoIBwcK&#10;DQoKCwwMDAwHCQ4PDQwOCwwMDP/bAEMBAgICAwMDBgMDBgwIBwgMDAwMDAwMDAwMDAwMDAwMDAwM&#10;DAwMDAwMDAwMDAwMDAwMDAwMDAwMDAwMDAwMDAwMDP/AABEIAH4Au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PSignFAHjv7eLtF+xp8&#10;T5I2eORfDV/tZTgqfIfkGv5QR4w17b/yG9X/APA2Uf8As1f1g/t4jd+xn8UF/wCpZv8A/wBEPX8o&#10;IscJ92v3nwd5fY4i/dfkfnHG/N7Wnbs/0I/+Ex13HOtat/4Gyf8AxVI3jLXSedb1Y/8Ab5L/APFV&#10;I9kQvSvSfDn7K3iy4+Ck3xLtV09dD0y7WORzfQrIuMnJBbOd21QpGTuGB1r9SzjOMFl9JSxDUeZ2&#10;jfS8nsl6s+QweFrYibUL6K7t0XVnn0l34vW/tbRr3xAlzfKslvG1xMrTqxIUqM857Y61rfETwl8R&#10;PhJd20PiI+JNHku4xLCJ7iZPNUjPHPbuO1dl+0L+05qn7QV/4dubrT7PTZfDduLaE26KomC4KM+1&#10;Qdw57454A75vjz9orxf8T/H2k+I9fvxealoqpHbvHEsOyNDlUAUAYHTOCSOpNfNYXHcRVVSrSw1O&#10;KcZ80W7u6+GztbXr2PSnTwEeaEakntZpWT73XkcJrGr+KNBvfs99qGvWs4VZPLkuZVbawDKeT3BB&#10;/GoB4y17/oNav/4GSf8AxVfQ2tTeN/8Agpj8WbWO0tdJsbzTbHbJCtwkMKxpn5wrEMTgAEjPTPA4&#10;rwfxB4TuvC2u3em3iw/arGUwyiORZFDDr8y5B9OCa9Ph/iCOM/2TGxjDExSc4LXlvtrZXTOXHYGV&#10;K1Wk26bejate25RPjLXv+g1q3/gZL/jX6s/8GvdxceKfib4+h1ae41OEW8BVLuQzIDk9mJFflYbH&#10;j7tfq7/wa3QeT8VfHny4/wBHh/ma4vES39h1bJdDs4Z5vr8Ls/aVPA2jhv8AkD6Z+Nqn+FK3gfRc&#10;f8gnS/8AwFT/AArY71FJJgmv5TP2IyT4L0XPOk6Xj1+yp/hUcnhPQYR82maWv1tk/wAK8D/4KJf8&#10;FAdJ/Yh+HiXHlx6h4n1ZWTTbAnqR1d/RAfz6V+Ovxj/4KB/GD43eJ5tS1TxtrtkkjEx2mm3T2dvC&#10;vZQsZGfq2T715uLzKlQfK9WfqHBPhRmvEdL61Sap0tlKV9e9luf0DReE9CuD+70zSW+ltH/hUo8F&#10;aN/0CdM/8BU/wr+fb4M/8FCvjB8DfE0OpaX441y9RGzJZ6ndPeW86/3SshOPqpB96/Y//gnh+3vp&#10;H7b3w2e8WOPT/EWl7YtSsA+7ymI4Zc8lG6g47H0qsHmVLEPlWjFxt4U5rw5T+s1GqlL+aN9PVM99&#10;XwNo5/5hOl/+Aqf4Up8C6OR/yCdL/wDAVP8ACtWJsinV6B+YGD4Q06HTLjUobeGO3iW64SNAqj5E&#10;7Ct6srQP+Qnqn/X1/wC00rVoAKKKKACg9KKD0oA8j/boXzP2OPid/wBi3fD/AMgPX8rH9n4T8PSv&#10;6qv23kz+yB8Sl/veHL7/ANEPX8uCWOFr9z8IZWpV/VfkfnvGkb1YejMM6X5hA+7k9SeleqfFr4Pe&#10;NPgb8MdBg1DWV/4R/wAW24u4bGC6DRuMq+WRTyfukMR3riPsNevWn7Pmo+Pf2c7nxzeeNNOktdJn&#10;WIWFxLI0kIC7cKMcHIjACjbg9eK+n4vxXscThKuInGNHnSalHmbk9I2fSz6ng5XSc6dSEIvmtdO9&#10;rJb37ng39nUHTa2lsQRTmtNor7yNVNXR4vK9iT4VJrkXjW1s9A1KXSdQ1RxaLOk3kcMcbS+RgHvz&#10;Wh8fPgtqnwV+Jt/oetXFvdahG3myyRuG3FuSTgnBz+Ndh+y78CP+F2/EBrNfEVj4cexia6E9xuHQ&#10;H7uBjOfUiuN8d6Zc2ni2+t7zVDrE1rK0DXm52Eu09QWAbH1r4OjjPbcUShhpxXLD348vvO+zUttO&#10;x7kqPLlylUTu3o77W3Vv1ORFhlf/AK1fql/wbCW/kfFPx2f+neH+dfmP9jyK/UX/AINnIPJ+KHjj&#10;/r3i/ma6PECpfJavyDhuP+3wP2gjG4ZqK4G3dUsJ4plwN1fy6frx+Dv/AAWG+Il94/8A23/EUF5M&#10;72+ihLK1j/hiQDJx9TzXzB5YzX2v/wAFwv2bdU+Gv7S7eMoreaTQvFUYcTquVinUYZDjp6j618Tr&#10;JmvhMxjJYmXP1P8AQ7wzxWFrcOYX6rayik7d+t/O4SrxX1R/wRk+J198Pv24tDsbeaRbPxHDLZXU&#10;Q5V8LvXI9QVOD2yfWvlWVsJX3N/wQq/Zp1D4g/tIP48uLdo9D8KwOscjKf31y4wAvGPlXOfqPenl&#10;cZPER5e5PihiMNR4axTxVrONl5vp8z9nrYYVamqOFcpUlfdH+eZlaB/yE9U/6+v/AGmlatZWgf8A&#10;IT1T/r6/9ppWrQAUUUUAFBPFFNcZFAHlX7bS7v2SPiR/2L17/wCiHr+YdNPLD7tf1IftIeBb74m/&#10;Afxf4f01U+361pFzZW4dtql5I2VcntyRzX4xf8OAvjsF/wCPXw9/4MUr9W8Oc6wWApVViqijdq1+&#10;p8VxTga2IqQdKLdk9j4O/s/I+7U9hLJb+XDJJcNZ7vniEpVWBIyPT8cHpX3Wf+CAvx2x/wAevh3/&#10;AMGKUh/4IBfHbH/Hp4d/8GKV+iYrinJMRT9nUrRf6PuvM+ZpZRjacuaMH9x8u/HNPh34iv8AwvD4&#10;LiutPVbdLXUJJm3KrgjLY25bJY89TgcUnxr/AGfdL+A/jXQrO71aHXLW/hjubkWxKGJG6jcQcH2x&#10;kYr6h/4cAfHjduFt4fyP+oinFPuP+CBHx6uDukg0GQ9ctqSn+dfHYfEYTD+zoUcyfsUpKSbvKXN1&#10;vuuXoerUw9ealOWH9/Szta1vLrc+Tv2iNR8F6j4vt7j4fwX1hp8lrGk6SvtYyKAp4wOuA2e5PavO&#10;205mbcxLE8kk5Jr7yT/ggB8dx/y6+Hv/AAYJUh/4IBfHf/n08P8A/gxWvoslzrIsuw0aEMRzOOnN&#10;J3k/V9ThxmX46vUc3Tav0WiXoj4LGnN/kV+nP/BtjAbf4oeNfeCEfqa84P8AwQB+PGP+PXw9+Gop&#10;X2L/AMEiv+CdPxG/Yj8XeJNQ8W2untFqUcaQraXKyNleuRXncYcTZdi8rqUaNVSk9kjsyPKsTSxk&#10;Z1ItJH6KKeRSSc5rLj1e6C/8g64/76FOOs3WP+QdP/30K/BT9IOR+PnwA8NftH+AL7w34osVvtOu&#10;1I5Hzwt2dD2YdQa/ND4yf8G+/ijTtbuJPA/iTT77TnbMMOoZjljHoSODj1r9W21i5J/5B0//AH0K&#10;Bq1yP+YfN+YrlxGDpVvjWp9hwzx1nGQ3WXVeVPeL1X3H5T/Bb/g338SX+uQyeOvE1jaacjAywaeC&#10;8sg9AxAA+vNfpl8CfgR4b/Z28AWPhrwvp8Wn6ZZrtCqPmkbu7Hux7mum/tW5H/MNuP8AvoUf2vdZ&#10;40+4/wC+hRh8HSo/w1qTxNxznGe2WYVbxWqS0V+9ka0fApS3FZX9s3X/AEDp/wDvoUNrF0V/5B0/&#10;/fQrqPkQ8PtnUdU/6+v/AGmla1YvhuKfzryaaFoftE/mKpOeNij+hraoAKKKKAGeeKQvmvxX/bH/&#10;AGxP2vPjJ/wW+8Y/s4/Av4i6H4T0/S9Ci1m2TUrNZIo1WKJpBu6klpAR7V9d/sT/AA+/a6+BPgX4&#10;oav+0J8RPDHjBYdBkn8PjS7by2s7iNXZmf1B+WgD7pJ6+9CjH+etfnz/AMG3P7bfxG/b6/YEvvG3&#10;xN1lNb8RReJbvT1uFgEQEKRwso2j3Zua5j4D/t+/FDxp/wAHGXxQ+A2oa4kvw28N+GU1Gx077Ooa&#10;KY29q5Jfqfmlfj3oA/TEjIpuVqXtivy//wCDg7/goP8AFP8AYc+J37POnfDrXk0e18deIXsNYVrd&#10;ZftEIaIBRnp948igD9OwofpStFXj/wAb/wBuf4T/ALK+n2LfEj4g+GfCNxdWyzrFqN4scrqR94IM&#10;tjOecetdN8Hv2lvAn7QHgZvEngnxZofibQYwd97YXKzRx4GTuxyvHPNAHdrHinFOK8H8Tf8ABTH4&#10;CeDfBsniLVPi14Js9HhuWtHuX1FNqyr95MDkkewr0b4a/H/wb8Yvh9H4s8LeJtF17w3IjSDUbS6S&#10;S3AAyctnC4HXOMUAdhsxQqZNfPemf8FVP2ddY+ISeFbX4xeA5vEEsnlrZrqSlmbOMA/dznjrXp3x&#10;M/aI8E/Bj+yW8VeKNG8Prrky2+nteXIjW8kbGEQ9ycigDuV4FKTgV4j4c/4KJfBHxf8AF+TwDpfx&#10;Q8G33jGNzEdKi1FGnLj+EdifYHNezSXW6AtkYAyc0ASGZQelAkUtX5BftNf8FYf2gf25v23vEn7P&#10;v7IFrommr4JJ/wCEh8Y6knnRwMDtKoOijdkA8k4Ne/8A7A37Lf7aPwT/AGibO8+MXxt0T4hfD59P&#10;ma6sxZhLhbptuwI2B8i/NzQB+gWRRXhfxX/4KP8AwL+Bnj1fC3i74qeDNB8QM2z7DdagolRsdGAz&#10;t+hxXb/EL9o3wN8KfAFn4q8ReLND0fw3qEsUFtqVxdqtrO8gJjCv0O4AkY64oA73OaTivDrz/go5&#10;8C9O+Ktv4Im+KvgmPxZdMqxaadTTznZsYXrtzyOCc14T/wAFiv8AgtL4X/4JWeD/AA+xs7HxR4q8&#10;Q3sUC6QL1Ypba2cNi6YdfLyhHFAH3MAoHanZrxTQf2+PhHq3wdt/HR+IXhVfDM1ymntqIvl+yx3b&#10;Lu8gv034zxW74A/a8+GnxT+JmqeDfDfjbw9rfijRLRb/AFDTrO6WWa0gYgB3xwBk465oA9OzRXgu&#10;nf8ABTP4A6v8Vh4Jtvi54Fm8VGUQDT01NC7Sbtu0H7pO7jg17oLtSOooA/nw/av/AGVfF37Yv/B0&#10;X8QPB/gr4kax8K9aPhCO9/tvTRmYRx28G6L/AHW3DP0FfpL+yB/wT1+JX7E/wO+LkPjb41eJvjJN&#10;4k0SVLJdTU5sCsMuQn+/uH5CvMv20/8Ag381v9pb9vfxB8fPCHxx8UfDHxFrllFYEaTAokjiWNUZ&#10;d/XDBQSPavZ/+Ccv/BM34h/sY/EDxBq/jb49eNPi5Yazp4so9P1sgxWrbwTIvvjj8aAPmH/gzm1u&#10;3m/4JieINPSVDeab41vFuYc/PDugtyuR2zg/lXD/ALKery+Kf+Dr39orWPDyw6r/AGP4N+ztsfMY&#10;uFtbJPLYjod42n0OfSvSPiJ/wbieJPhp8cPFnir9nT4/+Mvgtpvjed7rVtIsPmgMjsWOzHRcs2B2&#10;HSvpr/glR/wSB8If8ExND8QXlnq2peMvHnjGbz9e8S6j81zfHcW2j0XcSfc8mgDmfgJ+2B+2b4w+&#10;O+j6P44/Z08K+GfBd3eeVf6xb6680trBk/vAnQnAHHvXx/8A8HYN2lx8dv2SrdWVrj/hK5H8sfex&#10;vhGcda/Xz44eB9U+JXwk8SeH9H1i48O6prGnTWdpqkAzLYSOpVZVH95Scj6V+bnwE/4N1ddu/wBq&#10;rwv8Uv2gPjl4o+NV94KlWbSLPUhiON1YMpYnsCAcDr3oAwv+Ckf7TXw/+Jv7f2l/CPwN+zv4a+Pn&#10;xz0/w+kd/ca1J5Vjo1sVEipIw5yAQ3HQMPWvmr/ggBf+LvhT/wAFQP2pvhxq2h6b4LsT4audQvPC&#10;+l3LT6dptyGTHkluwVyPxxX3V+2V/wAENdZ+Kv7dh/aB+DvxW1T4R+ONVsxZ63Ja2wmXUAECb8H+&#10;LYqqe3yrSfsR/wDBDm1/4J9fH34l/F7/AIWP4g8b6t4z8MXFhqH9rIrTSzEB5Jy45JLJ06DNAHwj&#10;/wAG0P8AwTz+E37X1j8c9a+JHhu38V3Gl+IbjTrS2vpDJb2ccrSb5EjzgOcD5u1WP+CRHxT8OfsE&#10;/tkftk/DK4urrVvgH4O0261C4tVczR2aq2woo/vMrFPevJ/+CGf/AATp+I37XegfGXXvhl8cvFvw&#10;e1ez8TzWF8NMbNvqEDNIcOv94etfq9+yF/wQS+Hn7Mv7JfxG+HeoavqnijXPi3byReJ/EdxgXl2W&#10;BPynsAx3Y7mgD8hv25rtf2kf+CaetfEb4V/sp+B/hn8JdFuY5NL8Yy3xj14iKXCuirw249Qa9f8A&#10;+C1msX/xX/4JJfsX3WqX902oaxd2MM14HPnZZVTcG67gOc19I6T/AMGxvjDUP2cdQ+DviD9o/wAX&#10;3nwxhMkujaFBbqkFtMW3I8o/j29dvTNe9/tO/wDBC+z/AGlP2TPgj8Lbnx1eWEfwbube4ivktVZt&#10;Q8oggMvRc47UAfn3/wAF5f8Agnp8MP2Bfg5+zL4y+GOg/wDCO+LX8SWlpdatBK32m+BWKQvI2fmY&#10;szEn3r93vDL3GtfBWxfc0l3daMjbs/M7tCOfxJr5j/4Kk/8ABKG0/wCClnwu+G/hm68V3Phtfh7q&#10;8WqpNFAshuiiouw56Z2/rX1x4S0JfDPhXTtN3mQafbR24c9W2KFz+lAH4qf8GtfjnRfhv+1P+078&#10;O/EckemfEK68TvfJb3Q8ue4t1ZlIUnlsNk4981+t/wC2Z8QNS+FH7J/xF8TaK23VtD8P3t7aHGds&#10;qQsVP4Hmvjf/AIKJ/wDBvb4O/a7+OTfFrwD4u174R/FKQq82raM+1LphxvdR/EeMkda1P2H/APgk&#10;78Zvgf8AGSXxF8W/2kvF/wAX9DfSrjSX0DU0zZzRzAAlgepABA+poA/I/wD4J8fDDx3+01+xL441&#10;SP8AZVtPjVrXxKu9R+1eOr3VVF5FcMzqvlhjlPKbHHfFekftpfB34wfs8/8ABsVH4N+Mml3eka74&#10;b8eWkOmw3E/nSRWmJzFhsngcgegFfZl//wAG73xC+BXxB166/Z1/aU8cfCHwn4iu2vZ9BtfnggkY&#10;5Pl+1e5/tQf8Ef8AWP2uv+CZ+l/AHxr8VvEGu6ta6nDqV14rvIVlvLx4zIcMDx/y0xn2FAH5tf8A&#10;BYz/AIJa/CX9lz/gh98PfiR4X0P7L8QrG70m5n8ReaxvL6W5iZ5XkbOSS6qw9MVN/wAHDHgLRfiD&#10;/wAErf2U/ibq2m2t5451x9I06+1d1zc3FubMuY2buu8k/U1+pv7f3/BLS1/br/4J86T8B7jxPc6J&#10;a6W1gw1OOBZJH+yxlB8p4+bdXOftwf8ABGfQv2z/APgnP4L+BWoeIrzT7rwDDZ/2RrUcYLpPbw+U&#10;GZO4ZScigD5E/wCDlH9m/wAD/sw/8EPtN0fwD4b03wtp9z4y0q9kt7KPy1adoJ9zn3OBz7VxP7Uv&#10;7I/hP/gl3/wQc1X4sfCu21DT/id8SPDOl6Vr3iV7l3vbiC8ZJJyGz8pJ4BHQGvqz4mf8EO/Gn7R/&#10;/BNIfAX4ofHLxB4v1KHxNFrkHiK6gEk0MEUbJHahW/hG4mvrbxT+xB4S+KX7EsfwN8ZQf294XOgQ&#10;6Fcl12ySCKNVSVf7rhlDAjoRQB+CVp+xX8Tv2gf+CXnhHwd4B/Y+srXXLuxsNX0v4i22rIdQuZ/k&#10;la6znP7xSw29tw9K/ZD9mfVf2hNC/Zw+H9j4n0Rm8SWfhrToNWM0oaQ3a2sazbj3bzA2T618y+CP&#10;+Dfr47fBCzXwp8O/2xPiR4W+GtrIy2OkRANJZQEk+WrHjgcV+pPhXQrjw/4X02wub5764sbWK3lu&#10;HT5rh0QKXPuxBP40Afn58Hv20bnxB+29+0T44+IviT4keFPAfwL1UaPY6aCsehPCLK2JE8SOXmu5&#10;pbrfGoB3KI8YPFfUvwz/AOCgvhDx/wDEEeE77SfFfhHxFcaM2v2Njr1gLWTU7JPvSQEOysVGCyEh&#10;huGQK+Xvip/wT9+I/wASfCH7WcGn6fbW+o+MvidpHjTwrHcz7YNai0+10xzE5GdiySWskeSOODgi&#10;uwvPh/8AEj9tT9rH4f8AjzW/h3qnw10P4W6Dqq+XqN1DJdavqV7a/ZzBGIyR9njVmbeSCzBcAYII&#10;B9AfsYfty+Ef28PB194k8D2fiIeH7Vo0i1DUdPNpDfO2/cISxy+zbhiOMsME848J+HH/AAVN0/4N&#10;/Cz4ieKPjBqV1Jp+nfGLUvAGitp+neZIsaeV9miKR8seXG7kkkda9n/4Jj/B3Wf2e/2DPhn4O8Ra&#10;euma7oekLb31srA+VLvcnJHBPPUetfHnxI/YJ+J3iDwFDYw+HPOmX9qEeP2QzIf+JN50LfaDn2U/&#10;L14oA+uPhv8A8FKPh342vfHFnqn9ueCtS+Helx65rVl4isvsdxFp8gYrdKoLb4ztIyDkHgjPFfNv&#10;7Qn/AAU+k+KXxx/ZXsfAy+PvCWk+PvHsLTtqFgbO38S6QbS4ztO47ozJ5TbXCkgqQMVtftrfsF+O&#10;P2j/ANrL4wahpFrBZaT4y+DCeFdP1CWQCOTUU1FpxC4HzbSp5OOhNcn4r8LfHT9q74lfsurqvwXP&#10;gPS/hB4stNR8RXEt/A6lo7OW3Y2qR/8ALuN5PPI+QAdTQB9TXn/BSz4Z2P7OHij4qSXWqf8ACJ+D&#10;9cn8PajJ9l/fLdQzLC4Vc8qHdRnPIrUn/bX8M+Jvi3qngLSfD/ijxNf6VFbjWZbCyR7TTRcxl4ll&#10;d3U5ZQThQ2K/Pn4n/sl/HbTf2S/jV+z3pfwrutUXxN44uvFWmeKE1WFLG4tJ7mK4CbD84lGwrg8Z&#10;717t8cvgj40vP2sPDesfDXwD408J+Lo77TU13xPDqcMei6zp8SgSi5i3FpGVdyqCuec5FAFz9kX9&#10;t/4a/C8fHqex+EGp/DHwz8L9Rkk1i/t9PhSO82Rh2eRUfPmHdkAA8c5r0LTv29rP48at8LdV8G6t&#10;rnhvw94q102aLqegADxHEYS4ETOd0acZ345xjpXinxA/Zs+J0WkftheAbfwPe6ha/FtZdX8Pa1Hd&#10;Ri1uGa2ji+zspO5ZNynk8Yr1zxV+zd4yn8LfsxW9jpapceAJYH1YbgFsitl5fPqA/HFAHop/b+8L&#10;6b8XND8I61oPjLw2/inUJNK0bU9T04Q2Go3KZ/do4cspbadpdVDdq4f/AIJTfGjxN8XvAHxUvPFW&#10;tX2tTaL8QdX02ze5feba1ikASJf9lR0FfJ9r+y78cPiJ8Q/h9ceKPh/4mvvFXhX4jjWdd8S3+urJ&#10;ZPYLO/lfYoQ2NojK5BVSAO5r68/4Jifs+eKPgV4C+J2n+K9N/s6XxB481bV7Mbw/m2s7go/HqOxo&#10;A434BfEf4z/8FA5/EXjPwz8RoPhn8O7bUrvSdBtLHRLa+vL827mNrid7hWwpdThVA4HWvVPGH7bW&#10;jfs963D4F1ZPFnxD8aaJo66nrLaFpSSSQwgHM8qhkRN2CQi5JxwK8N+AS/GD/gmxD4g+Htr8JdU+&#10;J3geXWLvU/DuraJqUEM0MdxIZTBcRy4IKsx+cEgjtVy6tvil8Cv2o/HHxNsvhNrXiyx+L2gWEf8A&#10;Z9pe2/2vQb23iMfkTliFMbZzvUnHoaAPatV/4KR/DdPh14L8RaPPq3ihviE7R6Fpmk2Zm1C9ZB+8&#10;HlsV2bOjFiAD3rD8Qf8ABWT4S+DvgzqPjTWbjXtJttE1+Lw1qmnXOnsNR0y+kyEjkhBJwccFSQeM&#10;Zr5r+F37D3xP/ZA134PfFCHw7/wmuqeHbXVLLxD4b02dFlso76c3Ae2MhCM0bHYRkAjpXkv/AAUE&#10;+EvxA0j4M+Jvi5r3hWHQdZ+I3xZ8MT6V4WmuleSOO3LRx+fIo2iSTGTjOM98UAfoN8Of+Ck3w/8A&#10;GfjnVfDmrW/iLwRqul6Q3iDy/Edh9iW709Rua4ibLBlVeWGdw7gVX+HP/BTb4f8AxD8V+GtL+x+K&#10;NGj8a21xdeGtQ1PT/ItPECQqHfyGDE52EMA4UkcivnT41fs5fE3/AIKW+Pbq91TwPdfCbTdD8Cat&#10;4atJtUuYrifUr2/iCfKIvuwx7Qck5Oegqp+xz+yneWOteBtF8Z/BPxtp/ibwDZyxxa/c+I1u9Gtr&#10;hbcw+bbxl92JAcBdowD14oA+kfgx/wAFOPA/7RfgfV/EXgXQvHHibSdHZIGmtNJIW5uC+xreIuyh&#10;3jbIc52rg/NxXFftC/8ABXTQvhb+yl8RPiBoPhDxNqeufDfUY9I1fw/e2629zp9w4RgZvnIEe2RS&#10;GUtnI/Dzlv2bfi58Iv8Aglj8OfB3hjRtTttc0nWrefxbpOi3iWepX2ntPK1ykE2cCRiyMeQWG4ZF&#10;eeXn7A/xE8cfsoftYaLpPge98L3HxKutP1Dwzpuo6mLq5ukhtrcMssmTtlLRMCMkAkcmgD6v0X9s&#10;SbxP+078OtJvNQ1bwdY+JvCOp63ceGtW0qJZpRbywr9oa4V28sIGPygncGB4xVzwp/wVI+HPirVv&#10;DDLZ+KrDw5421M6NoHiW804R6RqtySwRI5N24CQowRmVVfjBORnxTxr+zx4+/a//AGivh74p1Dwh&#10;rHgXR3+FniLwlqYu7mJrnTLq5eGOL7hI+YIzAjoMVyj/AAR+M3x5/Z8+DvwD1z4aS+FB8PPEWj3u&#10;veKReRNpklrpU6So9moJkLzbFG1gAmTkmgD33x1/wV++F/gTUvHUT6f411Cx+GOqHS/FmpWekNJZ&#10;aC+4DfK5YZTDBsoG2ry2BX1BpmuQazptveWsgmtrqJZopFU7XRgCpH1BBr4w0v8AZM8XJ+yh+1h4&#10;al0WP+1PiRrfiC70SEsn+nxXNuqQMT0GWGMGvpr4HeFtS8LfBXwfpeoL5N/puiWVrcxl93lypAiu&#10;M98MCM0AdJN8UPDtndSQza1p8ckTFXVp1BU9x1pp+K3hlv8AmOaZ/wB/1/xrxX4n/wDBTL9nL4Nf&#10;ETVvDHij4keFdG8SaPMItQsbhX822cgMA2EIyQwPXuK1vgP+3l8Cf2nvGzeG/APjnwz4n15bZ7w2&#10;dojeYIlKhnwyjgFgPXmgD1U/FTwzj/kOaX/3/X/Gk/4Wp4Z/6Dul/wDgQK8W+MX/AAUa+CfwJ+KO&#10;qeC/EWrXcfiPQ0hlv7Wy8P3l99lWZN8ZdoYnUblyRz2NWvh5+3D8Pfi78WfCXhXw3Y32of8ACXaR&#10;eazBey2DWi2sFtIIm8yOZVkXdIQoyoz16c0Aev8A/C1PDJ/5jmmf9/1/xp3/AAtPwyf+Y5pf/f8A&#10;Ws/4j+PPBvwh8E3viTxRqWiaH4f00Brq/u2SO3gBO0bmPTkgV81+OP8Agsx+zX4T+JHhXw/b+PvB&#10;urQ+JJZkn1K0v4GtNIEcZcNcN/CG+6PUmgD6j/4Wn4XH/Mc0v/v+tL/wtTwxj/kOaX/3/WuH+B37&#10;Vfwh/aUvLy18A+MfCHi+40+MSXSaVdR3DQqeAW29veuJ/aF/4KDfCv8AZ58V3Hh7UJ/t3iS0nso5&#10;tLht9sypdSiKOZS4CsgY4JUnHegD20/FPwyTzrml/wDgQv8AjSf8LS8Mn/mOaV/3/WvG/wBmn9vH&#10;4b/tNahpem6THJa6zqsF1eRWM9uGZIbedoHd2X5Vy6nAJya7zx18YtB8C/F7wp4NuNNMl94sS5lt&#10;5kRPKhWBN7lyfb0oA6j/AIWp4ZP/ADHNM/7/AK/40f8AC1PDPfXdL/7/AK187+LP+Crv7PPhP486&#10;b4DuPH3gRpr22uLi41Ma1Zix094TgwzOXwkpOQFODwa+hvAXifwv8UPCdlrvhu90XXtD1JPNtL/T&#10;5Y7i1uU6bkdMqw4PIJ6UASH4qeGT/wAxzS//AAIH+NA+KnhkD/kOaX/4ED/GuN+Kf7QHhD4TfFnw&#10;P4L1SznOseP7ia30tYLVWj3RJvfzGyNox9a9IXRrEx/8etuP+2YoAyP+Fq+Gsf8AIc0v/wACB/jX&#10;J/FjSfhn8c9CstM8VP4f1qw0/UINUtobiRWWG5hbdFKOfvKSSDWn8Vvin4M+CiaO3ia4tNNXXtRj&#10;0uwzbF/PuJM7UG0HGcdTxXYDSNP2ri0t+RkfuxQBjp8UPDMaKq63pgUcD9+vFOb4peGcf8hzS/8A&#10;v+tTeJtS8O+DrOG41W40fTIbiZLeKS7kjhWSVzhYwWIBZjwFHJq/Ho+nSD/j1tf+/YoAyP8Ahanh&#10;kD/kOaZ/3/X/ABo/4Wp4Z/6Dmmf9/wBf8a2n0OxA/wCPW3/79ivKbr9pnwTa/tWQ/B8W80vi6TQh&#10;4hcR2oa3gtjKYx5j/wALEgYB6g0Ad9/wtPwyF/5Dmmf+BA/xpp+Kfhn/AKDml/8Af8f41rW+l6dc&#10;fct7VscHCKam/sGx/wCfW3/79igDCf4reGR/zG9M/Cdf8auQ+LdNuIVkju4XjkAZWU5DA9CDWg3h&#10;+xC/8etuP+2YpyadbxoqqiKqjAAUYAoA/Mb4GePviN4Q/bQ/ash8Gfs96d8YLKb4hRyT6jceKLHS&#10;Ws5P7Lsx5Ijnidm4w24HHzEda0vgL4t8ZeL/APgtn4Ql8afCGz+D95D8NNUS3sbfXbXVlvkN3BmU&#10;vBGipg/LtYE9+lejeF/2APjh4f8A2jvjR4q8IfHO1+H+hfELxOmswadZeHrfVJDizgh3StcINj/u&#10;sbULLgA5yTW18CP2C/ip4K/b90n4sePfi3a/Ee30vwrd6BHHLosOmXMLTTRyjasChGT5OSx3dhxV&#10;aAfHf/BSz4h+JvhX+0B+1Rq3hPxJJpeq3l54R0aTSVtPtX9vW91pt7HNGqAbvMjj3Sqy9DGc8Vk/&#10;tr/sd6TffEH4E+OY/E+m+LNO+I2uaJ4c8IWZvJLCyg0ZdOyIJGUk5luCGdwCR8oxngfVHjb/AIJ7&#10;eNPiP/wUf+KHxM0fXvh/pbKukPpLat4fbV7m2dbGaCU8vGsYKueAXDcE7Sorj/g7+wX4o/bu0HXr&#10;r4ta14VtLb4fpf8AhLwPZeFrFrS10K4t7gAaksbALHMrRRhFjGAqkZ+Yii3UDrviN8KvEP8AwTV/&#10;4I3X+k6Xf2f/AAl2ntFc3t28QvbdLq5u0EuxZgQyKH2ruHRRxXxV8eJfD/wN8a/GjSdP8f8AjrW7&#10;fVNVsdK1e/sfDNobDULmUrBOIpY7KRIZIUK5VTlyAvymvuD9pTwP8U/jX+yb8O/hz421Hwnfaprv&#10;ieOw8SahZyzxx6jZWkhl3KpiyssohUMOFUk4JxXzh+058K7341eD7jT/AAv4PXwN9s1mDVZ7TTfi&#10;trdtpLSLcrPK4sYrVYBK53ESBdysQw5AoVgPrT/gmb4E0PwvoV9pekeOvEniLw/o2lR2JstX8HLo&#10;KW8QXAIl8mJpMKCDycda/OP/AIKU/BX4V+EviXr2qeFdW8M31r4dk/tKyi07Q7C9tbrapIt5rltV&#10;Eki7uTiHIPRSRX6X/sF/EvXDNf8AhKbQbhbFopL0Xmr/ABA1LxTdmTAAj3XkCssfHQPgc/KcmvBP&#10;2y/2D/Gf7RP7NnxD8Q/EnVfAvh/wvoun3l1YeG/BGl/ZjetFuMb3d7IizNyATHGFU8g7qOoHzD/w&#10;TO+BXws1/wCJ+gX3ibxB4Xs7HVGTV7qLVtEsNPt4tyq/2S3uE1Z3jXd93MOSeSATx9sftrfBOO0/&#10;bb+GHiRfib4q8P6U2nahdxCO/Uafp6Q24K7QFJ8psDdycg8EVyf7Mv7BHjL9ln4MeAdY+GOpeAvE&#10;XhDWtLsL+88OeONMNy+nPLDG8rWl7GjTAFizCNwVBPBUV6t/wUP8a6r8K/jj8L9a0ax0m81Sx0nV&#10;Vtre5kaG1MjQBV3FVY7ATnG08VIHyD4f+N/w7vPgx8UvjdqPxL+GuvfFWSGTR4rSXw+P7P0KzNwY&#10;v3FsJBI7SE7hK7gk9eK+8/2KfCXhL4g/8E/NG8F+BfiAt9Y2unf2dLr/AIckEEtrcE+ZJ5ed2xwz&#10;Hg5xX5/6H+zR4sg8ReOfCtqfC96kWkW2l+I5ru5ljE8k9wdRuJLZVhOB8vlqHPHX2r6h/YBXxx4L&#10;/wCCdXi7xj4Ht/Clv4m8Va7e6vpFpqlxO1jZRtIsSrK8ce4soXPypg+tOWgHhv7Qv7Fupa3/AMFQ&#10;Pgz8NdM+NHxg1zULPTr7X9R1G41iKS40KHARTE3lAIz+4ORX0J+x7onjL4O/8FH/AIifD24+InjX&#10;x54b0bwvZ30KeIr1bh4bmUk8FVUAEAdq6T9lf9ibxh+zj4c8cfFDWvEWi+Ovj542tg91qt8ksOl2&#10;yqMx2sKqC6QLnqF3H0rX/YU+BfxI0z47/Ef4p/FC88Ft4g8aQ2djDZeG2uJbW0htk2g750RstnJG&#10;3FID5U/4KWeJf2sPHepfDmHXvDXwn8B6D/wn1rHotzFf3GqX3nZcQyyx4VNu3JKhsnjpXVTw/tL+&#10;If28/Bvw5s/j7c+Jm0LbrXjmWw8KwaXpOm2f/LK2C7pGeaXkcvwOccV9W/8ABRH9l7xL+0z8MNAi&#10;8I65o+h+JPCWu23iCxl1O3eezmeEn93IqENg56jpXMfCyw/aig+I+mzeJdS+BbaLNOo1JtLsNQW+&#10;miA6Iznbu9N3AoA9a/at/ZP8G/tlfBy88F+OLBr7TboB4pY3Mc9nMB8s0TD7rqTkGuf0jUvDv/BO&#10;X9kWGTxx461LVtF8FWJWXWtcmR7y6A+4meNznhQByTj61rftd+Bvit4/+HtnYfCPxzongHXWuwbj&#10;UtS0gakvkY5VIyQN2cYJrwPwN/wSIHjr4o6X40+P3xQ8VfHLWNEdbjStM1FEstB06UEHzFsocRs2&#10;QOW69wcCgDv/ANjP9pP4rfGr9lLWviV4s8ER2t9qc15qHhTw7aHyr65sASbVZjKwUSuMc/LwRkA5&#10;FfA3xg+B+j/AXUZ/jJ+1h8JfFnii88fiXUtb8T6FqjPB4MGQtvpb20TCTykjCZlDEF2IC8ZH7EW1&#10;rHY2axwxpHHCnyqqgBVHQDHQD0r4j8V/st/Er/goX8cbu3+L+veGbH4M+DNXD2vg3QHnnbxFNE+U&#10;fUZpY03Rjg+SoKkjkmgBv/BALwVZ6J/wT9tPE1jdNdjx1q19rq2wvzdixjeVhDbjJJQrGqAqTkEn&#10;Nd3q3/BRfxxo+s3drH+y58dLyO3meNbiKLTvLnCnAdc3OcHqM4OK9++C/wACPCH7PHhP/hH/AAR4&#10;e0vwvon2mW6Fjp8IhgSWVi7lVHCgsTwMAcAAAV2tAHyLJ/wUr8eFf+TU/j1/3507/wCSa+ivCPjS&#10;+8R+FNL1Cfw/q+kzX9pFcSWN0o+0WTOgYxSbWK70J2naSMg4JFdhRQB//9lQSwECLQAUAAYACAAA&#10;ACEAihU/mAwBAAAVAgAAEwAAAAAAAAAAAAAAAAAAAAAAW0NvbnRlbnRfVHlwZXNdLnhtbFBLAQIt&#10;ABQABgAIAAAAIQA4/SH/1gAAAJQBAAALAAAAAAAAAAAAAAAAAD0BAABfcmVscy8ucmVsc1BLAQIt&#10;ABQABgAIAAAAIQD5Yx0uXAMAAPEGAAAOAAAAAAAAAAAAAAAAADwCAABkcnMvZTJvRG9jLnhtbFBL&#10;AQItABQABgAIAAAAIQBYYLMbugAAACIBAAAZAAAAAAAAAAAAAAAAAMQFAABkcnMvX3JlbHMvZTJv&#10;RG9jLnhtbC5yZWxzUEsBAi0AFAAGAAgAAAAhAJyJXGviAAAADAEAAA8AAAAAAAAAAAAAAAAAtQYA&#10;AGRycy9kb3ducmV2LnhtbFBLAQItAAoAAAAAAAAAIQCFQ7EdUC4AAFAuAAAVAAAAAAAAAAAAAAAA&#10;AMQHAABkcnMvbWVkaWEvaW1hZ2UxLmpwZWdQSwUGAAAAAAYABgB9AQAARzYAAAAA&#10;" stroked="f" strokeweight=".5pt">
                <v:fill r:id="rId11" o:title="" recolor="t" rotate="t" type="frame"/>
                <w10:wrap anchorx="margin"/>
              </v:rect>
            </w:pict>
          </mc:Fallback>
        </mc:AlternateContent>
      </w:r>
      <w:r w:rsidR="009530AC" w:rsidRPr="006C2AEC">
        <w:rPr>
          <w:rFonts w:ascii="Arial" w:hAnsi="Arial" w:cs="Arial"/>
          <w:b/>
          <w:bCs/>
          <w:noProof/>
          <w:color w:val="333333"/>
          <w:sz w:val="32"/>
          <w:szCs w:val="32"/>
          <w:lang w:val="en-US" w:eastAsia="ja-JP"/>
        </w:rPr>
        <mc:AlternateContent>
          <mc:Choice Requires="wps">
            <w:drawing>
              <wp:anchor distT="0" distB="0" distL="114300" distR="114300" simplePos="0" relativeHeight="251695104" behindDoc="0" locked="0" layoutInCell="1" allowOverlap="1" wp14:anchorId="5B15BD7F" wp14:editId="6C138DBF">
                <wp:simplePos x="0" y="0"/>
                <wp:positionH relativeFrom="column">
                  <wp:posOffset>6281420</wp:posOffset>
                </wp:positionH>
                <wp:positionV relativeFrom="paragraph">
                  <wp:posOffset>3390900</wp:posOffset>
                </wp:positionV>
                <wp:extent cx="767080" cy="6381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767080" cy="638175"/>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A9AC6" id="正方形/長方形 2" o:spid="_x0000_s1026" style="position:absolute;left:0;text-align:left;margin-left:494.6pt;margin-top:267pt;width:60.4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BMCTAMAAOYGAAAOAAAAZHJzL2Uyb0RvYy54bWysVd1OFDEUvjfxHZre&#10;L/PjwC4bBrIuYEwIEMBw3e10mCadtrbdP42PoQ+g114bL3wcSXwLT9uZhQDRxMjFcNqenn7n69dv&#10;9w5WrUALZixXssTZVooRk1RVXN6U+M3V8WCEkXVEVkQoyUq8ZhYf7D9/trfUY5arRomKGQRFpB0v&#10;dYkb5/Q4SSxtWEvsltJMwmKtTEscDM1NUhmyhOqtSPI03UmWylTaKMqshdnDuIj3Q/26ZtSd1bVl&#10;DokSAzYXviZ8Z/6b7O+R8Y0huuG0g0H+AUVLuIRDN6UOiSNobvijUi2nRllVuy2q2kTVNacs9ADd&#10;ZOmDbi4bolnoBcixekOT/X9l6eni3CBelTjHSJIWruj265fbT99//vic/Pr4LUYo90QttR1D/qU+&#10;N93IQui7XtWm9f+hH7QK5K435LKVQxQmhzvDdARXQGFp58UoG277msndZm2se8VUi3xQYgN3Fygl&#10;ixPrYmqf4s+aCa6PuRCo0kAzFDbKXXPXBNJAimGvT+pog0v/u7jihRwqOm+ZdFFhhgniQN624drC&#10;MWPWzhgQZl5XGbQD6nbAmjZcRrzQMAD2EH3rQQTv89EkTXfzl4PpdjodFOnwaDDZLYaDYXo0LNJi&#10;lE2z6QePOCvGc8tOFCXiUPNekVnxCPyTQureRtRS0CRakKD8yB8ACpT3EIF9z5DHag29AMYhD2Jn&#10;mKOND2tguJuH5M1Ct9Hz77OE9F+p/Die5GcSL5gokRC5tWAx+4LVoDkQRR5uKbx2NhUmoiWUAvnx&#10;Am1DKhant1P46zSz2RHaERIK3qHtancFvJM8rh1Rxu7CVhbMYgMs/ROwjsx+RzhZSbfZ3HKpzFMF&#10;BHTVnRzze5IiNZ6lmarW8CJBzEHUVtNjDu/hhFh3Tgx4Eygd/NadwacWalli1UUYNcq8e2re54OA&#10;YBWjJXhdie3bOTEMI/FagpnsZkXhzTEMiu1h7l/T/ZXZ/RU5b6cKRAXiB3Qh9PlO9GFtVHsNtjzx&#10;p8ISkRTOLjF1ph9MXfRgMHbKJpOQBoaoiTuRl5r2z9e/96vVNTG6MwUHyj1VvS+S8QNviLlRi5O5&#10;UzUPxnHHa8c3mGkQTmf83q3vj0PW3c/T/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ctffL4QAAAAwBAAAPAAAAZHJzL2Rvd25yZXYueG1sTI/BTsMwDIbvSLxDZCRuLG23Tlup&#10;O21InBCIrVy4pU1oKhonarKuvD3ZCW62/On395e72QxsUqPvLSGkiwSYotbKnjqEj/r5YQPMB0FS&#10;DJYUwo/ysKtub0pRSHuho5pOoWMxhHwhEHQIruDct1oZ4RfWKYq3LzsaEeI6dlyO4hLDzcCzJFlz&#10;I3qKH7Rw6kmr9vt0NgifzdFl+iXfu9fa1e9vkz7k4YB4fzfvH4EFNYc/GK76UR2q6NTYM0nPBoTt&#10;ZptFFCFfrmKpK5GmSZwahPVylQOvSv6/RPULAAD//wMAUEsDBAoAAAAAAAAAIQBZgRd6dT4AAHU+&#10;AAAUAAAAZHJzL21lZGlhL2ltYWdlMS5wbmeJUE5HDQoaCgAAAA1JSERSAAAAuQAAAJoIBgAAAYKS&#10;2VIAAAABc1JHQgCuzhzpAAAABGdBTUEAALGPC/xhBQAAAAlwSFlzAAAh1QAAIdUBBJy0nQAAPgpJ&#10;REFUeF7tfQl81NW1/2SSAGo3q31tX599/1eRSUCRitaltqlaK7a1tmqe1n0jahXD5r5MbRVcn+KO&#10;G+5IqFJc0BZs1FKVmWFTFIxSBBHISkBCyHr/53vOvb9l5k4yk0xCEuf3+Xxnfr9zl9/9nXvuuefu&#10;AbqCPQwrMQHh8kCejZ4CrETGhuivVHV0X4X72sgwVVQU7spL/ITi4kBuXXQfilTlxrsZ1EUL+KUp&#10;wkrMJMxNOG9zLC5lBZeqQEGpyglNVDkFE1VgTPtgfFlO4QT1h2ufqM8pHM/06U+/uT1QXJZ77Fm3&#10;t+SEJsV/nftQFx2mmrY9fQbuEVj+J1AkBkIrxkvome4D+AdbQQ+QX/73w0+oi3i+omR6PqTHicAD&#10;vLgoUJRXXMZuOYZeVJQgbb6HnoDcQHLAIvN8+Y3P1sCRWaSh3XDJf8Ek9dKba2r1czLITV00pOpi&#10;EE95Dt85+278Oy9AJpcVgx24OGCgYDL8O+xJAisxk3AfaqIHuhlMKL3uaX4OlwUGaakxmRqcPf8T&#10;djvj0vvoC8e7kpQI9wH5UKtVw8Il625mOkQzHNasonvJC2aVEVv2o+OwwEoMvrlszS3mPqcQBS4u&#10;Espgxx2FkeBzd5FIhDQ1brqvo1SlAysx2PLFqiNtdIP6iCtxncBKdFAXHcoR4atqVoxT4XDa9YKV&#10;aEUHktIRrMRMwkrMFKxEZkXV+2e6mRj2u6cIP6HMw1+pMs19qCvi6icgknpPpPHwvjAFJBK9arqb&#10;sIua0fU5haVqUMG5Wj2zKsgN6OqS/UJlwy/ppLAnnIbcwL4xhcdF2HMvyCv4g/ET+MZ+5/M96xx+&#10;uS9i9uN9cFAcDgzyPiNVs1/+4DFHasJljju+/JlX3nsc96NLAvmGTpCbOGKmIDeQgtYv/rHa5xD3&#10;mTlkA+HTg/gX3gbmlH+02OsnDlYi8zFQSJnlpVGEeGGwYBy77TfmGvWj466L57MXVmKHyEHkFroF&#10;crM5FqLqzzWizipfMwT/vw6rXZEfxVLteQPCOuhMW7oP3iI+d8EqlusjTr7VoT3+4gd/gm43/Paa&#10;isZPHKzE4EsLKqg+RQbqCCgPvrLfxWzUyvMkcnPr0zJtNcTBT6heNJoKU1r6oyNYiYz2LU+dZaOj&#10;QNVHC1NJgJXIMF/QXP/XA+t0ZGkqNSsxU7ASMwUrsb/ASuwUyNv4qnX69EA+aOHisE9j9yCsRAEZ&#10;1+uXlqjKpcWqrWW5VRBro8OtdK9GgmDXRH6SjiCnCivRB5fLyuqeKrZvXd5ko3cDVmJw88fXdIlT&#10;FmsgVeR00kyyIZGIbAanwfHyuHbA10dSM8pc9DJu1hLd1B/mPxhiOrev8wouUWW610Z/XCAYKlWP&#10;zVl5qvEPawX2mNhhlMMlsXzYXfC7dFX16b88Zxr7i0MCQRRtcTF3FVkaMfQSipToSBReCLo2/tyP&#10;4ESSDacTjz4Tjzt3DNBvji/xsOV0zoE+8pdhFQhNUMOLVwy677l3zgE9DgmEHoVJbIYgN9s+vfG7&#10;hsvxKjAe3zoQLXDh9J6jxHAy/8eeSSaKlt0nXlh6jVeOc0lUvNYdWvJB4qx57gL8BNTRMOH5A6SL&#10;xufO4uFpR3iz2fscCF2Gf76MG5uf+lmXlYT404SVyKiNjpSExOHX5/0fvZwLbrAIHb6Fl6kHZ0W4&#10;x+a8K55wwkybVzFYfwQ/cxjpo+LnXULnUYNprPUdKcJKZLMLsLl1hJIOmjAd9WB0sSxYiU7FJPLv&#10;ig+6t66/++/8In6hZL8jGkn/SZy0SDndX8YtMHp6Pu6Liqeol9/86FGmpQYr0cEXG2/7D+8zEo/2&#10;A+7xQt1OQGMkZ/JNMx9wEkRlg+W6qDzPFFrtFjj54nvUOZMfbvQWZo4LhddDSwFWYgI2LjomnUh7&#10;C1ZiAqTWTauVkIAwKi3khMWti7ASO0VL/d/pY/BBw1Vj5TPOR9VF/G2rrevuV21Ni7d7afwRnudu&#10;wEpMD54Ri7oY1ROR7uVQGrAS+wusxP4AK7E/wEpMClPb1rx/Rpw8Z6zwpQorsUO0bP3nDtS21Ut+&#10;6Ut8JlRoGrASfaj/1O15MxBToUCVTB/t2C6trasuR+J31JT5/G/+5E898TFWIqMuhl4ARa2nZLZ8&#10;ONjYuOqoeHrb9gWO/7btiyqkR7x7DXULrEQHmynrpTs+pCqjh3eJcxib3BT9cZfCdgAr0UHdyvG6&#10;thzGAw02PzsJVqIDM7rSxxINJBItkw96HKZ7JA24D+tjv+PAtSQabU0fbva6eQHb/JxJj7TIPWz1&#10;CWr06EA+Xu60VdGocGx2sr0JM8rVd5hm2q/sj+x59MN4/JruEZmfArvdOgPHTxB5BkKqKvojCuSv&#10;WDRnuDW0aGXNNeOum8kvwfNBv/2z3OtW0GcbW2486pQb3USRZtFjCxx+r8POXBL4dvtu7EYJZrH0&#10;NDB0OKflFYcEAjfpMGMHGiXezZuli1ZWeRI+3kk4mnreMuG+GLMcJOHo3drrsNOchJucunzqbM4B&#10;ptkTbJBI5LElavja9HdOSDiC7Fy0cpMn4aXqqDPvUHfOWDSqoAjZT+1LakScdNub/+MmgDguTUBq&#10;k04Sjn9X7Srhxc8VU8tUuLwo784ZS7+haWamkS8dhARCp5g974PH9D21QUWUjPZ56a3VM/A/uoRq&#10;VE0zboFiklUSldjqOplr4kFxsTTWuacg7LaannvlfY7PAiuxhwCOixhkAHGEnaAKuwi5ad/21vX4&#10;h13hZG0SmL7Bf3/WtH/Zy8u5j2TPUdL7xaquQPdwkRyff9XjDofB7Yv/OOsV73Nn7+oA7oPpWxSN&#10;EqJCksj9HHRy0oWCM2PeYqdwyjxBpxDx/ED4y8d0pvCKQeYZBW16THQ+nr3qL034CbWRoWxUtTYv&#10;sg7Mm5KOe2/CQfeWfpNQXOCseb7z0Tdarp/63Fu6kukqtwH3ASW6sWbuEnAkmSlrCldewcVqQWT1&#10;1T8oupyfExIu9wFWnyWKu9/4mf4hHuA4d6p6wqQJK7FjFLq9svmhEpUTkuc/XOP2tQBI3OMLVo/k&#10;e/4wiIen+kbvrlaDXYCVmHEkqUS6AyuRC6qN3nUkb0x7zYg04CfUxchOif4PFVBOuHUi6Qlj71Il&#10;ZA2a5/1/IXIPWwUmsUfFmX8TT+6FVz7iJHLatHmDr7/9RY81mBYSia3N711n1GJ8IdWFzMl6r1pz&#10;jCwZE+ICiGcJU5arp4861l4wNI6MMcoJoxLTU42JxNYvXqqFZQjzNt7NTfgkDD/yc8noEua+SXgx&#10;6e3vHnSpcJI+gsMUMlf5chLum0rDtHQKqpXIADe+WH8/R27gJJz+Wa2ZZ0rEQb/lbggWC9Bh2uIf&#10;H1FUVGQ6/j0J19OijIx3l+MdQlf3ZqjkwWcXXWgSwtAihFlm7A81p3bzDtr6/Dg0x16XuDqGlZiA&#10;2th+qUbYW7ASfYCsS0GVudt9BFaiD9s2PcYFddv6e7uVcJSJ9haZ8Z4BWIk+lM8oGoKXNn52s++l&#10;m9c9mGYiwpx7RYGMjAtZiR0CH1EXQ6fnPqoukqxfEZbmflaVurVq0U/jaV2AldgpwqTeUDm1b5l9&#10;rKHhGT0E3ilTSHjbtgXV5jmDsBI7RZmlsqgl7m+M+vvMexBWYn+AldgfYCX2B1iJWfQsrMQeRbn0&#10;fFjbKQmQNQ2p+e0/sBIzjHCwcslx1Cgcrpq2RjfWRGG2JR8Vbdv+7nufR3nmTG5N5ADu7Yn3089h&#10;JfYYPlz/xB5guPT7STuxnu4rLVOnMYONDSMG5iFSg5judUnx+e1nsBK7hNpY5/0ywmiWXB697kji&#10;qyOjVVvzJ9twXxfZl/wWJPT0bowepZrryprpnucSx7v3UViJKQOMEEmU6YyQxHQ+HH43r70rLfVh&#10;ix/vlXTAyt6bVFKBmjUrsEu8vz4CKzEtlBUX58rUBfPhgsrooczM3hhg92ZETbTP9VHEw0pMC7WQ&#10;cl5ALR3gwnRenDfQrI5MwUrsPsoCuZsiPyXG9/rks24Dvc85wzzdjZmHlUhIZFbb1pe3b+6gi6Uj&#10;dKWC447hpP2jyad/lXmmyfOzeXdSq8d8axIBSaGtkOb3WYmMEr20z5h2Aqos07CbzdDAwsXrP6Nn&#10;Hr7VveS5qzftuJo7sHXvOQYz5VkGXsB0bwc3OvZ0hzVfmKdh3HNDF9M9ZZCeFA5/x4+9g92dMRW6&#10;zPuwShdzO/BcvriyjpyCgdBEhdXrHEZntviXd2BdD7+fvglMZjd98dAFP6dUsq3EBGxeJFYBM10P&#10;HjFI8pEpzduiz9vCYYSAPwIfjgQTo/KIQeULPzgdU5Dg5oy7s398sHwkxm68IwEcB9ywJ4+ON7/g&#10;QnYXpk9wlo0JPPub6GtdVft5gVCpGhQayxNqOE4zjYlgmOkuAtHD5pSuu5/613XsD1LN6XTdwPRB&#10;BRchTCoSbyUmYDNPfh9OppiR+AJVk2TNqA8sjYnjP2AuZiEh0eOufc5xT2A6PRs33jCJ3HxFmaRu&#10;SOFFLKHIiHBAeVQI5tAIc+iZr+POuZXjuOeFLXtg+hW/a6Sf6Zyhmule5AyT4aIVH1WOMsIU72dI&#10;oQhBJ7ASfZgxIzCEimP86uHcGmpJ1qzsfAyWx7a0KuCE6g+ySrrx43lmZtPHMkO0O4OkVE++C/Ii&#10;Snr2S7phuvgNFGr1oDcBM+rluwGZPgY4km7UixYCfg/9G1Vj3LzpYTevQCSHlThA4JN0i/tOg5U4&#10;QGB0ej9kenXkANLhKe10kUVqSCRi8wRYJjyJLiYVJ99HR3SN8dB1ZmW91oOgY+Id9Pul181y4hX9&#10;CXeZw4Dn8vKl3wgEisicLFX/iK59OxCS+mH8H2c+ddXtc1dJGFPxUTjoeplm47yPdbrzjvFq9x9e&#10;ohavqjrZNfV0WnsHVqJBjnRoafNQ2+lswZDZWF4e4L13OgJXQGAIgyoyY82Q2Qem44MTK1JPJcYZ&#10;4MaXH8KuA8xg38WMk4zlOPTUH752KziLGfvyG9E3JEOQmUgXpoYiPaVq3B+f7mjbpEzDSnQApsNc&#10;3BwzfeAh1bJjyUk2v1bwR8WZeSSNj81+18P0Zx3G4lkzVVsOcm+QH7pQ4rv4/r/Ss3OBZhpVuNez&#10;f/gaAvsZmY654cz0RMl+aWnD9+JpPQgrkVGcaCYSFHdohQNpDCQY6dIfzEVdmtaasRNU3rAS2bDL&#10;w2jPBDVffGKCApOVaRSZ/aHYHe8gfO9gSLK8c0GUW8RwJ5OQ4kcceBfSAqnXYXsJVmK/BjLLmaDX&#10;N2EldoiWhoW+NeR9DSLp6TPdlCy/KuwRWInJQWoB6qW1eWWJ1T2DuOq2ObVc4VncegJG/dncMgwr&#10;MQE1y8/RFox0cOG/Prq32kwVbcsXr1NCrQvyGGzO0cd8/8dUwWGzaXxYyDMFFs/4YGO+hSao2x96&#10;be1XRol+P/i3N6hDCaZSNuH2P/Y6n86/f+biM4z7vU+91YR7jjM0mf19ZV9n/0t6p1hR8yPVMa4P&#10;EK7Qbz4G2VKi52KV6Q3UrEQr0PXq9jAK49t2vH2vza8Bdk5Bws3uKQBXYPrj8H/jPXOumPLAq49y&#10;JxIxnCu6NeVDDtKMNuGwzAP+y8NFqMRzpKePMmjmx3uJ+wR1+dSy90ceczXTn5y7bAzRnUsqTr17&#10;Kd2bGeUOdKY/MWfpXXjvZVOe97tnDlaiFZgqUVNxrbMupTJyJDG+400hDdPnvP6R4w/PRkJx7+1E&#10;8kK6dv1uIqEIM1H95KQp9D+ZM2a3wrOJLkzMZetmgnp41iI/0/m9mtEUJhnTy1798Cn2i/d43TMH&#10;KzEtWDYkdcBMJwb5JN3zQUs/2TKe1QZLIZgpDIPbxKmz7wQjsblXEWxsos16e0ORYbwZ8BYTksJg&#10;HadDk3f8puRuxBUQ9eEpNcz0uMrWqDf9zPeEA391vd9f92EldgNhWaBqdctCw0pMC/Wk3zdEi5Wq&#10;3293U9na/GXhwErsElq2vVEv/TPoLpCOsk1LjstmQCKsxC4BEo++muJAca6sTcYAtn2gdjrvtJfS&#10;IG6XgbTwnJzYMNVafdsbNj87CVZixiDbGApzP48cq9qaK7jFtxmlIbZ3p6Vg0/JzO/WzIfYbqx/U&#10;LbXRQq5wUep6oaWZKqzEHgWONhE7H5AVb+a4E6A6cpDa9O5RqqX+7zPgjp1ZrKWCWsdtjW//CX39&#10;aKRBshP89E1YiT2KqqWnqs0VVzKDdtS9yAyL9wM0rL+fGAn1IF3KNsbHpgfyjQQ31c3JMr1bIClu&#10;aH73EPNM3MzdGD26vzC1M1iJWfQsrMQsehZWYhY9Bysxi56DlZhFz8FK7EGEgxuWxO9UmxwDsMPM&#10;SswYwmayfnGZNHb4BI3ks8MwYd/Y2dJSHXDLZqzEjAPN+5rIaDUaiwpi+6iqD9yhOT/CwdrICNW+&#10;9e4fg+G1USyJ7PLGXX0RVmIPIMy70JsuXqCy8eGhdr+BHMwUw6lt8Lcllfnu/QdWYg9Amukuw9Gv&#10;MkzV4ii8yDDVtuOf98WHqYv9gN1MPwy2j9ny+QP9nflWYtr4YtNDKTAiHJSBa81AQlvDvx6Gm6Pr&#10;PeCeRp05tRTGPqNM0Nby4a1UwVrd+hisxLSBinBb1cwdNjcXmG4XUlUrr1St295pwwrmttZP/mX3&#10;GwhujKAfhTMiF6UhXpdDx9dERqpAkcqD+qlcdnx/kH4rsVNULztdQSe31147Aks5ZNZux33Rspu3&#10;2wOo6Nl7smZnwGEeNrqsb0KpKVD1jfN/YPPTh2AlpoS2xncbjGqQmbohpRoX8nmxKUGrAGz5nOCW&#10;BnjpO6ehgHQ+VvThiNSM78CfKViJKWPdrP/aRZgulR8GCKBeMPTW0vDuyo4kPlPYVvksVb4Fausn&#10;13A6bH76EKzEtODsq8JSLsyvIYa3Nq0/pTc2VvACQ32VfVe6ASsxLaA4g8kCUTE2f1kwrMSUgRM6&#10;wegt6+5kJtdFR2QZ3jGsxG6h+v3zeYGXza1/wDKInTlYiVZsXfNagY1uQ0vDsuMwd8Xm1pdxwh+m&#10;8zRrm1uGYCVaAXVho/cU3l5Rd5o5i7S3wBP6CyaocPHwnjqM20pMADbehm7+omZutxhgNxPRmgT8&#10;RVmWMLprNjuCaw1JF4H/PampiOR974ndDi7SVj9WIp/d39a8pFaO2AjzMexiY6dv5w7GFOJCTDXG&#10;CgrPHO4i2W8FU4gFYLAUZ1mvQ8x2pjrrDwuBjnjIv84MMPsbIy+WsM58cz2N2dDwT6Xlv37kTmc+&#10;+vfYFUOviuMwsqrDt0QG066Z5sTpZiTcnLD6fZ3DSmRURn7KFgfPIYwNp3tZMdHcvPQCuKdiY0Ml&#10;8MeaC0tViJl058wpN7p+EH0onm9+bNkx4o4McD9E1u8wkwPvVtR8DX6DBZO5O4Hjovfg/o3YhvVc&#10;OpA5RId/XML08Wr/Y6923u/EXxSmzMf7zTz1cPDX59xm3HP4W/kdknZM/vfFzW4plUYr0cHWzx9t&#10;Efva7eETSd9Hbat8TJWFA4M6GgbzJgoXSwRngGxqgA8yxX/MvGmDQdv7MA5D7lpa6V6Yyh/vXPyR&#10;BHbjeOO2K4E7v8u9JIwwmeOWAxHc9CIe4+5kWKLaELp7SbyS1k5gJfpQv/bK3dFsl65VYbrLfALR&#10;beGM5PFqYy669CH0QfsccRV/hGF+coYjjDBk9t+WT2XmYd0QxWMqtxMuul8zHM9xEkbSr2nOFUQc&#10;hjFITzzDOb1EDzOTc+RdCDOJSqKk84YHXjsafnA2jnFHWk8oSWmzfSvRBxQnV8KlkwrobJMz3lAM&#10;iU1yto35OC/DkTF7H+ZKoJG2q295ZSb7tyyFcSTcMNKAMkvT3IsXeml/YKznTHuAM9kXj8phSdfx&#10;V3zedu+Ct9fyvW139xRgJfrQ3vKRZjIYjn4T/IcUJlba/LvQu0zog4gM7np0QQ39i/QTQ/0MH6/2&#10;/rFhuKvDcS4b/P/6HGnRGmBJYDKG41nTnItLDIRAu/slHKUOzMVJfR41wr2aJDSIj9yKy4bzGVvH&#10;nOk/yZVLj+c5CaxEH7COEwzeuPQcihDmIZrvIbUpkkInEVeSE9SeP7yA/f7kpBvoGR+JzKDimMBw&#10;qBSWuhxRKa4EGga+v7ZBYT9GUVHEAGa4I83uu3FwDb9LrsgHNcvxfOhxV7fTozBc72hhIO+QTObd&#10;NLzvB0NRGbM/USWLV23W74dfb+YlhZXog2pdHIun1ay6gplumNURjPQx6P6Gu16ihEGaYHV0osM1&#10;Aw457hqikRmp45B/YYZ8MJihGWXA8YMxpbyk0IQz7nwfp8MRh/ET/XfTmSzVDClts1/7+GX2N1rl&#10;s/427nh/ahtHWIkpYU15YEjb9oWtNrd4DA+XDXp98SYcy+hkECbmx2eYnqzvzEMZHg4P+q9Zs7wb&#10;B+d898UXdw08uWw3ZJqhFYWLvAdhMQwzigNluc+9xkdC+tzRxogPA5rf6iJVEi4fsmx1A8InzI85&#10;hNL24qqtBdD18W5JYCUODLBKQSnoqKXY67ASBwRcFdLPGL4zjnLOBEwdYXPbibASfUDlaKNn0SVY&#10;iR6U8So0u1sWXYCfUFNxNdm4mOkqFkBFe2AwJLyrW2cDbAnARiXT7Benuke27TlqnNqD4Fobxbmg&#10;XXfHC+KnqChPbG3sgVWqJk95fpb4C1MjQ9Pj9heHhXHDPfO4BQmVYk489uLvCzdcI+qmVD314vvX&#10;xLv3MBKJtZGRCrvCyT6Ipg+F+0t8JlQqeOQvS15Cg+DhWQtPPuzEqaJT+Xhz6UuBnWtMs+ErwoNg&#10;6+4x8iIVCMs2qca25oaNaVigMhS7V3cacWNEzDLY20S7/bF/bli2qvZk7jcB07Wpx/0fRPt0445f&#10;8XYfdP/z398m8fYOrMRg7Udo2EgHFSTcvR+uNsmZP3JEely4eIBJ895dh+lsfDGDhFm64eFnOGh7&#10;jMSOP3pfWs1wBuaYQzI1s80l8cjB+aZ/Wzvxxe4hk1kcn3PJO9h/Qtp7CFYio62l4nY/w6XTinsI&#10;U5xCjA/KD/2BPgqSB2ZIRxBLODOqM4ZLU9qJD3a1SLpzsT8dj9zHM5Wa3UQPlMT41GtOA6eF/HFn&#10;lidTex5WIgMbyCQyOsnSbAvQucUfGpueT7o1boyQ4iDGG0aB5jL8YnqHYbhf+oTGTXrn4uY70Ysw&#10;iABG0r12kov19QR138y33hO3stydaOpaiYzKJb8nRstp9tJLiHXuaU5/ICkaXAgGujR9DoTTW2jo&#10;zHBisF/C3c4jgGmis53L68/GcJFmopUrOcQ4vMa3JezMeRW/8D73MKxEBtbXQKrRPQkprI7szxlA&#10;bsSwzqWc+0VYioWpiIOLvTBHij+5m4M4hnLn1Xi1536XkHsylULP8XoYzCSaqBQ/w2PLKg/H8zGn&#10;34ajsYXhcDcSXlJCpdDN9F6AlZgE4WDT5rmqLjLMUQOdYf6y2pOZcfhI1uN+acTHg5YfukDcCP9c&#10;8jm5i46PZziDmAa3wTj0X6sL4+ZIM+nmPUZhYJn84lkLCI5JwDNDv++4sbyHlv8dPQcrsUPgtJVU&#10;JNwLqaAuV+WR9b6Pi6yseQs6NlB4GTHdf07D2Vc8qS4Juzs5e7HLPmcRMyerfDlUw6Ebhh93/p3k&#10;Pkl9pSBxH5bRVHlKu2CSenKZe85EL8FK7LfgUoPMtbj1EViJ/Raiwy1qqHOkpCIzACsxKUpKRuen&#10;Mh9lZ0FUit+ySQ2KK/GjTyptsLtnDFZiUtQu/41qb3jy4lQrze7ih7/G0JrdLTnSq18APnWLGH7M&#10;iRP7EsNlFVpd9Ae9oiPFmuiKtKYPDMP1DYbzSjMc4rGP2hg9nBs/QFPdZ/tb/VtQFAjkvfrOZ6rw&#10;iIvV6o0ttrMbcm+8+1UVW1XvMJcn3bBJN5En4GA6nHNwXhKMLgnkA+Z5Oqm/wiMvUUefvtE7/slA&#10;S/O9NTtUAaVp3LT2wUkkPM9s15pBWInxyJUzJTDHUOYX8jKTyHC1MfZztWnT3G9bwgiMnUz/38d8&#10;E77neSo5OHGwsEhsaulrEfsY4Q7h0w0lHO6l/0PcADCCn53FsOh9HM/2PD+znT2e97jlpr9YLpxh&#10;Jq7/PmySyucTsshELFYy1+TE8Q7DjYnpviMjsBKtkJanWR0MYBbWUFW5FPsJ2vUmM0U+lrtPnyh7&#10;l3c6vv6eF4kmk2uI7l6wMHTPHvxxeLqfev8rLbg/Y8Ij/IzFU2BGfoHpNpCJQrEY0dEdGxcv3Mzu&#10;y/GZd+BvJz1hpmAcfZJIuKizHjEvrUQrtuj+FF4WqOcZ2vx5IQnXXaOEohkzhiADzrvqGTX2mmcc&#10;xhQehYaIMFj0NlqaWsKcuExPIz1j3iD7pXAkgWeOn/GBZmIOS7SYhs4F5oEmXQvyHiJ70mqsFJJw&#10;vJ/895BhYCVaAQaLhItaAfM76xMXprgfB4aDdj4x3HSbQkpPKH2Mpyh7P5LDEpxnZpo8I84xZ91r&#10;nplZziwqV4LdyxfWL+EADuZjGkHicoUkw7ASLQgHa0SinUoEGbAhogcjkoClycJwSDjv9a2l2RsG&#10;1hD+4c8bdtjPLvMzGOGIkYf97iaij+fuWSec+HMv1uNEKyZrBGkSd+87Oc5jYIfDjeKdNGVWo99P&#10;RmAlpgyslLDRHeAjLQwfSwxvnxbgyZvecUeuDDkTDOO8epQyAgMGXOQ9ep7ikJUVMvvJI8HOxc9C&#10;EyHQ9wbGSmGVwhmqS0RR95alW2Alpgn7dGQAifZ+nNHhUClc+xPz2A+sFKKDGf9xgK4I8WzCGlXj&#10;0GRLp68NP1/Ce46hGV2ipMsVGUEXZwjhnsfLdbyJDOflL0QzZuFDs9+e6qgXr7/uw0rMGExlZZ6L&#10;wpBwVJpPuB8CpkNi6f9bo93BimmzKr4l9Anq4N9cx3Q+FcsTH1eulFkPvrDqIpfGIAZKpYv/v7/z&#10;2S1E0yUAkzuZke58QB5+K1XHnOCxw5nh9C6qa4yaywCsxC5jc2RfDzOysMBKTAP+Cq8uNpwrJi8t&#10;Cx+sxJTR2vJxcz1ZK23b5pFkY5ZWSFVFDshKeXJYiWkiTK3QkKrhfb/dPVM2RQ9XW7a8eKg9zJcW&#10;VmKXsNnZgU2a/siEzjqcegF9Tb1ZiV2Cdw6LbApm99dLYAsE2zH1Vt99irASuwAVrIsUqMoPr1bN&#10;W149FM3/1h3LF9r8ggENa2/p0QxprZ5Wgq33kPk1y45XTXWv7y+nrtj99yKsxLTRsgPbdXglSfS6&#10;148BGF6H+S4Wt8wCAybEdKpTmpqWn53hbtauwkrMIMRsxNSKhs9uV+UzAkPAcEjf5vVPdsh0+JPj&#10;auzuDDJBW5srltncmja/pHZsmfdFzeqpatvG6TtbxRlYiT0F3llZdD2OhcdAxnC1MfIL1b5jnuWQ&#10;bBWsjuyXlFHrIseqlh2x9dUp7D4U7jvLZqzEHgEkFmqnJoKdKVC5gvHDVPV7p2mGoTRgU+ARauua&#10;m9T66AnsLz4eL6SrmEoLqaia5Sf1FSnuCFZij0IYjeE6sdmREV53zAHEvoemJGCnZayGxmlUTicW&#10;ASanDIiIX28cfRhWYo8BC1jBTCnixbwhe9O28lE2v2ZUCVLesq08YfdlgnQ+oTIk5rc0vrM2zr0v&#10;wkrsVWxYerbCEhMvDVIOyV0fPZYluCpyYCcSHD+I0WdhJe50rOCtq10mbooe0dcaMF2FldhHkXyg&#10;ox/BSsyi52AlZtFzsBKz6DlYiVn0HKzELLIYSLASs8hiIMFKzCKLgQQrccBhy5aXD8PSDW8/byaA&#10;3rbq987qL33EX1ZYif0P4UCwOnKIqlk1SdXXzxrqnRuDPWVxmhWPFMlRY2kJ+ta65X+LfR7YVbb/&#10;kC5l3YuZ01g9ey367z+PnpIV9L4LK7EfIxzcuuZmPfvObN/lTg6DQGKkTzbpT28MY9u2tw9w4sDY&#10;eGRfjt+8o3LxcWkXoCx6BVbigEBb24c31Ub0OD8Lojt3wNzXRvdWmyJHqPamJefxljYpCn5tdJSO&#10;B/EiThmNrQWo1vhi3d3tcVo/IY4seg1W4k7F+i1T9sjUGFtbY8wRQEfAeZNGPGttH5HnymWnsybG&#10;uTrx8diAOR1mvjYXGL5HvMMUJtKLwO+rmre+2tCPRr4HIqzEnYmcerONX5JDPFKFTDQyGlYEnM0M&#10;I5Qs5PvouTP2OJJh65opTrw4/aXG0ezyvvVio+ck1+Lh4I7aVydiTiXaDOJP/quWnUSmUEGX0pWF&#10;FVZij+HzZZertpZ/3YoNh8Q88Lu3tX7wmmhYEhaq9uGvq9V9W9vKG2reL1H1ja/v7XcLBxu/eOdn&#10;tREI+zAS0H270OtiX1MGoa1afhbHW7tqsiqT0xcS/HmQU796KvkfyiZVPR+lZGodj6D3jVnY/RVW&#10;Yo+j4bP7yEwge9Y5ZRnVvWhY0Yg6oy1TQTMFxItCtDEyRlVFDs34exq2vHNw/ZqbVKcz4DWatr2+&#10;v/PdBOxgY+5Br1p+pmpujhxmC5tFh7ASew3t25dfJot1RJNJhuIZEE3LZkFkP1X14QUK2wxJDWBm&#10;h2bO1o3Frvi6jd5dpLpNXmPj3KHQ3rXcmCVhXywT7TdTG2I9FcS25hWPkr8eKfADHFZirwONPbGf&#10;vZBGXCINWl/u0bhra1nxb1uc/Q3roqeq1paPar209ob5J2I/YBR4es4KeNdgJfY6WnasuK/eEWgI&#10;8lASZLPaHMIsbpuWn8eDLv31CKJuIG/jkmL1xaZnv+3WYlmkCCux14GRSGOecMMrMoLs5J8wTQQc&#10;oKp77UMs5F9qZBuh6cJK7FUs+9vI3WpiP1LNjdEL0MuBcw9gx5bpvnJeCBo9UAv6Pqql6b3PyS63&#10;xpVFFhZYiX0TxSq3eVu5qo8NU59WPfhdq58segS8SXJZ5wdr9VFYiRnBhtjve8y0KJI9H3c+08uK&#10;c7+679gBa0KxcOvdE2UPT+xC2O9WfFqJGUBZLnpL0j4Pq5/giqlllOnYFnMCZbzemnhgIofMx0En&#10;lNxZf8CxV+E7+6M2txI7ALfs3b1Hk6A6cijbz2g0opvP5qcngD70aU++/dAxp96kTii5S/3x3vmn&#10;JRuMMYM/5RQm8n7tyfc9+YYac9oUNero8eq00ofVc/Pee5fcfZmK+OH/oOP/TNqNBBxajjB9dCAf&#10;dMDr30GRyrvtsfnqF6fdpK66bY5a+H5j3CisHzIWEA7++aF/TLzomsfVqJ9PVD///Y1q7usfJhnu&#10;DwefefW9eWdOeJj9XhR+Qs36e8WpngGupHmGNs/9M98+9fq7/qqKTrheHThmonpo1r8cgY4R//Bd&#10;it6b5Pty739P7f7Hu15U+xPvjj///9Sf7y8/I6XNyYgvdzy6gPh+k7rs5tlq5fr2nhjsshI7BBhX&#10;t2ikNAR5C6YCVU0Nw4aNj6iWHauOrW9YchB3+zkTltAt2MmW2d1DLk6wdbavDpWqYAj7mstu/KDh&#10;/8hTpvjSwLs3azf4wZbcB/76RnUI9jLnDYkRl7jxibUkSP/3yPxXxpxzq/r6aISTLbeBY865RXDu&#10;VPIn1fnc+atexKbxHJ4KQhBnWWAHaqSTawDsGF3qbjtLjenBoXOZxvEiXYTrpr18/ZW3zObN7GXj&#10;5PFqyLCL1Ff2u5DvQeONj+k+b9glKjdEJgVvpA83s/M171LtfPtVNz4bczdSRlroPXfMef4P1z87&#10;Xd6vayn9/QLE592kGfu40zPzir6vYJy6espfVF7oYgnLaStVl97wbL0Jgw6F195a/UoOzhDBe8gP&#10;jmrGURPe9/C25WHZSz4DsBI7hdEQNR9coLCjnunic4Vazz/hkUyhYY5Ia+sH/4twmevnxrbhYPR4&#10;tedo2Iv+q1wp2RUbTKOCsPsB8BMOLlpZdY3DVAr709/fyqffUBAn7k8+3XGfy/gJasSRrqAchINb&#10;iMYZiX9POGDX4SWO2+rVCiOpvuv7h1/hxAtBnLtg9bfB07yCS/iZBYrj9Tf27pyz9LdXPLDgd1yj&#10;6nO65T2J386XETZ+D93rfNvrsDOXmPezufVt/xmCc95cv9f/Tn7uAvDKeQfSpYWc8x+FDuGJr3uO&#10;ujRung7CyTvzCnHap9C/NkoLM9HXrWvfhWi+a69DtOLgdE9Uyz+tOoDITrq6CCsxdVDDCx/ctK38&#10;XhZw37xt71xr7zPcXTeYM5WRQ1TrlvnrUp95GOZdD5mRJrP0dfql01X+MJzGSdqCNZr2A8bpoz28&#10;Qo4MHHfdzIS5K2P4SFYJg/+9D3Nt74N+6zVX+N1OuNE4VlWH2WU4zs8NBP61ZMPa7x+KGgYFEuG8&#10;mqtUfe8gOcMlPwQhd2uIpAM/xXLqhTcOoidcPzlp6mXszjXABLXPT6Sg+oWc3OKE3IB54uUxFT7M&#10;moTbL8++leNkOv0HwW8cvhkXh8GYeUMHQ6GIf05H4N1lG9b+4KdysAXOdPe+C/h/P+ZTo6zxpQEr&#10;scuojhyoRyqlT5uFmffKxr3R9ng27uK3rWllnS2+joAlbq4mI8aFJquvjbhI3XjvX+sC09oH8xI4&#10;T3+6dw6JI+TE1M6E3GjVvQ8jv9rNCLmrcd1wU+9f8KpoPaKTW96wiep7B1+gyiP/pm9UwekxY6v6&#10;593g/azJES/C0z/OzPH6cUHCj8KgC4QRGusF/mjhGaRPmnWEnNOYqMkNkCbzjeLfrc0E+tAm467j&#10;DHLaJqpzH6n+qvE7e94KornpzaOC/r2DLlTli4gvVGgd/md+DMRK7BpIgcpe5BBiEWyzIgdLzkTA&#10;RbhbvyhLeXZeMnAGsC0uzD3pwvviMiA5fJqcMrFDIdcCsjfOpNNuIuTQPIlC/tbidVO8tmx8vHGg&#10;BqEIO/zlFfzBeZ/Em2wIX7EZwf74367Jl1Q0ncfaU/st/dNznNa9DjtNCzkK4yT13YDaFfR4cNpR&#10;+3EcENwOvocE9do75r5vDsDiAoRCoXufZj2/4kg5EEUgSxAt8Qg67dxIA1Zil7Au8r+OELtaeqiq&#10;iqGnRTT45hhm1sm8lB1bHy60xZMO9j36WmamMHW8OvfyGcp7WqTBHY9/9D2uCsF4emYh52ex5zs0&#10;V5BRhARN7hEybziOR5sjIhwIZ8/QfY4g25z85JGGFSEn+9V8D8J3pMlhk/P7IVR2IXeOXGJ/8CMF&#10;ymeuUHiKL6mQO+Gh0cmvsb2/tj9Mq/Hqq3zCvhsGNebwcHiQEXKE+/PTr5xMbsQXXQAATo+dL6OO&#10;vZ7CllLN4z+vvIuwEtMEtE1xLpZ8wTzZ/rkc6GhBblX0IG23Y55KqNurfwi5g4ddSExzbW/DWOmN&#10;cBs6IowlVAB0w9MRgNKkQm7scYT3Cvn1d796p3kfx433Ed1tvOI8WwiFR8gI0gsCULo4nRKew2oh&#10;F5qES9VcQRxnTXoU8fB15xP/fNkUMAMiIyxrSBZyQ6fwHWlyjt9BqWOTO9+m41nwzvrXRBYCwV2G&#10;j2O/3EvCfNdxgsfoqTLhTLw6DnkWvoBHFKa78gFYiT2OloYl20XbF2TsaJUfcukHA4W5hnEQ1Gde&#10;qnDPIiNN9PFnW6/iahjCSZlwxZTnE4S8mLURaTmurieoH3jMFeD0SU/uxpqS3yMZjow59ozb4U+b&#10;IcW5OB/NdLNxfEgbmVm5w1gDOu/E+4MFF4kfjhfC4bfbXXg0uYEOw+EYVKiGjVdFgcQTAff68dkk&#10;5CgkSHNyTc7vR8PUfCN3pXriw6F49M182qwptAT0uKDh/8LfKu72x8dAQctFN6+TR4ibv6FU5aI2&#10;SwzTHViJvYiivNrI/pn+qC8BvEKuNZ/WolkkwErMoj+AB1SM9kTVnhXyJLASs+jzgCYX08AR8k6O&#10;Gv8Sw0pMD7pfs/pDGdBIcM+iR/CbW9q/GqtoPwT4++L2bvdUDWBYiWkBgt1Q8xdqRO6jGjY9Dfs6&#10;k32cWWTRXViJPnhHCvmeNbfb6i8rCwzi5Wu8qeYw1dbyzmLj1iswI2T076YV6eM0Ji1wKJwGNneg&#10;Uz9hd2MgsYkNLH598PpnmqSzw9G+MGYn0r8J53yj/u/svRSe/73h4/0MSFiJfhSjDxwjmFhvWaC2&#10;xIaqDRXTVOWayd+Be23FNdznLcCWCiHV3jD/+IR4ehC3PPCS7uaaoLsP0Q+Ne3TbSfeW6z8cnPHy&#10;Yj3iia6uCerSsIwEejF8Rdkg7vrjLq7xao+RbtfW17FQgrvr9KCP7oo0sxe5Gw+06dPdgSmkA7MS&#10;TTqRJvYLGroZ0Xg0BUbCQChvfejVBkkHvsN8k8TB7+Z7fC+Hd8J6Ie76vfxOAkaL9fPgAp5jYw07&#10;AGAlOvBqMMwc3BQ9yplV6BvdZJqBbIxTtfQ01bJj9TZvfD2C0GVOZtGz7zq99EEZFGJhKFUTbnx+&#10;Dgv5PBJyZDToJDTjrp2V0J4YPb0knwVWwyvkLFg6LAuXDos4/hHdcAHHLQUr9z8Pxr0M2ujC5rvW&#10;bFQ/48KGdPJ3sB/3+0zBocaljtN3+aeplqqCI3lxA4e988l3b5cCN1GN+AXTfZfhgfThT1DuvJoB&#10;BSvRCq8QNNUvYI3tCjvu5V/mkYNu3Okfk7QishEmT9qKFKj1keNU96bchoMyb5wyCAJkuf487WUW&#10;bnaHgGBgh8KykBsaC3niiOfwFeFBIgAiPN/c72ItPJg34hWOOKF0EA5On/XuEhEyieOXZ916D7kl&#10;XBvqmw903kVxf21f+i4dDwu3duOBJcslgg7oQkckM4GNw/Igjv+a8/q/xx0/9k525/n45Hevwzj+&#10;uO/o97ASUwKqUhFiI9AYrjcC7xFw7acmtq9qbVh4YXFZt4fyGTHsPotM1QLAWhACjwwnYB7zmNPv&#10;Un++d8EFYR6lc+1XI+ScwQTbsH68kLua3CPkECK81xPORTgI4RLBgz8uYEkv77swaltUJIsGOLx2&#10;w8IE8e2/zr5yRotb8Caoa29+tvHl8orlZqJYkM0kXaOhMIA/BWPVH6fNVf9YvKGkKBzOK+7+FIu+&#10;CisxJbQ2RmJYw+lOqzXCjYlZItyyc+ywjA3deyGaSgQAwv1xVdsMm79EiJBLgYAQ2CdoJQq5sVu9&#10;mpyQVJOTgGpTCZDh8+SXN06YQ3qxdpwmtwv58Rfcy+ngsOR/9eeV5f9c9OlyI9imIMqyOntaBzCs&#10;xJSARqg5ZaGGAIFvqp6ltm9/q0hmGmIhM8wXuP8oqSB0B7mU6UYAYLsSLaEw8f4t4UAwD37FT/AJ&#10;jyaHkF9qFfIyj5Cj4WkRcvwnFfJw8PDz7h3DhUnHg6Ve5JZwVW5t/7H7rlK16wi3IZiKkLNJZux+&#10;0t6YxgyB9hYcLEwgn3FpdMAzBIPanBtgsBI7RWPjG0fURQpVy7Y3PxGavTuqMvY7p6FaU3EFMbCz&#10;bq60kWvWUXoFb1BorBp72SPqKyMwQ1ELGQnYSSV3bUU4VM0m8+HOvRYBj5YrC+QeesJN5AbhEX/f&#10;GW3sZAi5fifiTirkgsNP/BP5EbNGTCl+l3M9MScmbhyfXj1E4Uyh8wq5trf9l68QSVjTlfr6kqrf&#10;O9qcYApD4ZGXqxMvuIsLjcSP75CwAxBWYidIr38VfbvVW2cUoAuytfGf62x+uos7ZkQu48W3RqA5&#10;09zM1YLo9JlDgNDoFcEzAqvDUaZ7G6sI+52DvIKsckzvihFO1y0RWuBydxvhWeCr3+MKML2TaLaG&#10;uLjr9xi/nC4RWLmfoCbf9MKy+LAaubsfYAQZQIHDNyMNKOClKnQEFJA17ECAldhz4MGMvjkIEW+u&#10;CJKl1aUbrZkKjE1s3mV/px9cEJxC5de22FLP+5wKUnnnAIOVmEUfgqPtSdB1F6LVXxZJYSVmGNw1&#10;9WXTHhmDa9IAbv95T6EYR8XQu7idQqbNKWdf22Dz149gJWYUzdvfCGPgiPfVs7hn0RHILCI7Wlb6&#10;TFSDQyU9LuRF2MvG05455sTxWSHvCLD/ZIAI/egF3LAaIDZh7hvLNh5nhM/i3m9hhFwayBPU0SdN&#10;/HILudo+7/Dq6EhVs+J81bTt9fmx2Oj8kpLR+UXhIt43r7Vp6QZ31HOYqo6OIoGwn5yWOUij0Cy4&#10;7Ro6Dvsj3kGLGoGhyWwr2/z0JKAoRFl05xsBE96NB0Iu831EyI858Usu5C7Kcqv4LEsIs4xyyr15&#10;Dqn6KLaj2EdhA6KWxqU/o3C50tvAU0i7bMq88ML6PWQ/PWmcSVVbqoLcZYbuMtiWk1Rw2CX2uTJl&#10;gdwHZ77zOTQy+9XVNP9TvPkFZs5KIDgkdC7HzfB0PZouRxZ87toT+iDZQcv/PghUuGyQ7AdorwWI&#10;H4PMfBLdh++4Pf7Suu+ZSWf8btw7aZ+k/jjt5WbbkY2z3q7/pnQhSjgnPD3LLgKU7lCp7BDg8ZPE&#10;XMnhblknjvEJg2l9CFZit9BUM5eF2mhv994Iv2w45BYCua/nqQA4svvelDXjwtj6mzkzWBikzze+&#10;Wy0HG2Cym2Twg29+6mzgP/eNioeMwAzCZC/P9dPiKSIQWpiHH+XO7nN30NLv1nSAN/Y0boQx04YO&#10;9rrzMjVHiMarma9+ONvrDmEZNKxE3MnfoveqsLtu8L/DaggLshauQYVc+JwrHxsTEZ2/k9Jww10v&#10;+QTP9Kkbd6KJG+asoGuSCwrosXwuNJw+EvKTSn1CvucBMv3YpO+N2KZSr3sfhJXYbUAzY4NPEWwj&#10;7OawKyP4Q9VmQk10hFq79le72+LpDAuXrBMh1wyfO/8jn8ABh8yatYtMiYWwlqpzr36G/ZSXl33F&#10;hPv6vrx9WsI1OHSmjlsyvbi4eBD6+mVzIfe95NV9J7nzQA0PtOC9brcfhG7K/fM4HSYsC5bZ2ZZQ&#10;Bi1ObhIWBQ+mBHo83JrjW/tfYE3vRVc+TgXALWSXT53T6vTje7S/GRm1IVnD88Gn/tHEGp/ppeqB&#10;v7xbFR+2j8JK7CbYvqMGp9HSrulSi+3iHCEPqbYdix7teDVMx/AL+SQ1d8GqhMwrmjGDNCC0lGj7&#10;c69+mjc1Qp+zG1aD7nlbM7pnQYDAhC5Tu464WP3m7Ft3mDiNJmdBxL/nfcDRp00lNxP/ePXx2q1P&#10;gc57dmMOiQmn/3ctYKHlsDypC8LkmWuC/VNY+2vhI1rSi80ILmQSP0gEPd9G6J0LuVugfnGK3qUM&#10;aaL4fnjM1dtt4fowrMRuo3rxr3g5HCZoQZhr1txjmJpbGy0k7W2m5RYo2MTesOnACDkLCwmATZOz&#10;kOsMA8676imuxnm7Y4QlDTk4dD4fcR4f1oXbMANk62ajjXl2oc+dwBOeXGGbwDMxYWKILT5ZjaYG&#10;OpsI0PjwU1SeN+6pmq8hHOL++VmevR3Jv/cbiJb0Yrvb+IWQayViajLwqiMhD8Am97zrmN9N3C78&#10;1d9LwB7o3WvY9yqsxG6hZHQgv/aTGzpgomBH9cw6Ob6wQJVgbrjFT2dgIddahoU8mSb3ZNpYEnLQ&#10;73hsoWhLCBqEoXjFINAThV3WccLPU3MiD2Bdp2hyaHqEZ20ZFwaArSsaEebSXxd8SLWCCCt6oDAH&#10;Zu+fQuClxuB4SIujQGDSmTcdR55yo0/I9hxlN1dwicYWcFw6DqnNhN6pkHO6IdhirpRRof0O9nZH&#10;vBwHpYV4N3TcuMHpTGvYSbASexFhXlZXGxmVsAl+KvCbK+kJOYEEV09w0kLG9jNpVBN2TuTjw3jv&#10;bAgg/OqFBT8/4zbJaGQ4uT1UtnSUCePFbiOkMejF7iN5QEdPFsPWx0J3tCcEc1qFv7FK8JoQeGfR&#10;yX+qIbrvMoKJQgVzyRVA0ro8WxNpnkhCnqxgAv69zz1diEgzubmFDZDpv31aq1uJ/QYQchFSYXgq&#10;Qn6ebnganDPxIcp4EgBoOuOPhVfbv4ifhcKbkXICg2g18Ss28yVqzKlT2r3xS3jtB/F53QilMzZ/&#10;w4mHMKTQtc/j8dIba550v1f+oZXNvalZRhxJ74oLK2l0w8S7u6BCrr8dsPST53xz5EXirtONeB94&#10;/sOj4/z1FViJfQptjeXP2OiA9HsrrRUVmxXxfhhhrLLRc9mT+dHaNbyw/T/fWFyLDfMpDPd66Pht&#10;oKp9XGBwxba2OwKB9sFJ+/u59yTpXPocd/er1DSiPnQKcea9Vdf+a/ofNF1MvpykPGBQ/Fh+GE4+&#10;r595ynz1pcXCA9Rq8GPiKsvtSm3cC7AS+wzamte0oIHa1vrvt7rTQM3iSw0rsXcBLWbpRsTqnRo9&#10;SooJXi310b5aHWbRt2El9jrmx674uqwXNQNHWDNq+tNBk6kBrc1rruYqUjcAs8giBViJOw3oSqxe&#10;OY4F2iySNgNJIvBy/lBtdG+CPpqF/huqZiYM52eRhYaVuNPRvjLw1dqYV7jx7wo8BHvhynOdk8W+&#10;zKiJ7K94RwKLWxYMK3GnozJyuBZuI9gFes4LtrkgDR8ZrtCb0HFPghUd9JT0fdSseVa1Nr2vtm59&#10;vxBtlrbWilU4LHgz8YPcs4Juh5W4c0ENUazsr1x6MmUcuqdMFyHcArmYqgvhx74vYb0BT+oozq2P&#10;DFWjR2PE0ebeb5CLY2jkkDE9u9PUfLGhalP0YBVImzcDFlZiv0DzjoorayIHJ5vHTAUjvs85HNwQ&#10;O4VtegiDoXehNnDQnXnwBqiRWnd8tDBdk6OhIXaI1HQFeo4QCn5IoQ+9O980AGEl9nsgkysX/46F&#10;GTvsYo4MdvgS08eYQSMU9lN0BTWxUPif/UA4nEva1rL6Zpt7Msj7uIbidCIN2G2shmqv1OeBhIMN&#10;tf/iguppcOe0r3zkq7UwXSxnmX6JYSUODOi+98ptZd+p9Qm4aciaRRyylR0XCNKKrQ0iPC6KeSMi&#10;RzsWl/HSs7bm92dJ+GGqvv6pg/xhOgbCVy0by7UKa2Hs+hvbm9OCU62ro4eqTR9eo9qaP1hrC59F&#10;WrASBxSgHTHNFTa8rEqCgOtqXm9hN21eIGFCVDzq1t7T6hYUb6GhuBYNIzv4cFVfcbVqa1r1txX1&#10;r31Tb3LaYUMXWr0mup82oXRc0eGqIoX0ZJEyrMQBBda6DdEFIkQFqpZMjIZNT6iayAH0DA0aIlNh&#10;vzR23g0HqyI4St0UFiPwRujRxfnDFNc8hoOIo7WxfJE8l1GDcqSqJxo9ZxuOmYGVOKAQLi/Kq152&#10;miqZbutRCQe3fz7/+7DPq0lw2X8KjckNi4pIkEWwa7k2MDXEPqq98aOxtjDpopwnSdndskgLVuKX&#10;FooagTa6gW4Y5myOhFRV9GBV9eGDsigatUVj9GnW5NTwcxaBpFw7ZNGDsBKz6CZaGher4uwoZF+B&#10;lZhFFgMJVmIWWQwkWIlZZDGQYCVmkcVAgpWYRRYDBIHg/wccs17wUJC6/wAAAABJRU5ErkJgglBL&#10;AQItABQABgAIAAAAIQCxgme2CgEAABMCAAATAAAAAAAAAAAAAAAAAAAAAABbQ29udGVudF9UeXBl&#10;c10ueG1sUEsBAi0AFAAGAAgAAAAhADj9If/WAAAAlAEAAAsAAAAAAAAAAAAAAAAAOwEAAF9yZWxz&#10;Ly5yZWxzUEsBAi0AFAAGAAgAAAAhAIIUEwJMAwAA5gYAAA4AAAAAAAAAAAAAAAAAOgIAAGRycy9l&#10;Mm9Eb2MueG1sUEsBAi0AFAAGAAgAAAAhAKomDr68AAAAIQEAABkAAAAAAAAAAAAAAAAAsgUAAGRy&#10;cy9fcmVscy9lMm9Eb2MueG1sLnJlbHNQSwECLQAUAAYACAAAACEAnLX3y+EAAAAMAQAADwAAAAAA&#10;AAAAAAAAAAClBgAAZHJzL2Rvd25yZXYueG1sUEsBAi0ACgAAAAAAAAAhAFmBF3p1PgAAdT4AABQA&#10;AAAAAAAAAAAAAAAAswcAAGRycy9tZWRpYS9pbWFnZTEucG5nUEsFBgAAAAAGAAYAfAEAAFpGAAAA&#10;AA==&#10;" stroked="f" strokeweight="2pt">
                <v:fill r:id="rId13" o:title="" recolor="t" rotate="t" type="frame"/>
              </v:rect>
            </w:pict>
          </mc:Fallback>
        </mc:AlternateContent>
      </w:r>
      <w:r w:rsidR="00597422" w:rsidRPr="006B25F5">
        <w:rPr>
          <w:rFonts w:ascii="Arial" w:hAnsi="Arial" w:cs="Arial"/>
          <w:b/>
          <w:bCs/>
          <w:noProof/>
          <w:color w:val="333333"/>
          <w:sz w:val="32"/>
          <w:szCs w:val="32"/>
          <w:lang w:val="en-US" w:eastAsia="ja-JP"/>
        </w:rPr>
        <mc:AlternateContent>
          <mc:Choice Requires="wps">
            <w:drawing>
              <wp:anchor distT="0" distB="0" distL="114300" distR="114300" simplePos="0" relativeHeight="251698176" behindDoc="0" locked="0" layoutInCell="1" allowOverlap="1" wp14:anchorId="18A92B9C" wp14:editId="2CFAB938">
                <wp:simplePos x="0" y="0"/>
                <wp:positionH relativeFrom="column">
                  <wp:posOffset>4482275</wp:posOffset>
                </wp:positionH>
                <wp:positionV relativeFrom="paragraph">
                  <wp:posOffset>3584575</wp:posOffset>
                </wp:positionV>
                <wp:extent cx="1759585" cy="450850"/>
                <wp:effectExtent l="0" t="0" r="0" b="6350"/>
                <wp:wrapNone/>
                <wp:docPr id="10" name="正方形/長方形 10"/>
                <wp:cNvGraphicFramePr/>
                <a:graphic xmlns:a="http://schemas.openxmlformats.org/drawingml/2006/main">
                  <a:graphicData uri="http://schemas.microsoft.com/office/word/2010/wordprocessingShape">
                    <wps:wsp>
                      <wps:cNvSpPr/>
                      <wps:spPr>
                        <a:xfrm>
                          <a:off x="0" y="0"/>
                          <a:ext cx="1759585" cy="45085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9925F" id="正方形/長方形 10" o:spid="_x0000_s1026" style="position:absolute;left:0;text-align:left;margin-left:352.95pt;margin-top:282.25pt;width:138.5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iiblTAwAA6QYAAA4AAABkcnMvZTJvRG9jLnhtbKxV3W7bNhi9L7B3&#10;EHjvSDLk2jGiFJ7TFAWCNmg65JqmqIgARbIkHTst+hjdA2zXuy56scdZgb3FDknJydpgA4blQvlI&#10;fr+Hh8cnz/a9zG65dUKrmpRHBcm4YroR6qYmP709nyxI5jxVDZVa8ZrccUeenf7w5GRnlnyqOy0b&#10;bjMkUW65MzXpvDfLPHes4z11R9pwhcNW2556LO1N3li6Q/Ze5tOieJrvtG2M1Yw7h92zdEhOY/62&#10;5cy/blvHfSZrgt58/Nr43YRvfnpClzeWmk6woQ36H7roqVAoekh1Rj3NtlZ8l6oXzGqnW3/EdJ/r&#10;thWMxxkwTVl8M81VRw2PswAcZw4wuf8vLXt1e2kz0eDuAI+iPe7o62+/fv35yx+//5L/+elzsjKc&#10;AqqdcUtEXJlLO6wczDD3vrV9+I+Jsn2E9+4AL9/7jGGznM+OZ4sZyRjOqlmxmMWk+X20sc6/4LrP&#10;glETi+uLqNLbC+dREa6jSyi2kcKcCymzxgBp9G+1vxa+i7ihXowNTgNyuPd/51e6kzPNtj1XPpHM&#10;ckk9GO46YRzKLHm/4cDMvmxKjAOCe+BmrFCpX0yMhkOLYfbIgw/Txaoojqc/TtazYj2pivnzyeq4&#10;mk/mxfN5VVSLcl2uP4aOy2q5dfxCMyrPjBhJWVbfNf8ol4bnkegUaZnd0kj+hB8aijiOLQLSgFDo&#10;1Vn2BojDD7a33LMumC0QHvbhfDgYAgP+wUuq8FU6rFOlsJMHxiSORMvfSZ683/AWtAMrpvGW4oPn&#10;a2lTt5QxgJ8u0HW04Wl7VuAvEDE0EiQiRMSVVEh43+2Qe0gwev49d0qTpouhPOrFobHinxpLwYeI&#10;WFkrfwjuhdL2sQQSUw2Vk/8IUoImoLTRzR0eJcgcSe0MOxd4DxfU+UtqIU9gOiTXv8anlXpXEz1Y&#10;JOu0ff/YfvAHgXBKsh3kribu3ZZaTjL5UkFPjsuqCvoYF9VsPg2v6eHJ5uGJ2vZrDVKB/OgumsHf&#10;y9Fsre6vocyrUBVHVDHUrgnzdlysfZJhaDvjq1V0gyYa6i/UlWHj8w3v/e3+mloziIIHc1/pURrp&#10;8httSL6Ji6ut162IwnGP64A39DQSZ9D+INgP19Hr/hfq9C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dC/r198AAAALAQAADwAAAGRycy9kb3ducmV2LnhtbEyPwU7DMBBE70j8g7VI&#10;3KhDW4c2xKkQEhfUC6Wi103sJlHjdWS7bfh7lhMcV/s086bcTG4QFxti70nD4ywDYanxpqdWw/7z&#10;7WEFIiYkg4Mnq+HbRthUtzclFsZf6cNedqkVHEKxQA1dSmMhZWw66zDO/GiJf0cfHCY+QytNwCuH&#10;u0HOsyyXDnvihg5H+9rZ5rQ7Ow3b7bJWQcpT/rX30/uIc3fwTuv7u+nlGUSyU/qD4Vef1aFip9qf&#10;yUQxaHjK1JpRDSpfKhBMrFcLXldryBdKgaxK+X9D9QMAAP//AwBQSwMECgAAAAAAAAAhAM7r6qjI&#10;XgAAyF4AABUAAABkcnMvbWVkaWEvaW1hZ2UxLmpwZWf/2P/gABBKRklGAAEBAQDcANwAAP/bAEMA&#10;AgEBAgEBAgICAgICAgIDBQMDAwMDBgQEAwUHBgcHBwYHBwgJCwkICAoIBwcKDQoKCwwMDAwHCQ4P&#10;DQwOCwwMDP/bAEMBAgICAwMDBgMDBgwIBwgMDAwMDAwMDAwMDAwMDAwMDAwMDAwMDAwMDAwMDAwM&#10;DAwMDAwMDAwMDAwMDAwMDAwMDP/AABEIAGwBp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oAK4nxZ8etF8O6zc6dZx3mvXulzCPVxp5&#10;i+z6Ai/ZHmkvbmV0gtzFb3sFyYXkFxJAWkhimCkV4V8cv2q7j4neGdYh8K3GpTaJqWg6jc+FNO0S&#10;8ez174nzW8XmM1ndojnTdIkIWzj1Lar3E9/bvbSwA2UuofNHw/8AHfjj9pj4deGb/wAMeG/C/gH4&#10;J+Cfsvja0uE02PQfh/fW1pNPqNvMFu7dZI7Fni1Kyu5JoTcQzRaFrFvZwI8sagH0J+0n+2jffBbW&#10;fEmj+JfH2l6T8RPDXg5fidpPw98L6eyza5b2NneSXekS6zfW08N7HdTWlwU+y2llexw2skgUqruP&#10;kf8AaD/4KC6NoPh7xx4NX4caLrWi3mrazc21t8Sdbu/iLp/iSDTtX0VYtSsY9Sv4beNDpFxq+omy&#10;E8QjigsJ2ljguIZJ/q74X/sL6X4y8UaP4p8UeDV17xL4b/sawsYpZ5PDnhjwvBpXiLVrm1g0i1hg&#10;jnln0uKb7NFdzWsMV9aeT5UiRXt4re8eAv2c5/Anh/QbTStb0/wW2magt1qNr4J8NWGj6Zr8EMcd&#10;ta2txBcR3UiJFZW9pb7oJo3226hWjQJGgB8Q6x8NPgBo37MfwQ8b33w6/Y702y+IXiS90jXfFs/w&#10;90L/AIR3TI10vWp4Cfs9/c26lbyys7d9moyK7l0V0Z1VOf8A2F/i5p/i/wDaTHwauPhz8KfgXN4q&#10;0fRD4q0PwTpVp4J8TXN23hez1uRfOt9etNYh8i7u7iIJFplwFjikR5xunaH9TiMn6e9c+/g7Um+J&#10;P9vL4s15dMGnmz/4R3ybI6YZd+77WX+z/a/OA+Tb9oEW3/lnu+agD4r0f9uu88E6pfrJrfjLwXoM&#10;dvqui+DZdRtP+FiaHq0OkeKrHw69zLFbrF4gn1a5uLqBI4/tM9uY72KXzJpBLHH9GfD79s7Q9S+F&#10;lj4u8V3HhvRfDd4sh/4SnR9dXWfCalJL4SI+o+XC1uYUswJnu4LeFJ7iO3SWaXK15J8Sf+CXvhXV&#10;vBWn6HZ+DvCujrFLpNzcy+G9Gs30PVLiFL5JbO78P6h5lvHoUctwL37JbXJme5nlmQx3KfaZfFP2&#10;w5PiR+yhq3iv426F4mupPCbxaD4T8FwWl7dfb4QNPktIJPFNxqWyKCz0y5vtWvdt3KHurq9t47q5&#10;h8qJaAP0uor5L/Zo8S/EHwbZ+IrHTfDOmjVvBunaP/bPgHSp0i0i13QBYrXTJGka20nU1sYoZJtI&#10;FxcWSmTT2W7iF5NfzfTHw3+JOi/FzwXZ+IPD959u0u+3qjtDJBNDJHI0U0E0MirJDPFKkkUsMqrJ&#10;FJG8bqroygA3KKKKACiiuC/aQ+OMfwA+GUmtR6eusapd6hp2jaVpzXQtVu73UNQtdNtRLLtcxW4u&#10;byDzZVjkaOMsyxyMFjYA6/xF4o0zwhp8d3q2o2Ol2stzb2STXdwkEbz3EyQQRBmIBklmkjjRervI&#10;qgEsAfFPjh+2FNp/w68J6p8O4dK1SPxh44m+H8uua1FeW+m+FbyOW+smubqFYhLMF1O0SySEvbrP&#10;NcwoLiMSLJXzN+0Z4L+MH7b37Q3jTwDDpHh/Uvh74i+HumeGPiD4W1zXp/7K8Na0Ipr66Gm3S6Tc&#10;xrqlsmraHcQXcgjjmVGxDO8G/TvqP4JfsD+Afhb8G/EngzVtD0PxZo/jbUbXWte0nUNPFxoT3kNl&#10;YWqpaWNy04trKP8As+3aC0MkiWwRI4ysccaqAfJXgX45fGr9uP4h65pmpah8Tvhv4C+MHhCzv/BG&#10;oaHbXk+n+FrybTol8xbyx0aMzm31S0uphNPrNvb3lrcW5SGWCdS3YfD7wN+0NqHiH4I+MvHPgv4q&#10;RXX9peMdV8W+GdC8f208ehzXWv2k+iw3GdUtLa8tYNNS4iAVZ1VSQbcO4K/ZPxf+O/gf9nzw5b6x&#10;4+8ZeFPA+kXVyLOG+8Qatb6bbTTlWcRLJM6qzlUdgoOSEY4wDXj/AMbP+CsfwB/Z88X6VoXiTx1c&#10;HUNc02DWNOGkeHtU1uG+tJ0lkhmjmsraaJleOGV1w3KRsw+UZoA8M0zRP2gvFX7OvwN8M+Lvhp8d&#10;Lg+C2g/4WP8A2Z490vS9f8W3TaVdp5tpf2muRMbOO+ZXljlmt5H3WhRWRJoxX0T9o79qv4XeCrrx&#10;J4y01Zb/AML6XpfhWTS9Ts7W30zxLr9zoGmiIxtDEszXl14o1OGyS4gm/stbS3vt6wSxRTS/UHhv&#10;/gof8EPEfwy0fxjJ8TvCeg+HfEBu10668R3f9gNdm0cR3QWO+EMmYXIWT5fkJAbGa9guLeDVbGSK&#10;WOG5trmMo6OoeOVGGCCOhBB6dCKAPkP9nr/gtH8Nfir4ZhuPGWleKPhbqK3FlpVzBrumzLGupPpM&#10;Wp6jCo2C5S202KVftV9c29vaxo8Uvm+XIGr660vVbXXNMt76xuLe8s7yJZ7e4gkEkU8bAMrqwyGU&#10;gggjgg18z/Hr/gmb4T17x34V+IHw70fwt4b8bfDuENoOk3WnRr4bvJYktUt/Nijj82zkSOytYFur&#10;Jo5PJghimW7toUta8e8Kat8eP2MNc1DQbE6f428Qa3riL4a8K6rqccN58Urx44bjxJrqv5kqaJZo&#10;w+0wxhvIiluby3a3Z7rTtgB+gNFUfDGr3Gv+GtPvrrS77RLq9to55tOvXhe5sHdQzQymGSSIyISV&#10;YxyOhKna7DDG9QAUUUUAFFFFABRRRQAUUUUAFFFFABRRRQAUUUUAFFFFABRRRQAUUUUAFFFFABRR&#10;RQAUUUUAFFFFABXgvjnxZ4b/AGnvirH4FvvFWgDwMk13Y3eiC42XXj+/syPt2njeFE+m2e6NbtLY&#10;yied3tbhoo7a7tbv0D9oXX9as/AseieF72TS/FnjK4/sPR9RFs0y6TLJFJJLen9xNFut7eK4nRLh&#10;VhnlhigZ0M6mvzn/AGgNSb9oj9rL4f8Ah7wH4607wfZ+DbCf+z9S1VbrU9W8EadYabHcRS+KPD2s&#10;yW99aBL2Nb+31RpDb3FxbaML23uCljcAA1tA+Hniz4l/tSQeOPjVofg/xV4w+A3jZvCfhzU7TTYo&#10;PFPi29KnU4NOXT42eyvrKWxvLLULSaWe0l0ea3lknaVLW6vJ/oT9sP8AaX8LfsO/B+48RXDeEYfi&#10;bHYNLp3gOy1Zv7LXUNQvftV1fG2jSJ7k/aA8pu5okdzFKIzbPdTB6v7cP7RWs/sUfsWjxXZ2duvi&#10;y5mXwn4Mvbr7Tql7pVjKoZJbye+KzyXUkFn58vmISLgwxyi4ELTyfilrOs3niPWLrUNQurm/1C/m&#10;e4ubm4laWa4ldizu7sSWZmJJJJJJJNcuIxHJ7q3Px/xK8SHksv7NwUb1pRu5PaF7pNLrLrrotL3v&#10;Y9n+If8AwUp+PPxOv4bnUvip4utpLdCijSbv+yIyD/eS0ESsfdgT71jaT+3d8bNG1S2vIfi18R3m&#10;tJVmRZ/EV3cRMykEB45HZHXI5VgVI4IIJFeUUV5/PLufzLUz7M5z9pPEVHLu5yv99z+jL9mX9o7w&#10;P+0X8PLW88F+NbbxothBHFe3D7IdQV/mjEl1bqkZheRopGA8qNWwSi7MV03w8+LPhX4vaXNfeE/E&#10;3h/xRZWsvkTXGk6jDexRSYDbGaJmAbBBwecEV/OP8Nviv4o+DfiL+1vCfiHWvDWptH5LXWmXklrJ&#10;JHuVjGxQjchZFJU5BKjI4qLwD8TPEnwp1xtU8L+INb8N6k0TQG70q+ls5zGxBKb42VtpIBIzg4Hp&#10;XYsZ3R+3YTx2nGFKNfC3eqnaTXazje773Tb6an9Ltcr46+GKeIpp9U0a8/4RrxVJ9kA1m1tY5Jrm&#10;K1klkitblWH+kWp+0XKmJiCouZXieGYpMn59/wDBAf8Aap1zxxr3j34f+JNc1jWpmT/hJ9NN5Ibj&#10;yi85W+ZpXJfdJLPBJt5BZpn4ZmLfpdXVTqKceZH7ZwvxFRzvLaeY0Y8qldNPVpptNfqvJo+Qfjh+&#10;zJ4g+C11cJ4Bj+LfirwJ428a3HiTxj4N8PeKbXR7ywW4tb2ea40vUZriyuIIZtVa3nuIFvlO5v3Y&#10;jgaaC485/Yd/aq0iwuLUaTP448TeItB0hIPGMtpENZh8f21ja6asuqWrq/2jUNQ0231LR0l1AQwN&#10;rFtL5lrbXgWxjtfub4keHdX8T+Ebi38P64fDmuRlZrC/a1F5BFMpyFngLL50D8pJGrxuUdvLlhkC&#10;Sp8J/wDBRXwnqHw18Qal8ebb4meGvhPot1eR6TcvH4Vv9D8QxXFnFcJ/aNxNaxzXniMWj28k6abJ&#10;FHp1xZRSyO5ijS7XQ+gP0C0nV7XX9Ktb6xure9sb2JJ7e4gkEkU8bgMroy5DKwIIIOCDmrFeAfsY&#10;fGTQdWT/AIRXQ7OfRNAuIr6+8NaVegQ3WkCyvmsNY0Zozczk/wBmahiPdCEs0hvbSC18yKDzD7/Q&#10;ByHxy+Nmj/AD4fv4g1lbq4WW8tNL0+xtAhu9X1C7uI7azs4BIyR+bNcSxxq0jpGm/fI8cau6/Fnw&#10;M+AXxe/aV/aH1jUvid4o8L+NvAEsi6hpGoWdkk1jqeg6l9skI0u5W2a0m0u8s006xu9IvTcuzQtf&#10;CeN0sp7n0T/gp/4S+OninX/Adh4F0L4aePPhL4m1C08NeNfDXinwg3iBLM3WpWYi1mWAXERuLe0V&#10;WYxxtGYm/eP5keZbP6F+HWgN+zr8ALKz1zWNa8TyeF9NaW+vxDfaneXrKGkcQxNJdXs3OViiaS4u&#10;GARDJPJl3AL/AII8A+Ff2c/hdFovhnQbXw/4Z0GCWaHTtIsGbHLzSlIYlLyyuxdztVpJHZj8zMc+&#10;O+MvGPjz9qfwlr1t4H1i38C2Nk0GnajJqltJssZjBdx6ray3dldK1zNbebbp/wAS26thbXlo4Goz&#10;GOe1j1PjEdc+LkkGneHZIbaSa6t7LxEvmRahqnhy4KW91b2IhinSG1KrKl5dXIuVuBDFGlrvmuLS&#10;e1+Pf2sf2t9H/wCCf1r4K8F+EPEHjLx9/wAIJHY6bo+j+ItRsbzQZIdOC2k+ozTWapdXF0s0F3bL&#10;BczeXBeW805tV+zWReZSUVeR5ubZxg8sw0sZjpqFONrt3e+iSSTbfkkfSWofsfaprmtXOuab/wAS&#10;Txj/AG9Z6ppHiWedU1zUZobOzsr7U9UMSpGtrdxWFgH0qyjgSb7HCZZIWuXWy7/9kL4bWdnoH/CW&#10;w/8ACJ3dne2KaL4TutH0HT7KNPDdtNMdO2T2s9ws8M0brOhikhg8uSIpaWjmVD+X3iL/AILifFLU&#10;NQ8VX2k+Gvh/4d1jxVaCwk1u1sbmbVbSGNZFthHJNO8f7gzSyRo0RhEssrmImWQN+r/wR/am8L/G&#10;f9n7Q/H8OqaLDZ31rZtqUdvqcV1Hol3OkLPaTSjaFkiadFYMFYcEqMgVFOtGeiPA4d47yjO6s6OB&#10;m+aKvaSauu6v26nmVl+y7oMPgbXvCPiXUo7qfw5pWqrPb6Dp4uJ73TNWlkk+0z2s4u7i6ld4LhJI&#10;p5LmLUJ4JZ54J5ZFWPz/AMGfAi1+HXxiluvhl4mbwb4b8dW/9ueFTol0uqaJ40draBYns5pJQIbq&#10;10mO7gttNlefShF9ivre3b7FdW8H0r8fdW17wTDpHiLwxYeHNT1eGc6P5HiPxldeHdK2XjxqmfKt&#10;rqOa5e6jtIYg8BdRcSiN18x45eM8e/CXxJ8Xtb8QeA/FWqfYfBvjfw4+o2/9mW01zqfhrWEe3DyW&#10;Gp/Z47e1+yTeRd2j3Cy3ctzNLLH5EViI61PsSTwN+2NYweDNX8ReMCmi+GdL1iLRv7SurSazuIZr&#10;jUZbSDz7YhwkAV7BDcrKSJpLpbm3097SeGP3KvB9OMPw++LOoa1fQeHIta06aWPxBNd3Uur6tbWN&#10;99ntrDVbcxrutLS4/suFbu2MFvbCS1uJhNtsXluum0X4+aX4X0fWtQ8ZXEPgy+8PWqXfibSLi8S8&#10;h0OFppYY9S86P/V6dMIJpFuJVjTy4ZHlS2khukQA+Rfhx8Nf+HfX7VfiPVdU+JPiTxx4pvtI0rxN&#10;8S/FniUpa298l/cTWUdrb2dqHkvJpJtMePStNggDWZlvV+1T/aorOX7/APDevQeKvDthqlrHexW2&#10;pW0d1El5ZzWdwiOoZRJBMqSxOARujkVXU5DKCCB5V+2b8Aofi58N5Nd0zRLrVPHvgmzvb3w0dLur&#10;TS9Yu5Ht2WXTLfVZonl01L4KlvLcWzwzKjArKm3I+av+CJHxoTwV8BPAvwfuPDt/Dp82k32u+GPF&#10;Fh4ZudD8NeILcNZXNz9l+3zi+nlebVGnE32GztZFMwtolitxkA+96KK4H4b/ALVvwt+MfjvUPC/h&#10;H4k+AfFXibSI5Jb/AEjR/ENpfX9kkcixSNLBFI0iKkjojFgAGZQcEgUAd9RXlvwy/bj+Cnxr8Y2/&#10;h3wb8YPhb4t8QXiu9vpmi+K7C/vJ1RS7lYYpWdgqqWJA4AJPAra/4ad+Gv8Awuj/AIVv/wALC8D/&#10;APCxP+hW/t61/tr/AFH2n/jz3+d/qP3v3P8AV/N93mgDuKKwb34p+GNN0jxJqFx4j0G3sPBhkHiC&#10;5k1CJYdCMdul04unLYg228scx8wriORHPysCeT8Vftm/B/wL8Uf+EH1z4rfDXR/GvnwWv/CP33ie&#10;yt9U86dUaGP7M8ol3yLJGUXblg6kZyMgHpVFeV/Ej9uv4I/BvxpeeG/GHxk+FfhXxFpuz7XpeseL&#10;LCxvbXfGsieZDLKrrujdHGQMqykcEGuq+L/x28D/ALPnhqDWvH3jLwr4H0e6uVsob7xBq1vpttLO&#10;yu6xLJM6qZCscjBQckIxxgGgDqqK4YftPfDU/Bf/AIWR/wALD8Df8K7/AOhp/t61/sX/AF/2f/j8&#10;3+T/AK/919//AFny/e4q/wDCD47+B/2g/Dc+s+AfGXhXxxo9rctZTX3h/VrfUraGdVR2iaSF2USB&#10;ZEYqTkB1OMEUAdVRVHw94n03xdYSXWk6hY6paw3NxZPNaTrNGk9vM8E8RZSQJIpo5I3XqjxspAKk&#10;A0nxPpuv3+qWtjqFje3WiXK2WowwTrJJYTtDFOIplUkxyGGeGQK2CUmjbGGUkAvUV5z8X/2xPhH+&#10;z54lg0Xx98U/hz4H1i6tlvYbHxB4lstNuZYGZ0WVY5pFYxlo5FDAYJRhnINddqHxC0DSfD+n6tda&#10;5o9rpWrTWtvY3st5GlveS3UiRWyRyE7XaaSSNIwpJdpFC5LAEA2KKxm+Ivh9fiCvhI67ow8VSac2&#10;rroxvY/7QayWQRG6EG7zPJEjKhk27QzBc5OKwvHP7Svw5+GHgg+JvE3j/wAE+HfDY1GbRzq2p65a&#10;2liL2GWWGW186RwnnJLBMjR53K0MikAqwAB21Fcv4U+Nvgvx54d8Paxofi7wvrWk+Lp3tdCvbHVY&#10;Li31qZI5pXjtpEYrM6x21w5WMsQsEpPCMRX8cftCeAfhja6/P4k8ceD/AA9D4UhtbjW5NT1m3tF0&#10;eO6kaO1e5MjgQrNIrJGXwHZSFyQRQB2FFcn8H/j34F/aF8P3GreAfGnhPxxpdncG0nvPD+r2+p28&#10;EwVXMTSQuyq4V1baTnDA4wRWmvxF8Pv8QW8JDXdGPiqPTl1dtGF7H/aC2TSGJbowbvM8kyKyCTbt&#10;LKVzkYoA2aK858PftifCPxd8WZPAOk/FP4c6p46hubiyfw5aeJbKbVkntw5niNqshlEkQjkLrtyg&#10;jbIG04T4Q/ti/CP9oLxLNovgH4qfDjxxrFtbNezWGgeJbLUrmKBWRGlaOGRmCBpEUsRgF1GckUAe&#10;j0Vw/jf9p34a/DL4a6P4z8SfELwP4f8AB/iDyf7L13UtetbTTdS86JpofIuJHEcvmRK0i7GO5FLD&#10;IBNXvEPx28D+EfhNH4+1bxl4V0vwLNbW96niO71a3h0l4LgoIJRdM4iMcpkjCNuw5kXBO4ZAOqoq&#10;jceJ9NtPEtposuoWMesahbT3trYvOq3NzBA0KTSpHnc0cbXECuwBCmeMEguuaOnfE/w1rGk+G7+0&#10;8Q6HdWPjLZ/wj9xDfxPDrm+2kuk+ysGxPut4pZh5ZbMcbuPlUkAG5RXlfw3/AG6/gj8Y/Gtn4b8I&#10;fGT4V+KvEWo7/smlaP4ssL69utiNI/lwxSs7bY0dzgHCqxPAJooA8N/bp8aXF4vxI8UaRea1Z3fw&#10;+tIPBMWoaZomq3FxoxuUtdb1hLh7DfcrY31nFo1p9us4JLmwkaWZMbGK5X/BMrwq/in4Z22raH4k&#10;t4/hr8QtZj8VeFdD8N+INX8QaD4f0fToLSH7BaanJb2E+nvJqW1302dXgEEF1bLaqDc+X5T/AMFF&#10;bW6PwN+Fviq4+Glv8efCcniLU/GejfFiPxfqmkyfDG21LUZb20vJBpwF82m21hcQlpIZ0jWPTlLe&#10;WUgJ+4P2cfBeseHLjVW8VQ39/wCLNF0/SPCl14onmMcXjSKzsUuTqMdortHa7rzUL+NlGXJi5d0W&#10;LaAfAX/Bwt+0Nf3Hizwf8KobVYtLtrZPFNzcNy1zO7XFtEigqNqxosxJDEMZgMAx8/mrX7Jf8Fv/&#10;ANiq8+P/AMG9P8feGdPjuvE3gNJPtsUUQ+0X+mN8zgEKWkaBx5ioWChZLgjLEA/jbXl4lNVNT+O/&#10;FrB4yjxFVqYq7jNJwfTlslZejun569QooornPzMKKKKAOq+CHxj1v9n34t+H/Gnh2ZYdY8O3iXdv&#10;vL+XNjh4pNrKxjkQsjqGBZHYZGa/ow+F/wATNE+Mvw90fxV4bv4dT0PXbZLu0uIz99G7EdVZTlWU&#10;4ZWVlIBBFfzS19Vf8E1v+ClHiT9jv4iaToWq6k158MNSvFi1Sxud7rpKyuA95blVaRWj5do1BWQb&#10;xtDsrp04etyOz2P1jwt45pZHiZ4TG39jVa1/kltzejXxddE+h+51eF/tH/CO11HxTZtp82n6Lq/i&#10;TUItW0S9igj+1Q+KNPt2lt5VjjjikuFu9Ot7m0uzLfwbrO1S1QqtzK68HH/wWL+FXjX4r+EPBfw/&#10;XXvHuseLdUtrASWmnzWlrp8ck6JLLKZ0WQ+XEXlwkbKRGQzoMsPfP2hvE+l+Afgxr/ijXNd1fw3o&#10;Xg2BfE2p3+mgNOtpp7rezxlSj7o5Y4HikVV3tHI4UqxVh6MZKWx/UuW51gcw53gasaii7Nxd1dq9&#10;rrR/Ju3U/Pv/AIJ1/tWfEfxp8C9Y8UeMNM8c+E9J+F91Y+IA97pem6P8MdA0G1Q2eoW2jXWlkS6z&#10;aiwfUbq2yLiCI2mno0jtGlzefpxX5h+I/wBmXwL8D/8AgpVp73/wzk8YeKvEHiaS/wBY8UapeeH9&#10;J0caZrN54hhWOffLcXly0kfiH+z0tJ0t3v30GAwB4rSRY/0K/Z2uPFt3+z/4Gk8fC3Xx5J4fsD4k&#10;FuFES6n9nj+1hAvyhRN5mAvGOlUemdlXlnxT8X3194tuH0m2bVI/BKxrHaxT3Ih1DXrwCCztbmSx&#10;kmmggginE1x9q0+WKNL+zu0YfZHK+p187/Df4uLrmn+FfF11b63r/gfWBJ400/xbp8VxFJejVJ5I&#10;dItpNOsohPNDBplxtnlvoUjg8i0kLSyRyTW4B87/ALf/AIr8QfsW/sm3Go+DfFHiTVLyPULX4c6V&#10;4j1qXTb7U7a3+xtNqt5a31vGt0Lm7vLRUujcvvFzZvJGkWInr8l6+6P+C01hqUupfDtZvEXg3Wrj&#10;w1pjaZ4s07wuAtnofiS4P2y9mkiBZrZr4yebGkzeZItvIx3EMx+F68vFSbnY/kDxezKvieIZ0Kl1&#10;GklGKb01Sbklsua/q7K+1kVraJ4+13w14d1bR9N1rVtP0nXljXU7K2vJIrfURGS0YmjUhZAhYldw&#10;OCSRjNZNFc5+YU6koPmg7Py89H960PRvhX+1h8QPhFN4ch03xVr02g+GNUttWtfD9xqdy2jySwXS&#10;3Sq9ssioVMyhyBgkknIPNftZq/x61j49/snaV8WvBvgBbXUtFu4PEej2fi5I7q5ewQbbya1XSmv5&#10;FuptPmvYIURTMJJijxclG/A2v0s/4Ihf8FCPD3w88Ot8HfGeoXWnyX2pmfwze3EjSWpacorWP/TE&#10;mXdIhPyO00oJVtok68LVs+Vn7R4Q8Y/U8dLLcdU/d1UlFybtGUdkr6JSTt6qKR96/Fz4f69qninS&#10;dav/ABZq1tolvq0mmTaV4e06+WXUdK1G1SyNtOYblis0V+1veDUoo4ntoYJIx5cb3MskXw58C2/w&#10;rnabSdIK3mjagnh/VJ4dHk+0a3YSTNcWsr3dxKZrprc35lmunllDytqZ2ebKQls3vgxP2WbzSPF3&#10;j2HWfDOn6Jd+H/EXiW/1hNOluRaK9jqM891C0X2eZZI5hJJG0ZikDYKEDHLeGPFSfGoafqeofC1d&#10;RT4geCNKt/G2nTsL2GGG7f8A0ezWaYJpuo2sCXmrtdGCVpQiwgQyi4iWvRP6mPTPhpLeaFq+t+Gb&#10;5766XSZlvNOvJomZZrC5aRoojKtrDbh4HSe3EKPNKsENrLPIZLnJxfhl+yJ8Ofg98WvEHjrw94Zt&#10;7PxZ4nEyXuoyXM9zJHHNdSXk8VusrstrFNdSyXEsVuI0lmYyOrP81cH8OvEGqXGieAfiJ408dfD2&#10;51PQ7p/BGt3GmaE32Wa9uZbPS7yxt7mRvPWU+IrNFRwI4miIikt3kjiuo/oSgDzX9s3wr4o8dfsf&#10;fFfQ/A/2v/hNdY8HavY+H/st2tnP/aEtlMlt5czMgifzmTDllCnBLDGR856V8TNL+MH7UP7M58G/&#10;Du50/wAL+F2uYF0jV/hHrui6p8NUOg6nG3/Ey3RWFnGQtlafYJIXDrPFNGzr9ndfpr9qj4yS/s6f&#10;sw/Ef4hQWEeqTeBPC+p+IY7KSUxLeNaWktwIi4BKhjHt3AHGc4Ncbo/x8+IngX44eDfCfxG8I+EL&#10;HR/HxvLDSNf8P+IJ7z/iawW73i2E1pNaxMiyWdvfTLOsroDZsjKjSRbwD5j/AGV/gd8YvDfwX/Yh&#10;tfHkljfeG/C8+mGXRNL8D6lpOteE5U8JapDC2p3TX04MccrpbSg21sHlnTcUTdDI5hdSf8E0LX4C&#10;WPhvx9N8dLWWHRxcXej61BCPFkWprM/i1tSMDK+n/wBpq2ri7Zis6DyynnObavYv+CeH/BQuP9t3&#10;S9Eu28TfBGW91jwvB4hn8N+GfGA1XxBorSi3LRXdtsUxCIzeVIx+7JsXHzV23j747/Eif9pnxF4C&#10;8BeFfA+sx+F/C2j+IrmXX9futKN0+o3eq26wo8Npc7An9mFixRifNAxxmgD55+O1zdWngD9t74Z/&#10;2D4vm8Y/Fy+vYPB1tD4a1GS18QG+8G6Rp8LQ3awG2Ma3UUkU0hkEdtsLTNEmGPQa3+yn8Ufjv8Uv&#10;2svC8PiTQfBfw2+KGtwaVeDU/BV3e6lqtnceEtHsrq40+9GoQQJjbLErNbTqk0L7t+DGMT4qf8FQ&#10;NH+I3irwJb2fjP4b/DHwzrXgvwz8UrOTxv46Xwvda2l/NfmPT28tXLxwNZQPOkUoDllikLwPLHL6&#10;34i/b4vfAXg/4uTap4b03U9b+HvhLR/FegJpGrLPp/jhdUtpo7G1s5gpk8+41Wyu7SJPKZpA9oyC&#10;RpvLUA83i+LPir4C/tl/HDz7rxjo/hzXfG+m6xFb2fwS8TeK01m2HhvQraWWDUtPU26ZktpodpV2&#10;jeFiQcha9W/b61Obwl4t+AHidtF8VaxpPhT4kNqGrHw/4evtdubK2fw5rtsszW9lDNOY/OuIELBC&#10;AZVzjNcZrv8AwUR1Kx/aV8YfDJvEv7Pvh3xD4X1rT9AtNN8T+NG03VtenutL069EttaeWztG8t80&#10;EeCxZoWHXivffg38aJvin4/+KmiyafHZr8OfFUXhyKVZS5vlfRtL1LzWGBsIbUGj2jPEQOfmwAD4&#10;7/aEude+LOk/GT4heB/C/wAQ9F8N3XiX4ZNaxah4F1db7UNS0rxFbXep63HojRR3txElg+nQs4jS&#10;WYaO8Y/dwROfrL9kz4lar8Uvh3fX+sarqWsXUOovbrNe/D3VvBLqgiiYKLPUiZpACxPnL8jZKj5o&#10;2rxfQv28viEf2e9L+P8ArXg7QNK+DGtPZ3cWkpNcXXiTTfD91cRrF4iuJYFkgIFvKlzNp6x5ggWS&#10;Q3juht65vxr/AMFY9W8EfFnxdpcmh/D2403wr8UNN+GyaQ/ip7fxTrJvG05Rd2VkYGW4Kf2hu8ne&#10;u5bWY7120AdV+yv+0bYfA/wB428La14O+L0niLSfGXj7XRaWvw412WDULdvEGsalB9mvfsgs5mnt&#10;njMIWf8AevLHGpLsFPB/sI/Cv40fs7ftD+GdY8f/AA403SLX4waFe2/imfw94gOvR6Prp1HUvEUZ&#10;uI/skAsLXzdW1u3BWe/Qt/Z8Jm3DzrnZH/BU3WLLxaq3Nn8Jf7Pl+LB+GEejSeNHtvE0mfEB0Zby&#10;K0Ns6zMB/pJgDL+5SRvMGznf+C//AAUYm+M3xwvPCMHib4A6ZqVn4z1nwyfDV142P/CWPDp2qXVm&#10;0gsBHu82SG1NwiZxtkU7sfNQBy/7VPifxv8ADD9vzxlqug6t4r8I6f4k+GWgaZb63p/wf1zx5DJd&#10;waj4gZ1RtPBjhlgW6hcpNu3iaP5cA58rs/2b/jB+0x+x78C/hhD8PV0RPhr8Mtlx/wAJVq1x4d8n&#10;UbqwutD0nUrW4j0+8db+1sor66msZEja0l1OwJkeSLj6I8G/8FLf+Ey+D3xe1YeFv7O8UfDv4gXf&#10;w+0nS7u7Kxa/NJrP9jaVf7tu+OyuL0tC8wRwj2l6F8wwMtcPbf8ABW86h/wg39o6t8Dfhv8A8Jd8&#10;LvDPxDH/AAnnjX+x/Pk1f7dvtbXdH++W3+xrufg/v0yBkZAMu2+G/wAUPj/8X9D+LUnhO88L/GTw&#10;f8NNCuFR9OlsLC51u21HU11rw8s0+9Psl2vmQCXdMipNZ3sfneVbyNl/sz3cmg6v8F/jD45+G/jz&#10;w74dW/8Aipcxxaz4SuZtX8H3uueK4rzT5ry0iSWay36dHfq93gQRpKyvMqTr5nu/wn/b1u/E37cX&#10;jb4M+JvDUejroc9tpui67aTvNZ6rqI0ey1W6spC6KIpjDePJboC7TRWF65Efk4fnNC/bV+LfjjwH&#10;8AfEui+EPhymnfH63046fFe63eLNpc1x4cutalEuy2Ksi/Y5olKnJ3RsQPmAAPH/AIY+JftOuSfG&#10;LR/hz420XwfY/H8eMNZ8OQ+HGHiXw9Be/D9NLuZ7zR7ffdJOdUvvOlRY2lkjnN4olglWd2/HLTPE&#10;XxU139oH4q+EtF8WroN94n+Fun6LdSeDtTvLu/8A7D1+C/vtSttNWNbm9sYo7wFXhH777Jc7DsVZ&#10;G/Qzw6+oP4fsW1aOzi1VreM3qWjtJbpNtHmCNmCsyBs4LAEjGQDxVygDyv8AZK+Kep/FTwLqFzrG&#10;qarrF5a35iE978OtX8EFYzGhCLa6lmWXB3HzUOw7tuAVOflT4e+GfjFfftW2n7Q1x8ObG30jXvHM&#10;uhJM19qJ8XDwZd/ZtHtrJ9JuNOUWlqL62stek33CyWyNe/IhnuEf7/ooA+a/2Ffhr8TfCNhrk2ra&#10;3pemeE5viF43vY/D134Wng1R4LjxLq0sEwvGugpjlEkdwjfZsPFIgBIIkPj/AOx78E/i/wCFPhb+&#10;xSvjya11LQ/C1nZRR6FpXg670XUvB9wPB2pQJLq9xPdXQlWJGks2RYLPddXcLll2fZ5PvSigD4J/&#10;ZGs9X/Zmm/Zz174i+H/FVrodt+z7o/hOxlj0fUbh/BurxC0k1S2v7eGBvs7XiJpypJMRtfSJY/ka&#10;RRLc+KnhHxZ+0v8ADTwD4D8L/AvSV8AeKvFXijxt4o0HxvqWo6Tp2s2VrrEk1nHdu2mzz2txqGoX&#10;1tq62skSER2M9u4ZDIg+6qKAPi/9ia1+JGs/Ez4Et8RNC8RR+J/hz8O/GngXxRrF1BfTW2pahaav&#10;4at4L5bu5hiM66jDZSXkTkfvFaXBYxSEePfsP/AH4ifs22X7FfgGbwr4gfwLiDxmFXQ7lZPAGot4&#10;O1iHWrLVZn/1QudT1OGe2Eg3iWe/hPlpBbRn9MaKAPgv/gkn8R/HHhj4N/Bj4e+JL/xZpbaP4Zt9&#10;OvdA1L4HeJdH+xSQWJ/cya1cYsgyMg/eFQspXYgDSLRX3pRQB+Yfgj/glNq37XX7Lf7PfxC0Hxl4&#10;R8N63Z/BPwloen3Go+Frm/1LR57fTL0peWV5DqFv9nkV9TSdMwy7LnTrKYfNEoH6IfBnxvdfEDwh&#10;eX94say2+u6xpqhBx5dpqd1axn6lIVJ9ya5v9iH4a6h8Fv2M/hN4L1iSzk1nwX4P0nw/qRtJvOhW&#10;7s7OK2nVX43ASxOM4B46A8V1fw+8W6HrWq+KtH0WOWGXwnrLWGpo1u8aC7ntrfUWKFhiQMl9GxZc&#10;jezr1UgAHS14B8TP+CW3wD+L3jG61/XPhzpr6pfNvuJLK9u9Pjmckku0dvLHGXYklm27mJySTXv9&#10;FTKKe6OHHZZg8bBU8ZSjUS1SlFSSfezTPC/Df/BM34CeFfBN94ftfhb4VksNQWVZZbyBry+USLsb&#10;y7uZnuIsAZUxyLsPzLtbmvyt/wCCpX7Bngz9hC/8D6Z4b8Tapr2seIIr661KC/lg32sKSRLbOsca&#10;hlVw0y7mJDtAxXbgqP3Gr88P+C/v7L1n4o+Emj/FjT7K8k13w1cQaPqcyTfuRpsjSmNnRj1S5kRV&#10;KYJ+0tu3BVKc+IprkukfmfiZwngZZBVrYPDQU6STTS5XGKacrKKs9F12V7W6/ktRRRXmn8khRRX6&#10;Lf8ABIL/AIJY6H8bvCum/Fr4hwtqGii+k/sTQ28trXUxCxjae5wSWjEyuohYLuMOX3xtta6dNzdk&#10;e9w3w7jM7xscDgl7z1be0Yq15PyV15ttJHRf8EFP2KVmluvjZ4gtXHktLp3hRTIygnDxXd0V24YY&#10;JhQhyM/aMrkI1fp5d2kV/aSwTxpNDMhjkRxlXUjBBHcEU3TNNt9F063s7O3htLO0jWGCCGMRxwoo&#10;AVFUcKoAAAHAArC+MPiLXPCHwj8Vat4X0T/hJvE2l6Rd3ek6R54t/wC1buOF3htvMIITzJAqbiCB&#10;uz2r1adNQjyo/s/hThuhkeWwy+jrbWUrW5pPd/ot7JJX0PBPjv8AsJ678Qf2kbP4heF7j4NeGr4a&#10;9oWoX2rRfD+SPxpeWdld2cl1anXY74EpPb2z25RrUq0D+S3ykuO8/YX8Tah4t+Cmt3WpXU15cRfE&#10;LxvZJJIcssNv4r1aCFPokUaIPZRXsVed/sqaP4ZsfgdpupeDr5tU8M+Mru/8Z2F2c/6Qms31xqxc&#10;Z5Clr04B6DArQ+jO28T+Irbwj4a1DVrwutnpdtJdzlF3MI41LtgdzgHivPPjZ+ypofxq8PfFCzur&#10;i+tZvip4JXwNqMkchKwWiLqIR40PyhwdTnJOOcIDnaK9PuII7uB4pY1kjkUo6ONyuDwQR3Br5t1D&#10;4v8AxS8QfCfxVH8NY7H4jWsnw/tfEHgvxde7dNfXJrrTL0Wyny0+zXV095aW80hRLGGOHU4tqZi/&#10;eAG78WPCuj/tYfGL4jfBnxppttqHhLT/AAh4e123Krsure7vbzW4Xljl6qyDT4SuB3cHcrla+aLz&#10;/g3c8BP45t7i3+IHi6Pw0o/f2ElvbyX0ny4+W6Cqi/Ng8wNxx1+avrXw5f6BoPxy8SeNNXj8QeGd&#10;Y1jwNo76vBq9g0WnaNZ2U+pTgSaim+xNwjX84ljjuHKLEr8owdux8BfGzwj8VL9rfwz4k0fxAy6X&#10;Z62JNOuVuoZLK7e5jtrhJUJR45HtLkKVY58lvbOcqcZayR87nPCOT5tUjWzChGco7PVOy1s2mrry&#10;d15H5H/8FJ/+CRlt+x/4TuPG3hfxVZy+CrWK2t/smvX4/tm7vpZWVordY4EikUR4kxkMFjmOCEyf&#10;h+v3o/4KKfCrRf2qvBn/AAp26sbu48Uax4f1bxf4Zmim8lLe+0xrOBFdyCm2RtUSMhv4GkIwwDr+&#10;C9efiKahLTY/mLxW4WoZPmcJYOnyUakbqzbXMn7y12tdaK+jCiivrv8A4JJ/s7/Cz4qfELWvFvxc&#10;8QaHpvh7wbd6daWOm6xeQ2dlrWoXrTi3ikeV1EmDbti3AJlZlByqtHJjCLlLlR8NkOS4jN8fTy7C&#10;256jsr6JJJtt+iTfd7LU+k/+CBn7MOqrceLPjh4gkunl8UfaNN02SaQvJqTSXPn397KWUl2e4RVE&#10;gclnFzvBJVj9dfA3QLv9oPwx4f8AE3jCa+XWvh58S/Ft3pIidY0kjg1DXdFtVlGDuQWFxkAYO5UY&#10;ngg9R4N+Nnh298Natp/gPQNY1638E3aaEdP0fTBY2kZiuWspYrWe5MFnKtq0MolSGZjF5DR7fM2x&#10;t5r8KJ/Fnwb0vQ/CnizVv+Edl+IXxH8Y2OjNp1sl7fz/AGjUtU12wlM0oMNvGNOtbuN42gnLmSAi&#10;SJlZT69OHLGx/bPDOQwyfLqeBjJyau5Se8pPWT+b28rHr3i3xp4R8E2tzpt9HpyywtLq8elx26y3&#10;FyYp7eaW7SBQWYR3F1bvJMFxG8qO7LkNXaV5boXjzwV4X+G+oa5/ZusWen6v4obwxeNf2s817fXr&#10;6udGRpC5aV4GnKiORiUW3KMNsYAHpUWsWc+rz6el1bvf2sMdxNbLKDNFFIXWN2TOQrNFKFJGCY3A&#10;ztOLPfOP/ad+DP8Aw0d+zX8Qvh5/aX9jf8J54Z1Lw7/aH2f7R9h+12slv53l7k8zZ5m7buXdjG4Z&#10;yOG8EfsweMtd+OOgePfip8QNN8YX3guC4Tw3o3h7w/N4f0TT7m4jaGbUJoJby8luLzyHkt45GmVI&#10;op7gLHulZ69xr5j/AOHrfw7l+AfxQ+Ilvo/jC60n4W63FpFxaRwWf2zX4J5YI7PVNPDXIjm06788&#10;Pb3LyRrMkcjLwvIB1f7Ff7PXxK/Zi+GvhTwP4k8feB/F3g/wT4ZtPDulx6b4LutH1JvssUMEM09x&#10;Jql1G/7qNgypAm53DBlClGT4mfs1fELVf2j9c8c+CPiRoPg608WeGNK8MatBdeEm1XUbdLC61SdL&#10;mxuGvI4IZyNUkA+0WtzGGhjZo5F3RtS8S/tya54Mh0OLVvgH8Y9P1jxVrkfh/Q9Je98MSXOrTmwv&#10;7+VkdNYaCOOK306YuZpYyS8YQSEttLD/AIKLeD7K/sbHxVoviT4f6lJ4kvfDGq2/iCTTo08N3Fro&#10;D+IJJry4gu5bZbc6cqS+ZFLIFMqq+wrJsAMHwr+wv42+AHi/R7r4RfETwroej6T8PPD3w8+yeLvB&#10;1x4guJLfRXvzb3AmttSsVEjrfsHHlkExgjbkqOl+Lv7EcXx5+Lfwh8b+JtfhbW/h3GYtct9P0wWt&#10;j4qXzrK/iUK0r3FqsGr6Zp15EBPJhYJYJPNSZ2rZ+EP7VupfE/xBo9tqXwf+LngXTPEURfTNW8QW&#10;Oni3nbyWnWOaG1vJ7uyZoUkb/TYIFVkETlJ3jifD0/8A4KL+BNS+HPxs8Sx2PiZLf4EpqtxrdpJZ&#10;xpdalbac17FLdWSmXbJC9xp2oW8bSNHulspgQqhXYAjm/Zy+Lngn4xfEjxD4B+JXw50jR/iLrlv4&#10;gm0/xB4AvdXubKePSdP0xlW4h1i1Vo2XT45ADCCDIwywAq54Z/Z2+JXw6/aF8ceJfDfj/wADweD/&#10;AIg+J7TxHqmi6l4KurvUo/K0zTtOmhgvo9UijTfFp6srvav5bynKyAAHo/hn+2D4H+M+veA7Xwnq&#10;E2vWPxH8M6l4q0fU7aMC1NrYXGn288cocrLFOJdShXymj3I0U6yeW6bTyHxD/wCCgFj8OvF3xEt5&#10;vhv8RtQ8J/CW5WDxd4wtG0j+ydGQaba6pPMYpL9L+aOCzvIpHEFpI7EMsaSMApAOdu/+Ce+vXng7&#10;w38MG+IlivwA8K6hY3Ft4Ubw19o1m90+ylWe20a61Oe6kim09JI4oiv2NZ5LWFIZJ5GaWaX0n9nP&#10;9li0+APjj4pa82oW+sXvxK8Yz+K1kOniCXS0ksbK0+yh97GQD7GX3/ID5uNo25bO079sa48VfGfx&#10;D4S8M/Cv4ieLNP8ACusWeiap4m0660KPR7aa4sbK/DgXGpRXUkcdtf27s0du2fmCByMGof2/vCcv&#10;wa+HfjS30HxjPb/EbVLjRoNLayht9S0W8tbPULu+gvoppkEUlqNLvYpUVnYSw7FD5BoA6j9mr9my&#10;x/Z30fxFCtza6rfeIPFWueJHvRYLbzRrqWpT332cncxYRecI92Rv2Btq52jjPg3+zl8XPghrl5p+&#10;k/Er4c3HgW98X6x4lfTrvwBevqwg1PV7rU57UXq6wsXmKbuSNJvsuAFVjE2CpxvC3/BS+01v4Eab&#10;8TtS+EPxY8NeAdcstIv9K1jUX0GRdRTVLuztrMJDbanNOjN9tjlPmxoFjjkyd+2NvWPjn+0Pp3wR&#10;m0LTU0nWPFvizxVPLDofhnRHtRqeqiGPzbiVPtU8EEcMMfzPLNLGgLxRhjLNDHIAeQ+CP+CZ2m+E&#10;Pjx4X8d/8JZetdeH9a8Ta9dWtvYpGms3GpX+t3OnrMzu5SPT4fEetxARbDcPdpI5AhSKqfwp/YT+&#10;JX7OP/CL/wDCvPih4Htf7G+Gnhf4d6h/wkXgO61T7d/Yf2/y7yLyNWtfJ837fJuibzduxcOec9Fq&#10;3/BRbS9LksNGX4c/ES6+I154ii8NTeA45tFXXLGaXTLzVIbiR31BbI2slpY3LJNHdOrPG8Q/exSx&#10;x58P/BUvwVp3xn8H/D/xF4V8d+EfFXinWrzw/c22pw2EkXhy8hg0uaKO9mtruaL/AEoa1paQtbvM&#10;DJeIjmNgwUAsXn/BP5vE0Hxfu9c8VWtz4i+KGr6L4nsNRs9GNuvhXWtK06wt7S+giknl83y7uwju&#10;likYqVPkyeahcvv/AA7/AGMv+EB+FP7N3hj/AIST7X/wz39j/wBJ/s/y/wC3/I8OX+ifc80/Z932&#10;3z+smPK2c7t65nxK/wCClHgXwD8SfiV4NsdJ8WeLPFXwsm8L2Wr6dpNrbxtNe+IbxLTT7SGS6ngi&#10;aQmaCSRmdYkSdf3hdXRI/HX/AAUPtfgtp+g3vxJ+FnxO+G+n+I/EVt4ctbzV5NEu4ImktL28mvJ2&#10;sNRufIs7WCxlkuJ5doiRg+CiyvGAfRFFfP3xx/4KC2HwW0j4malD8NviR4w0j4P3FxD4svtEOjpH&#10;paQ6RY6u0wW8v7eSVDbXy4ESO++CZSoHlmTp/EX7VjfDr9mbxx8T/G3w98deCLDwHp97qt5pGoya&#10;VdaneWtrb+e8kH2O9uLc7huRVkmRtyHIVSrMAetUV4n8Nf239L8UfE3xJ4Q8X+DPGfwm1vwz4cj8&#10;WzjxbJpf2SbSzLNDJcrdWN7dW6CJ4TvWaSNgrqwVl3MvEaj/AMFcPhl4W/Yysvjj4k0vxx4T8Ltr&#10;kGg6vpeq6XGmueGJZp1jV7+zjld4l8l4rrapeRraeKRI38xVIB9R0V5P8UP2xfDPwm+Ieo+GdRsd&#10;dnvtMbwossltDE0Lf8JFrNxo9jtLSKfkuLaR5cgbYypTzGJQa3wA/aS0X9pa11vUvC9hrM3hXTbz&#10;7HpviSaKJNL8UbR+8n09hIZJrdHBQTtGkUpG6FpYyJCAehUV8+/Cb/goHb/GK20HW9N+E/xetfh7&#10;4o1BbHSPGl1p+njTb+OWc29peLapeNqa2lzJ5ZjmeyVRFPHNJ5cO6RX+Hv8AgoBY61rkklz8N/iN&#10;pHgtPF9x4HHjK7bSG0mTUo9XfRUUQxX8moeXLqSrbo5tAAZFd/LiDSKAe/0V89+GP+ChuleI4NK1&#10;yT4d/EfS/hrr2rQaRpnj29XSl0TUGubxbGxuI4lvm1A213cyQLDN9kCMlxFMSsBMo7D/AIa98Nf8&#10;Kj/4TP7Drn9l/wDCc/8ACAeV5MX2j7f/AMJL/wAI55mPM2+R9s/ebt2/yfm2b/3dAHqlFfMfi/8A&#10;4KleF/hn4Q8S+NPFvgP4keF/hT4R1zUfD+p+PbuPS7jSYZ7LUpdKdhbW19LqTRvfReShFkTl0dgk&#10;e51KAPTv2bdEt/h7c+PPB9vp9/Y2+j+K7/VrWa+vY7ibVo9WlOrzXaKqqY4Be3t9axqwJ/0Fvmbm&#10;upVtWsPjDJ5k2rXmg6to6+TGILZbHSLm2mbzC0m4XDzXSXUe1drxIumucxs+JeS+JsI+F3x68MeO&#10;RNZ2ej+IIk8G+ImaK1hMkks4bRp5biV1lKxXctxZx28IYyS66HIAiJGb+0V8efhjoPjHQfCerfEL&#10;4e6H8UIdQs7/AMLaPqetafb6tcXkrtbxRwxzxzSxrdrJPZvLDC0ohupxGVb5gAeyUVl+DPGNj488&#10;PRalp80MsbSS28yR3EU5tbiGRobi3dondPNhmjkikVWO2SN1zkGtSgArzn9r3xN4W8Jfst/EC88b&#10;XF1beFX0G7tdSa1dFuZIpomh8uEuQvnOZAkYYgF3UHrXo1fOP/BWzwPqXxA/4J6fEiz0mGS4urO0&#10;t9TeNZVjBgtbqG4nYliAQkMUj7QckoAATgGZu0WzyeIK86OV4mtSjzSjTm0rXu1FtK3W/Y/BWiii&#10;vFP4FCv2w/4IU/EdvG/7BFjpjWi26+DtcvtIWQSbvtQdlvfMIwNuDeFMc/6sHPOB+Sf7MX7LfjD9&#10;rz4nx+E/BVjb3epeT9quZLi5WCCxthLHG9xIzHJRGlTIQM5B+VWPFfsN+z98IbH/AIJF/wDBPrxN&#10;eaxqkPiDUdLjn8R6l+9+z2lxqMkUUMdpA5TcsbNHBErupZmYvtXcI16sKmpc3Q/Z/B3BYzD4+pm8&#10;4uOGjTmpTe2lnZd7Wu7bW17P6kl1yyt9at9NkvLVNRu4JbmC1aVRNNFE0aySKmdzKjSxBmAwplQH&#10;G4Z5X4qX0eteIvCvhWO6kjvNW1BNVmSz10abqEFlp7x3DzpGv7y4tzdfYbWeNcKY9Qw52ttf4h/4&#10;I7/Hnxr+2r+0l8R/iR4616a8vPDekQ6Npmm26LDp+nwX1y9w6xRgZypso1DszOygb2cqpH0h4l/b&#10;U8B/Av413Fr8TPFGn+BZPEljNc2UniHVbfS7DSLG0nEFolz5l88K3WoyPqFzbMscMs1tZyxyoJNP&#10;cDvpz51zI/ovhvPoZzgVmFGLjTk5ct92ovlu0r2u09O1j0/9ofx7qXw1+CfiTVtCbQz4mWzNr4eh&#10;1i5FvY32rzkQafayvuXAnvJYIeGBJlAByRXPfGLwD8P/AIT/ALImoaTq15rngn4ZfD3QEnml8Pat&#10;qGmXWk6XpsSy7Yp7J1uwiQwbSsTb3QFed2DoeOYl+JHxs0Hwy8Nw+meFY4/FWqFlxb3ExaWHTbd0&#10;ltninXzY7m7zFPHNbT6bZMQVmXPbeJ/DGm+NvDWoaLrWn2Or6Pq9tJZX1jewLcW17BIpSSKWNwVe&#10;N1YqysCCCQQQas94+Z/+CXsOvfDjwj4k+HPjTWPilqHjTQI9J1meDx7cw3upx2lzYR2f2lbiHUtR&#10;jaK61DS9WuBEbkPAZWj8pYlheT0nTvFEPgXxRo632oR2Nr4b1WfwhcWlog0PQrG3v3hl0lzFcn/S&#10;pQFsLCN7V2Rrm9uUVFIeOD4e/Z91K4/4Juf8FHPE1t4/1bV4fC/iuxt9Kk8Ragiafp2tXEFkLu5v&#10;ozeXeoa5qVvp9sNOhNzc3MlnYJPq7NLaRRLG/wB3/tAfCvw74teO88TaYNU0O++zaffLHDeSXtjO&#10;J9thf2klsTJZy201xKxuYhE8Ky/aDcRLag0AYnhjTNO8Lav8P9UutLvL/XPBUt58ObvW9f8AFEEm&#10;oaZY3HkNHc3GyRo7m41Gew0RljYC4H2+NiEJkjbe+LHwI8G/Fn4kWEPiz4YeBfF2m6pp5+26rrdj&#10;aXk0U9lMslhaiGaNmlGLvUZVcMBCUfAJmJHH6f4Bj0vxR4p0+71rULXxP41uLZtdNhrsepQ+GZgb&#10;lNK1y2tNVLpa/aGtY4xDFBPGLqKJFWVYJ7g6Xhzw74kvf2ctJ1C7urzxj8RvBt01+k2t6Na3l7Hq&#10;EHmW95b2eYNIiLTQNeWtveGO2SSO7WY5hk2sAW/2rvia37NXwdl1zw94RXUrzTdK1WCymgtB9k0G&#10;KDSbu/V59hVo7V5bC3gIRlzJNAMjgj+e7VdTm1rVLm8uX8y4u5WmlYKF3OxJJwAAOSeAMV+8XxDn&#10;+MOkfDDUvGl78cPhbYeCdHjh8TyajoXwxvrqd9KtZEvJo1b+2LgTrPaxvEWhh3lZWMQDlCPxV/aq&#10;+BV1+zN+0V4w8C3Ym/4p3UZIbaSZkaS4tWxJbTNsJUGSB4nI6jfggEEDhxiejP568eMJXcMJik37&#10;NOUWuik7NP1aT/8AATz+v0a/4N+9D8UeEvG3xA8WX0c+lfDM6FtvtSuyLexkvIZleNhI+FbyoftR&#10;dgSIw43Y3Ln4F+F/wp8RfGzxlD4c8J6TPrviC7t7m4tNPgdEmvPIt5Lh40Lsq7ykTbQWGTgZ5r9y&#10;P2ofA3iH4c/8E59W+Hvhs6PeeJJvC7+GdIs7exuzFewxWT+dbQRmSeZpjZQXIi3uxaQIGJJ5zw1N&#10;t8/Y+Q8KuHqtWvUz73uXDJuKS+OXK7xv5K10k7qSWhg/sJft2eA/jroPxGuPAfhfxFovg3wbap4l&#10;u7R9Pe61afUtSuNS1DUVS3t5J2mYy8qkW4vLJIsYZfLz6RrvxRm/Z20rw3pPiDxnb61qGk+HoNKK&#10;azaJpd149124ASwS1vJGjtDdzNZXwe0iDuDcwuREgTzfAv2Pv2TYP2Vv2b9A8IeKm1O21yxnf4ie&#10;OU0DULme8tlQPHp+nomm3MN7JJK8askawXlvO9hfwhWeWBq930Dw/B8Ldf8AFvjXxJoq+G7W3vRr&#10;l9d6JLNJL4p1GS2+ygNZW6NNdiC2FraQKSXurgO62aOlrI/fT5uW8tz+mOG6mPqZZSq5ppWknKSS&#10;tbmbajbpypqOuuhY+HvinxFrvxE8I+GbPUtebw/4b0C11bUNU1T7Eus+IxJbvbwrqVmyRXFkJnZp&#10;0eOBGkuNOu43W1SJUu/kn4ifGSz+MP8AwV08UaR4L1v4lXWtWWnaH4LutZ+E+pvfr4Qe3l1S4mk8&#10;QQX1idESIm9u4wry3dzE1jiGJJZXRftzUNa1P4RfCPxf4u1DTdW8Ta1HDe67/Y2lRSNd3IjjJttO&#10;toJLiZBceTHDCRE6xTXBklVIzMVHxf8A8EpND+I/7QHi/S/Gnjm+8C+MvD3gTU9am0jxPc6FJbeK&#10;o9QvIbSG5swl1avHbQNOdUuLiTTb6e2aeeK2tphZ2pgNnuH2x+0hpnjnXPgJ4usPhneaRpvj/UNL&#10;ntNBv9UmMVrpt3IpRLpyIJ93klvNEZiYSNGEO0MWX4r+Nn/BG/xpB8M7zwT4C+JV74o8J654C0vw&#10;Ne2XjyWxiFlb6NqlpdaOsB0/S42kSKCTWIpDKxZzdQli+zK/oVRQB4D8Yf2EPDfiuX4W6Z4R0bR/&#10;A/hfwj42m8Vaza+G55/Dc9yr6DqmnBoJdP8AKkExlu7Xcd6boY3UswAjbxrxd/wSHXxJNqfhW1vL&#10;DSfhrrHjzxDr90IdRuLjXGsNa8Fz6NeSNc3EUr3F+2p3d1PvuJJQIWjG8hEgX7jooA+cbmD9q3xX&#10;4ZtoZovgn4P1zRdLvJ/tum61f6tZeKNT/s64gtYJrWfT4pLCy+2yw3bvFc3EyraLAPMEryDyPxp/&#10;wST8U+CfhbrXhnwB8Ute8SaZrXwg1b4QDTPGb2Npb2Nm1i6aRcLLpunxPcNaT74sXKyuItRupEkV&#10;w8Vz91UUAfO/gz9jDWPh3/wUCl+J2l+Ibdvh7feHdbhPhmWLY+jaxqV3o01zPabFCfZrn+y2uJUb&#10;DC7muJsyG6fyuY+Jv7Ofxp1DXP2gPDvhiz+HFv4T+OmpCePxNd+JbyPV/DUc3h7TNHmlXTV054bm&#10;SJrKSaNDexLLuRWaLlh9X0UAfG/w5/YK1P4C/tBeIL/w98GPgT4q8KXGt6Nd+HNb17xDcReIvDNj&#10;YaJpGmRwRK+k3RZoX055o2+1qWMgJKNuatzwv+wRr+l/tGfFDxFdXvh9vCVxZ60vw6sI5ppJ9JuP&#10;ECWc+utd+ZGdofULLz4TC5IGo3qsNpiRPqyigD88/B3/AATV+I3h39irTfhpafCj9nLwz4u0DQ/D&#10;lkvi7SPEd19r8S3Gl6jpd1KLsjQ4pIo7lbKSRn8ycrL5YKPkyL7xrnw/+OnjD4oeHviRN4V+F+he&#10;LvAtnfaNYaNb+Or2/wBM8S6dqRt3vIri6fRYpbGWGew06aKSKG4EgjniZIxIsqfSlFAHx/4z/wCC&#10;f3i/9oz42eH/AIifEPUrXRNUbxFYTano/hTxZqNomj6Np+i+IbS1hs9TtobO8mupL/XZp5XIt08l&#10;/JAYRFriH41/8EodM8TeLPDcfgS5s/Cek6f4d8Ww3esX91d6xr0fiDVH0maw1rzrh3mu7m0n01JV&#10;lmuVkjNvarGwWNfL+xqKAPgvxR/wTE8fa1pvjjWLpfh74o8T/EG28Gapr1jq2o3A0/V9V0zxbea7&#10;qNnLObOWQ6eLW4h0+0aSKWRbe2hjeMLGM+i6L+x1r3je+8Dabr3wh+BPw98G+GfFlxreq6J4Z1aT&#10;VrPxFa3XhzWtIuI5rd9Js4ixa+tAVcOskQmDFdiJJ9X0UAfHvhT/AIJ3+OPCP7In7U3w2uPGln4r&#10;1D4xNqtv4U1XVXlWa0spvDlnpFjBqEgR3eS3FqsTzjzZJ0jWZ8yyOi+6ftrfBbVP2kP2Pvij8P8A&#10;Q7jT7XWfG3hXUtDsZr53jtYp7m2kiRpWRXYIGcElVYgZwD0r06igD4D8Yf8ABMXxx8RJvGo0Lwr8&#10;J/2f7D4keH7bwT4usPAXiCe+h8R6TLqNs95dMk2k29tDfQaaNStbd/s0jOdWYvNELaMN0Hiz/gm9&#10;8Tofi7qE1j8RG8beE/EHjfwZ8QtRvPFt1bW+qw6po97El6IoNP0yC3Mc+m2mnRpllIlszuGJWkH2&#10;5RQB8Gal/wAEltevz8RPBtxc+E9X+EeqXXgHTPC+lane3dzeQ+HtF8Q3WsX+m3haIqURL64tLNEY&#10;j7NDbRyMrK8rfS/7I/wF1b9lzw3qvgGG4gvfhvoNwp8DvcancXmqadYybnfTLjzUx5NpIfLtXWVj&#10;9mMMTKrW/mz+uUUAfDvhL9jv9oTwx8PPgr4BWbwRZ6T8GNW0awtfFeifEnxDo9xrHh7T7+1LR3Wh&#10;Q2n2S4ubjTrVYHjuLqaJZJpjGUV8DqtI/wCCbNzoml6Xr0OotN8QdF+LV/47sJLrxJqd3odlYX3i&#10;e6u7kR6dKzWaXjaLe3VuHW2BS4mZ0lVv9Ir64ooA+O9M/Y7+K+t/szeH/wBnfxBYfDkfCfQV07Qn&#10;8T2niK9fW9T8P6dcwtDby6abBYkubmzto7WaWO+AjeaW4iUbUgrWn/ZU+KC6QPh1FZ+An+H3/Czl&#10;+IZ8Tt4gu11nb/wlg8Ttaf2X9hMORLmzEn2/lAJ9oJ+zj6uooA+Wfhn/AMErvh9fWeoXHxS0X/hP&#10;ry48b+JfFUGk6p4g1PVvDEQ1HVtSubZxo9zL/Z6zpaXqqzLbfLKZWVmY+YxX1NRQBj/EHwJpfxS8&#10;Ba54Z1yCW60XxFp8+l38MVxJbvLbzxtFIqyxMskZKMwDoysucgggGvj/AOOf7I9/8ffGWh6kt94Z&#10;8N/HD4MJei28W66LXUrcW9/aLDa+Ln0+3jgjub4jTFgjiuhBb2sy3zolzHa2pn+2K4f4y/Bn/hZJ&#10;03WNI1L/AIRvxx4a819C11Lfz/svmbPOtbiLcn2mxn8uMT2xdd/lxSRvDcQW9xCAfGH/AATw/wCC&#10;iMOraBa+E7exvvFur6Tp/wDbOqXCSJfeJPFWhxx2UEWu+WuL64lghmsIz9vtbW51W0aG9s4mb/QD&#10;9+6Frtj4o0Sz1PTLy11HTdRgS6tLu1lWaC6idQySI6kqyMpBDAkEEEV8FfFP9m29+JHj6TX/AA/Z&#10;/EvT/F2j+LrfXviL4A0DxZGmrM1xY3VrJqej6jfTQAw3q2+nWsV1HNaNDp1lqNtb/Yrp760rf+EX&#10;/BQHRX8ba3o9n4+i8QXvg3TPD/h2y1fVbiOy0v4g6rrV9NHpbPaQRTTWss/knZewIsdxFdT3rWjW&#10;S6dK4B9wVV1vRLPxNot5pupWdrqGnahA9tdWtzEssNzE6lXjdGBVlZSQVIIIJBrmNO+OWiNNPFqx&#10;uPDMkV6ljG+reXFa3kk19cWNqsF0rNbSyzyW+5bdJTcIs8AliieVUPY0ClFNWex/Nn8ePhXN8Dfj&#10;Z4t8GzzyXcnhfV7rSxcyW5tzdrDKyLN5ZJ2h1AcDceGHJ6nk6/Rz/grx/wAE9viF8V/23Ydf+H/h&#10;HxB4lt/G+lQz3dyhj+yWl5bRmB4jIdqwL5ENuw85hvd3CMxGxeL/AGNf+CH3j74t+K/tnxQtb3wD&#10;4TtQrmMSQyalqbbiDHGgLCEAKSXlH8SbUcFmTyZUZc/KkfxZjuAc2ecVcuwWHnKKnJRlZqPLum5P&#10;Re609X16tq/tX/BBX9jXVPB+nS/Gy91a0/s/xVpV3oun6ZHEWlMa3kYeeSTICkSWjqECtkNu3Dof&#10;fv8Agsf8GPFnxv8A2J9Q0/wf/bF5qGn6tZX0+k6bDLPNrcAcxGAxxnLKjyxzkEMB9mBxkBh7/ZeJ&#10;/C/w7ex8H6YbeK40m1s4INF0yBp5dOtZPNitXeKIEwW7fZZkSWQLFmB13ZUgfMH7WH7Y/wDwlfgy&#10;+0Xwzp1v8QZ9Siv4l0Lw9dQ6gunalo8Zvb7S9Ue3vEa9vJLd4DHoVqBJdNaXMU0/2OWeaD0Y0Uoc&#10;h/UOX8F4bDcPvIU3aUGpSV7uUl70ld6a6pbW0fUzfhb8EtB/YA/4JYzWnxK8J6v4gs1li1fxvpGi&#10;3Ecw1Frq6hiaO4Ms8dubOC3MAu90qWrQW0/mGSJpQ/h/7OmleNf2qP2g4f2kPiB4i0/xt4T8J6tE&#10;3w90rwd4b1OwuPFNxPbGO1uNNN3qy6hpE08Pki9sbqKPSJrVluZDPEz38Xrn7Q37KOl+PP2gLH9o&#10;6H4l6be/Crxlo9kmppe2Y1N77SblLWI6LYQRQGXUbPV0EMaWMryRx3F3dSwW1xeXlvJZfSPwG+Eu&#10;tXNzpPijxiuqWM2k2S2Hhjwxeas+pt4ZtfLEfnXty0kv27V5Yxia5aSVYVZ4IJJA91d39xikrI+l&#10;y3L6OBwlPB4dWhTior0Str5vdvq9TqvgX8Ob74e+C2fXrjTdQ8Y6/P8A2r4l1Gxs47WG/v3jSNtg&#10;VVZoYYoobaEy75hb2sCySSurSN2dFFUdx8pf8FM/2eYdc+F/ijxhpc3jhb3xLp+l+DPFel+H7H+0&#10;ofEmiS6iYGF5bR20169tZxanqNxImmy2lxNE8yG4QiGWDvv+Ce+s/FXxN+y74fvvjFuk8UalaWuo&#10;Rvc2S2Oo+Rc2VtctBfW6RxJFdW081xasEjQOLVJCkbSNGnt9fFf7Zf7E/ji+/ab0j4w+Eb/xB8Sd&#10;a0UT33hvwl4j1x/+Ed0HXhbLY2Esdoix28dkkV3f3l1NIWvDJY2iW0qmR4pQDov2gfhBr1r4i8Pe&#10;E9Z/szWPD+qXFzpHh3xvrqteyaLb3kLrL4f1q3KMuqWV46W1uFuJIFukCLJcR6pb2Fze7Hg79o6z&#10;+Dnj2zsPHnh74geBdbk0y00iK11PxDb65pniAJcLCtxZMs8lxM0U1wlv9omhtrm5N5YxTRy3M1jC&#10;aP7Hv7ceraz4zX4R/F2GaH4oafcxaWNVsdBuoNJ1i6k006p9hnlQS2drq8NhtmuLWG6uICrh4J5R&#10;5sVv618R/gJ/bHw48QeH7FU17Q9Ys7qNvDut6lcR27yytcy/ub9A91ZZlnQBkEq28dvCttFDsFAG&#10;Hrf7Snhj9nLVRpuu3firVNO8UXk994ZfRvCWu6+ZkeI3M1qJ4Eu/OkDC5miSPylW2KRxRbLV3P53&#10;ftF/AHw7+3R8d7HWLC++MfhubTdITw9rV54g+DfiabV9Y1GzkaKK/uvs+nR2kf2qyFtODuiZVeIG&#10;CMsUT7J12w+Mvwb+KEWqeEZta8U6X4g1fV9Nj8IeOmnEcksuoTX8eox6vpkGoRWdlFHvgtILq3t3&#10;8u5AuJ2aC2t4/MfjV/wWj+H/AOzD+0a3hXxVZ6h8O/FHiCPRrnVdA8VNa2q2W/Uktp7xbmxiuLaa&#10;UaWs08pk1BlCWWnW8KNPLcpDM4KStI8XPeH8FnGG+qZhDmhdStdrVea16taHbfsT/wDBPjwX+zBp&#10;OhaXp8WpeJvEfiO7Gr634g1PRdS0eSOysZori3t7chQtuRefYGa3mlBukS5YiRIfLj7f4h/tg3ng&#10;f4oTXkngXUtQ0e60i5uvDHiVPF2jw+GZtKjt7e4utVvma5W4tbVJGRZLgW90kcKwNG3mXf2dvnb4&#10;mftO+I/2ufhZD4u+GvgG68eeGPF4Yaxql94Zu9N0fXNKF/rNrpNnctZxXmqX+nwS2pmuLCO3DXKa&#10;zDJM9hZzXVk/0P8ADn9lvxhp+qatrHia803xt8R7mWHT7nxVr9glpopjtrOGfT72z0e3uJTOtvqE&#10;ULeTdXFvJFcT6tPayW0dyI5iMVFWR15ZleFy7DRweCgoU47Jf5vVt9W7tvc4j4R/Ez4keMdO8R+O&#10;vHcl58PfhzpayWmk6hqGl3Gi65401mWRbX7fNoccYu0tZGaKz02ye5+3OgUyLPcy2k1t9RfD7wt4&#10;i0maG617Xob5l0izsX0+w06Ox01LqLzDPdwxkyzxeb5ip5L3MyIlvHtO5nZrXhv4eQ6F4gutWudR&#10;1bWtVuleEXF9cApbQG5nnjhigjCQRhBP5XmLGJpY4IBNJM0SuPhv/goN+098ZvjdaXHgn4MaBp9m&#10;y+NrzwnZz3Him602+8U6pp+kXOpzaXcR2ctpeaVBLHBLLb3aXqPO9pbK8Q0+/wDtLUd5zH7dXxju&#10;/wBvb4sP4D0f4Qw/G74L6fpVpe3EM1rNbtc3Vy959i1K0kAjma2vpLQ6fZ6raXCQWqyapdXSzWT2&#10;sr/bf7HX7L2h/sg/AXSPBuh2djb/AGcfaL+a3sNPtGvLlgql5PsNpZwSsiLHCJfs8bvHDGXBbJOH&#10;+xB+yTpf7Kvw5X+z5Neh1TxVYabfeJrfUTb+Zfa3FZxwXeqziFpAL67EcP2kpPJE8kAkXMkk003t&#10;lABRRRQAUUUUAFFFFABRRRQAUUUUAFFFFABRRRQAUUUUAFFFFABRRRQAUUUUAFFFFABRRRQAUUUU&#10;AFFFFAHI/FX4MaX8VreKaWfUNE8QWMEsGl+IdJmFvqukeY8MreVIVZWjaW3t3e3mWS3nNvGs0UqD&#10;YfEfil8BtS8R6hJrPjHTNPj+KQtG0vwx8SvDGhXF/Y6Nd4MGmXlxosk8zJNbz6vqBUubm3jgiu5J&#10;bq1W5aEfTlFAHwb8d9C+InwjsPB/ij4A6FrnjT4W+BfC2ht4Nt/C3jJptJh0fTFuLjUopLYSO2rX&#10;WqWC2unWSmC8EUgW4We3kJY8n8F/jF4y+GEn7LPw58badb6l4k8fTavqVjZ+HU1jwG13qFlf6M19&#10;cXECxaeksX2a61/VJLa80+FJvJht1EshFzefcut/s2+C9a8Z3HiSPRjoviLUNSsdW1LVNCvJ9Fvd&#10;cmso2jtVv5rR4nvoI43ZBb3JkhKkAoQAB83/APBTb9pH4gf8Evf2DvHvxS0HxZd/ErxBa6pY/YLf&#10;xpYWRs9OiuLuOF4Y102GydkCyEgyu75UZYjIIB0X7Dn/AAUV1z9ra88AR6z8PYPB6fEPwrqXi2xa&#10;PUtQuPJt7UaCyIftem2YmMg1wZltjNbg2rBJZSzCL5n1/wD4KUfFD4yW/gjxf8MPh3oU3j/4haHo&#10;Uun6bH45vfFGhTWGrWXia5W2lsZrnSNPgv4rrw+kE07M7oLiWNfNdVik/Lr/AIiGPFn22xuv+Ga/&#10;2P8A7TperS6/ZS/8K9m8y01GYwmW9jb7ZlLhzb25aVcO3kRZJ2Lj9RP+CG3/AAUy+Jf/AAVz8IfG&#10;7T/Ea+GPhVqXh+fR7m11r4f6RHBfNNdG586SQaj9tgkdksoo9zxEhGbuEZADX+MP7K3x8/aR+H3i&#10;H4SLpceh6T4d1/WtC0WSKxsdP8E2eg/LrPh5JbJ0ZdQa1udN0exleOye3Wy1G8t9ks63Ukfe/Cj9&#10;l3wL421zRPif4X8K+GfiX8UoZtP1TT9b8M65PpXhXRLi0tr7TkC69Chmu4zbWcem3kNuk0Uz21rJ&#10;Lplos0hH1Fdfsp+FfFXz+MW1n4hSXGlW2lahD4m1CS80rVPIlimS6l0kbdLW686GOTzobSNlYfKV&#10;X5a9KoA4TwL8FP7M8XDxZ4o1FfFPjRrOC1W8Nt9nsNHVYVSePTbUvIbWOeXzJZC0ss8hdI5J5IoL&#10;dIu7oooAKKKKACiiigD5H/a+/wCCVvhf4uy3Xivwbo/hS18dWNjfx6emr6eslndG5u73VLq0lmjA&#10;nW31HULhIr0O0ymwl1C3gjtzfXEr+X+I/wBqL4jfsRXPhG1s/CPxi1iT4keKNB0TUrb4iXUWsL4b&#10;3XYi1DW5r7Tru9htRqZubWztLENbW0VzazSRQhC8cn6EVn+JvCel+NdLWx1nTdP1ayW4gvFt723S&#10;4iE8EyTwShXBG+OaOORG6q8asCCoIAPnT4f/APBVn4a+JvjTqHw91oar4b8UWktx5Cy2zXVrexJ4&#10;wuvCUJSSIEq8moQwEq6KqLeRneypKybvxZ/4Kg/A/wCB3xN1fwb4o8YXmm+JNFuYbCSzXw7qlx9t&#10;u5RYFLOzeK2ZL2626nYu1vbNLMiXAZkVVYr00f7D/wAMbLxNouqWHhWx0ubQdWtdYtoLRdlqHtdP&#10;SwtbcQ8pHawRw20sdvEEiS4tIJwolXefI/jf/wAEe/Af7RupeI28beMviJ4i0bXNfn8V22hXcmlt&#10;pmj6tIkcK3kUf2HdO0VvGbeOO9a5iWOR/wB2WIcAHr/i39s7wN4F+G/hfxRqieObWx8Zam+j6PY/&#10;8ILrkmtXl0kVzM0f9mLZm+TENncy7ngVTHHvB2spPiXg7/gqxe/HXVtQvPhb8KfEXizwn4auLeTW&#10;76+N5ZX82mSpp90NR023gsrmK8DafqMN5FZzXFtfTorpHbNIpUehQ/8ABPrRtI+B/wAOPBfh/wAa&#10;eKvB0nwt1y41/Q9Z8P6T4f0+5jnnt9QtpVa1TTf7OEbQ6ncqRHaISdrljJudug+DP7BPwj+AHiW0&#10;1jwv4NtrXUtNgs7fT5ry9udR/skWumQ6TE9oLmSQW0rWFvBbyywhJJ44UErSbQQAfE3gnwX8eP26&#10;PEPh/wAT+JNKj1jRfiJ8PvCXjbwZ4kj3w6L8L9cmjhvWuBayagIriWwu7WW4gVdPubi5W/itLq+g&#10;tC5b7R+Cv7Fnh3wN4/uPiH4wsvB/jr4wX15Jey+ND4N03TL+xD262wtbSSKI3KW0cAMSC4uLify2&#10;KPPIuAPaKKACiiigAooooAKKKKACiiigAooooAKKKKACiiigAooooAKKKKACiiigAooooAKKKKAC&#10;iiigAooooAKKKKAP/9lQSwECLQAUAAYACAAAACEAihU/mAwBAAAVAgAAEwAAAAAAAAAAAAAAAAAA&#10;AAAAW0NvbnRlbnRfVHlwZXNdLnhtbFBLAQItABQABgAIAAAAIQA4/SH/1gAAAJQBAAALAAAAAAAA&#10;AAAAAAAAAD0BAABfcmVscy8ucmVsc1BLAQItABQABgAIAAAAIQCi4om5UwMAAOkGAAAOAAAAAAAA&#10;AAAAAAAAADwCAABkcnMvZTJvRG9jLnhtbFBLAQItABQABgAIAAAAIQBYYLMbugAAACIBAAAZAAAA&#10;AAAAAAAAAAAAALsFAABkcnMvX3JlbHMvZTJvRG9jLnhtbC5yZWxzUEsBAi0AFAAGAAgAAAAhAHQv&#10;69ffAAAACwEAAA8AAAAAAAAAAAAAAAAArAYAAGRycy9kb3ducmV2LnhtbFBLAQItAAoAAAAAAAAA&#10;IQDO6+qoyF4AAMheAAAVAAAAAAAAAAAAAAAAALgHAABkcnMvbWVkaWEvaW1hZ2UxLmpwZWdQSwUG&#10;AAAAAAYABgB9AQAAs2YAAAAA&#10;" stroked="f" strokeweight="2pt">
                <v:fill r:id="rId15" o:title="" recolor="t" rotate="t" type="frame"/>
              </v:rect>
            </w:pict>
          </mc:Fallback>
        </mc:AlternateContent>
      </w:r>
      <w:r w:rsidR="00B1355E" w:rsidRPr="002F4ED8">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73600" behindDoc="0" locked="0" layoutInCell="1" allowOverlap="1">
                <wp:simplePos x="0" y="0"/>
                <wp:positionH relativeFrom="page">
                  <wp:posOffset>-171450</wp:posOffset>
                </wp:positionH>
                <wp:positionV relativeFrom="paragraph">
                  <wp:posOffset>2054860</wp:posOffset>
                </wp:positionV>
                <wp:extent cx="7934325" cy="104775"/>
                <wp:effectExtent l="0" t="0" r="9525" b="9525"/>
                <wp:wrapNone/>
                <wp:docPr id="5" name="Rectangle 5"/>
                <wp:cNvGraphicFramePr/>
                <a:graphic xmlns:a="http://schemas.openxmlformats.org/drawingml/2006/main">
                  <a:graphicData uri="http://schemas.microsoft.com/office/word/2010/wordprocessingShape">
                    <wps:wsp>
                      <wps:cNvSpPr/>
                      <wps:spPr>
                        <a:xfrm>
                          <a:off x="0" y="0"/>
                          <a:ext cx="7934325" cy="104775"/>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85D73" id="Rectangle 5" o:spid="_x0000_s1026" style="position:absolute;left:0;text-align:left;margin-left:-13.5pt;margin-top:161.8pt;width:624.75pt;height:8.25pt;z-index:25167360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TsmQIAAIUFAAAOAAAAZHJzL2Uyb0RvYy54bWysVE1v2zAMvQ/YfxB0X+2kybIGdYogRYYB&#10;RVu0HXpWZCkxIIuapMTJfv1I+aNdV+wwzAdZFMlH8Ynk5dWxNuygfKjAFnx0lnOmrISystuCf39a&#10;f/rCWYjClsKAVQU/qcCvFh8/XDZursawA1MqzxDEhnnjCr6L0c2zLMidqkU4A6csKjX4WkQU/TYr&#10;vWgQvTbZOM8/Zw340nmQKgQ8vW6VfJHwtVYy3mkdVGSm4Hi3mFaf1g2t2eJSzLdeuF0lu2uIf7hF&#10;LSqLQQeoaxEF2/vqD6i6kh4C6Hgmoc5A60qqlANmM8rfZPO4E06lXJCc4Aaawv+DlbeHe8+qsuBT&#10;zqyo8YkekDRht0axKdHTuDBHq0d37zsp4JZyPWpf0x+zYMdE6WmgVB0jk3g4uzifnI8RW6JulE9m&#10;swSavXg7H+JXBTWjTcE9Rk9MisNNiBgRTXsTChbAVOW6MiYJfrtZGc8OAp93vV6t8vSi6PKbmbFk&#10;bIHcWkQ6ySizNpe0iyejyM7YB6WRErz9ON0kFaMa4ggplY2jVrUTpWrDT3P8iDCKTuVLHklKgISs&#10;Mf6A3QH0li1Ij93CdPbkqlItD8753y7WOg8eKTLYODjXlQX/HoDBrLrIrX1PUksNsbSB8oQF46Ht&#10;pODkusJ3uxEh3guPrYNNhuMg3uGiDTQFh27H2Q78z/fOyR4rGrWcNdiKBQ8/9sIrzsw3i7V+MZpM&#10;qHeTMJnOxij415rNa43d1yvAchjh4HEybck+mn6rPdTPODWWFBVVwkqMXXAZfS+sYjsicO5ItVwm&#10;M+xXJ+KNfXSSwIlVqsun47PwriveiGV/C33bivmbGm5tydPCch9BV6nAX3jt+MZeT4XTzSUaJq/l&#10;ZPUyPRe/AAAA//8DAFBLAwQUAAYACAAAACEA5eoGzeIAAAAMAQAADwAAAGRycy9kb3ducmV2Lnht&#10;bEyPwU7DMBBE70j8g7VI3FqnLi1ViFMhoCc4QKFCvW3jJYmw1yF22/TvcU9wnJ3R7JtiOTgrDtSH&#10;1rOGyTgDQVx503Kt4eN9NVqACBHZoPVMGk4UYFleXhSYG3/kNzqsYy1SCYccNTQxdrmUoWrIYRj7&#10;jjh5X753GJPsa2l6PKZyZ6XKsrl02HL60GBHDw1V3+u907BZND+r1+3nY7154RM9qdkz2q3W11fD&#10;/R2ISEP8C8MZP6FDmZh2fs8mCKthpG7TlqhhqqZzEOeEUmoGYpdON9kEZFnI/yPKXwAAAP//AwBQ&#10;SwECLQAUAAYACAAAACEAtoM4kv4AAADhAQAAEwAAAAAAAAAAAAAAAAAAAAAAW0NvbnRlbnRfVHlw&#10;ZXNdLnhtbFBLAQItABQABgAIAAAAIQA4/SH/1gAAAJQBAAALAAAAAAAAAAAAAAAAAC8BAABfcmVs&#10;cy8ucmVsc1BLAQItABQABgAIAAAAIQDJEyTsmQIAAIUFAAAOAAAAAAAAAAAAAAAAAC4CAABkcnMv&#10;ZTJvRG9jLnhtbFBLAQItABQABgAIAAAAIQDl6gbN4gAAAAwBAAAPAAAAAAAAAAAAAAAAAPMEAABk&#10;cnMvZG93bnJldi54bWxQSwUGAAAAAAQABADzAAAAAgYAAAAA&#10;" fillcolor="#fc0" stroked="f" strokeweight="2pt">
                <w10:wrap anchorx="page"/>
              </v:rect>
            </w:pict>
          </mc:Fallback>
        </mc:AlternateContent>
      </w:r>
      <w:r w:rsidR="00EC04FD" w:rsidRPr="002F4ED8">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85888" behindDoc="0" locked="0" layoutInCell="1" allowOverlap="1" wp14:anchorId="52B3867C" wp14:editId="4C3B2C8C">
                <wp:simplePos x="0" y="0"/>
                <wp:positionH relativeFrom="page">
                  <wp:posOffset>0</wp:posOffset>
                </wp:positionH>
                <wp:positionV relativeFrom="paragraph">
                  <wp:posOffset>2578735</wp:posOffset>
                </wp:positionV>
                <wp:extent cx="4746625" cy="1555115"/>
                <wp:effectExtent l="0" t="0" r="0" b="698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1555115"/>
                        </a:xfrm>
                        <a:prstGeom prst="rect">
                          <a:avLst/>
                        </a:prstGeom>
                        <a:solidFill>
                          <a:schemeClr val="bg1">
                            <a:lumMod val="85000"/>
                            <a:lumOff val="0"/>
                          </a:schemeClr>
                        </a:solidFill>
                        <a:ln w="9525">
                          <a:noFill/>
                          <a:miter lim="800000"/>
                          <a:headEnd/>
                          <a:tailEnd/>
                        </a:ln>
                      </wps:spPr>
                      <wps:txbx>
                        <w:txbxContent>
                          <w:p w:rsidR="00AE0E89" w:rsidRPr="00D00670" w:rsidRDefault="00AE0E89" w:rsidP="00AE0E89">
                            <w:pPr>
                              <w:jc w:val="center"/>
                              <w:rPr>
                                <w:rFonts w:asciiTheme="majorHAnsi" w:hAnsiTheme="majorHAnsi" w:cstheme="majorHAnsi"/>
                                <w:b/>
                                <w:u w:val="single"/>
                                <w:lang w:eastAsia="ja-JP"/>
                              </w:rPr>
                            </w:pPr>
                            <w:r w:rsidRPr="00D00670">
                              <w:rPr>
                                <w:rFonts w:asciiTheme="majorHAnsi" w:hAnsiTheme="majorHAnsi" w:cstheme="majorHAnsi"/>
                                <w:b/>
                                <w:u w:val="single"/>
                                <w:lang w:eastAsia="ja-JP"/>
                              </w:rPr>
                              <w:t>How to apply</w:t>
                            </w:r>
                            <w:r w:rsidRPr="00D00670">
                              <w:rPr>
                                <w:rFonts w:asciiTheme="majorHAnsi" w:hAnsiTheme="majorHAnsi" w:cstheme="majorHAnsi" w:hint="eastAsia"/>
                                <w:u w:val="single"/>
                                <w:lang w:eastAsia="ja-JP"/>
                              </w:rPr>
                              <w:br/>
                            </w:r>
                          </w:p>
                          <w:p w:rsidR="00AE0E89" w:rsidRDefault="00AE0E89" w:rsidP="00AE0E89">
                            <w:pPr>
                              <w:jc w:val="center"/>
                              <w:rPr>
                                <w:rFonts w:asciiTheme="majorHAnsi" w:hAnsiTheme="majorHAnsi" w:cstheme="majorHAnsi"/>
                                <w:b/>
                                <w:lang w:eastAsia="ja-JP"/>
                              </w:rPr>
                            </w:pPr>
                            <w:r w:rsidRPr="007C5627">
                              <w:rPr>
                                <w:rFonts w:asciiTheme="majorHAnsi" w:hAnsiTheme="majorHAnsi" w:cstheme="majorHAnsi"/>
                                <w:b/>
                                <w:lang w:eastAsia="ja-JP"/>
                              </w:rPr>
                              <w:t>To qualify for the</w:t>
                            </w:r>
                            <w:r w:rsidRPr="007C5627">
                              <w:rPr>
                                <w:rFonts w:asciiTheme="majorHAnsi" w:eastAsia="ＭＳ ゴシック" w:hAnsiTheme="majorHAnsi" w:cstheme="majorHAnsi"/>
                                <w:b/>
                                <w:bCs/>
                                <w:lang w:val="en-US" w:eastAsia="ja-JP" w:bidi="ks-Deva"/>
                              </w:rPr>
                              <w:t xml:space="preserve"> pre-selection process</w:t>
                            </w:r>
                            <w:r w:rsidRPr="007C5627">
                              <w:rPr>
                                <w:rFonts w:asciiTheme="majorHAnsi" w:hAnsiTheme="majorHAnsi" w:cstheme="majorHAnsi"/>
                                <w:b/>
                                <w:lang w:eastAsia="ja-JP"/>
                              </w:rPr>
                              <w:t xml:space="preserve">, applicants must complete and submit the present filled form to:  </w:t>
                            </w:r>
                            <w:r>
                              <w:rPr>
                                <w:rFonts w:asciiTheme="majorHAnsi" w:hAnsiTheme="majorHAnsi" w:cstheme="majorHAnsi" w:hint="eastAsia"/>
                                <w:b/>
                                <w:u w:val="single"/>
                                <w:lang w:eastAsia="ja-JP"/>
                              </w:rPr>
                              <w:br/>
                            </w:r>
                            <w:hyperlink r:id="rId16" w:history="1">
                              <w:r w:rsidRPr="005A64EF">
                                <w:rPr>
                                  <w:rStyle w:val="af2"/>
                                  <w:rFonts w:asciiTheme="majorHAnsi" w:hAnsiTheme="majorHAnsi" w:cstheme="majorHAnsi"/>
                                  <w:b/>
                                  <w:u w:val="none"/>
                                  <w:lang w:eastAsia="ja-JP"/>
                                </w:rPr>
                                <w:t>Japan_Africa_Business_Forum@eu-japan.or.jp</w:t>
                              </w:r>
                            </w:hyperlink>
                          </w:p>
                          <w:p w:rsidR="00AE0E89" w:rsidRPr="00A525BA" w:rsidRDefault="00AE0E89" w:rsidP="00AE0E89">
                            <w:pPr>
                              <w:jc w:val="center"/>
                              <w:rPr>
                                <w:rFonts w:asciiTheme="majorHAnsi" w:hAnsiTheme="majorHAnsi" w:cstheme="majorHAnsi"/>
                                <w:b/>
                                <w:u w:val="single"/>
                                <w:lang w:eastAsia="ja-JP"/>
                              </w:rPr>
                            </w:pPr>
                            <w:r>
                              <w:rPr>
                                <w:rFonts w:asciiTheme="majorHAnsi" w:hAnsiTheme="majorHAnsi" w:cstheme="majorHAnsi"/>
                                <w:b/>
                                <w:color w:val="FF0000"/>
                                <w:lang w:eastAsia="ja-JP"/>
                              </w:rPr>
                              <w:t xml:space="preserve">Deadline: </w:t>
                            </w:r>
                            <w:r w:rsidR="00B25A67">
                              <w:rPr>
                                <w:rFonts w:asciiTheme="majorHAnsi" w:hAnsiTheme="majorHAnsi" w:cstheme="majorHAnsi"/>
                                <w:b/>
                                <w:lang w:eastAsia="ja-JP"/>
                              </w:rPr>
                              <w:t>4</w:t>
                            </w:r>
                            <w:r w:rsidR="00C8047C">
                              <w:rPr>
                                <w:rFonts w:asciiTheme="majorHAnsi" w:hAnsiTheme="majorHAnsi" w:cstheme="majorHAnsi" w:hint="eastAsia"/>
                                <w:b/>
                                <w:lang w:eastAsia="ja-JP"/>
                              </w:rPr>
                              <w:t xml:space="preserve"> June</w:t>
                            </w:r>
                            <w:r w:rsidRPr="004F555F">
                              <w:rPr>
                                <w:rFonts w:asciiTheme="majorHAnsi" w:hAnsiTheme="majorHAnsi" w:cstheme="majorHAnsi"/>
                                <w:b/>
                                <w:lang w:eastAsia="ja-JP"/>
                              </w:rPr>
                              <w:t xml:space="preserve"> 2021,</w:t>
                            </w:r>
                            <w:r w:rsidR="00776764">
                              <w:rPr>
                                <w:rFonts w:asciiTheme="majorHAnsi" w:hAnsiTheme="majorHAnsi" w:cstheme="majorHAnsi"/>
                                <w:b/>
                                <w:lang w:eastAsia="ja-JP"/>
                              </w:rPr>
                              <w:t xml:space="preserve"> 17:</w:t>
                            </w:r>
                            <w:r w:rsidRPr="007C5627">
                              <w:rPr>
                                <w:rFonts w:asciiTheme="majorHAnsi" w:hAnsiTheme="majorHAnsi" w:cstheme="majorHAnsi"/>
                                <w:b/>
                                <w:lang w:eastAsia="ja-JP"/>
                              </w:rPr>
                              <w:t>30 Tokyo local time.</w:t>
                            </w:r>
                            <w:r>
                              <w:rPr>
                                <w:rFonts w:asciiTheme="majorHAnsi" w:hAnsiTheme="majorHAnsi" w:cstheme="majorHAnsi" w:hint="eastAsia"/>
                                <w:b/>
                                <w:u w:val="single"/>
                                <w:lang w:eastAsia="ja-JP"/>
                              </w:rPr>
                              <w:br/>
                            </w:r>
                          </w:p>
                          <w:p w:rsidR="00AE0E89" w:rsidRPr="00CE6A21" w:rsidRDefault="00AE0E89" w:rsidP="00AE0E89">
                            <w:pPr>
                              <w:jc w:val="center"/>
                              <w:rPr>
                                <w:rFonts w:asciiTheme="majorHAnsi" w:hAnsiTheme="majorHAnsi" w:cstheme="majorHAnsi"/>
                                <w:lang w:eastAsia="ja-JP"/>
                              </w:rPr>
                            </w:pPr>
                            <w:r w:rsidRPr="00CE6A21">
                              <w:rPr>
                                <w:rFonts w:asciiTheme="majorHAnsi" w:hAnsiTheme="majorHAnsi" w:cstheme="majorHAnsi"/>
                                <w:lang w:eastAsia="ja-JP"/>
                              </w:rPr>
                              <w:t>For any questions about</w:t>
                            </w:r>
                            <w:r>
                              <w:rPr>
                                <w:rFonts w:asciiTheme="majorHAnsi" w:hAnsiTheme="majorHAnsi" w:cstheme="majorHAnsi"/>
                                <w:lang w:eastAsia="ja-JP"/>
                              </w:rPr>
                              <w:t xml:space="preserve"> the </w:t>
                            </w:r>
                            <w:r w:rsidR="00404DB1">
                              <w:rPr>
                                <w:rFonts w:asciiTheme="majorHAnsi" w:hAnsiTheme="majorHAnsi" w:cstheme="majorHAnsi"/>
                                <w:lang w:eastAsia="ja-JP"/>
                              </w:rPr>
                              <w:t xml:space="preserve">Third </w:t>
                            </w:r>
                            <w:r>
                              <w:rPr>
                                <w:rFonts w:asciiTheme="majorHAnsi" w:hAnsiTheme="majorHAnsi" w:cstheme="majorHAnsi"/>
                                <w:lang w:eastAsia="ja-JP"/>
                              </w:rPr>
                              <w:t xml:space="preserve">Japan-Africa Business Forum </w:t>
                            </w:r>
                            <w:r w:rsidRPr="00CE6A21">
                              <w:rPr>
                                <w:rFonts w:asciiTheme="majorHAnsi" w:hAnsiTheme="majorHAnsi" w:cstheme="majorHAnsi"/>
                                <w:lang w:eastAsia="ja-JP"/>
                              </w:rPr>
                              <w:t>or how to fill in this form, contact the EU-Japan Ce</w:t>
                            </w:r>
                            <w:r>
                              <w:rPr>
                                <w:rFonts w:asciiTheme="majorHAnsi" w:hAnsiTheme="majorHAnsi" w:cstheme="majorHAnsi"/>
                                <w:lang w:eastAsia="ja-JP"/>
                              </w:rPr>
                              <w:t>ntre for Industrial Cooperation</w:t>
                            </w:r>
                            <w:r>
                              <w:rPr>
                                <w:rFonts w:asciiTheme="majorHAnsi" w:hAnsiTheme="majorHAnsi" w:cstheme="majorHAnsi" w:hint="eastAsia"/>
                                <w:lang w:eastAsia="ja-JP"/>
                              </w:rPr>
                              <w:t xml:space="preserve"> (</w:t>
                            </w:r>
                            <w:r w:rsidR="00C627B8">
                              <w:rPr>
                                <w:rFonts w:asciiTheme="majorHAnsi" w:hAnsiTheme="majorHAnsi" w:cstheme="majorHAnsi"/>
                                <w:lang w:eastAsia="ja-JP"/>
                              </w:rPr>
                              <w:t xml:space="preserve">Florence Arnu, </w:t>
                            </w:r>
                            <w:r w:rsidRPr="00F476DE">
                              <w:rPr>
                                <w:rFonts w:asciiTheme="majorHAnsi" w:hAnsiTheme="majorHAnsi" w:cstheme="majorHAnsi"/>
                                <w:lang w:eastAsia="ja-JP"/>
                              </w:rPr>
                              <w:t>e-mail: Japan_Africa_Business_Forum@eu-japan.or.jp)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3867C" id="Text Box 15" o:spid="_x0000_s1031" type="#_x0000_t202" style="position:absolute;margin-left:0;margin-top:203.05pt;width:373.75pt;height:122.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yvQAIAAGQEAAAOAAAAZHJzL2Uyb0RvYy54bWysVNuO2yAQfa/Uf0C8N3aiOJtYcVbbbLeq&#10;tL1Iu/0AgnGMCgwFEnv79R0gSdP2reoLghl85syZg9e3o1bkKJyXYBo6nZSUCMOhlWbf0K/PD2+W&#10;lPjATMsUGNHQF+Hp7eb1q/VgazGDHlQrHEEQ4+vBNrQPwdZF4XkvNPMTsMJgsgOnWcCj2xetYwOi&#10;a1XMynJRDOBa64AL7zF6n5N0k/C7TvDwueu8CEQ1FLmFtLq07uJabNas3jtme8lPNNg/sNBMGix6&#10;gbpngZGDk39BackdeOjChIMuoOskF6kH7GZa/tHNU8+sSL2gON5eZPL/D5Z/On5xRLYNxUEZpnFE&#10;z2IM5C2MZFpFeQbra7z1ZPFeGDGOY06tevsI/JsnBrY9M3tx5xwMvWAt0pvGL4urTzOOjyC74SO0&#10;WIcdAiSgsXM6aodqEETHMb1cRhO5cAzOb+aLxayihGNuWlXVNLMrWH3+3Dof3gvQJG4a6nD2CZ4d&#10;H32IdFh9vhKreVCyfZBKpUP0m9gqR44MnbLb5xbVQSPXHFtWZXnyC4bRVTmcQgidHBsRUqHfwJUh&#10;Q0NXFdKPtQzEqsl4WgZ0v5Ia5Uf0M34U8Z1p05XApMp7LKLMSdUoZJY0jLsxze8yrB20Lyizg2x2&#10;fJy46cH9oGRAozfUfz8wJyhRHwyO6mY+W6GuIR2WyxXK764Tu6sEMxyBGhooydttyG/pYJ3c91gn&#10;62bgDofbySR7dEHmdCKPVk4inZ5dfCvX53Tr189h8xMAAP//AwBQSwMEFAAGAAgAAAAhAElMDLPe&#10;AAAACAEAAA8AAABkcnMvZG93bnJldi54bWxMj8FOwzAQRO9I/IO1SNyoHWiTKmRTIUTUA71Q+gFu&#10;vCRR4nUUu23g6zEnehzNaOZNsZntIM40+c4xQrJQIIhrZzpuEA6f1cMahA+ajR4cE8I3ediUtzeF&#10;zo278Aed96ERsYR9rhHaEMZcSl+3ZLVfuJE4el9usjpEOTXSTPoSy+0gH5VKpdUdx4VWj/TaUt3v&#10;Txahqvq+pd3W7w5p8zPy9v1t/ZQh3t/NL88gAs3hPwx/+BEdysh0dCc2XgwI8UhAWKo0ARHtbJmt&#10;QBwR0lWiQJaFvD5Q/gIAAP//AwBQSwECLQAUAAYACAAAACEAtoM4kv4AAADhAQAAEwAAAAAAAAAA&#10;AAAAAAAAAAAAW0NvbnRlbnRfVHlwZXNdLnhtbFBLAQItABQABgAIAAAAIQA4/SH/1gAAAJQBAAAL&#10;AAAAAAAAAAAAAAAAAC8BAABfcmVscy8ucmVsc1BLAQItABQABgAIAAAAIQD7fMyvQAIAAGQEAAAO&#10;AAAAAAAAAAAAAAAAAC4CAABkcnMvZTJvRG9jLnhtbFBLAQItABQABgAIAAAAIQBJTAyz3gAAAAgB&#10;AAAPAAAAAAAAAAAAAAAAAJoEAABkcnMvZG93bnJldi54bWxQSwUGAAAAAAQABADzAAAApQUAAAAA&#10;" fillcolor="#d8d8d8 [2732]" stroked="f">
                <v:textbox inset="5.85pt,.7pt,5.85pt,.7pt">
                  <w:txbxContent>
                    <w:p w:rsidR="00AE0E89" w:rsidRPr="00D00670" w:rsidRDefault="00AE0E89" w:rsidP="00AE0E89">
                      <w:pPr>
                        <w:jc w:val="center"/>
                        <w:rPr>
                          <w:rFonts w:asciiTheme="majorHAnsi" w:hAnsiTheme="majorHAnsi" w:cstheme="majorHAnsi"/>
                          <w:b/>
                          <w:u w:val="single"/>
                          <w:lang w:eastAsia="ja-JP"/>
                        </w:rPr>
                      </w:pPr>
                      <w:r w:rsidRPr="00D00670">
                        <w:rPr>
                          <w:rFonts w:asciiTheme="majorHAnsi" w:hAnsiTheme="majorHAnsi" w:cstheme="majorHAnsi"/>
                          <w:b/>
                          <w:u w:val="single"/>
                          <w:lang w:eastAsia="ja-JP"/>
                        </w:rPr>
                        <w:t>How to apply</w:t>
                      </w:r>
                      <w:r w:rsidRPr="00D00670">
                        <w:rPr>
                          <w:rFonts w:asciiTheme="majorHAnsi" w:hAnsiTheme="majorHAnsi" w:cstheme="majorHAnsi" w:hint="eastAsia"/>
                          <w:u w:val="single"/>
                          <w:lang w:eastAsia="ja-JP"/>
                        </w:rPr>
                        <w:br/>
                      </w:r>
                    </w:p>
                    <w:p w:rsidR="00AE0E89" w:rsidRDefault="00AE0E89" w:rsidP="00AE0E89">
                      <w:pPr>
                        <w:jc w:val="center"/>
                        <w:rPr>
                          <w:rFonts w:asciiTheme="majorHAnsi" w:hAnsiTheme="majorHAnsi" w:cstheme="majorHAnsi"/>
                          <w:b/>
                          <w:lang w:eastAsia="ja-JP"/>
                        </w:rPr>
                      </w:pPr>
                      <w:r w:rsidRPr="007C5627">
                        <w:rPr>
                          <w:rFonts w:asciiTheme="majorHAnsi" w:hAnsiTheme="majorHAnsi" w:cstheme="majorHAnsi"/>
                          <w:b/>
                          <w:lang w:eastAsia="ja-JP"/>
                        </w:rPr>
                        <w:t>To qualify for the</w:t>
                      </w:r>
                      <w:r w:rsidRPr="007C5627">
                        <w:rPr>
                          <w:rFonts w:asciiTheme="majorHAnsi" w:eastAsia="ＭＳ ゴシック" w:hAnsiTheme="majorHAnsi" w:cstheme="majorHAnsi"/>
                          <w:b/>
                          <w:bCs/>
                          <w:lang w:val="en-US" w:eastAsia="ja-JP" w:bidi="ks-Deva"/>
                        </w:rPr>
                        <w:t xml:space="preserve"> pre-selection process</w:t>
                      </w:r>
                      <w:r w:rsidRPr="007C5627">
                        <w:rPr>
                          <w:rFonts w:asciiTheme="majorHAnsi" w:hAnsiTheme="majorHAnsi" w:cstheme="majorHAnsi"/>
                          <w:b/>
                          <w:lang w:eastAsia="ja-JP"/>
                        </w:rPr>
                        <w:t xml:space="preserve">, applicants must complete and submit the present filled form to:  </w:t>
                      </w:r>
                      <w:r>
                        <w:rPr>
                          <w:rFonts w:asciiTheme="majorHAnsi" w:hAnsiTheme="majorHAnsi" w:cstheme="majorHAnsi" w:hint="eastAsia"/>
                          <w:b/>
                          <w:u w:val="single"/>
                          <w:lang w:eastAsia="ja-JP"/>
                        </w:rPr>
                        <w:br/>
                      </w:r>
                      <w:hyperlink r:id="rId17" w:history="1">
                        <w:r w:rsidRPr="005A64EF">
                          <w:rPr>
                            <w:rStyle w:val="af2"/>
                            <w:rFonts w:asciiTheme="majorHAnsi" w:hAnsiTheme="majorHAnsi" w:cstheme="majorHAnsi"/>
                            <w:b/>
                            <w:u w:val="none"/>
                            <w:lang w:eastAsia="ja-JP"/>
                          </w:rPr>
                          <w:t>Japan_Africa_Business_Forum@eu-japan.or.jp</w:t>
                        </w:r>
                      </w:hyperlink>
                    </w:p>
                    <w:p w:rsidR="00AE0E89" w:rsidRPr="00A525BA" w:rsidRDefault="00AE0E89" w:rsidP="00AE0E89">
                      <w:pPr>
                        <w:jc w:val="center"/>
                        <w:rPr>
                          <w:rFonts w:asciiTheme="majorHAnsi" w:hAnsiTheme="majorHAnsi" w:cstheme="majorHAnsi"/>
                          <w:b/>
                          <w:u w:val="single"/>
                          <w:lang w:eastAsia="ja-JP"/>
                        </w:rPr>
                      </w:pPr>
                      <w:r>
                        <w:rPr>
                          <w:rFonts w:asciiTheme="majorHAnsi" w:hAnsiTheme="majorHAnsi" w:cstheme="majorHAnsi"/>
                          <w:b/>
                          <w:color w:val="FF0000"/>
                          <w:lang w:eastAsia="ja-JP"/>
                        </w:rPr>
                        <w:t xml:space="preserve">Deadline: </w:t>
                      </w:r>
                      <w:r w:rsidR="00B25A67">
                        <w:rPr>
                          <w:rFonts w:asciiTheme="majorHAnsi" w:hAnsiTheme="majorHAnsi" w:cstheme="majorHAnsi"/>
                          <w:b/>
                          <w:lang w:eastAsia="ja-JP"/>
                        </w:rPr>
                        <w:t>4</w:t>
                      </w:r>
                      <w:r w:rsidR="00C8047C">
                        <w:rPr>
                          <w:rFonts w:asciiTheme="majorHAnsi" w:hAnsiTheme="majorHAnsi" w:cstheme="majorHAnsi" w:hint="eastAsia"/>
                          <w:b/>
                          <w:lang w:eastAsia="ja-JP"/>
                        </w:rPr>
                        <w:t xml:space="preserve"> June</w:t>
                      </w:r>
                      <w:r w:rsidRPr="004F555F">
                        <w:rPr>
                          <w:rFonts w:asciiTheme="majorHAnsi" w:hAnsiTheme="majorHAnsi" w:cstheme="majorHAnsi"/>
                          <w:b/>
                          <w:lang w:eastAsia="ja-JP"/>
                        </w:rPr>
                        <w:t xml:space="preserve"> 2021,</w:t>
                      </w:r>
                      <w:r w:rsidR="00776764">
                        <w:rPr>
                          <w:rFonts w:asciiTheme="majorHAnsi" w:hAnsiTheme="majorHAnsi" w:cstheme="majorHAnsi"/>
                          <w:b/>
                          <w:lang w:eastAsia="ja-JP"/>
                        </w:rPr>
                        <w:t xml:space="preserve"> 17:</w:t>
                      </w:r>
                      <w:r w:rsidRPr="007C5627">
                        <w:rPr>
                          <w:rFonts w:asciiTheme="majorHAnsi" w:hAnsiTheme="majorHAnsi" w:cstheme="majorHAnsi"/>
                          <w:b/>
                          <w:lang w:eastAsia="ja-JP"/>
                        </w:rPr>
                        <w:t>30 Tokyo local time.</w:t>
                      </w:r>
                      <w:r>
                        <w:rPr>
                          <w:rFonts w:asciiTheme="majorHAnsi" w:hAnsiTheme="majorHAnsi" w:cstheme="majorHAnsi" w:hint="eastAsia"/>
                          <w:b/>
                          <w:u w:val="single"/>
                          <w:lang w:eastAsia="ja-JP"/>
                        </w:rPr>
                        <w:br/>
                      </w:r>
                    </w:p>
                    <w:p w:rsidR="00AE0E89" w:rsidRPr="00CE6A21" w:rsidRDefault="00AE0E89" w:rsidP="00AE0E89">
                      <w:pPr>
                        <w:jc w:val="center"/>
                        <w:rPr>
                          <w:rFonts w:asciiTheme="majorHAnsi" w:hAnsiTheme="majorHAnsi" w:cstheme="majorHAnsi"/>
                          <w:lang w:eastAsia="ja-JP"/>
                        </w:rPr>
                      </w:pPr>
                      <w:r w:rsidRPr="00CE6A21">
                        <w:rPr>
                          <w:rFonts w:asciiTheme="majorHAnsi" w:hAnsiTheme="majorHAnsi" w:cstheme="majorHAnsi"/>
                          <w:lang w:eastAsia="ja-JP"/>
                        </w:rPr>
                        <w:t xml:space="preserve">For any </w:t>
                      </w:r>
                      <w:r w:rsidRPr="00CE6A21">
                        <w:rPr>
                          <w:rFonts w:asciiTheme="majorHAnsi" w:hAnsiTheme="majorHAnsi" w:cstheme="majorHAnsi"/>
                          <w:lang w:eastAsia="ja-JP"/>
                        </w:rPr>
                        <w:t>questions about</w:t>
                      </w:r>
                      <w:r>
                        <w:rPr>
                          <w:rFonts w:asciiTheme="majorHAnsi" w:hAnsiTheme="majorHAnsi" w:cstheme="majorHAnsi"/>
                          <w:lang w:eastAsia="ja-JP"/>
                        </w:rPr>
                        <w:t xml:space="preserve"> the </w:t>
                      </w:r>
                      <w:r w:rsidR="00404DB1">
                        <w:rPr>
                          <w:rFonts w:asciiTheme="majorHAnsi" w:hAnsiTheme="majorHAnsi" w:cstheme="majorHAnsi"/>
                          <w:lang w:eastAsia="ja-JP"/>
                        </w:rPr>
                        <w:t xml:space="preserve">Third </w:t>
                      </w:r>
                      <w:r>
                        <w:rPr>
                          <w:rFonts w:asciiTheme="majorHAnsi" w:hAnsiTheme="majorHAnsi" w:cstheme="majorHAnsi"/>
                          <w:lang w:eastAsia="ja-JP"/>
                        </w:rPr>
                        <w:t xml:space="preserve">Japan-Africa Business Forum </w:t>
                      </w:r>
                      <w:r w:rsidRPr="00CE6A21">
                        <w:rPr>
                          <w:rFonts w:asciiTheme="majorHAnsi" w:hAnsiTheme="majorHAnsi" w:cstheme="majorHAnsi"/>
                          <w:lang w:eastAsia="ja-JP"/>
                        </w:rPr>
                        <w:t>or how to fill in this form, contact the EU-Japan Ce</w:t>
                      </w:r>
                      <w:r>
                        <w:rPr>
                          <w:rFonts w:asciiTheme="majorHAnsi" w:hAnsiTheme="majorHAnsi" w:cstheme="majorHAnsi"/>
                          <w:lang w:eastAsia="ja-JP"/>
                        </w:rPr>
                        <w:t>ntre for Industrial Cooperation</w:t>
                      </w:r>
                      <w:r>
                        <w:rPr>
                          <w:rFonts w:asciiTheme="majorHAnsi" w:hAnsiTheme="majorHAnsi" w:cstheme="majorHAnsi" w:hint="eastAsia"/>
                          <w:lang w:eastAsia="ja-JP"/>
                        </w:rPr>
                        <w:t xml:space="preserve"> (</w:t>
                      </w:r>
                      <w:r w:rsidR="00C627B8">
                        <w:rPr>
                          <w:rFonts w:asciiTheme="majorHAnsi" w:hAnsiTheme="majorHAnsi" w:cstheme="majorHAnsi"/>
                          <w:lang w:eastAsia="ja-JP"/>
                        </w:rPr>
                        <w:t xml:space="preserve">Florence Arnu, </w:t>
                      </w:r>
                      <w:r w:rsidRPr="00F476DE">
                        <w:rPr>
                          <w:rFonts w:asciiTheme="majorHAnsi" w:hAnsiTheme="majorHAnsi" w:cstheme="majorHAnsi"/>
                          <w:lang w:eastAsia="ja-JP"/>
                        </w:rPr>
                        <w:t>e-mail: Japan_Africa_Business_Forum@eu-japan.or.jp)</w:t>
                      </w:r>
                    </w:p>
                  </w:txbxContent>
                </v:textbox>
                <w10:wrap anchorx="page"/>
              </v:shape>
            </w:pict>
          </mc:Fallback>
        </mc:AlternateContent>
      </w:r>
      <w:r w:rsidR="00AE0E89" w:rsidRPr="002F4ED8">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72576" behindDoc="0" locked="0" layoutInCell="1" allowOverlap="1">
                <wp:simplePos x="0" y="0"/>
                <wp:positionH relativeFrom="page">
                  <wp:posOffset>19050</wp:posOffset>
                </wp:positionH>
                <wp:positionV relativeFrom="paragraph">
                  <wp:posOffset>2076611</wp:posOffset>
                </wp:positionV>
                <wp:extent cx="7734300" cy="48805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7734300" cy="48805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9B0B3" id="Rectangle 4" o:spid="_x0000_s1026" style="position:absolute;left:0;text-align:left;margin-left:1.5pt;margin-top:163.5pt;width:609pt;height:38.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MdlwIAAK4FAAAOAAAAZHJzL2Uyb0RvYy54bWysVN1PGzEMf5+0/yHK+7jrBwMqrqgCMU1C&#10;gICJ5zSX9E7KxZmT9tr99XNyHzCG9oDWhzSO7Z/t39k+v9g3hu0U+hpswSdHOWfKSihruyn4j6fr&#10;L6ec+SBsKQxYVfCD8vxi+fnTeesWagoVmFIhIxDrF60reBWCW2SZl5VqhD8CpywpNWAjAom4yUoU&#10;LaE3Jpvm+desBSwdglTe0+tVp+TLhK+1kuFOa68CMwWn3EI6MZ3reGbLc7HYoHBVLfs0xAeyaERt&#10;KegIdSWCYFus/4JqaongQYcjCU0GWtdSpRqomkn+pprHSjiVaiFyvBtp8v8PVt7u7pHVZcHnnFnR&#10;0Cd6INKE3RjF5pGe1vkFWT26e+wlT9dY615jE/+pCrZPlB5GStU+MEmPJyez+Swn5iXp5qen+XHi&#10;PHvxdujDNwUNi5eCI0VPTIrdjQ8UkUwHkxjMg6nL69qYJOBmfWmQ7UT8vPlsdnYWUyaXP8yM/Zgn&#10;4UTXLFLQFZ1u4WBUBDT2QWnijsqcppRT16oxISGlsmHSqSpRqi7P45x+Q5qxz6NHSjoBRmRN9Y3Y&#10;PcBg2YEM2F21vX10VanpR+f8X4l1zqNHigw2jM5NbQHfAzBUVR+5sx9I6qiJLK2hPFBnIXQj5528&#10;rukD3wgf7gXSjFFP0N4Id3RoA23Bob9xVgH+eu892lPrk5azlma24P7nVqDizHy3NBRnk/k8DnkS&#10;5scnUxLwtWb9WmO3zSVQ30xoQzmZrtE+mOGqEZpnWi+rGJVUwkqKXXAZcBAuQ7dLaEFJtVolMxps&#10;J8KNfXQygkdWYwM/7Z8Fur7LA83HLQzzLRZvmr2zjZ4WVtsAuk6T8MJrzzcthdQ4/QKLW+e1nKxe&#10;1uzyNwAAAP//AwBQSwMEFAAGAAgAAAAhAC3NfY3eAAAACgEAAA8AAABkcnMvZG93bnJldi54bWxM&#10;j0FPwzAMhe9I+w+RkbixtN00oDSdpmmIG4htF25Z47UVjVMl6dr9e7wTnPysZz1/r1hPthMX9KF1&#10;pCCdJyCQKmdaqhUcD2+PzyBC1GR05wgVXDHAupzdFTo3bqQvvOxjLTiEQq4VNDH2uZShatDqMHc9&#10;Entn562OvPpaGq9HDredzJJkJa1uiT80usdtg9XPfrAKdh94Xa42wzC+p5/yLL35TrdGqYf7afMK&#10;IuIU/47hhs/oUDLTyQ1kgugULLhJ5JE9sbj5WZayOilYJosXkGUh/1cofwEAAP//AwBQSwECLQAU&#10;AAYACAAAACEAtoM4kv4AAADhAQAAEwAAAAAAAAAAAAAAAAAAAAAAW0NvbnRlbnRfVHlwZXNdLnht&#10;bFBLAQItABQABgAIAAAAIQA4/SH/1gAAAJQBAAALAAAAAAAAAAAAAAAAAC8BAABfcmVscy8ucmVs&#10;c1BLAQItABQABgAIAAAAIQDqtNMdlwIAAK4FAAAOAAAAAAAAAAAAAAAAAC4CAABkcnMvZTJvRG9j&#10;LnhtbFBLAQItABQABgAIAAAAIQAtzX2N3gAAAAoBAAAPAAAAAAAAAAAAAAAAAPEEAABkcnMvZG93&#10;bnJldi54bWxQSwUGAAAAAAQABADzAAAA/AUAAAAA&#10;" fillcolor="#039" strokecolor="#039" strokeweight="2pt">
                <w10:wrap anchorx="page"/>
              </v:rect>
            </w:pict>
          </mc:Fallback>
        </mc:AlternateContent>
      </w:r>
      <w:r w:rsidR="00AE0E89">
        <w:rPr>
          <w:rFonts w:ascii="Arial" w:hAnsi="Arial" w:cs="Arial"/>
          <w:b/>
          <w:bCs/>
          <w:noProof/>
          <w:color w:val="333333"/>
          <w:sz w:val="32"/>
          <w:szCs w:val="32"/>
          <w:lang w:val="en-US" w:eastAsia="ja-JP"/>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3626182</wp:posOffset>
                </wp:positionV>
                <wp:extent cx="7354740" cy="228600"/>
                <wp:effectExtent l="0" t="0" r="17780" b="19050"/>
                <wp:wrapNone/>
                <wp:docPr id="20" name="Rectangle 20"/>
                <wp:cNvGraphicFramePr/>
                <a:graphic xmlns:a="http://schemas.openxmlformats.org/drawingml/2006/main">
                  <a:graphicData uri="http://schemas.microsoft.com/office/word/2010/wordprocessingShape">
                    <wps:wsp>
                      <wps:cNvSpPr/>
                      <wps:spPr>
                        <a:xfrm>
                          <a:off x="0" y="0"/>
                          <a:ext cx="735474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1E6743" id="Rectangle 20" o:spid="_x0000_s1026" style="position:absolute;left:0;text-align:left;margin-left:527.9pt;margin-top:285.55pt;width:579.1pt;height:18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pkwIAAK4FAAAOAAAAZHJzL2Uyb0RvYy54bWysVEtv2zAMvg/YfxB0X+1k6SuoUwQtOgwo&#10;2qLt0LMiS7EASdQkJU7260fJj3RdsUOxHBRKJD+Sn0leXO6MJlvhgwJb0clRSYmwHGpl1xX98Xzz&#10;5YySEJmtmQYrKroXgV4uPn+6aN1cTKEBXQtPEMSGeesq2sTo5kUReCMMC0fghEWlBG9YxKtfF7Vn&#10;LaIbXUzL8qRowdfOAxch4Ot1p6SLjC+l4PFeyiAi0RXF3GI+fT5X6SwWF2y+9sw1ivdpsA9kYZiy&#10;GHSEumaRkY1Xf0EZxT0EkPGIgylASsVFrgGrmZRvqnlqmBO5FiQnuJGm8P9g+d32wRNVV3SK9Fhm&#10;8Bs9ImvMrrUg+IYEtS7M0e7JPfj+FlBM1e6kN+kf6yC7TOp+JFXsIuH4ePr1eHY6Q3COuun07KTM&#10;oMXB2/kQvwkwJAkV9Rg+c8m2tyFiRDQdTFKwAFrVN0rrfEmNIq60J1uGn3i1nqSM0eMPK20/5Igw&#10;ybNIBHQlZynutUh42j4KidxhkdOccO7aQzKMc2HjpFM1rBZdjscl/oYsh/RzzhkwIUusbsTuAQbL&#10;DmTA7ort7ZOryE0/Opf/SqxzHj1yZLBxdDbKgn8PQGNVfeTOfiCpoyaxtIJ6j53loRu54PiNws97&#10;y0J8YB5nDDsC90a8x0NqaCsKvURJA/7Xe+/JHlsftZS0OLMVDT83zAtK9HeLQ3E+maVGi/kyOz5N&#10;Le1fa1avNXZjrgB7ZoIbyvEsJvuoB1F6MC+4XpYpKqqY5Ri7ojz64XIVu12CC4qL5TKb4WA7Fm/t&#10;k+MJPLGa2vd598K863s84nTcwTDfbP6m1Tvb5GlhuYkgVZ6DA68937gUcuP0Cyxtndf3bHVYs4vf&#10;AAAA//8DAFBLAwQUAAYACAAAACEAco3fmN4AAAAJAQAADwAAAGRycy9kb3ducmV2LnhtbEyPwU7D&#10;MBBE70j8g7VIXBB1XCltGrKpEBLXIgoXbm68jSPidRS7acrX457gOJrRzJtqO7teTDSGzjOCWmQg&#10;iBtvOm4RPj9eHwsQIWo2uvdMCBcKsK1vbypdGn/md5r2sRWphEOpEWyMQyllaCw5HRZ+IE7e0Y9O&#10;xyTHVppRn1O56+Uyy1bS6Y7TgtUDvVhqvvcnh7D5ad5i4Yfcxu5r0zq1O47TA+L93fz8BCLSHP/C&#10;cMVP6FAnpoM/sQmiR0hHIkK+VgrE1VZ5sQRxQFhlawWyruT/B/UvAAAA//8DAFBLAQItABQABgAI&#10;AAAAIQC2gziS/gAAAOEBAAATAAAAAAAAAAAAAAAAAAAAAABbQ29udGVudF9UeXBlc10ueG1sUEsB&#10;Ai0AFAAGAAgAAAAhADj9If/WAAAAlAEAAAsAAAAAAAAAAAAAAAAALwEAAF9yZWxzLy5yZWxzUEsB&#10;Ai0AFAAGAAgAAAAhAPFRj6mTAgAArgUAAA4AAAAAAAAAAAAAAAAALgIAAGRycy9lMm9Eb2MueG1s&#10;UEsBAi0AFAAGAAgAAAAhAHKN35jeAAAACQEAAA8AAAAAAAAAAAAAAAAA7QQAAGRycy9kb3ducmV2&#10;LnhtbFBLBQYAAAAABAAEAPMAAAD4BQAAAAA=&#10;" fillcolor="white [3212]" strokecolor="white [3212]" strokeweight="2pt">
                <w10:wrap anchorx="margin"/>
              </v:rect>
            </w:pict>
          </mc:Fallback>
        </mc:AlternateContent>
      </w:r>
      <w:r w:rsidR="008443ED" w:rsidRPr="002F4ED8">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76672" behindDoc="1" locked="0" layoutInCell="1" allowOverlap="1">
                <wp:simplePos x="0" y="0"/>
                <wp:positionH relativeFrom="column">
                  <wp:posOffset>-552616</wp:posOffset>
                </wp:positionH>
                <wp:positionV relativeFrom="paragraph">
                  <wp:posOffset>2433127</wp:posOffset>
                </wp:positionV>
                <wp:extent cx="7394760" cy="246240"/>
                <wp:effectExtent l="0" t="0" r="15875" b="20955"/>
                <wp:wrapNone/>
                <wp:docPr id="6" name="Rectangle 6"/>
                <wp:cNvGraphicFramePr/>
                <a:graphic xmlns:a="http://schemas.openxmlformats.org/drawingml/2006/main">
                  <a:graphicData uri="http://schemas.microsoft.com/office/word/2010/wordprocessingShape">
                    <wps:wsp>
                      <wps:cNvSpPr/>
                      <wps:spPr>
                        <a:xfrm>
                          <a:off x="0" y="0"/>
                          <a:ext cx="7394760" cy="2462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422DB" id="Rectangle 6" o:spid="_x0000_s1026" style="position:absolute;left:0;text-align:left;margin-left:-43.5pt;margin-top:191.6pt;width:582.25pt;height:1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x7kwIAAKwFAAAOAAAAZHJzL2Uyb0RvYy54bWysVN9PGzEMfp+0/yHK+7i2KwUqrqgCMU1C&#10;UAETz2ku6UVK4ixJe+3++jm5H2UM7QGtD2kc25/t72xfXu2NJjvhgwJb0vHJiBJhOVTKbkr64/n2&#10;yzklITJbMQ1WlPQgAr1afP502bi5mEANuhKeIIgN88aVtI7RzYsi8FoYFk7ACYtKCd6wiKLfFJVn&#10;DaIbXUxGo1nRgK+cBy5CwNebVkkXGV9KweODlEFEokuKucV8+nyu01ksLtl845mrFe/SYB/IwjBl&#10;MegAdcMiI1uv/oIyinsIIOMJB1OAlIqLXANWMx69qeapZk7kWpCc4Aaawv+D5fe7lSeqKumMEssM&#10;fqJHJI3ZjRZkluhpXJij1ZNb+U4KeE217qU36R+rIPtM6WGgVOwj4fh49vViejZD5jnqJtPZZJo5&#10;L47ezof4TYAh6VJSj9Ezk2x3FyJGRNPeJAULoFV1q7TOQmoTca092TH8wOvNOGWMHn9YafshR4RJ&#10;nkUioC053+JBi4Sn7aOQyBwWOckJ5549JsM4FzaOW1XNKtHmeDrCX59ln37OOQMmZInVDdgdQG/Z&#10;gvTYbbGdfXIVueUH59G/EmudB48cGWwcnI2y4N8D0FhVF7m170lqqUksraE6YF95aAcuOH6r8PPe&#10;sRBXzOOEYUfg1ogPeEgNTUmhu1FSg//13nuyx8ZHLSUNTmxJw88t84IS/d3iSFyMp9hcJGZheno2&#10;QcG/1qxfa+zWXAP2zBj3k+P5muyj7q/Sg3nB5bJMUVHFLMfYJeXR98J1bDcJriculstshmPtWLyz&#10;T44n8MRqat/n/QvzruvxiNNxD/10s/mbVm9tk6eF5TaCVHkOjrx2fONKyI3Tra+0c17L2eq4ZBe/&#10;AQAA//8DAFBLAwQUAAYACAAAACEAJ0iGgOEAAAAMAQAADwAAAGRycy9kb3ducmV2LnhtbEyPMU/D&#10;MBSEdyT+g/WQWFBrN6UkTfNSISRWEIWlmxu7cUT8HNluGvj1uBMdT3e6+67aTrZno/ahc4SwmAtg&#10;mhqnOmoRvj5fZwWwECUp2TvSCD86wLa+valkqdyZPvS4iy1LJRRKiWBiHErOQ2O0lWHuBk3JOzpv&#10;ZUzSt1x5eU7ltueZEE/cyo7SgpGDfjG6+d6dLML6t3mPhRtWJnb7dWsXb0c/PiDe303PG2BRT/E/&#10;DBf8hA51Yjq4E6nAeoRZkacvEWFZLDNgl4TI8xWwA8JjlgngdcWvT9R/AAAA//8DAFBLAQItABQA&#10;BgAIAAAAIQC2gziS/gAAAOEBAAATAAAAAAAAAAAAAAAAAAAAAABbQ29udGVudF9UeXBlc10ueG1s&#10;UEsBAi0AFAAGAAgAAAAhADj9If/WAAAAlAEAAAsAAAAAAAAAAAAAAAAALwEAAF9yZWxzLy5yZWxz&#10;UEsBAi0AFAAGAAgAAAAhAMhBzHuTAgAArAUAAA4AAAAAAAAAAAAAAAAALgIAAGRycy9lMm9Eb2Mu&#10;eG1sUEsBAi0AFAAGAAgAAAAhACdIhoDhAAAADAEAAA8AAAAAAAAAAAAAAAAA7QQAAGRycy9kb3du&#10;cmV2LnhtbFBLBQYAAAAABAAEAPMAAAD7BQAAAAA=&#10;" fillcolor="white [3212]" strokecolor="white [3212]" strokeweight="2pt"/>
            </w:pict>
          </mc:Fallback>
        </mc:AlternateContent>
      </w:r>
      <w:r w:rsidR="005F63F2" w:rsidRPr="002F4ED8">
        <w:rPr>
          <w:rFonts w:ascii="Arial" w:hAnsi="Arial" w:cs="Arial"/>
          <w:b/>
          <w:bCs/>
          <w:color w:val="333333"/>
          <w:sz w:val="32"/>
          <w:szCs w:val="32"/>
          <w:lang w:val="en-GB" w:eastAsia="ja-JP" w:bidi="ks-Deva"/>
        </w:rPr>
        <w:br w:type="page"/>
      </w:r>
    </w:p>
    <w:p w:rsidR="003F5BA7" w:rsidRPr="002F4ED8" w:rsidRDefault="00F70FAB" w:rsidP="00706C7A">
      <w:pPr>
        <w:shd w:val="clear" w:color="auto" w:fill="D9D9D9"/>
        <w:jc w:val="center"/>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eastAsia="ja-JP" w:bidi="ks-Deva"/>
        </w:rPr>
        <w:lastRenderedPageBreak/>
        <w:t>Applicant’s profile and description of the company</w:t>
      </w:r>
    </w:p>
    <w:p w:rsidR="003F5BA7" w:rsidRPr="002F4ED8" w:rsidRDefault="003F5BA7" w:rsidP="00706C7A">
      <w:pPr>
        <w:jc w:val="center"/>
        <w:rPr>
          <w:rFonts w:asciiTheme="majorHAnsi" w:eastAsia="ＭＳ ゴシック" w:hAnsiTheme="majorHAnsi" w:cstheme="majorHAnsi"/>
          <w:u w:val="single"/>
          <w:lang w:val="en-GB" w:eastAsia="ja-JP" w:bidi="ks-Deva"/>
        </w:rPr>
      </w:pPr>
      <w:r w:rsidRPr="002F4ED8">
        <w:rPr>
          <w:rFonts w:asciiTheme="majorHAnsi" w:eastAsia="ＭＳ ゴシック" w:hAnsiTheme="majorHAnsi" w:cstheme="majorHAnsi"/>
          <w:b/>
          <w:lang w:val="en-GB" w:bidi="ks-Deva"/>
        </w:rPr>
        <w:t>(</w:t>
      </w:r>
      <w:r w:rsidRPr="002F4ED8">
        <w:rPr>
          <w:rFonts w:asciiTheme="majorHAnsi" w:eastAsia="ＭＳ ゴシック" w:hAnsiTheme="majorHAnsi" w:cstheme="majorHAnsi"/>
          <w:b/>
          <w:u w:val="single"/>
          <w:lang w:val="en-GB" w:bidi="ks-Deva"/>
        </w:rPr>
        <w:t xml:space="preserve">All fields are mandatory - </w:t>
      </w:r>
      <w:r w:rsidR="00F70FAB" w:rsidRPr="002F4ED8">
        <w:rPr>
          <w:rFonts w:asciiTheme="majorHAnsi" w:eastAsia="ＭＳ ゴシック" w:hAnsiTheme="majorHAnsi" w:cstheme="majorHAnsi"/>
          <w:b/>
          <w:color w:val="FF0000"/>
          <w:u w:val="single"/>
          <w:lang w:val="en-GB" w:eastAsia="ja-JP" w:bidi="ks-Deva"/>
        </w:rPr>
        <w:t>All</w:t>
      </w:r>
      <w:r w:rsidR="00F70FAB" w:rsidRPr="002F4ED8">
        <w:rPr>
          <w:rFonts w:asciiTheme="majorHAnsi" w:eastAsia="ＭＳ ゴシック" w:hAnsiTheme="majorHAnsi" w:cstheme="majorHAnsi"/>
          <w:b/>
          <w:color w:val="FF0000"/>
          <w:u w:val="single"/>
          <w:lang w:val="en-GB" w:bidi="ks-Deva"/>
        </w:rPr>
        <w:t xml:space="preserve"> </w:t>
      </w:r>
      <w:r w:rsidR="00F70FAB" w:rsidRPr="002F4ED8">
        <w:rPr>
          <w:rFonts w:asciiTheme="majorHAnsi" w:eastAsia="ＭＳ ゴシック" w:hAnsiTheme="majorHAnsi" w:cstheme="majorHAnsi"/>
          <w:b/>
          <w:color w:val="FF0000"/>
          <w:u w:val="single"/>
          <w:lang w:val="en-GB" w:eastAsia="ja-JP" w:bidi="ks-Deva"/>
        </w:rPr>
        <w:t xml:space="preserve">information filled in </w:t>
      </w:r>
      <w:r w:rsidR="004008BD" w:rsidRPr="002F4ED8">
        <w:rPr>
          <w:rFonts w:asciiTheme="majorHAnsi" w:eastAsia="ＭＳ ゴシック" w:hAnsiTheme="majorHAnsi" w:cstheme="majorHAnsi"/>
          <w:b/>
          <w:color w:val="FF0000"/>
          <w:u w:val="single"/>
          <w:lang w:val="en-GB" w:eastAsia="ja-JP" w:bidi="ks-Deva"/>
        </w:rPr>
        <w:t xml:space="preserve">the form </w:t>
      </w:r>
      <w:r w:rsidR="00F70FAB" w:rsidRPr="002F4ED8">
        <w:rPr>
          <w:rFonts w:asciiTheme="majorHAnsi" w:eastAsia="ＭＳ ゴシック" w:hAnsiTheme="majorHAnsi" w:cstheme="majorHAnsi"/>
          <w:b/>
          <w:color w:val="FF0000"/>
          <w:u w:val="single"/>
          <w:lang w:val="en-GB" w:eastAsia="ja-JP" w:bidi="ks-Deva"/>
        </w:rPr>
        <w:t>will be treated</w:t>
      </w:r>
      <w:r w:rsidRPr="002F4ED8">
        <w:rPr>
          <w:rFonts w:asciiTheme="majorHAnsi" w:eastAsia="ＭＳ ゴシック" w:hAnsiTheme="majorHAnsi" w:cstheme="majorHAnsi"/>
          <w:b/>
          <w:color w:val="FF0000"/>
          <w:u w:val="single"/>
          <w:lang w:val="en-GB" w:bidi="ks-Deva"/>
        </w:rPr>
        <w:t xml:space="preserve"> confidential</w:t>
      </w:r>
      <w:r w:rsidR="00F70FAB" w:rsidRPr="002F4ED8">
        <w:rPr>
          <w:rFonts w:asciiTheme="majorHAnsi" w:eastAsia="ＭＳ ゴシック" w:hAnsiTheme="majorHAnsi" w:cstheme="majorHAnsi"/>
          <w:b/>
          <w:color w:val="FF0000"/>
          <w:u w:val="single"/>
          <w:lang w:val="en-GB" w:eastAsia="ja-JP" w:bidi="ks-Deva"/>
        </w:rPr>
        <w:t>ly</w:t>
      </w:r>
      <w:r w:rsidRPr="002F4ED8">
        <w:rPr>
          <w:rFonts w:asciiTheme="majorHAnsi" w:eastAsia="ＭＳ ゴシック" w:hAnsiTheme="majorHAnsi" w:cstheme="majorHAnsi"/>
          <w:b/>
          <w:color w:val="FF0000"/>
          <w:u w:val="single"/>
          <w:lang w:val="en-GB" w:bidi="ks-Deva"/>
        </w:rPr>
        <w:t xml:space="preserve"> and for internal use only)</w:t>
      </w:r>
    </w:p>
    <w:p w:rsidR="00F70FAB" w:rsidRPr="002F4ED8" w:rsidRDefault="00F70FAB" w:rsidP="00556658">
      <w:pPr>
        <w:rPr>
          <w:rFonts w:asciiTheme="majorHAnsi" w:eastAsia="ＭＳ ゴシック" w:hAnsiTheme="majorHAnsi" w:cstheme="majorHAnsi"/>
          <w:u w:val="single"/>
          <w:lang w:val="en-GB" w:eastAsia="ja-JP" w:bidi="ks-Deva"/>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263"/>
        <w:gridCol w:w="21"/>
        <w:gridCol w:w="2099"/>
        <w:gridCol w:w="236"/>
        <w:gridCol w:w="3760"/>
      </w:tblGrid>
      <w:tr w:rsidR="00DB1ED4" w:rsidRPr="002F4ED8" w:rsidTr="003F2EAB">
        <w:trPr>
          <w:trHeight w:val="293"/>
        </w:trPr>
        <w:tc>
          <w:tcPr>
            <w:tcW w:w="4536" w:type="dxa"/>
            <w:tcBorders>
              <w:top w:val="nil"/>
              <w:left w:val="nil"/>
              <w:right w:val="nil"/>
            </w:tcBorders>
            <w:vAlign w:val="bottom"/>
          </w:tcPr>
          <w:p w:rsidR="00DB1ED4" w:rsidRPr="002F4ED8" w:rsidRDefault="00DB1ED4" w:rsidP="00F70FAB">
            <w:pPr>
              <w:spacing w:line="288" w:lineRule="auto"/>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bidi="ks-Deva"/>
              </w:rPr>
              <w:t>Company</w:t>
            </w:r>
            <w:r w:rsidR="00F70FAB" w:rsidRPr="002F4ED8">
              <w:rPr>
                <w:rFonts w:asciiTheme="majorHAnsi" w:eastAsia="ＭＳ ゴシック" w:hAnsiTheme="majorHAnsi" w:cstheme="majorHAnsi"/>
                <w:b/>
                <w:bCs/>
                <w:lang w:val="en-GB" w:eastAsia="ja-JP" w:bidi="ks-Deva"/>
              </w:rPr>
              <w:t xml:space="preserve"> Name </w:t>
            </w:r>
          </w:p>
        </w:tc>
        <w:tc>
          <w:tcPr>
            <w:tcW w:w="263" w:type="dxa"/>
            <w:tcBorders>
              <w:top w:val="nil"/>
              <w:left w:val="nil"/>
              <w:bottom w:val="nil"/>
              <w:right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p>
        </w:tc>
        <w:tc>
          <w:tcPr>
            <w:tcW w:w="2120" w:type="dxa"/>
            <w:gridSpan w:val="2"/>
            <w:tcBorders>
              <w:top w:val="nil"/>
              <w:left w:val="nil"/>
              <w:right w:val="nil"/>
            </w:tcBorders>
            <w:vAlign w:val="bottom"/>
          </w:tcPr>
          <w:p w:rsidR="00DB1ED4" w:rsidRPr="002F4ED8" w:rsidRDefault="00DB1ED4" w:rsidP="00F70FAB">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t>City</w:t>
            </w:r>
            <w:r w:rsidR="00F70FAB" w:rsidRPr="002F4ED8">
              <w:rPr>
                <w:rFonts w:asciiTheme="majorHAnsi" w:eastAsia="ＭＳ ゴシック" w:hAnsiTheme="majorHAnsi" w:cstheme="majorHAnsi"/>
                <w:b/>
                <w:bCs/>
                <w:lang w:val="en-GB" w:bidi="ks-Deva"/>
              </w:rPr>
              <w:t xml:space="preserve"> </w:t>
            </w:r>
          </w:p>
        </w:tc>
        <w:tc>
          <w:tcPr>
            <w:tcW w:w="236" w:type="dxa"/>
            <w:tcBorders>
              <w:top w:val="nil"/>
              <w:left w:val="nil"/>
              <w:bottom w:val="nil"/>
              <w:right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p>
        </w:tc>
        <w:tc>
          <w:tcPr>
            <w:tcW w:w="3760" w:type="dxa"/>
            <w:tcBorders>
              <w:top w:val="nil"/>
              <w:left w:val="nil"/>
              <w:right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bidi="ks-Deva"/>
              </w:rPr>
              <w:t>Country</w:t>
            </w:r>
          </w:p>
        </w:tc>
      </w:tr>
      <w:bookmarkStart w:id="2" w:name="Texto1"/>
      <w:tr w:rsidR="00DB1ED4" w:rsidRPr="002F4ED8" w:rsidTr="003F2EAB">
        <w:trPr>
          <w:trHeight w:val="288"/>
        </w:trPr>
        <w:tc>
          <w:tcPr>
            <w:tcW w:w="4536" w:type="dxa"/>
            <w:shd w:val="clear" w:color="auto" w:fill="E6E6E6"/>
            <w:vAlign w:val="bottom"/>
          </w:tcPr>
          <w:p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2"/>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bookmarkStart w:id="3" w:name="Texto2"/>
            <w:r w:rsidRPr="002F4ED8">
              <w:rPr>
                <w:rFonts w:asciiTheme="majorHAnsi" w:eastAsia="ＭＳ ゴシック" w:hAnsiTheme="majorHAnsi" w:cstheme="majorHAnsi"/>
                <w:b/>
                <w:bCs/>
                <w:lang w:val="en-GB" w:bidi="ks-Deva"/>
              </w:rPr>
              <w:fldChar w:fldCharType="begin">
                <w:ffData>
                  <w:name w:val="Texto2"/>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Pr="002F4ED8">
              <w:rPr>
                <w:rFonts w:asciiTheme="majorHAnsi" w:eastAsia="ＭＳ ゴシック" w:hAnsiTheme="majorHAnsi" w:cstheme="majorHAnsi"/>
                <w:b/>
                <w:bCs/>
                <w:lang w:val="en-GB" w:bidi="ks-Deva"/>
              </w:rPr>
              <w:fldChar w:fldCharType="end"/>
            </w:r>
            <w:bookmarkEnd w:id="3"/>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2"/>
          </w:p>
        </w:tc>
        <w:tc>
          <w:tcPr>
            <w:tcW w:w="263" w:type="dxa"/>
            <w:tcBorders>
              <w:top w:val="nil"/>
              <w:bottom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p>
        </w:tc>
        <w:bookmarkStart w:id="4" w:name="Texto3"/>
        <w:tc>
          <w:tcPr>
            <w:tcW w:w="2120" w:type="dxa"/>
            <w:gridSpan w:val="2"/>
            <w:shd w:val="clear" w:color="auto" w:fill="E6E6E6"/>
            <w:vAlign w:val="bottom"/>
          </w:tcPr>
          <w:p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3"/>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Pr="002F4ED8">
              <w:rPr>
                <w:rFonts w:asciiTheme="majorHAnsi" w:eastAsia="ＭＳ ゴシック" w:hAnsiTheme="majorHAnsi" w:cstheme="majorHAnsi"/>
                <w:b/>
                <w:bCs/>
                <w:lang w:val="en-GB" w:bidi="ks-Deva"/>
              </w:rPr>
              <w:fldChar w:fldCharType="end"/>
            </w:r>
            <w:bookmarkEnd w:id="4"/>
          </w:p>
        </w:tc>
        <w:tc>
          <w:tcPr>
            <w:tcW w:w="236" w:type="dxa"/>
            <w:tcBorders>
              <w:top w:val="nil"/>
              <w:bottom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p>
        </w:tc>
        <w:bookmarkStart w:id="5" w:name="Texto4"/>
        <w:tc>
          <w:tcPr>
            <w:tcW w:w="3760" w:type="dxa"/>
            <w:shd w:val="clear" w:color="auto" w:fill="E6E6E6"/>
            <w:vAlign w:val="bottom"/>
          </w:tcPr>
          <w:p w:rsidR="00DB1ED4" w:rsidRPr="002F4ED8" w:rsidRDefault="00D6674B" w:rsidP="00556658">
            <w:pPr>
              <w:tabs>
                <w:tab w:val="left" w:pos="2228"/>
              </w:tabs>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4"/>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Pr="002F4ED8">
              <w:rPr>
                <w:rFonts w:asciiTheme="majorHAnsi" w:eastAsia="ＭＳ ゴシック" w:hAnsiTheme="majorHAnsi" w:cstheme="majorHAnsi"/>
                <w:b/>
                <w:bCs/>
                <w:lang w:val="en-GB" w:bidi="ks-Deva"/>
              </w:rPr>
              <w:fldChar w:fldCharType="end"/>
            </w:r>
            <w:bookmarkEnd w:id="5"/>
          </w:p>
        </w:tc>
      </w:tr>
      <w:tr w:rsidR="00DB1ED4" w:rsidRPr="002F4ED8" w:rsidTr="003F2EAB">
        <w:trPr>
          <w:trHeight w:val="124"/>
        </w:trPr>
        <w:tc>
          <w:tcPr>
            <w:tcW w:w="6919" w:type="dxa"/>
            <w:gridSpan w:val="4"/>
            <w:tcBorders>
              <w:top w:val="nil"/>
              <w:left w:val="nil"/>
              <w:right w:val="nil"/>
            </w:tcBorders>
            <w:vAlign w:val="bottom"/>
          </w:tcPr>
          <w:p w:rsidR="00DB1ED4" w:rsidRPr="002F4ED8" w:rsidRDefault="00DB1ED4" w:rsidP="00F70FAB">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t>Street</w:t>
            </w:r>
          </w:p>
        </w:tc>
        <w:tc>
          <w:tcPr>
            <w:tcW w:w="236" w:type="dxa"/>
            <w:tcBorders>
              <w:top w:val="nil"/>
              <w:left w:val="nil"/>
              <w:bottom w:val="nil"/>
              <w:right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p>
        </w:tc>
        <w:tc>
          <w:tcPr>
            <w:tcW w:w="3760" w:type="dxa"/>
            <w:tcBorders>
              <w:left w:val="nil"/>
              <w:right w:val="nil"/>
            </w:tcBorders>
            <w:vAlign w:val="bottom"/>
          </w:tcPr>
          <w:p w:rsidR="00DB1ED4" w:rsidRPr="002F4ED8" w:rsidRDefault="00DB1ED4" w:rsidP="00F70FAB">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t>Postal Code</w:t>
            </w:r>
            <w:r w:rsidR="00F70FAB" w:rsidRPr="002F4ED8">
              <w:rPr>
                <w:rFonts w:asciiTheme="majorHAnsi" w:eastAsia="ＭＳ ゴシック" w:hAnsiTheme="majorHAnsi" w:cstheme="majorHAnsi"/>
                <w:b/>
                <w:bCs/>
                <w:lang w:val="en-GB" w:bidi="ks-Deva"/>
              </w:rPr>
              <w:t xml:space="preserve"> </w:t>
            </w:r>
          </w:p>
        </w:tc>
      </w:tr>
      <w:bookmarkStart w:id="6" w:name="Texto5"/>
      <w:tr w:rsidR="00DB1ED4" w:rsidRPr="002F4ED8" w:rsidTr="003F2EAB">
        <w:trPr>
          <w:trHeight w:val="126"/>
        </w:trPr>
        <w:tc>
          <w:tcPr>
            <w:tcW w:w="6919" w:type="dxa"/>
            <w:gridSpan w:val="4"/>
            <w:shd w:val="clear" w:color="auto" w:fill="E6E6E6"/>
            <w:vAlign w:val="bottom"/>
          </w:tcPr>
          <w:p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5"/>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6"/>
          </w:p>
        </w:tc>
        <w:tc>
          <w:tcPr>
            <w:tcW w:w="236" w:type="dxa"/>
            <w:tcBorders>
              <w:top w:val="nil"/>
              <w:bottom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p>
        </w:tc>
        <w:bookmarkStart w:id="7" w:name="Texto6"/>
        <w:tc>
          <w:tcPr>
            <w:tcW w:w="3760" w:type="dxa"/>
            <w:shd w:val="clear" w:color="auto" w:fill="E6E6E6"/>
            <w:vAlign w:val="bottom"/>
          </w:tcPr>
          <w:p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6"/>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Pr="002F4ED8">
              <w:rPr>
                <w:rFonts w:asciiTheme="majorHAnsi" w:eastAsia="ＭＳ ゴシック" w:hAnsiTheme="majorHAnsi" w:cstheme="majorHAnsi"/>
                <w:b/>
                <w:bCs/>
                <w:lang w:val="en-GB" w:bidi="ks-Deva"/>
              </w:rPr>
              <w:fldChar w:fldCharType="end"/>
            </w:r>
            <w:bookmarkEnd w:id="7"/>
          </w:p>
        </w:tc>
      </w:tr>
      <w:tr w:rsidR="00DB1ED4" w:rsidRPr="002F4ED8" w:rsidTr="003F2EAB">
        <w:trPr>
          <w:trHeight w:val="92"/>
        </w:trPr>
        <w:tc>
          <w:tcPr>
            <w:tcW w:w="4536" w:type="dxa"/>
            <w:tcBorders>
              <w:top w:val="nil"/>
              <w:left w:val="nil"/>
              <w:right w:val="nil"/>
            </w:tcBorders>
            <w:vAlign w:val="bottom"/>
          </w:tcPr>
          <w:p w:rsidR="00DB1ED4" w:rsidRPr="002F4ED8" w:rsidRDefault="004B09D8" w:rsidP="00556658">
            <w:pPr>
              <w:spacing w:line="288" w:lineRule="auto"/>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eastAsia="ja-JP" w:bidi="ks-Deva"/>
              </w:rPr>
              <w:t>Company’s website</w:t>
            </w:r>
          </w:p>
        </w:tc>
        <w:tc>
          <w:tcPr>
            <w:tcW w:w="263" w:type="dxa"/>
            <w:tcBorders>
              <w:top w:val="nil"/>
              <w:left w:val="nil"/>
              <w:bottom w:val="nil"/>
              <w:right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p>
        </w:tc>
        <w:tc>
          <w:tcPr>
            <w:tcW w:w="6116" w:type="dxa"/>
            <w:gridSpan w:val="4"/>
            <w:tcBorders>
              <w:top w:val="nil"/>
              <w:left w:val="nil"/>
              <w:right w:val="nil"/>
            </w:tcBorders>
            <w:vAlign w:val="bottom"/>
          </w:tcPr>
          <w:p w:rsidR="00DB1ED4" w:rsidRPr="002F4ED8" w:rsidRDefault="002D7AE4" w:rsidP="00F70FAB">
            <w:pPr>
              <w:spacing w:line="288" w:lineRule="auto"/>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eastAsia="ja-JP" w:bidi="ks-Deva"/>
              </w:rPr>
              <w:t xml:space="preserve">Full Name of </w:t>
            </w:r>
            <w:r w:rsidRPr="002F4ED8">
              <w:rPr>
                <w:rFonts w:asciiTheme="majorHAnsi" w:eastAsia="ＭＳ ゴシック" w:hAnsiTheme="majorHAnsi" w:cstheme="majorHAnsi"/>
                <w:b/>
                <w:bCs/>
                <w:lang w:val="en-GB" w:bidi="ks-Deva"/>
              </w:rPr>
              <w:t xml:space="preserve">Contact </w:t>
            </w:r>
            <w:r w:rsidRPr="002F4ED8">
              <w:rPr>
                <w:rFonts w:asciiTheme="majorHAnsi" w:eastAsia="ＭＳ ゴシック" w:hAnsiTheme="majorHAnsi" w:cstheme="majorHAnsi"/>
                <w:b/>
                <w:bCs/>
                <w:lang w:val="en-GB" w:eastAsia="ja-JP" w:bidi="ks-Deva"/>
              </w:rPr>
              <w:t>P</w:t>
            </w:r>
            <w:r w:rsidR="00DB1ED4" w:rsidRPr="002F4ED8">
              <w:rPr>
                <w:rFonts w:asciiTheme="majorHAnsi" w:eastAsia="ＭＳ ゴシック" w:hAnsiTheme="majorHAnsi" w:cstheme="majorHAnsi"/>
                <w:b/>
                <w:bCs/>
                <w:lang w:val="en-GB" w:bidi="ks-Deva"/>
              </w:rPr>
              <w:t>erson</w:t>
            </w:r>
            <w:r w:rsidR="00F70FAB" w:rsidRPr="002F4ED8">
              <w:rPr>
                <w:rFonts w:asciiTheme="majorHAnsi" w:eastAsia="ＭＳ ゴシック" w:hAnsiTheme="majorHAnsi" w:cstheme="majorHAnsi"/>
                <w:b/>
                <w:bCs/>
                <w:lang w:val="en-GB" w:bidi="ks-Deva"/>
              </w:rPr>
              <w:t xml:space="preserve"> </w:t>
            </w:r>
            <w:r w:rsidR="00F70FAB" w:rsidRPr="002F4ED8">
              <w:rPr>
                <w:rFonts w:asciiTheme="majorHAnsi" w:eastAsia="ＭＳ ゴシック" w:hAnsiTheme="majorHAnsi" w:cstheme="majorHAnsi"/>
                <w:b/>
                <w:bCs/>
                <w:lang w:val="en-GB" w:eastAsia="ja-JP" w:bidi="ks-Deva"/>
              </w:rPr>
              <w:t>(“the applicant”)</w:t>
            </w:r>
          </w:p>
        </w:tc>
      </w:tr>
      <w:bookmarkStart w:id="8" w:name="Texto7"/>
      <w:tr w:rsidR="00DB1ED4" w:rsidRPr="002F4ED8" w:rsidTr="003F2EAB">
        <w:trPr>
          <w:trHeight w:val="106"/>
        </w:trPr>
        <w:tc>
          <w:tcPr>
            <w:tcW w:w="4536" w:type="dxa"/>
            <w:shd w:val="clear" w:color="auto" w:fill="E6E6E6"/>
            <w:vAlign w:val="bottom"/>
          </w:tcPr>
          <w:p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7"/>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Pr="002F4ED8">
              <w:rPr>
                <w:rFonts w:asciiTheme="majorHAnsi" w:eastAsia="ＭＳ ゴシック" w:hAnsiTheme="majorHAnsi" w:cstheme="majorHAnsi"/>
                <w:b/>
                <w:bCs/>
                <w:lang w:val="en-GB" w:bidi="ks-Deva"/>
              </w:rPr>
              <w:fldChar w:fldCharType="end"/>
            </w:r>
            <w:bookmarkEnd w:id="8"/>
          </w:p>
        </w:tc>
        <w:tc>
          <w:tcPr>
            <w:tcW w:w="263" w:type="dxa"/>
            <w:tcBorders>
              <w:top w:val="nil"/>
              <w:bottom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p>
        </w:tc>
        <w:bookmarkStart w:id="9" w:name="Texto8"/>
        <w:tc>
          <w:tcPr>
            <w:tcW w:w="6116" w:type="dxa"/>
            <w:gridSpan w:val="4"/>
            <w:shd w:val="clear" w:color="auto" w:fill="E6E6E6"/>
            <w:vAlign w:val="bottom"/>
          </w:tcPr>
          <w:p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8"/>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9"/>
          </w:p>
        </w:tc>
      </w:tr>
      <w:tr w:rsidR="00DB1ED4" w:rsidRPr="002F4ED8" w:rsidTr="003F2EAB">
        <w:trPr>
          <w:trHeight w:val="201"/>
        </w:trPr>
        <w:tc>
          <w:tcPr>
            <w:tcW w:w="4536" w:type="dxa"/>
            <w:tcBorders>
              <w:left w:val="nil"/>
              <w:right w:val="nil"/>
            </w:tcBorders>
            <w:vAlign w:val="bottom"/>
          </w:tcPr>
          <w:p w:rsidR="00DB1ED4" w:rsidRPr="002F4ED8" w:rsidRDefault="00DB1ED4" w:rsidP="00F70FAB">
            <w:pPr>
              <w:spacing w:line="288" w:lineRule="auto"/>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bidi="ks-Deva"/>
              </w:rPr>
              <w:t>Position in the company</w:t>
            </w:r>
            <w:r w:rsidR="00F70FAB" w:rsidRPr="002F4ED8">
              <w:rPr>
                <w:rFonts w:asciiTheme="majorHAnsi" w:eastAsia="ＭＳ ゴシック" w:hAnsiTheme="majorHAnsi" w:cstheme="majorHAnsi"/>
                <w:b/>
                <w:bCs/>
                <w:lang w:val="en-GB" w:eastAsia="ja-JP" w:bidi="ks-Deva"/>
              </w:rPr>
              <w:t xml:space="preserve"> </w:t>
            </w:r>
          </w:p>
        </w:tc>
        <w:tc>
          <w:tcPr>
            <w:tcW w:w="263" w:type="dxa"/>
            <w:tcBorders>
              <w:top w:val="nil"/>
              <w:left w:val="nil"/>
              <w:bottom w:val="nil"/>
              <w:right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p>
        </w:tc>
        <w:tc>
          <w:tcPr>
            <w:tcW w:w="2120" w:type="dxa"/>
            <w:gridSpan w:val="2"/>
            <w:tcBorders>
              <w:left w:val="nil"/>
              <w:right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t>Telephon</w:t>
            </w:r>
            <w:r w:rsidRPr="002F4ED8">
              <w:rPr>
                <w:rFonts w:asciiTheme="majorHAnsi" w:eastAsia="ＭＳ ゴシック" w:hAnsiTheme="majorHAnsi" w:cstheme="majorHAnsi"/>
                <w:b/>
                <w:bCs/>
                <w:lang w:val="en-GB" w:eastAsia="ja-JP" w:bidi="ks-Deva"/>
              </w:rPr>
              <w:t>e</w:t>
            </w:r>
          </w:p>
        </w:tc>
        <w:tc>
          <w:tcPr>
            <w:tcW w:w="236" w:type="dxa"/>
            <w:tcBorders>
              <w:left w:val="nil"/>
              <w:bottom w:val="nil"/>
              <w:right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p>
        </w:tc>
        <w:tc>
          <w:tcPr>
            <w:tcW w:w="3760" w:type="dxa"/>
            <w:tcBorders>
              <w:left w:val="nil"/>
              <w:right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t>Fax</w:t>
            </w:r>
          </w:p>
        </w:tc>
      </w:tr>
      <w:bookmarkStart w:id="10" w:name="Texto9"/>
      <w:tr w:rsidR="00DB1ED4" w:rsidRPr="002F4ED8" w:rsidTr="003F2EAB">
        <w:trPr>
          <w:trHeight w:val="242"/>
        </w:trPr>
        <w:tc>
          <w:tcPr>
            <w:tcW w:w="4536" w:type="dxa"/>
            <w:shd w:val="clear" w:color="auto" w:fill="E6E6E6"/>
            <w:vAlign w:val="bottom"/>
          </w:tcPr>
          <w:p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9"/>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10"/>
          </w:p>
        </w:tc>
        <w:tc>
          <w:tcPr>
            <w:tcW w:w="263" w:type="dxa"/>
            <w:tcBorders>
              <w:top w:val="nil"/>
              <w:bottom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p>
        </w:tc>
        <w:bookmarkStart w:id="11" w:name="Texto10"/>
        <w:tc>
          <w:tcPr>
            <w:tcW w:w="2120" w:type="dxa"/>
            <w:gridSpan w:val="2"/>
            <w:shd w:val="clear" w:color="auto" w:fill="E6E6E6"/>
            <w:vAlign w:val="bottom"/>
          </w:tcPr>
          <w:p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10"/>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11"/>
          </w:p>
        </w:tc>
        <w:tc>
          <w:tcPr>
            <w:tcW w:w="236" w:type="dxa"/>
            <w:tcBorders>
              <w:top w:val="nil"/>
              <w:bottom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p>
        </w:tc>
        <w:bookmarkStart w:id="12" w:name="Texto11"/>
        <w:tc>
          <w:tcPr>
            <w:tcW w:w="3760" w:type="dxa"/>
            <w:shd w:val="clear" w:color="auto" w:fill="E6E6E6"/>
            <w:vAlign w:val="bottom"/>
          </w:tcPr>
          <w:p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11"/>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12"/>
          </w:p>
        </w:tc>
      </w:tr>
      <w:tr w:rsidR="00DB1ED4" w:rsidRPr="002F4ED8" w:rsidTr="003F2EAB">
        <w:trPr>
          <w:trHeight w:val="198"/>
        </w:trPr>
        <w:tc>
          <w:tcPr>
            <w:tcW w:w="4536" w:type="dxa"/>
            <w:tcBorders>
              <w:top w:val="nil"/>
              <w:left w:val="nil"/>
              <w:right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eastAsia="ja-JP" w:bidi="ks-Deva"/>
              </w:rPr>
            </w:pPr>
          </w:p>
        </w:tc>
        <w:tc>
          <w:tcPr>
            <w:tcW w:w="284" w:type="dxa"/>
            <w:gridSpan w:val="2"/>
            <w:tcBorders>
              <w:top w:val="nil"/>
              <w:left w:val="nil"/>
              <w:bottom w:val="nil"/>
              <w:right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p>
        </w:tc>
        <w:tc>
          <w:tcPr>
            <w:tcW w:w="6095" w:type="dxa"/>
            <w:gridSpan w:val="3"/>
            <w:tcBorders>
              <w:top w:val="nil"/>
              <w:left w:val="nil"/>
              <w:bottom w:val="nil"/>
              <w:right w:val="nil"/>
            </w:tcBorders>
            <w:vAlign w:val="bottom"/>
          </w:tcPr>
          <w:p w:rsidR="00DB1ED4" w:rsidRPr="002F4ED8" w:rsidRDefault="00DB1ED4" w:rsidP="002D7AE4">
            <w:pPr>
              <w:spacing w:line="288" w:lineRule="auto"/>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bidi="ks-Deva"/>
              </w:rPr>
              <w:t xml:space="preserve">E-mail </w:t>
            </w:r>
            <w:r w:rsidR="002D7AE4" w:rsidRPr="002F4ED8">
              <w:rPr>
                <w:rFonts w:asciiTheme="majorHAnsi" w:eastAsia="ＭＳ ゴシック" w:hAnsiTheme="majorHAnsi" w:cstheme="majorHAnsi"/>
                <w:b/>
                <w:bCs/>
                <w:lang w:val="en-GB" w:eastAsia="ja-JP" w:bidi="ks-Deva"/>
              </w:rPr>
              <w:t>of the C</w:t>
            </w:r>
            <w:r w:rsidR="002D7AE4" w:rsidRPr="002F4ED8">
              <w:rPr>
                <w:rFonts w:asciiTheme="majorHAnsi" w:eastAsia="ＭＳ ゴシック" w:hAnsiTheme="majorHAnsi" w:cstheme="majorHAnsi"/>
                <w:b/>
                <w:bCs/>
                <w:lang w:val="en-GB" w:bidi="ks-Deva"/>
              </w:rPr>
              <w:t xml:space="preserve">ontact </w:t>
            </w:r>
            <w:r w:rsidR="002D7AE4" w:rsidRPr="002F4ED8">
              <w:rPr>
                <w:rFonts w:asciiTheme="majorHAnsi" w:eastAsia="ＭＳ ゴシック" w:hAnsiTheme="majorHAnsi" w:cstheme="majorHAnsi"/>
                <w:b/>
                <w:bCs/>
                <w:lang w:val="en-GB" w:eastAsia="ja-JP" w:bidi="ks-Deva"/>
              </w:rPr>
              <w:t>P</w:t>
            </w:r>
            <w:r w:rsidRPr="002F4ED8">
              <w:rPr>
                <w:rFonts w:asciiTheme="majorHAnsi" w:eastAsia="ＭＳ ゴシック" w:hAnsiTheme="majorHAnsi" w:cstheme="majorHAnsi"/>
                <w:b/>
                <w:bCs/>
                <w:lang w:val="en-GB" w:bidi="ks-Deva"/>
              </w:rPr>
              <w:t>erson</w:t>
            </w:r>
          </w:p>
        </w:tc>
      </w:tr>
      <w:bookmarkStart w:id="13" w:name="Texto12"/>
      <w:tr w:rsidR="00DB1ED4" w:rsidRPr="002F4ED8" w:rsidTr="003F2EAB">
        <w:trPr>
          <w:trHeight w:val="94"/>
        </w:trPr>
        <w:tc>
          <w:tcPr>
            <w:tcW w:w="4536" w:type="dxa"/>
            <w:shd w:val="clear" w:color="auto" w:fill="E6E6E6"/>
            <w:vAlign w:val="bottom"/>
          </w:tcPr>
          <w:p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12"/>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13"/>
          </w:p>
        </w:tc>
        <w:tc>
          <w:tcPr>
            <w:tcW w:w="284" w:type="dxa"/>
            <w:gridSpan w:val="2"/>
            <w:tcBorders>
              <w:top w:val="nil"/>
              <w:bottom w:val="nil"/>
            </w:tcBorders>
            <w:vAlign w:val="bottom"/>
          </w:tcPr>
          <w:p w:rsidR="00DB1ED4" w:rsidRPr="002F4ED8" w:rsidRDefault="00DB1ED4" w:rsidP="00556658">
            <w:pPr>
              <w:spacing w:line="288" w:lineRule="auto"/>
              <w:rPr>
                <w:rFonts w:asciiTheme="majorHAnsi" w:eastAsia="ＭＳ ゴシック" w:hAnsiTheme="majorHAnsi" w:cstheme="majorHAnsi"/>
                <w:b/>
                <w:bCs/>
                <w:lang w:val="en-GB" w:bidi="ks-Deva"/>
              </w:rPr>
            </w:pPr>
          </w:p>
        </w:tc>
        <w:bookmarkStart w:id="14" w:name="Texto13"/>
        <w:tc>
          <w:tcPr>
            <w:tcW w:w="6095" w:type="dxa"/>
            <w:gridSpan w:val="3"/>
            <w:shd w:val="clear" w:color="auto" w:fill="E6E6E6"/>
            <w:vAlign w:val="bottom"/>
          </w:tcPr>
          <w:p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13"/>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14"/>
          </w:p>
        </w:tc>
      </w:tr>
    </w:tbl>
    <w:p w:rsidR="00FF0A73" w:rsidRPr="002F4ED8" w:rsidRDefault="00FF0A73">
      <w:pPr>
        <w:rPr>
          <w:rFonts w:asciiTheme="majorHAnsi" w:eastAsia="ＭＳ ゴシック" w:hAnsiTheme="majorHAnsi" w:cstheme="majorHAnsi"/>
          <w:b/>
          <w:bCs/>
          <w:lang w:val="en-GB" w:bidi="ks-Deva"/>
        </w:rPr>
      </w:pPr>
    </w:p>
    <w:p w:rsidR="003F5BA7" w:rsidRPr="002F4ED8" w:rsidRDefault="003F5BA7" w:rsidP="00556658">
      <w:pPr>
        <w:spacing w:line="288" w:lineRule="auto"/>
        <w:rPr>
          <w:rFonts w:asciiTheme="majorHAnsi" w:eastAsia="ＭＳ ゴシック" w:hAnsiTheme="majorHAnsi" w:cstheme="majorHAnsi"/>
          <w:u w:val="single"/>
          <w:lang w:val="en-GB" w:eastAsia="ja-JP" w:bidi="ks-Deva"/>
        </w:rPr>
      </w:pPr>
      <w:r w:rsidRPr="002F4ED8">
        <w:rPr>
          <w:rFonts w:asciiTheme="majorHAnsi" w:eastAsia="ＭＳ ゴシック" w:hAnsiTheme="majorHAnsi" w:cstheme="majorHAnsi"/>
          <w:b/>
          <w:bCs/>
          <w:lang w:val="en-GB" w:bidi="ks-Deva"/>
        </w:rPr>
        <w:t>Year established</w:t>
      </w:r>
      <w:r w:rsidR="006205D1" w:rsidRPr="002F4ED8">
        <w:rPr>
          <w:rFonts w:asciiTheme="majorHAnsi" w:eastAsia="ＭＳ ゴシック" w:hAnsiTheme="majorHAnsi" w:cstheme="majorHAnsi"/>
          <w:bCs/>
          <w:lang w:val="en-GB" w:eastAsia="ja-JP" w:bidi="ks-Deva"/>
        </w:rPr>
        <w:t>:</w:t>
      </w:r>
    </w:p>
    <w:tbl>
      <w:tblPr>
        <w:tblpPr w:leftFromText="180" w:rightFromText="180" w:vertAnchor="text"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3"/>
        <w:gridCol w:w="605"/>
        <w:gridCol w:w="3118"/>
        <w:gridCol w:w="3969"/>
      </w:tblGrid>
      <w:tr w:rsidR="00556658" w:rsidRPr="002F4ED8" w:rsidTr="00556658">
        <w:trPr>
          <w:gridAfter w:val="3"/>
          <w:wAfter w:w="7692" w:type="dxa"/>
          <w:trHeight w:val="243"/>
        </w:trPr>
        <w:tc>
          <w:tcPr>
            <w:tcW w:w="3223" w:type="dxa"/>
            <w:tcBorders>
              <w:right w:val="single" w:sz="4" w:space="0" w:color="auto"/>
            </w:tcBorders>
          </w:tcPr>
          <w:p w:rsidR="00556658"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14"/>
                  <w:enabled/>
                  <w:calcOnExit w:val="0"/>
                  <w:textInput/>
                </w:ffData>
              </w:fldChar>
            </w:r>
            <w:r w:rsidR="00556658"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556658" w:rsidRPr="002F4ED8">
              <w:rPr>
                <w:rFonts w:asciiTheme="majorHAnsi" w:eastAsia="ＭＳ ゴシック" w:hAnsi="Arial" w:cstheme="majorHAnsi"/>
                <w:b/>
                <w:bCs/>
                <w:noProof/>
                <w:lang w:val="en-GB" w:bidi="ks-Deva"/>
              </w:rPr>
              <w:t> </w:t>
            </w:r>
            <w:r w:rsidR="00556658" w:rsidRPr="002F4ED8">
              <w:rPr>
                <w:rFonts w:asciiTheme="majorHAnsi" w:eastAsia="ＭＳ ゴシック" w:hAnsi="Arial" w:cstheme="majorHAnsi"/>
                <w:b/>
                <w:bCs/>
                <w:noProof/>
                <w:lang w:val="en-GB" w:bidi="ks-Deva"/>
              </w:rPr>
              <w:t> </w:t>
            </w:r>
            <w:r w:rsidR="00556658" w:rsidRPr="002F4ED8">
              <w:rPr>
                <w:rFonts w:asciiTheme="majorHAnsi" w:eastAsia="ＭＳ ゴシック" w:hAnsi="Arial" w:cstheme="majorHAnsi"/>
                <w:b/>
                <w:bCs/>
                <w:noProof/>
                <w:lang w:val="en-GB" w:bidi="ks-Deva"/>
              </w:rPr>
              <w:t> </w:t>
            </w:r>
            <w:r w:rsidR="00556658" w:rsidRPr="002F4ED8">
              <w:rPr>
                <w:rFonts w:asciiTheme="majorHAnsi" w:eastAsia="ＭＳ ゴシック" w:hAnsi="Arial" w:cstheme="majorHAnsi"/>
                <w:b/>
                <w:bCs/>
                <w:noProof/>
                <w:lang w:val="en-GB" w:bidi="ks-Deva"/>
              </w:rPr>
              <w:t> </w:t>
            </w:r>
            <w:r w:rsidR="00556658"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p>
        </w:tc>
      </w:tr>
      <w:tr w:rsidR="003F2EAB" w:rsidRPr="002F4ED8" w:rsidTr="00042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3828" w:type="dxa"/>
            <w:gridSpan w:val="2"/>
            <w:vAlign w:val="center"/>
          </w:tcPr>
          <w:p w:rsidR="003F2EAB" w:rsidRPr="002F4ED8" w:rsidRDefault="003F2EAB" w:rsidP="006205D1">
            <w:pPr>
              <w:ind w:leftChars="-54" w:left="-108"/>
              <w:jc w:val="both"/>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t>Turnover in million Euro:</w:t>
            </w:r>
            <w:r w:rsidR="006205D1" w:rsidRPr="002F4ED8">
              <w:rPr>
                <w:rFonts w:asciiTheme="majorHAnsi" w:eastAsia="ＭＳ ゴシック" w:hAnsiTheme="majorHAnsi" w:cstheme="majorHAnsi"/>
                <w:b/>
                <w:bCs/>
                <w:lang w:val="en-GB" w:bidi="ks-Deva"/>
              </w:rPr>
              <w:t xml:space="preserve"> </w:t>
            </w:r>
          </w:p>
        </w:tc>
        <w:tc>
          <w:tcPr>
            <w:tcW w:w="7087" w:type="dxa"/>
            <w:gridSpan w:val="2"/>
            <w:vAlign w:val="center"/>
          </w:tcPr>
          <w:p w:rsidR="003F2EAB" w:rsidRPr="002F4ED8" w:rsidRDefault="001B2007" w:rsidP="006205D1">
            <w:pPr>
              <w:jc w:val="both"/>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eastAsia="ja-JP" w:bidi="ks-Deva"/>
              </w:rPr>
              <w:t>Size</w:t>
            </w:r>
            <w:r w:rsidR="003F2EAB" w:rsidRPr="002F4ED8">
              <w:rPr>
                <w:rFonts w:asciiTheme="majorHAnsi" w:eastAsia="ＭＳ ゴシック" w:hAnsiTheme="majorHAnsi" w:cstheme="majorHAnsi"/>
                <w:b/>
                <w:bCs/>
                <w:lang w:val="en-GB" w:bidi="ks-Deva"/>
              </w:rPr>
              <w:t xml:space="preserve"> and </w:t>
            </w:r>
            <w:r w:rsidRPr="002F4ED8">
              <w:rPr>
                <w:rFonts w:asciiTheme="majorHAnsi" w:eastAsia="ＭＳ ゴシック" w:hAnsiTheme="majorHAnsi" w:cstheme="majorHAnsi"/>
                <w:b/>
                <w:bCs/>
                <w:lang w:val="en-GB" w:eastAsia="ja-JP" w:bidi="ks-Deva"/>
              </w:rPr>
              <w:t>type</w:t>
            </w:r>
            <w:r w:rsidR="006205D1" w:rsidRPr="002F4ED8">
              <w:rPr>
                <w:rFonts w:asciiTheme="majorHAnsi" w:eastAsia="ＭＳ ゴシック" w:hAnsiTheme="majorHAnsi" w:cstheme="majorHAnsi"/>
                <w:b/>
                <w:bCs/>
                <w:lang w:val="en-GB" w:bidi="ks-Deva"/>
              </w:rPr>
              <w:t xml:space="preserve"> of organi</w:t>
            </w:r>
            <w:r w:rsidR="006205D1" w:rsidRPr="002F4ED8">
              <w:rPr>
                <w:rFonts w:asciiTheme="majorHAnsi" w:eastAsia="ＭＳ ゴシック" w:hAnsiTheme="majorHAnsi" w:cstheme="majorHAnsi"/>
                <w:b/>
                <w:bCs/>
                <w:lang w:val="en-GB" w:eastAsia="ja-JP" w:bidi="ks-Deva"/>
              </w:rPr>
              <w:t>z</w:t>
            </w:r>
            <w:r w:rsidR="003F2EAB" w:rsidRPr="002F4ED8">
              <w:rPr>
                <w:rFonts w:asciiTheme="majorHAnsi" w:eastAsia="ＭＳ ゴシック" w:hAnsiTheme="majorHAnsi" w:cstheme="majorHAnsi"/>
                <w:b/>
                <w:bCs/>
                <w:lang w:val="en-GB" w:bidi="ks-Deva"/>
              </w:rPr>
              <w:t>ation:</w:t>
            </w:r>
            <w:r w:rsidR="006205D1" w:rsidRPr="002F4ED8">
              <w:rPr>
                <w:rFonts w:asciiTheme="majorHAnsi" w:eastAsia="ＭＳ ゴシック" w:hAnsiTheme="majorHAnsi" w:cstheme="majorHAnsi"/>
                <w:b/>
                <w:bCs/>
                <w:lang w:val="en-GB" w:bidi="ks-Deva"/>
              </w:rPr>
              <w:t xml:space="preserve"> </w:t>
            </w:r>
          </w:p>
        </w:tc>
      </w:tr>
      <w:bookmarkStart w:id="15" w:name="Casilla1"/>
      <w:tr w:rsidR="003A02C2" w:rsidRPr="002F4ED8" w:rsidTr="00042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3828" w:type="dxa"/>
            <w:gridSpan w:val="2"/>
            <w:vAlign w:val="center"/>
          </w:tcPr>
          <w:p w:rsidR="003A02C2" w:rsidRPr="002F4ED8" w:rsidRDefault="00D6674B" w:rsidP="00556658">
            <w:pPr>
              <w:jc w:val="both"/>
              <w:rPr>
                <w:rFonts w:asciiTheme="majorHAnsi" w:eastAsia="ＭＳ ゴシック" w:hAnsiTheme="majorHAnsi" w:cstheme="majorHAnsi"/>
                <w:lang w:val="en-GB"/>
              </w:rPr>
            </w:pPr>
            <w:r w:rsidRPr="002F4ED8">
              <w:rPr>
                <w:rFonts w:asciiTheme="majorHAnsi" w:eastAsia="ＭＳ ゴシック" w:hAnsiTheme="majorHAnsi" w:cstheme="majorHAnsi"/>
                <w:lang w:val="en-GB"/>
              </w:rPr>
              <w:fldChar w:fldCharType="begin">
                <w:ffData>
                  <w:name w:val="Casilla1"/>
                  <w:enabled/>
                  <w:calcOnExit w:val="0"/>
                  <w:checkBox>
                    <w:sizeAuto/>
                    <w:default w:val="0"/>
                    <w:checked w:val="0"/>
                  </w:checkBox>
                </w:ffData>
              </w:fldChar>
            </w:r>
            <w:r w:rsidR="003A02C2" w:rsidRPr="002F4ED8">
              <w:rPr>
                <w:rFonts w:asciiTheme="majorHAnsi" w:eastAsia="ＭＳ ゴシック" w:hAnsiTheme="majorHAnsi" w:cstheme="majorHAnsi"/>
                <w:lang w:val="en-GB"/>
              </w:rPr>
              <w:instrText xml:space="preserve"> FORMCHECKBOX </w:instrText>
            </w:r>
            <w:r w:rsidR="00A05F67">
              <w:rPr>
                <w:rFonts w:asciiTheme="majorHAnsi" w:eastAsia="ＭＳ ゴシック" w:hAnsiTheme="majorHAnsi" w:cstheme="majorHAnsi"/>
                <w:lang w:val="en-GB"/>
              </w:rPr>
            </w:r>
            <w:r w:rsidR="00A05F67">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bookmarkEnd w:id="15"/>
            <w:r w:rsidR="003A02C2" w:rsidRPr="002F4ED8">
              <w:rPr>
                <w:rFonts w:asciiTheme="majorHAnsi" w:eastAsia="ＭＳ ゴシック" w:hAnsiTheme="majorHAnsi" w:cstheme="majorHAnsi"/>
                <w:lang w:val="en-GB"/>
              </w:rPr>
              <w:t xml:space="preserve">  &lt; 1 million     </w:t>
            </w:r>
            <w:r w:rsidR="000376D0" w:rsidRPr="002F4ED8">
              <w:rPr>
                <w:rFonts w:asciiTheme="majorHAnsi" w:eastAsia="ＭＳ ゴシック" w:hAnsiTheme="majorHAnsi" w:cstheme="majorHAnsi"/>
                <w:lang w:val="en-GB" w:eastAsia="ja-JP"/>
              </w:rPr>
              <w:tab/>
            </w:r>
            <w:r w:rsidRPr="002F4ED8">
              <w:rPr>
                <w:rFonts w:asciiTheme="majorHAnsi" w:eastAsia="ＭＳ ゴシック" w:hAnsiTheme="majorHAnsi" w:cstheme="majorHAnsi"/>
                <w:lang w:val="en-GB"/>
              </w:rPr>
              <w:fldChar w:fldCharType="begin">
                <w:ffData>
                  <w:name w:val="Casilla1"/>
                  <w:enabled/>
                  <w:calcOnExit w:val="0"/>
                  <w:checkBox>
                    <w:sizeAuto/>
                    <w:default w:val="0"/>
                    <w:checked w:val="0"/>
                  </w:checkBox>
                </w:ffData>
              </w:fldChar>
            </w:r>
            <w:r w:rsidR="003A02C2" w:rsidRPr="002F4ED8">
              <w:rPr>
                <w:rFonts w:asciiTheme="majorHAnsi" w:eastAsia="ＭＳ ゴシック" w:hAnsiTheme="majorHAnsi" w:cstheme="majorHAnsi"/>
                <w:lang w:val="en-GB"/>
              </w:rPr>
              <w:instrText xml:space="preserve"> FORMCHECKBOX </w:instrText>
            </w:r>
            <w:r w:rsidR="00A05F67">
              <w:rPr>
                <w:rFonts w:asciiTheme="majorHAnsi" w:eastAsia="ＭＳ ゴシック" w:hAnsiTheme="majorHAnsi" w:cstheme="majorHAnsi"/>
                <w:lang w:val="en-GB"/>
              </w:rPr>
            </w:r>
            <w:r w:rsidR="00A05F67">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r w:rsidR="003A02C2" w:rsidRPr="002F4ED8">
              <w:rPr>
                <w:rFonts w:asciiTheme="majorHAnsi" w:eastAsia="ＭＳ ゴシック" w:hAnsiTheme="majorHAnsi" w:cstheme="majorHAnsi"/>
                <w:lang w:val="en-GB"/>
              </w:rPr>
              <w:t xml:space="preserve">  1 to 10       </w:t>
            </w:r>
          </w:p>
        </w:tc>
        <w:tc>
          <w:tcPr>
            <w:tcW w:w="3118" w:type="dxa"/>
            <w:vAlign w:val="center"/>
          </w:tcPr>
          <w:p w:rsidR="003A02C2" w:rsidRPr="002F4ED8" w:rsidRDefault="003A02C2" w:rsidP="00556658">
            <w:pPr>
              <w:ind w:right="-1334"/>
              <w:jc w:val="both"/>
              <w:rPr>
                <w:rFonts w:asciiTheme="majorHAnsi" w:eastAsia="ＭＳ ゴシック" w:hAnsiTheme="majorHAnsi" w:cstheme="majorHAnsi"/>
                <w:lang w:val="en-GB"/>
              </w:rPr>
            </w:pPr>
            <w:r w:rsidRPr="002F4ED8">
              <w:rPr>
                <w:rFonts w:asciiTheme="majorHAnsi" w:eastAsia="ＭＳ ゴシック" w:hAnsiTheme="majorHAnsi" w:cstheme="majorHAnsi"/>
                <w:lang w:val="en-GB"/>
              </w:rPr>
              <w:t xml:space="preserve">   </w:t>
            </w:r>
            <w:r w:rsidR="00D6674B" w:rsidRPr="002F4ED8">
              <w:rPr>
                <w:rFonts w:asciiTheme="majorHAnsi" w:eastAsia="ＭＳ ゴシック" w:hAnsiTheme="majorHAnsi" w:cstheme="majorHAnsi"/>
                <w:lang w:val="en-GB"/>
              </w:rPr>
              <w:fldChar w:fldCharType="begin">
                <w:ffData>
                  <w:name w:val="Casilla5"/>
                  <w:enabled/>
                  <w:calcOnExit w:val="0"/>
                  <w:checkBox>
                    <w:sizeAuto/>
                    <w:default w:val="0"/>
                  </w:checkBox>
                </w:ffData>
              </w:fldChar>
            </w:r>
            <w:bookmarkStart w:id="16" w:name="Casilla5"/>
            <w:r w:rsidR="003F2EAB" w:rsidRPr="002F4ED8">
              <w:rPr>
                <w:rFonts w:asciiTheme="majorHAnsi" w:eastAsia="ＭＳ ゴシック" w:hAnsiTheme="majorHAnsi" w:cstheme="majorHAnsi"/>
                <w:lang w:val="en-GB"/>
              </w:rPr>
              <w:instrText xml:space="preserve"> FORMCHECKBOX </w:instrText>
            </w:r>
            <w:r w:rsidR="00A05F67">
              <w:rPr>
                <w:rFonts w:asciiTheme="majorHAnsi" w:eastAsia="ＭＳ ゴシック" w:hAnsiTheme="majorHAnsi" w:cstheme="majorHAnsi"/>
                <w:lang w:val="en-GB"/>
              </w:rPr>
            </w:r>
            <w:r w:rsidR="00A05F67">
              <w:rPr>
                <w:rFonts w:asciiTheme="majorHAnsi" w:eastAsia="ＭＳ ゴシック" w:hAnsiTheme="majorHAnsi" w:cstheme="majorHAnsi"/>
                <w:lang w:val="en-GB"/>
              </w:rPr>
              <w:fldChar w:fldCharType="separate"/>
            </w:r>
            <w:r w:rsidR="00D6674B" w:rsidRPr="002F4ED8">
              <w:rPr>
                <w:rFonts w:asciiTheme="majorHAnsi" w:eastAsia="ＭＳ ゴシック" w:hAnsiTheme="majorHAnsi" w:cstheme="majorHAnsi"/>
                <w:lang w:val="en-GB"/>
              </w:rPr>
              <w:fldChar w:fldCharType="end"/>
            </w:r>
            <w:bookmarkEnd w:id="16"/>
            <w:r w:rsidRPr="002F4ED8">
              <w:rPr>
                <w:rFonts w:asciiTheme="majorHAnsi" w:eastAsia="ＭＳ ゴシック" w:hAnsiTheme="majorHAnsi" w:cstheme="majorHAnsi"/>
                <w:lang w:val="en-GB"/>
              </w:rPr>
              <w:t xml:space="preserve">  Industry: &lt; 10 employees</w:t>
            </w:r>
          </w:p>
        </w:tc>
        <w:tc>
          <w:tcPr>
            <w:tcW w:w="3969" w:type="dxa"/>
            <w:vAlign w:val="center"/>
          </w:tcPr>
          <w:p w:rsidR="003A02C2" w:rsidRPr="002F4ED8" w:rsidRDefault="003A02C2" w:rsidP="00042EEC">
            <w:pPr>
              <w:ind w:right="-1334"/>
              <w:jc w:val="both"/>
              <w:rPr>
                <w:rFonts w:asciiTheme="majorHAnsi" w:eastAsia="ＭＳ ゴシック" w:hAnsiTheme="majorHAnsi" w:cstheme="majorHAnsi"/>
                <w:lang w:val="en-GB"/>
              </w:rPr>
            </w:pPr>
          </w:p>
        </w:tc>
      </w:tr>
      <w:bookmarkStart w:id="17" w:name="Casilla2"/>
      <w:tr w:rsidR="003A02C2" w:rsidRPr="002F4ED8" w:rsidTr="00042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3828" w:type="dxa"/>
            <w:gridSpan w:val="2"/>
            <w:vAlign w:val="center"/>
          </w:tcPr>
          <w:p w:rsidR="003A02C2" w:rsidRPr="002F4ED8" w:rsidRDefault="00D6674B" w:rsidP="000376D0">
            <w:pPr>
              <w:jc w:val="both"/>
              <w:rPr>
                <w:rFonts w:asciiTheme="majorHAnsi" w:eastAsia="ＭＳ ゴシック" w:hAnsiTheme="majorHAnsi" w:cstheme="majorHAnsi"/>
                <w:lang w:val="en-GB"/>
              </w:rPr>
            </w:pPr>
            <w:r w:rsidRPr="002F4ED8">
              <w:rPr>
                <w:rFonts w:asciiTheme="majorHAnsi" w:eastAsia="ＭＳ ゴシック" w:hAnsiTheme="majorHAnsi" w:cstheme="majorHAnsi"/>
                <w:lang w:val="en-GB"/>
              </w:rPr>
              <w:fldChar w:fldCharType="begin">
                <w:ffData>
                  <w:name w:val="Casilla2"/>
                  <w:enabled/>
                  <w:calcOnExit w:val="0"/>
                  <w:checkBox>
                    <w:sizeAuto/>
                    <w:default w:val="0"/>
                    <w:checked w:val="0"/>
                  </w:checkBox>
                </w:ffData>
              </w:fldChar>
            </w:r>
            <w:r w:rsidR="003A02C2" w:rsidRPr="002F4ED8">
              <w:rPr>
                <w:rFonts w:asciiTheme="majorHAnsi" w:eastAsia="ＭＳ ゴシック" w:hAnsiTheme="majorHAnsi" w:cstheme="majorHAnsi"/>
                <w:lang w:val="en-GB"/>
              </w:rPr>
              <w:instrText xml:space="preserve"> FORMCHECKBOX </w:instrText>
            </w:r>
            <w:r w:rsidR="00A05F67">
              <w:rPr>
                <w:rFonts w:asciiTheme="majorHAnsi" w:eastAsia="ＭＳ ゴシック" w:hAnsiTheme="majorHAnsi" w:cstheme="majorHAnsi"/>
                <w:lang w:val="en-GB"/>
              </w:rPr>
            </w:r>
            <w:r w:rsidR="00A05F67">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bookmarkEnd w:id="17"/>
            <w:r w:rsidR="003A02C2" w:rsidRPr="002F4ED8">
              <w:rPr>
                <w:rFonts w:asciiTheme="majorHAnsi" w:eastAsia="ＭＳ ゴシック" w:hAnsiTheme="majorHAnsi" w:cstheme="majorHAnsi"/>
                <w:lang w:val="en-GB"/>
              </w:rPr>
              <w:t xml:space="preserve">  10 to 20                </w:t>
            </w:r>
            <w:r w:rsidR="000376D0" w:rsidRPr="002F4ED8">
              <w:rPr>
                <w:rFonts w:asciiTheme="majorHAnsi" w:eastAsia="ＭＳ ゴシック" w:hAnsiTheme="majorHAnsi" w:cstheme="majorHAnsi"/>
                <w:lang w:val="en-GB" w:eastAsia="ja-JP"/>
              </w:rPr>
              <w:tab/>
            </w:r>
            <w:r w:rsidRPr="002F4ED8">
              <w:rPr>
                <w:rFonts w:asciiTheme="majorHAnsi" w:eastAsia="ＭＳ ゴシック" w:hAnsiTheme="majorHAnsi" w:cstheme="majorHAnsi"/>
                <w:lang w:val="en-GB"/>
              </w:rPr>
              <w:fldChar w:fldCharType="begin">
                <w:ffData>
                  <w:name w:val="Casilla2"/>
                  <w:enabled/>
                  <w:calcOnExit w:val="0"/>
                  <w:checkBox>
                    <w:sizeAuto/>
                    <w:default w:val="0"/>
                    <w:checked w:val="0"/>
                  </w:checkBox>
                </w:ffData>
              </w:fldChar>
            </w:r>
            <w:r w:rsidR="003A02C2" w:rsidRPr="002F4ED8">
              <w:rPr>
                <w:rFonts w:asciiTheme="majorHAnsi" w:eastAsia="ＭＳ ゴシック" w:hAnsiTheme="majorHAnsi" w:cstheme="majorHAnsi"/>
                <w:lang w:val="en-GB"/>
              </w:rPr>
              <w:instrText xml:space="preserve"> FORMCHECKBOX </w:instrText>
            </w:r>
            <w:r w:rsidR="00A05F67">
              <w:rPr>
                <w:rFonts w:asciiTheme="majorHAnsi" w:eastAsia="ＭＳ ゴシック" w:hAnsiTheme="majorHAnsi" w:cstheme="majorHAnsi"/>
                <w:lang w:val="en-GB"/>
              </w:rPr>
            </w:r>
            <w:r w:rsidR="00A05F67">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r w:rsidR="003A02C2" w:rsidRPr="002F4ED8">
              <w:rPr>
                <w:rFonts w:asciiTheme="majorHAnsi" w:eastAsia="ＭＳ ゴシック" w:hAnsiTheme="majorHAnsi" w:cstheme="majorHAnsi"/>
                <w:lang w:val="en-GB"/>
              </w:rPr>
              <w:t xml:space="preserve">  20 to 50</w:t>
            </w:r>
          </w:p>
        </w:tc>
        <w:tc>
          <w:tcPr>
            <w:tcW w:w="3118" w:type="dxa"/>
            <w:vAlign w:val="center"/>
          </w:tcPr>
          <w:p w:rsidR="003A02C2" w:rsidRPr="002F4ED8" w:rsidRDefault="003A02C2" w:rsidP="00556658">
            <w:pPr>
              <w:ind w:right="-1050"/>
              <w:jc w:val="both"/>
              <w:rPr>
                <w:rFonts w:asciiTheme="majorHAnsi" w:eastAsia="ＭＳ ゴシック" w:hAnsiTheme="majorHAnsi" w:cstheme="majorHAnsi"/>
                <w:lang w:val="en-GB"/>
              </w:rPr>
            </w:pPr>
            <w:r w:rsidRPr="002F4ED8">
              <w:rPr>
                <w:rFonts w:asciiTheme="majorHAnsi" w:eastAsia="ＭＳ ゴシック" w:hAnsiTheme="majorHAnsi" w:cstheme="majorHAnsi"/>
                <w:lang w:val="en-GB"/>
              </w:rPr>
              <w:t xml:space="preserve">   </w:t>
            </w:r>
            <w:bookmarkStart w:id="18" w:name="Casilla6"/>
            <w:r w:rsidR="00D6674B" w:rsidRPr="002F4ED8">
              <w:rPr>
                <w:rFonts w:asciiTheme="majorHAnsi" w:eastAsia="ＭＳ ゴシック" w:hAnsiTheme="majorHAnsi" w:cstheme="majorHAnsi"/>
                <w:lang w:val="en-GB"/>
              </w:rPr>
              <w:fldChar w:fldCharType="begin">
                <w:ffData>
                  <w:name w:val="Casilla6"/>
                  <w:enabled/>
                  <w:calcOnExit w:val="0"/>
                  <w:checkBox>
                    <w:sizeAuto/>
                    <w:default w:val="0"/>
                  </w:checkBox>
                </w:ffData>
              </w:fldChar>
            </w:r>
            <w:r w:rsidRPr="002F4ED8">
              <w:rPr>
                <w:rFonts w:asciiTheme="majorHAnsi" w:eastAsia="ＭＳ ゴシック" w:hAnsiTheme="majorHAnsi" w:cstheme="majorHAnsi"/>
                <w:lang w:val="en-GB"/>
              </w:rPr>
              <w:instrText xml:space="preserve"> FORMCHECKBOX </w:instrText>
            </w:r>
            <w:r w:rsidR="00A05F67">
              <w:rPr>
                <w:rFonts w:asciiTheme="majorHAnsi" w:eastAsia="ＭＳ ゴシック" w:hAnsiTheme="majorHAnsi" w:cstheme="majorHAnsi"/>
                <w:lang w:val="en-GB"/>
              </w:rPr>
            </w:r>
            <w:r w:rsidR="00A05F67">
              <w:rPr>
                <w:rFonts w:asciiTheme="majorHAnsi" w:eastAsia="ＭＳ ゴシック" w:hAnsiTheme="majorHAnsi" w:cstheme="majorHAnsi"/>
                <w:lang w:val="en-GB"/>
              </w:rPr>
              <w:fldChar w:fldCharType="separate"/>
            </w:r>
            <w:r w:rsidR="00D6674B" w:rsidRPr="002F4ED8">
              <w:rPr>
                <w:rFonts w:asciiTheme="majorHAnsi" w:eastAsia="ＭＳ ゴシック" w:hAnsiTheme="majorHAnsi" w:cstheme="majorHAnsi"/>
                <w:lang w:val="en-GB"/>
              </w:rPr>
              <w:fldChar w:fldCharType="end"/>
            </w:r>
            <w:bookmarkEnd w:id="18"/>
            <w:r w:rsidRPr="002F4ED8">
              <w:rPr>
                <w:rFonts w:asciiTheme="majorHAnsi" w:eastAsia="ＭＳ ゴシック" w:hAnsiTheme="majorHAnsi" w:cstheme="majorHAnsi"/>
                <w:lang w:val="en-GB"/>
              </w:rPr>
              <w:t xml:space="preserve">  Industry: 1</w:t>
            </w:r>
            <w:r w:rsidR="00EF726F" w:rsidRPr="002F4ED8">
              <w:rPr>
                <w:rFonts w:asciiTheme="majorHAnsi" w:eastAsia="ＭＳ ゴシック" w:hAnsiTheme="majorHAnsi" w:cstheme="majorHAnsi"/>
                <w:lang w:val="en-GB" w:eastAsia="ja-JP"/>
              </w:rPr>
              <w:t>0</w:t>
            </w:r>
            <w:r w:rsidRPr="002F4ED8">
              <w:rPr>
                <w:rFonts w:asciiTheme="majorHAnsi" w:eastAsia="ＭＳ ゴシック" w:hAnsiTheme="majorHAnsi" w:cstheme="majorHAnsi"/>
                <w:lang w:val="en-GB"/>
              </w:rPr>
              <w:t xml:space="preserve"> – 49</w:t>
            </w:r>
          </w:p>
        </w:tc>
        <w:tc>
          <w:tcPr>
            <w:tcW w:w="3969" w:type="dxa"/>
            <w:vAlign w:val="center"/>
          </w:tcPr>
          <w:p w:rsidR="003A02C2" w:rsidRPr="002F4ED8" w:rsidRDefault="003A02C2" w:rsidP="006205D1">
            <w:pPr>
              <w:ind w:right="-1050"/>
              <w:jc w:val="both"/>
              <w:rPr>
                <w:rFonts w:asciiTheme="majorHAnsi" w:eastAsia="ＭＳ ゴシック" w:hAnsiTheme="majorHAnsi" w:cstheme="majorHAnsi"/>
                <w:lang w:val="en-GB"/>
              </w:rPr>
            </w:pPr>
          </w:p>
        </w:tc>
      </w:tr>
      <w:bookmarkStart w:id="19" w:name="Casilla3"/>
      <w:tr w:rsidR="003A02C2" w:rsidRPr="002F4ED8" w:rsidTr="00042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3828" w:type="dxa"/>
            <w:gridSpan w:val="2"/>
            <w:vAlign w:val="center"/>
          </w:tcPr>
          <w:p w:rsidR="003A02C2" w:rsidRPr="002F4ED8" w:rsidRDefault="00D6674B" w:rsidP="00556658">
            <w:pPr>
              <w:jc w:val="both"/>
              <w:rPr>
                <w:rFonts w:asciiTheme="majorHAnsi" w:eastAsia="ＭＳ ゴシック" w:hAnsiTheme="majorHAnsi" w:cstheme="majorHAnsi"/>
                <w:lang w:val="en-GB"/>
              </w:rPr>
            </w:pPr>
            <w:r w:rsidRPr="002F4ED8">
              <w:rPr>
                <w:rFonts w:asciiTheme="majorHAnsi" w:eastAsia="ＭＳ ゴシック" w:hAnsiTheme="majorHAnsi" w:cstheme="majorHAnsi"/>
                <w:lang w:val="en-GB"/>
              </w:rPr>
              <w:fldChar w:fldCharType="begin">
                <w:ffData>
                  <w:name w:val="Casilla3"/>
                  <w:enabled/>
                  <w:calcOnExit w:val="0"/>
                  <w:checkBox>
                    <w:sizeAuto/>
                    <w:default w:val="0"/>
                    <w:checked w:val="0"/>
                  </w:checkBox>
                </w:ffData>
              </w:fldChar>
            </w:r>
            <w:r w:rsidR="003A02C2" w:rsidRPr="002F4ED8">
              <w:rPr>
                <w:rFonts w:asciiTheme="majorHAnsi" w:eastAsia="ＭＳ ゴシック" w:hAnsiTheme="majorHAnsi" w:cstheme="majorHAnsi"/>
                <w:lang w:val="en-GB"/>
              </w:rPr>
              <w:instrText xml:space="preserve"> FORMCHECKBOX </w:instrText>
            </w:r>
            <w:r w:rsidR="00A05F67">
              <w:rPr>
                <w:rFonts w:asciiTheme="majorHAnsi" w:eastAsia="ＭＳ ゴシック" w:hAnsiTheme="majorHAnsi" w:cstheme="majorHAnsi"/>
                <w:lang w:val="en-GB"/>
              </w:rPr>
            </w:r>
            <w:r w:rsidR="00A05F67">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bookmarkEnd w:id="19"/>
            <w:r w:rsidR="003A02C2" w:rsidRPr="002F4ED8">
              <w:rPr>
                <w:rFonts w:asciiTheme="majorHAnsi" w:eastAsia="ＭＳ ゴシック" w:hAnsiTheme="majorHAnsi" w:cstheme="majorHAnsi"/>
                <w:lang w:val="en-GB"/>
              </w:rPr>
              <w:t xml:space="preserve">  50 to 100               </w:t>
            </w:r>
            <w:r w:rsidR="000376D0" w:rsidRPr="002F4ED8">
              <w:rPr>
                <w:rFonts w:asciiTheme="majorHAnsi" w:eastAsia="ＭＳ ゴシック" w:hAnsiTheme="majorHAnsi" w:cstheme="majorHAnsi"/>
                <w:lang w:val="en-GB" w:eastAsia="ja-JP"/>
              </w:rPr>
              <w:tab/>
            </w:r>
            <w:r w:rsidRPr="002F4ED8">
              <w:rPr>
                <w:rFonts w:asciiTheme="majorHAnsi" w:eastAsia="ＭＳ ゴシック" w:hAnsiTheme="majorHAnsi" w:cstheme="majorHAnsi"/>
                <w:lang w:val="en-GB"/>
              </w:rPr>
              <w:fldChar w:fldCharType="begin">
                <w:ffData>
                  <w:name w:val="Casilla3"/>
                  <w:enabled/>
                  <w:calcOnExit w:val="0"/>
                  <w:checkBox>
                    <w:sizeAuto/>
                    <w:default w:val="0"/>
                    <w:checked w:val="0"/>
                  </w:checkBox>
                </w:ffData>
              </w:fldChar>
            </w:r>
            <w:r w:rsidR="003A02C2" w:rsidRPr="002F4ED8">
              <w:rPr>
                <w:rFonts w:asciiTheme="majorHAnsi" w:eastAsia="ＭＳ ゴシック" w:hAnsiTheme="majorHAnsi" w:cstheme="majorHAnsi"/>
                <w:lang w:val="en-GB"/>
              </w:rPr>
              <w:instrText xml:space="preserve"> FORMCHECKBOX </w:instrText>
            </w:r>
            <w:r w:rsidR="00A05F67">
              <w:rPr>
                <w:rFonts w:asciiTheme="majorHAnsi" w:eastAsia="ＭＳ ゴシック" w:hAnsiTheme="majorHAnsi" w:cstheme="majorHAnsi"/>
                <w:lang w:val="en-GB"/>
              </w:rPr>
            </w:r>
            <w:r w:rsidR="00A05F67">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r w:rsidR="003A02C2" w:rsidRPr="002F4ED8">
              <w:rPr>
                <w:rFonts w:asciiTheme="majorHAnsi" w:eastAsia="ＭＳ ゴシック" w:hAnsiTheme="majorHAnsi" w:cstheme="majorHAnsi"/>
                <w:lang w:val="en-GB"/>
              </w:rPr>
              <w:t xml:space="preserve">  100 to 250</w:t>
            </w:r>
          </w:p>
        </w:tc>
        <w:tc>
          <w:tcPr>
            <w:tcW w:w="3118" w:type="dxa"/>
            <w:vAlign w:val="center"/>
          </w:tcPr>
          <w:p w:rsidR="003A02C2" w:rsidRPr="002F4ED8" w:rsidRDefault="003A02C2" w:rsidP="00556658">
            <w:pPr>
              <w:jc w:val="both"/>
              <w:rPr>
                <w:rFonts w:asciiTheme="majorHAnsi" w:eastAsia="ＭＳ ゴシック" w:hAnsiTheme="majorHAnsi" w:cstheme="majorHAnsi"/>
                <w:lang w:val="en-GB"/>
              </w:rPr>
            </w:pPr>
            <w:r w:rsidRPr="002F4ED8">
              <w:rPr>
                <w:rFonts w:asciiTheme="majorHAnsi" w:eastAsia="ＭＳ ゴシック" w:hAnsiTheme="majorHAnsi" w:cstheme="majorHAnsi"/>
                <w:lang w:val="en-GB"/>
              </w:rPr>
              <w:t xml:space="preserve">   </w:t>
            </w:r>
            <w:bookmarkStart w:id="20" w:name="Casilla7"/>
            <w:r w:rsidR="00D6674B" w:rsidRPr="002F4ED8">
              <w:rPr>
                <w:rFonts w:asciiTheme="majorHAnsi" w:eastAsia="ＭＳ ゴシック" w:hAnsiTheme="majorHAnsi" w:cstheme="majorHAnsi"/>
                <w:lang w:val="en-GB"/>
              </w:rPr>
              <w:fldChar w:fldCharType="begin">
                <w:ffData>
                  <w:name w:val="Casilla7"/>
                  <w:enabled/>
                  <w:calcOnExit w:val="0"/>
                  <w:checkBox>
                    <w:sizeAuto/>
                    <w:default w:val="0"/>
                  </w:checkBox>
                </w:ffData>
              </w:fldChar>
            </w:r>
            <w:r w:rsidRPr="002F4ED8">
              <w:rPr>
                <w:rFonts w:asciiTheme="majorHAnsi" w:eastAsia="ＭＳ ゴシック" w:hAnsiTheme="majorHAnsi" w:cstheme="majorHAnsi"/>
                <w:lang w:val="en-GB"/>
              </w:rPr>
              <w:instrText xml:space="preserve"> FORMCHECKBOX </w:instrText>
            </w:r>
            <w:r w:rsidR="00A05F67">
              <w:rPr>
                <w:rFonts w:asciiTheme="majorHAnsi" w:eastAsia="ＭＳ ゴシック" w:hAnsiTheme="majorHAnsi" w:cstheme="majorHAnsi"/>
                <w:lang w:val="en-GB"/>
              </w:rPr>
            </w:r>
            <w:r w:rsidR="00A05F67">
              <w:rPr>
                <w:rFonts w:asciiTheme="majorHAnsi" w:eastAsia="ＭＳ ゴシック" w:hAnsiTheme="majorHAnsi" w:cstheme="majorHAnsi"/>
                <w:lang w:val="en-GB"/>
              </w:rPr>
              <w:fldChar w:fldCharType="separate"/>
            </w:r>
            <w:r w:rsidR="00D6674B" w:rsidRPr="002F4ED8">
              <w:rPr>
                <w:rFonts w:asciiTheme="majorHAnsi" w:eastAsia="ＭＳ ゴシック" w:hAnsiTheme="majorHAnsi" w:cstheme="majorHAnsi"/>
                <w:lang w:val="en-GB"/>
              </w:rPr>
              <w:fldChar w:fldCharType="end"/>
            </w:r>
            <w:bookmarkEnd w:id="20"/>
            <w:r w:rsidRPr="002F4ED8">
              <w:rPr>
                <w:rFonts w:asciiTheme="majorHAnsi" w:eastAsia="ＭＳ ゴシック" w:hAnsiTheme="majorHAnsi" w:cstheme="majorHAnsi"/>
                <w:lang w:val="en-GB"/>
              </w:rPr>
              <w:t xml:space="preserve">  Industry: 50 – 249</w:t>
            </w:r>
          </w:p>
        </w:tc>
        <w:tc>
          <w:tcPr>
            <w:tcW w:w="3969" w:type="dxa"/>
            <w:vAlign w:val="center"/>
          </w:tcPr>
          <w:p w:rsidR="003A02C2" w:rsidRPr="002F4ED8" w:rsidRDefault="003A02C2" w:rsidP="006205D1">
            <w:pPr>
              <w:jc w:val="both"/>
              <w:rPr>
                <w:rFonts w:asciiTheme="majorHAnsi" w:eastAsia="ＭＳ ゴシック" w:hAnsiTheme="majorHAnsi" w:cstheme="majorHAnsi"/>
                <w:lang w:val="en-GB"/>
              </w:rPr>
            </w:pPr>
          </w:p>
        </w:tc>
      </w:tr>
      <w:bookmarkStart w:id="21" w:name="Casilla4"/>
      <w:tr w:rsidR="00556658" w:rsidRPr="002F4ED8" w:rsidTr="00042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3828" w:type="dxa"/>
            <w:gridSpan w:val="2"/>
            <w:vAlign w:val="center"/>
          </w:tcPr>
          <w:p w:rsidR="00556658" w:rsidRPr="002F4ED8" w:rsidRDefault="00D6674B" w:rsidP="00556658">
            <w:pPr>
              <w:jc w:val="both"/>
              <w:rPr>
                <w:rFonts w:asciiTheme="majorHAnsi" w:eastAsia="ＭＳ ゴシック" w:hAnsiTheme="majorHAnsi" w:cstheme="majorHAnsi"/>
                <w:lang w:val="en-GB" w:eastAsia="ja-JP"/>
              </w:rPr>
            </w:pPr>
            <w:r w:rsidRPr="002F4ED8">
              <w:rPr>
                <w:rFonts w:asciiTheme="majorHAnsi" w:eastAsia="ＭＳ ゴシック" w:hAnsiTheme="majorHAnsi" w:cstheme="majorHAnsi"/>
                <w:lang w:val="en-GB"/>
              </w:rPr>
              <w:fldChar w:fldCharType="begin">
                <w:ffData>
                  <w:name w:val="Casilla4"/>
                  <w:enabled/>
                  <w:calcOnExit w:val="0"/>
                  <w:checkBox>
                    <w:sizeAuto/>
                    <w:default w:val="0"/>
                    <w:checked w:val="0"/>
                  </w:checkBox>
                </w:ffData>
              </w:fldChar>
            </w:r>
            <w:r w:rsidR="00556658" w:rsidRPr="002F4ED8">
              <w:rPr>
                <w:rFonts w:asciiTheme="majorHAnsi" w:eastAsia="ＭＳ ゴシック" w:hAnsiTheme="majorHAnsi" w:cstheme="majorHAnsi"/>
                <w:lang w:val="en-GB"/>
              </w:rPr>
              <w:instrText xml:space="preserve"> FORMCHECKBOX </w:instrText>
            </w:r>
            <w:r w:rsidR="00A05F67">
              <w:rPr>
                <w:rFonts w:asciiTheme="majorHAnsi" w:eastAsia="ＭＳ ゴシック" w:hAnsiTheme="majorHAnsi" w:cstheme="majorHAnsi"/>
                <w:lang w:val="en-GB"/>
              </w:rPr>
            </w:r>
            <w:r w:rsidR="00A05F67">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bookmarkEnd w:id="21"/>
            <w:r w:rsidR="00556658" w:rsidRPr="002F4ED8">
              <w:rPr>
                <w:rFonts w:asciiTheme="majorHAnsi" w:eastAsia="ＭＳ ゴシック" w:hAnsiTheme="majorHAnsi" w:cstheme="majorHAnsi"/>
                <w:lang w:val="en-GB"/>
              </w:rPr>
              <w:t xml:space="preserve">  250 to 500             </w:t>
            </w:r>
            <w:r w:rsidR="000376D0" w:rsidRPr="002F4ED8">
              <w:rPr>
                <w:rFonts w:asciiTheme="majorHAnsi" w:eastAsia="ＭＳ ゴシック" w:hAnsiTheme="majorHAnsi" w:cstheme="majorHAnsi"/>
                <w:lang w:val="en-GB" w:eastAsia="ja-JP"/>
              </w:rPr>
              <w:tab/>
            </w:r>
            <w:r w:rsidRPr="002F4ED8">
              <w:rPr>
                <w:rFonts w:asciiTheme="majorHAnsi" w:eastAsia="ＭＳ ゴシック" w:hAnsiTheme="majorHAnsi" w:cstheme="majorHAnsi"/>
                <w:lang w:val="en-GB"/>
              </w:rPr>
              <w:fldChar w:fldCharType="begin">
                <w:ffData>
                  <w:name w:val="Casilla4"/>
                  <w:enabled/>
                  <w:calcOnExit w:val="0"/>
                  <w:checkBox>
                    <w:sizeAuto/>
                    <w:default w:val="0"/>
                    <w:checked w:val="0"/>
                  </w:checkBox>
                </w:ffData>
              </w:fldChar>
            </w:r>
            <w:r w:rsidR="00556658" w:rsidRPr="002F4ED8">
              <w:rPr>
                <w:rFonts w:asciiTheme="majorHAnsi" w:eastAsia="ＭＳ ゴシック" w:hAnsiTheme="majorHAnsi" w:cstheme="majorHAnsi"/>
                <w:lang w:val="en-GB"/>
              </w:rPr>
              <w:instrText xml:space="preserve"> FORMCHECKBOX </w:instrText>
            </w:r>
            <w:r w:rsidR="00A05F67">
              <w:rPr>
                <w:rFonts w:asciiTheme="majorHAnsi" w:eastAsia="ＭＳ ゴシック" w:hAnsiTheme="majorHAnsi" w:cstheme="majorHAnsi"/>
                <w:lang w:val="en-GB"/>
              </w:rPr>
            </w:r>
            <w:r w:rsidR="00A05F67">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r w:rsidR="00556658" w:rsidRPr="002F4ED8">
              <w:rPr>
                <w:rFonts w:asciiTheme="majorHAnsi" w:eastAsia="ＭＳ ゴシック" w:hAnsiTheme="majorHAnsi" w:cstheme="majorHAnsi"/>
                <w:lang w:val="en-GB"/>
              </w:rPr>
              <w:t xml:space="preserve">  &gt; 500 Million</w:t>
            </w:r>
          </w:p>
        </w:tc>
        <w:tc>
          <w:tcPr>
            <w:tcW w:w="3118" w:type="dxa"/>
            <w:vAlign w:val="center"/>
          </w:tcPr>
          <w:p w:rsidR="00556658" w:rsidRPr="002F4ED8" w:rsidRDefault="00556658" w:rsidP="00556658">
            <w:pPr>
              <w:jc w:val="both"/>
              <w:rPr>
                <w:rFonts w:asciiTheme="majorHAnsi" w:eastAsia="ＭＳ ゴシック" w:hAnsiTheme="majorHAnsi" w:cstheme="majorHAnsi"/>
                <w:lang w:val="en-GB"/>
              </w:rPr>
            </w:pPr>
          </w:p>
        </w:tc>
        <w:tc>
          <w:tcPr>
            <w:tcW w:w="3969" w:type="dxa"/>
            <w:vAlign w:val="center"/>
          </w:tcPr>
          <w:p w:rsidR="00556658" w:rsidRPr="002F4ED8" w:rsidRDefault="00556658" w:rsidP="006205D1">
            <w:pPr>
              <w:jc w:val="both"/>
              <w:rPr>
                <w:rFonts w:asciiTheme="majorHAnsi" w:eastAsia="ＭＳ ゴシック" w:hAnsiTheme="majorHAnsi" w:cstheme="majorHAnsi"/>
                <w:lang w:val="en-GB"/>
              </w:rPr>
            </w:pPr>
          </w:p>
        </w:tc>
      </w:tr>
      <w:tr w:rsidR="004A38F0" w:rsidRPr="002F4ED8" w:rsidTr="004A3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69" w:type="dxa"/>
          <w:trHeight w:val="240"/>
        </w:trPr>
        <w:tc>
          <w:tcPr>
            <w:tcW w:w="6946" w:type="dxa"/>
            <w:gridSpan w:val="3"/>
            <w:tcBorders>
              <w:bottom w:val="nil"/>
            </w:tcBorders>
            <w:vAlign w:val="center"/>
          </w:tcPr>
          <w:p w:rsidR="004A38F0" w:rsidRPr="002F4ED8" w:rsidRDefault="004A38F0" w:rsidP="006205D1">
            <w:pPr>
              <w:jc w:val="both"/>
              <w:rPr>
                <w:rFonts w:asciiTheme="majorHAnsi" w:eastAsia="ＭＳ ゴシック" w:hAnsiTheme="majorHAnsi" w:cstheme="majorHAnsi"/>
                <w:lang w:val="en-GB"/>
              </w:rPr>
            </w:pPr>
            <w:r w:rsidRPr="002F4ED8">
              <w:rPr>
                <w:rFonts w:asciiTheme="majorHAnsi" w:eastAsia="ＭＳ ゴシック" w:hAnsiTheme="majorHAnsi" w:cstheme="majorHAnsi"/>
                <w:lang w:val="en-GB"/>
              </w:rPr>
              <w:t xml:space="preserve">   </w:t>
            </w:r>
          </w:p>
        </w:tc>
      </w:tr>
    </w:tbl>
    <w:p w:rsidR="00CF3084" w:rsidRPr="002F4ED8" w:rsidRDefault="00CF3084" w:rsidP="00556658">
      <w:pPr>
        <w:spacing w:line="288" w:lineRule="auto"/>
        <w:ind w:rightChars="-10" w:right="-20"/>
        <w:outlineLvl w:val="0"/>
        <w:rPr>
          <w:rFonts w:asciiTheme="majorHAnsi" w:eastAsia="ＭＳ ゴシック" w:hAnsiTheme="majorHAnsi" w:cstheme="majorHAnsi"/>
          <w:b/>
          <w:bCs/>
          <w:lang w:val="en-GB" w:bidi="ks-Deva"/>
        </w:rPr>
      </w:pPr>
    </w:p>
    <w:p w:rsidR="006C6854" w:rsidRPr="002F4ED8" w:rsidRDefault="001A7F7D" w:rsidP="00706C7A">
      <w:pPr>
        <w:shd w:val="clear" w:color="auto" w:fill="D9D9D9"/>
        <w:spacing w:afterLines="50" w:after="120"/>
        <w:jc w:val="center"/>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eastAsia="ja-JP" w:bidi="ks-Deva"/>
        </w:rPr>
        <w:t>Briefly d</w:t>
      </w:r>
      <w:r w:rsidRPr="002F4ED8">
        <w:rPr>
          <w:rFonts w:asciiTheme="majorHAnsi" w:eastAsia="ＭＳ ゴシック" w:hAnsiTheme="majorHAnsi" w:cstheme="majorHAnsi"/>
          <w:b/>
          <w:bCs/>
          <w:lang w:val="en-GB" w:bidi="ks-Deva"/>
        </w:rPr>
        <w:t>escribe</w:t>
      </w:r>
      <w:r w:rsidRPr="002F4ED8">
        <w:rPr>
          <w:rFonts w:asciiTheme="majorHAnsi" w:eastAsia="ＭＳ ゴシック" w:hAnsiTheme="majorHAnsi" w:cstheme="majorHAnsi"/>
          <w:b/>
          <w:bCs/>
          <w:lang w:val="en-GB" w:eastAsia="ja-JP" w:bidi="ks-Deva"/>
        </w:rPr>
        <w:t xml:space="preserve"> </w:t>
      </w:r>
      <w:r w:rsidR="00981DC1" w:rsidRPr="002F4ED8">
        <w:rPr>
          <w:rFonts w:asciiTheme="majorHAnsi" w:eastAsia="ＭＳ ゴシック" w:hAnsiTheme="majorHAnsi" w:cstheme="majorHAnsi"/>
          <w:b/>
          <w:bCs/>
          <w:lang w:val="en-GB" w:eastAsia="ja-JP" w:bidi="ks-Deva"/>
        </w:rPr>
        <w:t xml:space="preserve">the product or service </w:t>
      </w:r>
      <w:r w:rsidR="003600E0" w:rsidRPr="002F4ED8">
        <w:rPr>
          <w:rFonts w:asciiTheme="majorHAnsi" w:eastAsia="ＭＳ ゴシック" w:hAnsiTheme="majorHAnsi" w:cstheme="majorHAnsi"/>
          <w:b/>
          <w:bCs/>
          <w:lang w:val="en-GB" w:eastAsia="ja-JP" w:bidi="ks-Deva"/>
        </w:rPr>
        <w:t>that</w:t>
      </w:r>
      <w:r w:rsidRPr="002F4ED8">
        <w:rPr>
          <w:rFonts w:asciiTheme="majorHAnsi" w:eastAsia="ＭＳ ゴシック" w:hAnsiTheme="majorHAnsi" w:cstheme="majorHAnsi"/>
          <w:b/>
          <w:bCs/>
          <w:lang w:val="en-GB" w:eastAsia="ja-JP" w:bidi="ks-Deva"/>
        </w:rPr>
        <w:t xml:space="preserve"> you</w:t>
      </w:r>
      <w:r w:rsidR="00981DC1" w:rsidRPr="002F4ED8">
        <w:rPr>
          <w:rFonts w:asciiTheme="majorHAnsi" w:eastAsia="ＭＳ ゴシック" w:hAnsiTheme="majorHAnsi" w:cstheme="majorHAnsi"/>
          <w:b/>
          <w:bCs/>
          <w:lang w:val="en-GB" w:eastAsia="ja-JP" w:bidi="ks-Deva"/>
        </w:rPr>
        <w:t>r company</w:t>
      </w:r>
      <w:r w:rsidRPr="002F4ED8">
        <w:rPr>
          <w:rFonts w:asciiTheme="majorHAnsi" w:eastAsia="ＭＳ ゴシック" w:hAnsiTheme="majorHAnsi" w:cstheme="majorHAnsi"/>
          <w:b/>
          <w:bCs/>
          <w:lang w:val="en-GB" w:eastAsia="ja-JP" w:bidi="ks-Deva"/>
        </w:rPr>
        <w:t xml:space="preserve"> wish</w:t>
      </w:r>
      <w:r w:rsidR="00981DC1" w:rsidRPr="002F4ED8">
        <w:rPr>
          <w:rFonts w:asciiTheme="majorHAnsi" w:eastAsia="ＭＳ ゴシック" w:hAnsiTheme="majorHAnsi" w:cstheme="majorHAnsi"/>
          <w:b/>
          <w:bCs/>
          <w:lang w:val="en-GB" w:eastAsia="ja-JP" w:bidi="ks-Deva"/>
        </w:rPr>
        <w:t>es</w:t>
      </w:r>
      <w:r w:rsidRPr="002F4ED8">
        <w:rPr>
          <w:rFonts w:asciiTheme="majorHAnsi" w:eastAsia="ＭＳ ゴシック" w:hAnsiTheme="majorHAnsi" w:cstheme="majorHAnsi"/>
          <w:b/>
          <w:bCs/>
          <w:lang w:val="en-GB" w:eastAsia="ja-JP" w:bidi="ks-Deva"/>
        </w:rPr>
        <w:t xml:space="preserve"> to </w:t>
      </w:r>
      <w:r w:rsidR="003600E0" w:rsidRPr="002F4ED8">
        <w:rPr>
          <w:rFonts w:asciiTheme="majorHAnsi" w:eastAsia="ＭＳ ゴシック" w:hAnsiTheme="majorHAnsi" w:cstheme="majorHAnsi"/>
          <w:b/>
          <w:bCs/>
          <w:lang w:val="en-GB" w:eastAsia="ja-JP" w:bidi="ks-Deva"/>
        </w:rPr>
        <w:t>promote during the event</w:t>
      </w:r>
    </w:p>
    <w:tbl>
      <w:tblPr>
        <w:tblW w:w="10915" w:type="dxa"/>
        <w:tblLayout w:type="fixed"/>
        <w:tblCellMar>
          <w:left w:w="0" w:type="dxa"/>
          <w:right w:w="0" w:type="dxa"/>
        </w:tblCellMar>
        <w:tblLook w:val="0000" w:firstRow="0" w:lastRow="0" w:firstColumn="0" w:lastColumn="0" w:noHBand="0" w:noVBand="0"/>
      </w:tblPr>
      <w:tblGrid>
        <w:gridCol w:w="4590"/>
        <w:gridCol w:w="6325"/>
      </w:tblGrid>
      <w:tr w:rsidR="00C11B70" w:rsidRPr="002F4ED8" w:rsidTr="00182F3B">
        <w:trPr>
          <w:trHeight w:val="6959"/>
        </w:trPr>
        <w:tc>
          <w:tcPr>
            <w:tcW w:w="4590" w:type="dxa"/>
            <w:tcBorders>
              <w:right w:val="single" w:sz="4" w:space="0" w:color="auto"/>
            </w:tcBorders>
          </w:tcPr>
          <w:p w:rsidR="00494341" w:rsidRPr="002F4ED8" w:rsidRDefault="00D022C8" w:rsidP="002D7AE4">
            <w:pPr>
              <w:pStyle w:val="fmbulleted"/>
              <w:spacing w:before="0" w:beforeAutospacing="0" w:after="0" w:afterAutospacing="0" w:line="240" w:lineRule="exact"/>
              <w:rPr>
                <w:rFonts w:asciiTheme="majorHAnsi" w:eastAsia="ＭＳ ゴシック" w:hAnsiTheme="majorHAnsi" w:cstheme="majorHAnsi"/>
                <w:sz w:val="18"/>
                <w:szCs w:val="18"/>
                <w:lang w:val="en-GB" w:eastAsia="ja-JP"/>
              </w:rPr>
            </w:pPr>
            <w:r w:rsidRPr="002F4ED8">
              <w:rPr>
                <w:rFonts w:asciiTheme="majorHAnsi" w:eastAsia="ＭＳ ゴシック" w:hAnsiTheme="majorHAnsi" w:cstheme="majorHAnsi"/>
                <w:sz w:val="18"/>
                <w:szCs w:val="18"/>
                <w:lang w:val="en-GB" w:eastAsia="ja-JP"/>
              </w:rPr>
              <w:t>Clearly describe your company product / s</w:t>
            </w:r>
            <w:r w:rsidR="000F4B52">
              <w:rPr>
                <w:rFonts w:asciiTheme="majorHAnsi" w:eastAsia="ＭＳ ゴシック" w:hAnsiTheme="majorHAnsi" w:cstheme="majorHAnsi"/>
                <w:sz w:val="18"/>
                <w:szCs w:val="18"/>
                <w:lang w:val="en-GB" w:eastAsia="ja-JP"/>
              </w:rPr>
              <w:t>ervice / value proposition</w:t>
            </w:r>
            <w:r w:rsidRPr="002F4ED8">
              <w:rPr>
                <w:rFonts w:asciiTheme="majorHAnsi" w:eastAsia="ＭＳ ゴシック" w:hAnsiTheme="majorHAnsi" w:cstheme="majorHAnsi"/>
                <w:sz w:val="18"/>
                <w:szCs w:val="18"/>
                <w:lang w:val="en-GB" w:eastAsia="ja-JP"/>
              </w:rPr>
              <w:t xml:space="preserve">, you </w:t>
            </w:r>
            <w:r w:rsidR="000F4B52">
              <w:rPr>
                <w:rFonts w:asciiTheme="majorHAnsi" w:eastAsia="ＭＳ ゴシック" w:hAnsiTheme="majorHAnsi" w:cstheme="majorHAnsi"/>
                <w:sz w:val="18"/>
                <w:szCs w:val="18"/>
                <w:lang w:val="en-GB" w:eastAsia="ja-JP"/>
              </w:rPr>
              <w:t>wish to present at the</w:t>
            </w:r>
            <w:r w:rsidRPr="002F4ED8">
              <w:rPr>
                <w:rFonts w:asciiTheme="majorHAnsi" w:eastAsia="ＭＳ ゴシック" w:hAnsiTheme="majorHAnsi" w:cstheme="majorHAnsi"/>
                <w:sz w:val="18"/>
                <w:szCs w:val="18"/>
                <w:lang w:val="en-GB" w:eastAsia="ja-JP"/>
              </w:rPr>
              <w:t xml:space="preserve"> Japan-Africa Business Forum 2021.</w:t>
            </w:r>
          </w:p>
          <w:p w:rsidR="00D022C8" w:rsidRPr="002F4ED8" w:rsidRDefault="00D022C8" w:rsidP="002D7AE4">
            <w:pPr>
              <w:pStyle w:val="fmbulleted"/>
              <w:spacing w:before="0" w:beforeAutospacing="0" w:after="0" w:afterAutospacing="0" w:line="240" w:lineRule="exact"/>
              <w:rPr>
                <w:rFonts w:asciiTheme="majorHAnsi" w:eastAsia="ＭＳ ゴシック" w:hAnsiTheme="majorHAnsi" w:cstheme="majorHAnsi"/>
                <w:sz w:val="18"/>
                <w:szCs w:val="18"/>
                <w:lang w:val="en-GB" w:eastAsia="ja-JP"/>
              </w:rPr>
            </w:pPr>
          </w:p>
          <w:p w:rsidR="00D022C8" w:rsidRPr="002F4ED8" w:rsidRDefault="00D022C8" w:rsidP="002D7AE4">
            <w:pPr>
              <w:pStyle w:val="fmbulleted"/>
              <w:spacing w:before="0" w:beforeAutospacing="0" w:after="0" w:afterAutospacing="0" w:line="240" w:lineRule="exact"/>
              <w:rPr>
                <w:rFonts w:asciiTheme="majorHAnsi" w:eastAsia="ＭＳ ゴシック" w:hAnsiTheme="majorHAnsi" w:cstheme="majorHAnsi"/>
                <w:sz w:val="18"/>
                <w:szCs w:val="18"/>
                <w:lang w:val="en-GB"/>
              </w:rPr>
            </w:pPr>
            <w:r w:rsidRPr="002F4ED8">
              <w:rPr>
                <w:rFonts w:asciiTheme="majorHAnsi" w:eastAsia="ＭＳ ゴシック" w:hAnsiTheme="majorHAnsi" w:cstheme="majorHAnsi"/>
                <w:sz w:val="18"/>
                <w:szCs w:val="18"/>
                <w:lang w:val="en-GB" w:eastAsia="ja-JP"/>
              </w:rPr>
              <w:t>Describe the unique and innovative aspects, economic advantages</w:t>
            </w:r>
            <w:r w:rsidR="00F74C5A" w:rsidRPr="002F4ED8">
              <w:rPr>
                <w:rFonts w:asciiTheme="majorHAnsi" w:eastAsia="ＭＳ ゴシック" w:hAnsiTheme="majorHAnsi" w:cstheme="majorHAnsi"/>
                <w:sz w:val="18"/>
                <w:szCs w:val="18"/>
                <w:lang w:val="en-GB" w:eastAsia="ja-JP"/>
              </w:rPr>
              <w:t xml:space="preserve"> </w:t>
            </w:r>
            <w:r w:rsidRPr="002F4ED8">
              <w:rPr>
                <w:rFonts w:asciiTheme="majorHAnsi" w:eastAsia="ＭＳ ゴシック" w:hAnsiTheme="majorHAnsi" w:cstheme="majorHAnsi"/>
                <w:sz w:val="18"/>
                <w:szCs w:val="18"/>
                <w:lang w:val="en-GB" w:eastAsia="ja-JP"/>
              </w:rPr>
              <w:t>/</w:t>
            </w:r>
            <w:r w:rsidR="00F74C5A" w:rsidRPr="002F4ED8">
              <w:rPr>
                <w:rFonts w:asciiTheme="majorHAnsi" w:eastAsia="ＭＳ ゴシック" w:hAnsiTheme="majorHAnsi" w:cstheme="majorHAnsi"/>
                <w:sz w:val="18"/>
                <w:szCs w:val="18"/>
                <w:lang w:val="en-GB" w:eastAsia="ja-JP"/>
              </w:rPr>
              <w:t xml:space="preserve"> </w:t>
            </w:r>
            <w:r w:rsidRPr="002F4ED8">
              <w:rPr>
                <w:rFonts w:asciiTheme="majorHAnsi" w:eastAsia="ＭＳ ゴシック" w:hAnsiTheme="majorHAnsi" w:cstheme="majorHAnsi"/>
                <w:sz w:val="18"/>
                <w:szCs w:val="18"/>
                <w:lang w:val="en-GB" w:eastAsia="ja-JP"/>
              </w:rPr>
              <w:t>benefits of your product</w:t>
            </w:r>
            <w:r w:rsidR="00F74C5A" w:rsidRPr="002F4ED8">
              <w:rPr>
                <w:rFonts w:asciiTheme="majorHAnsi" w:eastAsia="ＭＳ ゴシック" w:hAnsiTheme="majorHAnsi" w:cstheme="majorHAnsi"/>
                <w:sz w:val="18"/>
                <w:szCs w:val="18"/>
                <w:lang w:val="en-GB" w:eastAsia="ja-JP"/>
              </w:rPr>
              <w:t xml:space="preserve"> </w:t>
            </w:r>
            <w:r w:rsidRPr="002F4ED8">
              <w:rPr>
                <w:rFonts w:asciiTheme="majorHAnsi" w:eastAsia="ＭＳ ゴシック" w:hAnsiTheme="majorHAnsi" w:cstheme="majorHAnsi"/>
                <w:sz w:val="18"/>
                <w:szCs w:val="18"/>
                <w:lang w:val="en-GB" w:eastAsia="ja-JP"/>
              </w:rPr>
              <w:t>/</w:t>
            </w:r>
            <w:r w:rsidR="00F74C5A" w:rsidRPr="002F4ED8">
              <w:rPr>
                <w:rFonts w:asciiTheme="majorHAnsi" w:eastAsia="ＭＳ ゴシック" w:hAnsiTheme="majorHAnsi" w:cstheme="majorHAnsi"/>
                <w:sz w:val="18"/>
                <w:szCs w:val="18"/>
                <w:lang w:val="en-GB" w:eastAsia="ja-JP"/>
              </w:rPr>
              <w:t xml:space="preserve"> </w:t>
            </w:r>
            <w:r w:rsidRPr="002F4ED8">
              <w:rPr>
                <w:rFonts w:asciiTheme="majorHAnsi" w:eastAsia="ＭＳ ゴシック" w:hAnsiTheme="majorHAnsi" w:cstheme="majorHAnsi"/>
                <w:sz w:val="18"/>
                <w:szCs w:val="18"/>
                <w:lang w:val="en-GB" w:eastAsia="ja-JP"/>
              </w:rPr>
              <w:t>service/</w:t>
            </w:r>
            <w:r w:rsidR="00F74C5A" w:rsidRPr="002F4ED8">
              <w:rPr>
                <w:rFonts w:asciiTheme="majorHAnsi" w:eastAsia="ＭＳ ゴシック" w:hAnsiTheme="majorHAnsi" w:cstheme="majorHAnsi"/>
                <w:sz w:val="18"/>
                <w:szCs w:val="18"/>
                <w:lang w:val="en-GB" w:eastAsia="ja-JP"/>
              </w:rPr>
              <w:t xml:space="preserve"> </w:t>
            </w:r>
            <w:r w:rsidRPr="002F4ED8">
              <w:rPr>
                <w:rFonts w:asciiTheme="majorHAnsi" w:eastAsia="ＭＳ ゴシック" w:hAnsiTheme="majorHAnsi" w:cstheme="majorHAnsi"/>
                <w:sz w:val="18"/>
                <w:szCs w:val="18"/>
                <w:lang w:val="en-GB" w:eastAsia="ja-JP"/>
              </w:rPr>
              <w:t xml:space="preserve">value proposition: clearly explain and justify your match with any of the five priority </w:t>
            </w:r>
            <w:r w:rsidR="008A7889">
              <w:rPr>
                <w:rFonts w:asciiTheme="majorHAnsi" w:eastAsia="ＭＳ ゴシック" w:hAnsiTheme="majorHAnsi" w:cstheme="majorHAnsi"/>
                <w:sz w:val="18"/>
                <w:szCs w:val="18"/>
                <w:lang w:val="en-GB" w:eastAsia="ja-JP"/>
              </w:rPr>
              <w:t>industries</w:t>
            </w:r>
            <w:r w:rsidR="009E5FA5" w:rsidRPr="009E5FA5">
              <w:rPr>
                <w:rFonts w:asciiTheme="majorHAnsi" w:eastAsia="ＭＳ ゴシック" w:hAnsiTheme="majorHAnsi" w:cstheme="majorHAnsi"/>
                <w:sz w:val="18"/>
                <w:szCs w:val="18"/>
                <w:vertAlign w:val="superscript"/>
                <w:lang w:val="en-GB" w:eastAsia="ja-JP"/>
              </w:rPr>
              <w:t>3</w:t>
            </w:r>
            <w:r w:rsidR="008A7889">
              <w:rPr>
                <w:rFonts w:asciiTheme="majorHAnsi" w:eastAsia="ＭＳ ゴシック" w:hAnsiTheme="majorHAnsi" w:cstheme="majorHAnsi"/>
                <w:sz w:val="18"/>
                <w:szCs w:val="18"/>
                <w:lang w:val="en-GB" w:eastAsia="ja-JP"/>
              </w:rPr>
              <w:t>.</w:t>
            </w:r>
          </w:p>
          <w:p w:rsidR="00494341" w:rsidRPr="002F4ED8" w:rsidRDefault="00494341" w:rsidP="002D7AE4">
            <w:pPr>
              <w:pStyle w:val="fmbulleted"/>
              <w:spacing w:before="0" w:beforeAutospacing="0" w:after="0" w:afterAutospacing="0" w:line="240" w:lineRule="exact"/>
              <w:rPr>
                <w:rFonts w:asciiTheme="majorHAnsi" w:eastAsia="ＭＳ ゴシック" w:hAnsiTheme="majorHAnsi" w:cstheme="majorHAnsi"/>
                <w:sz w:val="18"/>
                <w:szCs w:val="18"/>
                <w:lang w:val="en-GB" w:eastAsia="ja-JP"/>
              </w:rPr>
            </w:pPr>
          </w:p>
          <w:p w:rsidR="000469B4" w:rsidRPr="000469B4" w:rsidRDefault="002D7AE4" w:rsidP="000469B4">
            <w:pPr>
              <w:pStyle w:val="fmbulleted"/>
              <w:spacing w:before="0" w:beforeAutospacing="0" w:after="0" w:afterAutospacing="0" w:line="240" w:lineRule="exact"/>
              <w:rPr>
                <w:rFonts w:asciiTheme="majorHAnsi" w:eastAsia="ＭＳ ゴシック" w:hAnsiTheme="majorHAnsi" w:cstheme="majorHAnsi"/>
                <w:sz w:val="18"/>
                <w:szCs w:val="18"/>
                <w:lang w:val="en-GB" w:eastAsia="ja-JP"/>
              </w:rPr>
            </w:pPr>
            <w:r w:rsidRPr="002F4ED8">
              <w:rPr>
                <w:rFonts w:asciiTheme="majorHAnsi" w:eastAsia="ＭＳ ゴシック" w:hAnsiTheme="majorHAnsi" w:cstheme="majorHAnsi"/>
                <w:sz w:val="18"/>
                <w:szCs w:val="18"/>
                <w:lang w:val="en-GB" w:eastAsia="ja-JP"/>
              </w:rPr>
              <w:t xml:space="preserve">Explain your company’s market experience in </w:t>
            </w:r>
            <w:r w:rsidR="00EA0012" w:rsidRPr="002F4ED8">
              <w:rPr>
                <w:rFonts w:asciiTheme="majorHAnsi" w:eastAsia="ＭＳ ゴシック" w:hAnsiTheme="majorHAnsi" w:cstheme="majorHAnsi"/>
                <w:sz w:val="18"/>
                <w:szCs w:val="18"/>
                <w:lang w:val="en-GB" w:eastAsia="ja-JP"/>
              </w:rPr>
              <w:t>Africa</w:t>
            </w:r>
            <w:r w:rsidR="00D46165" w:rsidRPr="002F4ED8">
              <w:rPr>
                <w:rFonts w:asciiTheme="majorHAnsi" w:eastAsia="ＭＳ ゴシック" w:hAnsiTheme="majorHAnsi" w:cstheme="majorHAnsi"/>
                <w:sz w:val="18"/>
                <w:szCs w:val="18"/>
                <w:lang w:val="en-GB" w:eastAsia="ja-JP"/>
              </w:rPr>
              <w:t xml:space="preserve">: </w:t>
            </w:r>
            <w:r w:rsidR="003D7CD4" w:rsidRPr="002F4ED8">
              <w:rPr>
                <w:rFonts w:asciiTheme="majorHAnsi" w:eastAsia="ＭＳ ゴシック" w:hAnsiTheme="majorHAnsi" w:cstheme="majorHAnsi"/>
                <w:sz w:val="18"/>
                <w:szCs w:val="18"/>
                <w:lang w:val="en-GB" w:eastAsia="ja-JP"/>
              </w:rPr>
              <w:t>how</w:t>
            </w:r>
            <w:r w:rsidR="000A3EDD" w:rsidRPr="002F4ED8">
              <w:rPr>
                <w:rFonts w:asciiTheme="majorHAnsi" w:eastAsia="ＭＳ ゴシック" w:hAnsiTheme="majorHAnsi" w:cstheme="majorHAnsi"/>
                <w:sz w:val="18"/>
                <w:szCs w:val="18"/>
                <w:lang w:val="en-GB" w:eastAsia="ja-JP"/>
              </w:rPr>
              <w:t xml:space="preserve"> and why</w:t>
            </w:r>
            <w:r w:rsidR="003D7CD4" w:rsidRPr="002F4ED8">
              <w:rPr>
                <w:rFonts w:asciiTheme="majorHAnsi" w:eastAsia="ＭＳ ゴシック" w:hAnsiTheme="majorHAnsi" w:cstheme="majorHAnsi"/>
                <w:sz w:val="18"/>
                <w:szCs w:val="18"/>
                <w:lang w:val="en-GB" w:eastAsia="ja-JP"/>
              </w:rPr>
              <w:t xml:space="preserve"> did you enter the African market</w:t>
            </w:r>
            <w:r w:rsidR="00F50138" w:rsidRPr="002F4ED8">
              <w:rPr>
                <w:rFonts w:asciiTheme="majorHAnsi" w:eastAsia="ＭＳ ゴシック" w:hAnsiTheme="majorHAnsi" w:cstheme="majorHAnsi"/>
                <w:sz w:val="18"/>
                <w:szCs w:val="18"/>
                <w:lang w:val="en-GB" w:eastAsia="ja-JP"/>
              </w:rPr>
              <w:t>, in which African countries,</w:t>
            </w:r>
            <w:r w:rsidR="003D7CD4" w:rsidRPr="002F4ED8">
              <w:rPr>
                <w:rFonts w:asciiTheme="majorHAnsi" w:eastAsia="ＭＳ ゴシック" w:hAnsiTheme="majorHAnsi" w:cstheme="majorHAnsi"/>
                <w:sz w:val="18"/>
                <w:szCs w:val="18"/>
                <w:lang w:val="en-GB" w:eastAsia="ja-JP"/>
              </w:rPr>
              <w:t xml:space="preserve"> and for how long</w:t>
            </w:r>
            <w:r w:rsidR="00F50138" w:rsidRPr="002F4ED8">
              <w:rPr>
                <w:rFonts w:asciiTheme="majorHAnsi" w:eastAsia="ＭＳ ゴシック" w:hAnsiTheme="majorHAnsi" w:cstheme="majorHAnsi"/>
                <w:sz w:val="18"/>
                <w:szCs w:val="18"/>
                <w:lang w:val="en-GB" w:eastAsia="ja-JP"/>
              </w:rPr>
              <w:t>?</w:t>
            </w:r>
            <w:r w:rsidR="000469B4">
              <w:rPr>
                <w:rFonts w:asciiTheme="majorHAnsi" w:eastAsia="ＭＳ ゴシック" w:hAnsiTheme="majorHAnsi" w:cstheme="majorHAnsi"/>
                <w:sz w:val="18"/>
                <w:szCs w:val="18"/>
                <w:lang w:val="en-GB" w:eastAsia="ja-JP"/>
              </w:rPr>
              <w:t xml:space="preserve"> What product / service did your company introduce?</w:t>
            </w:r>
          </w:p>
          <w:p w:rsidR="00EB59F6" w:rsidRPr="002F4ED8" w:rsidRDefault="00EB59F6" w:rsidP="00EB59F6">
            <w:pPr>
              <w:spacing w:line="240" w:lineRule="exact"/>
              <w:rPr>
                <w:rFonts w:asciiTheme="majorHAnsi" w:eastAsia="ＭＳ ゴシック" w:hAnsiTheme="majorHAnsi" w:cstheme="majorHAnsi"/>
                <w:sz w:val="18"/>
                <w:szCs w:val="18"/>
                <w:lang w:val="en-GB" w:eastAsia="ja-JP"/>
              </w:rPr>
            </w:pPr>
          </w:p>
          <w:p w:rsidR="00EB59F6" w:rsidRDefault="00EB59F6" w:rsidP="00EB59F6">
            <w:pPr>
              <w:spacing w:line="240" w:lineRule="exact"/>
              <w:rPr>
                <w:rFonts w:asciiTheme="majorHAnsi" w:eastAsia="ＭＳ ゴシック" w:hAnsiTheme="majorHAnsi" w:cstheme="majorHAnsi"/>
                <w:sz w:val="18"/>
                <w:szCs w:val="18"/>
                <w:lang w:val="en-GB" w:eastAsia="ja-JP"/>
              </w:rPr>
            </w:pPr>
            <w:r w:rsidRPr="002F4ED8">
              <w:rPr>
                <w:rFonts w:asciiTheme="majorHAnsi" w:eastAsia="ＭＳ ゴシック" w:hAnsiTheme="majorHAnsi" w:cstheme="majorHAnsi"/>
                <w:sz w:val="18"/>
                <w:szCs w:val="18"/>
                <w:lang w:val="en-GB" w:eastAsia="ja-JP"/>
              </w:rPr>
              <w:t xml:space="preserve">Briefly describe your company’s history of success in entering </w:t>
            </w:r>
            <w:r w:rsidR="00F72E7A" w:rsidRPr="002F4ED8">
              <w:rPr>
                <w:rFonts w:asciiTheme="majorHAnsi" w:eastAsia="ＭＳ ゴシック" w:hAnsiTheme="majorHAnsi" w:cstheme="majorHAnsi"/>
                <w:sz w:val="18"/>
                <w:szCs w:val="18"/>
                <w:lang w:val="en-GB" w:eastAsia="ja-JP"/>
              </w:rPr>
              <w:t>developing/emerging</w:t>
            </w:r>
            <w:r w:rsidR="00EA0012" w:rsidRPr="002F4ED8">
              <w:rPr>
                <w:rFonts w:asciiTheme="majorHAnsi" w:eastAsia="ＭＳ ゴシック" w:hAnsiTheme="majorHAnsi" w:cstheme="majorHAnsi"/>
                <w:sz w:val="18"/>
                <w:szCs w:val="18"/>
                <w:lang w:val="en-GB" w:eastAsia="ja-JP"/>
              </w:rPr>
              <w:t xml:space="preserve"> </w:t>
            </w:r>
            <w:r w:rsidR="00D46165" w:rsidRPr="002F4ED8">
              <w:rPr>
                <w:rFonts w:asciiTheme="majorHAnsi" w:eastAsia="ＭＳ ゴシック" w:hAnsiTheme="majorHAnsi" w:cstheme="majorHAnsi"/>
                <w:sz w:val="18"/>
                <w:szCs w:val="18"/>
                <w:lang w:val="en-GB" w:eastAsia="ja-JP"/>
              </w:rPr>
              <w:t>markets</w:t>
            </w:r>
            <w:r w:rsidR="00EA0012" w:rsidRPr="002F4ED8">
              <w:rPr>
                <w:rFonts w:asciiTheme="majorHAnsi" w:eastAsia="ＭＳ ゴシック" w:hAnsiTheme="majorHAnsi" w:cstheme="majorHAnsi"/>
                <w:sz w:val="18"/>
                <w:szCs w:val="18"/>
                <w:lang w:val="en-GB" w:eastAsia="ja-JP"/>
              </w:rPr>
              <w:t xml:space="preserve"> in general</w:t>
            </w:r>
            <w:r w:rsidRPr="002F4ED8">
              <w:rPr>
                <w:rFonts w:asciiTheme="majorHAnsi" w:eastAsia="ＭＳ ゴシック" w:hAnsiTheme="majorHAnsi" w:cstheme="majorHAnsi"/>
                <w:sz w:val="18"/>
                <w:szCs w:val="18"/>
                <w:lang w:val="en-GB" w:eastAsia="ja-JP"/>
              </w:rPr>
              <w:t xml:space="preserve"> for similar products</w:t>
            </w:r>
            <w:r w:rsidR="00494341" w:rsidRPr="002F4ED8">
              <w:rPr>
                <w:rFonts w:asciiTheme="majorHAnsi" w:eastAsia="ＭＳ ゴシック" w:hAnsiTheme="majorHAnsi" w:cstheme="majorHAnsi"/>
                <w:sz w:val="18"/>
                <w:szCs w:val="18"/>
                <w:lang w:val="en-GB" w:eastAsia="ja-JP"/>
              </w:rPr>
              <w:t xml:space="preserve"> </w:t>
            </w:r>
            <w:r w:rsidRPr="002F4ED8">
              <w:rPr>
                <w:rFonts w:asciiTheme="majorHAnsi" w:eastAsia="ＭＳ ゴシック" w:hAnsiTheme="majorHAnsi" w:cstheme="majorHAnsi"/>
                <w:sz w:val="18"/>
                <w:szCs w:val="18"/>
                <w:lang w:val="en-GB" w:eastAsia="ja-JP"/>
              </w:rPr>
              <w:t>/</w:t>
            </w:r>
            <w:r w:rsidR="00494341" w:rsidRPr="002F4ED8">
              <w:rPr>
                <w:rFonts w:asciiTheme="majorHAnsi" w:eastAsia="ＭＳ ゴシック" w:hAnsiTheme="majorHAnsi" w:cstheme="majorHAnsi"/>
                <w:sz w:val="18"/>
                <w:szCs w:val="18"/>
                <w:lang w:val="en-GB" w:eastAsia="ja-JP"/>
              </w:rPr>
              <w:t xml:space="preserve"> </w:t>
            </w:r>
            <w:r w:rsidRPr="002F4ED8">
              <w:rPr>
                <w:rFonts w:asciiTheme="majorHAnsi" w:eastAsia="ＭＳ ゴシック" w:hAnsiTheme="majorHAnsi" w:cstheme="majorHAnsi"/>
                <w:sz w:val="18"/>
                <w:szCs w:val="18"/>
                <w:lang w:val="en-GB" w:eastAsia="ja-JP"/>
              </w:rPr>
              <w:t>services.</w:t>
            </w:r>
            <w:r w:rsidR="003D7CD4" w:rsidRPr="002F4ED8">
              <w:rPr>
                <w:rFonts w:asciiTheme="majorHAnsi" w:eastAsia="ＭＳ ゴシック" w:hAnsiTheme="majorHAnsi" w:cstheme="majorHAnsi"/>
                <w:sz w:val="18"/>
                <w:szCs w:val="18"/>
                <w:lang w:val="en-GB" w:eastAsia="ja-JP"/>
              </w:rPr>
              <w:t xml:space="preserve"> If applicable, mention experience with the Japanese market/Japanese partners.</w:t>
            </w:r>
          </w:p>
          <w:p w:rsidR="002D7AE4" w:rsidRPr="002F4ED8" w:rsidRDefault="002D7AE4" w:rsidP="002D7AE4">
            <w:pPr>
              <w:pStyle w:val="fmbulleted"/>
              <w:spacing w:before="0" w:beforeAutospacing="0" w:after="0" w:afterAutospacing="0" w:line="240" w:lineRule="exact"/>
              <w:rPr>
                <w:rFonts w:asciiTheme="majorHAnsi" w:eastAsia="ＭＳ ゴシック" w:hAnsiTheme="majorHAnsi" w:cstheme="majorHAnsi"/>
                <w:sz w:val="18"/>
                <w:szCs w:val="18"/>
                <w:lang w:val="en-GB" w:eastAsia="ja-JP"/>
              </w:rPr>
            </w:pPr>
          </w:p>
          <w:p w:rsidR="00D82B2E" w:rsidRPr="002F4ED8" w:rsidRDefault="002D7AE4" w:rsidP="000B1932">
            <w:pPr>
              <w:pStyle w:val="fmbulleted"/>
              <w:spacing w:before="0" w:beforeAutospacing="0" w:after="0" w:afterAutospacing="0" w:line="240" w:lineRule="exact"/>
              <w:rPr>
                <w:rFonts w:asciiTheme="majorHAnsi" w:eastAsia="ＭＳ ゴシック" w:hAnsiTheme="majorHAnsi" w:cstheme="majorHAnsi"/>
                <w:sz w:val="20"/>
                <w:szCs w:val="20"/>
                <w:lang w:val="en-GB" w:eastAsia="ja-JP"/>
              </w:rPr>
            </w:pPr>
            <w:r w:rsidRPr="002F4ED8">
              <w:rPr>
                <w:rFonts w:asciiTheme="majorHAnsi" w:eastAsia="ＭＳ ゴシック" w:hAnsiTheme="majorHAnsi" w:cstheme="majorHAnsi"/>
                <w:b/>
                <w:bCs/>
                <w:sz w:val="18"/>
                <w:szCs w:val="18"/>
                <w:lang w:val="en-GB" w:eastAsia="ja-JP" w:bidi="ks-Deva"/>
              </w:rPr>
              <w:t xml:space="preserve">The product/service </w:t>
            </w:r>
            <w:r w:rsidR="000B1932" w:rsidRPr="002F4ED8">
              <w:rPr>
                <w:rFonts w:asciiTheme="majorHAnsi" w:eastAsia="ＭＳ ゴシック" w:hAnsiTheme="majorHAnsi" w:cstheme="majorHAnsi"/>
                <w:b/>
                <w:bCs/>
                <w:sz w:val="18"/>
                <w:szCs w:val="18"/>
                <w:lang w:val="en-GB" w:eastAsia="ja-JP" w:bidi="ks-Deva"/>
              </w:rPr>
              <w:t>that</w:t>
            </w:r>
            <w:r w:rsidRPr="002F4ED8">
              <w:rPr>
                <w:rFonts w:asciiTheme="majorHAnsi" w:eastAsia="ＭＳ ゴシック" w:hAnsiTheme="majorHAnsi" w:cstheme="majorHAnsi"/>
                <w:b/>
                <w:bCs/>
                <w:sz w:val="18"/>
                <w:szCs w:val="18"/>
                <w:lang w:val="en-GB" w:eastAsia="ja-JP" w:bidi="ks-Deva"/>
              </w:rPr>
              <w:t xml:space="preserve"> you describe must be manufactured, produced or developed by your company. </w:t>
            </w:r>
            <w:r w:rsidRPr="002F4ED8">
              <w:rPr>
                <w:rFonts w:asciiTheme="majorHAnsi" w:eastAsia="ＭＳ ゴシック" w:hAnsiTheme="majorHAnsi" w:cstheme="majorHAnsi"/>
                <w:b/>
                <w:bCs/>
                <w:sz w:val="20"/>
                <w:szCs w:val="20"/>
                <w:lang w:val="en-GB" w:eastAsia="ja-JP" w:bidi="ks-Deva"/>
              </w:rPr>
              <w:br/>
            </w:r>
          </w:p>
        </w:tc>
        <w:tc>
          <w:tcPr>
            <w:tcW w:w="6325" w:type="dxa"/>
            <w:tcBorders>
              <w:top w:val="single" w:sz="4" w:space="0" w:color="auto"/>
              <w:left w:val="single" w:sz="4" w:space="0" w:color="auto"/>
              <w:bottom w:val="single" w:sz="4" w:space="0" w:color="auto"/>
              <w:right w:val="single" w:sz="4" w:space="0" w:color="auto"/>
            </w:tcBorders>
          </w:tcPr>
          <w:p w:rsidR="00C11B70" w:rsidRPr="002F4ED8" w:rsidRDefault="00204FA3" w:rsidP="00556658">
            <w:pPr>
              <w:spacing w:line="288" w:lineRule="auto"/>
              <w:ind w:rightChars="-10" w:right="-20"/>
              <w:rPr>
                <w:rFonts w:asciiTheme="majorHAnsi" w:eastAsia="ＭＳ ゴシック" w:hAnsiTheme="majorHAnsi" w:cstheme="majorHAnsi"/>
                <w:lang w:val="en-GB" w:eastAsia="ja-JP" w:bidi="ks-Deva"/>
              </w:rPr>
            </w:pPr>
            <w:r w:rsidRPr="002F4ED8">
              <w:rPr>
                <w:rFonts w:asciiTheme="majorHAnsi" w:eastAsia="ＭＳ ゴシック" w:hAnsiTheme="majorHAnsi" w:cstheme="majorHAnsi"/>
                <w:lang w:val="en-GB" w:eastAsia="ja-JP" w:bidi="ks-Deva"/>
              </w:rPr>
              <w:t xml:space="preserve">(maximum </w:t>
            </w:r>
            <w:r w:rsidR="00047D68">
              <w:rPr>
                <w:rFonts w:asciiTheme="majorHAnsi" w:eastAsia="ＭＳ ゴシック" w:hAnsiTheme="majorHAnsi" w:cstheme="majorHAnsi"/>
                <w:lang w:val="en-GB" w:eastAsia="ja-JP" w:bidi="ks-Deva"/>
              </w:rPr>
              <w:t>3</w:t>
            </w:r>
            <w:r w:rsidR="00427571" w:rsidRPr="002F4ED8">
              <w:rPr>
                <w:rFonts w:asciiTheme="majorHAnsi" w:eastAsia="ＭＳ ゴシック" w:hAnsiTheme="majorHAnsi" w:cstheme="majorHAnsi"/>
                <w:lang w:val="en-GB" w:eastAsia="ja-JP" w:bidi="ks-Deva"/>
              </w:rPr>
              <w:t>00</w:t>
            </w:r>
            <w:r w:rsidRPr="002F4ED8">
              <w:rPr>
                <w:rFonts w:asciiTheme="majorHAnsi" w:eastAsia="ＭＳ ゴシック" w:hAnsiTheme="majorHAnsi" w:cstheme="majorHAnsi"/>
                <w:lang w:val="en-GB" w:eastAsia="ja-JP" w:bidi="ks-Deva"/>
              </w:rPr>
              <w:t xml:space="preserve"> words)</w:t>
            </w:r>
          </w:p>
          <w:p w:rsidR="00C11B70" w:rsidRPr="002F4ED8" w:rsidRDefault="00C11B70" w:rsidP="00556658">
            <w:pPr>
              <w:spacing w:line="288" w:lineRule="auto"/>
              <w:ind w:rightChars="-10" w:right="-20"/>
              <w:rPr>
                <w:rFonts w:asciiTheme="majorHAnsi" w:eastAsia="ＭＳ ゴシック" w:hAnsiTheme="majorHAnsi" w:cstheme="majorHAnsi"/>
                <w:lang w:val="en-GB" w:eastAsia="ja-JP" w:bidi="ks-Deva"/>
              </w:rPr>
            </w:pPr>
          </w:p>
        </w:tc>
      </w:tr>
    </w:tbl>
    <w:p w:rsidR="001F40B8" w:rsidRPr="002F4ED8" w:rsidRDefault="003051AE" w:rsidP="0095761C">
      <w:pPr>
        <w:rPr>
          <w:rFonts w:asciiTheme="majorHAnsi" w:eastAsia="ＭＳ ゴシック" w:hAnsiTheme="majorHAnsi" w:cstheme="majorHAnsi"/>
          <w:b/>
          <w:bCs/>
          <w:lang w:val="en-GB" w:eastAsia="ja-JP" w:bidi="ks-Deva"/>
        </w:rPr>
      </w:pPr>
      <w:r>
        <w:rPr>
          <w:rFonts w:asciiTheme="majorHAnsi" w:eastAsia="ＭＳ ゴシック" w:hAnsiTheme="majorHAnsi" w:cstheme="majorHAnsi"/>
          <w:b/>
          <w:bCs/>
          <w:noProof/>
          <w:lang w:val="en-US" w:eastAsia="ja-JP"/>
        </w:rPr>
        <mc:AlternateContent>
          <mc:Choice Requires="wps">
            <w:drawing>
              <wp:anchor distT="0" distB="0" distL="114300" distR="114300" simplePos="0" relativeHeight="251702272" behindDoc="0" locked="0" layoutInCell="1" allowOverlap="1">
                <wp:simplePos x="0" y="0"/>
                <wp:positionH relativeFrom="margin">
                  <wp:posOffset>-185420</wp:posOffset>
                </wp:positionH>
                <wp:positionV relativeFrom="paragraph">
                  <wp:posOffset>26832</wp:posOffset>
                </wp:positionV>
                <wp:extent cx="6996224" cy="647700"/>
                <wp:effectExtent l="0" t="0" r="14605" b="19050"/>
                <wp:wrapNone/>
                <wp:docPr id="23" name="テキスト ボックス 23"/>
                <wp:cNvGraphicFramePr/>
                <a:graphic xmlns:a="http://schemas.openxmlformats.org/drawingml/2006/main">
                  <a:graphicData uri="http://schemas.microsoft.com/office/word/2010/wordprocessingShape">
                    <wps:wsp>
                      <wps:cNvSpPr txBox="1"/>
                      <wps:spPr>
                        <a:xfrm>
                          <a:off x="0" y="0"/>
                          <a:ext cx="6996224" cy="647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5FA5" w:rsidRPr="000009A0" w:rsidRDefault="009E5FA5" w:rsidP="000009A0">
                            <w:pPr>
                              <w:jc w:val="both"/>
                              <w:rPr>
                                <w:rFonts w:asciiTheme="majorHAnsi" w:hAnsiTheme="majorHAnsi" w:cstheme="majorHAnsi"/>
                                <w:sz w:val="18"/>
                                <w:szCs w:val="18"/>
                                <w:lang w:eastAsia="ja-JP"/>
                              </w:rPr>
                            </w:pPr>
                            <w:r w:rsidRPr="000009A0">
                              <w:rPr>
                                <w:rFonts w:asciiTheme="majorHAnsi" w:hAnsiTheme="majorHAnsi" w:cstheme="majorHAnsi"/>
                                <w:sz w:val="18"/>
                                <w:szCs w:val="18"/>
                                <w:vertAlign w:val="superscript"/>
                                <w:lang w:eastAsia="ja-JP"/>
                              </w:rPr>
                              <w:t xml:space="preserve">3 </w:t>
                            </w:r>
                            <w:r w:rsidR="00A00E47" w:rsidRPr="000009A0">
                              <w:rPr>
                                <w:rFonts w:asciiTheme="majorHAnsi" w:hAnsiTheme="majorHAnsi" w:cstheme="majorHAnsi"/>
                                <w:sz w:val="18"/>
                                <w:szCs w:val="18"/>
                                <w:lang w:eastAsia="ja-JP"/>
                              </w:rPr>
                              <w:t>The five priority industries are</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[1] Energy</w:t>
                            </w:r>
                            <w:r w:rsidR="0080046E" w:rsidRPr="000009A0">
                              <w:rPr>
                                <w:rFonts w:asciiTheme="majorHAnsi" w:hAnsiTheme="majorHAnsi" w:cstheme="majorHAnsi"/>
                                <w:sz w:val="18"/>
                                <w:szCs w:val="18"/>
                                <w:lang w:eastAsia="ja-JP"/>
                              </w:rPr>
                              <w:t xml:space="preserve"> (</w:t>
                            </w:r>
                            <w:r w:rsidR="0080046E" w:rsidRPr="000009A0">
                              <w:rPr>
                                <w:rFonts w:asciiTheme="majorHAnsi" w:eastAsia="ＭＳ 明朝" w:hAnsiTheme="majorHAnsi" w:cstheme="majorHAnsi"/>
                                <w:sz w:val="18"/>
                                <w:szCs w:val="18"/>
                                <w:lang w:eastAsia="ja-JP"/>
                              </w:rPr>
                              <w:t>e.g. oil &amp; gas, renewable energy, geothermal energy, off-grid solutions</w:t>
                            </w:r>
                            <w:r w:rsidR="007B6A4E">
                              <w:rPr>
                                <w:rFonts w:asciiTheme="majorHAnsi" w:eastAsia="ＭＳ 明朝" w:hAnsiTheme="majorHAnsi" w:cstheme="majorHAnsi"/>
                                <w:sz w:val="18"/>
                                <w:szCs w:val="18"/>
                                <w:lang w:eastAsia="ja-JP"/>
                              </w:rPr>
                              <w:t>, independant power producers, etc.</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[2] Agri-food</w:t>
                            </w:r>
                            <w:r w:rsidR="0080046E" w:rsidRPr="000009A0">
                              <w:rPr>
                                <w:rFonts w:asciiTheme="majorHAnsi" w:hAnsiTheme="majorHAnsi" w:cstheme="majorHAnsi"/>
                                <w:sz w:val="18"/>
                                <w:szCs w:val="18"/>
                                <w:lang w:eastAsia="ja-JP"/>
                              </w:rPr>
                              <w:t xml:space="preserve"> (</w:t>
                            </w:r>
                            <w:r w:rsidR="0080046E" w:rsidRPr="000009A0">
                              <w:rPr>
                                <w:rFonts w:asciiTheme="majorHAnsi" w:eastAsia="ＭＳ 明朝" w:hAnsiTheme="majorHAnsi" w:cstheme="majorHAnsi"/>
                                <w:sz w:val="18"/>
                                <w:szCs w:val="18"/>
                                <w:lang w:eastAsia="ja-JP"/>
                              </w:rPr>
                              <w:t>e.g. agriculture and related technologies, food transformation</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[3] Manufacturing</w:t>
                            </w:r>
                            <w:r w:rsidR="000009A0">
                              <w:rPr>
                                <w:rFonts w:asciiTheme="majorHAnsi" w:hAnsiTheme="majorHAnsi" w:cstheme="majorHAnsi"/>
                                <w:b/>
                                <w:sz w:val="18"/>
                                <w:szCs w:val="18"/>
                                <w:lang w:eastAsia="ja-JP"/>
                              </w:rPr>
                              <w:t xml:space="preserve"> </w:t>
                            </w:r>
                            <w:r w:rsidR="000009A0">
                              <w:rPr>
                                <w:rFonts w:asciiTheme="majorHAnsi" w:hAnsiTheme="majorHAnsi" w:cstheme="majorHAnsi"/>
                                <w:sz w:val="18"/>
                                <w:szCs w:val="18"/>
                                <w:lang w:eastAsia="ja-JP"/>
                              </w:rPr>
                              <w:t>(e.g. setting up a new factory)</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[4] Infrastructures</w:t>
                            </w:r>
                            <w:r w:rsidR="000009A0">
                              <w:rPr>
                                <w:rFonts w:asciiTheme="majorHAnsi" w:hAnsiTheme="majorHAnsi" w:cstheme="majorHAnsi"/>
                                <w:b/>
                                <w:sz w:val="18"/>
                                <w:szCs w:val="18"/>
                                <w:lang w:eastAsia="ja-JP"/>
                              </w:rPr>
                              <w:t xml:space="preserve"> </w:t>
                            </w:r>
                            <w:r w:rsidR="000009A0">
                              <w:rPr>
                                <w:rFonts w:asciiTheme="majorHAnsi" w:hAnsiTheme="majorHAnsi" w:cstheme="majorHAnsi"/>
                                <w:sz w:val="18"/>
                                <w:szCs w:val="18"/>
                                <w:lang w:eastAsia="ja-JP"/>
                              </w:rPr>
                              <w:t>(e.g. suppliers to large companies involved in infrastructure projects)</w:t>
                            </w:r>
                            <w:r w:rsidR="0080046E" w:rsidRPr="000009A0">
                              <w:rPr>
                                <w:rFonts w:asciiTheme="majorHAnsi" w:hAnsiTheme="majorHAnsi" w:cstheme="majorHAnsi"/>
                                <w:sz w:val="18"/>
                                <w:szCs w:val="18"/>
                                <w:lang w:eastAsia="ja-JP"/>
                              </w:rPr>
                              <w:t xml:space="preserve">, and </w:t>
                            </w:r>
                            <w:r w:rsidR="0080046E" w:rsidRPr="000009A0">
                              <w:rPr>
                                <w:rFonts w:asciiTheme="majorHAnsi" w:hAnsiTheme="majorHAnsi" w:cstheme="majorHAnsi"/>
                                <w:b/>
                                <w:sz w:val="18"/>
                                <w:szCs w:val="18"/>
                                <w:lang w:eastAsia="ja-JP"/>
                              </w:rPr>
                              <w:t>[5] Solutions to improve the quality of life of African people</w:t>
                            </w:r>
                            <w:r w:rsidR="0080046E" w:rsidRPr="000009A0">
                              <w:rPr>
                                <w:rFonts w:asciiTheme="majorHAnsi" w:hAnsiTheme="majorHAnsi" w:cstheme="majorHAnsi"/>
                                <w:sz w:val="18"/>
                                <w:szCs w:val="18"/>
                                <w:lang w:eastAsia="ja-JP"/>
                              </w:rPr>
                              <w:t xml:space="preserve"> (</w:t>
                            </w:r>
                            <w:r w:rsidR="0080046E" w:rsidRPr="000009A0">
                              <w:rPr>
                                <w:rFonts w:asciiTheme="majorHAnsi" w:eastAsia="ＭＳ 明朝" w:hAnsiTheme="majorHAnsi" w:cstheme="majorHAnsi"/>
                                <w:sz w:val="18"/>
                                <w:szCs w:val="18"/>
                                <w:lang w:eastAsia="ja-JP"/>
                              </w:rPr>
                              <w:t>e.g. healthcare</w:t>
                            </w:r>
                            <w:r w:rsidR="007B6A4E">
                              <w:rPr>
                                <w:rFonts w:asciiTheme="majorHAnsi" w:eastAsia="ＭＳ 明朝" w:hAnsiTheme="majorHAnsi" w:cstheme="majorHAnsi"/>
                                <w:sz w:val="18"/>
                                <w:szCs w:val="18"/>
                                <w:lang w:eastAsia="ja-JP"/>
                              </w:rPr>
                              <w:t xml:space="preserve"> and telemedicine</w:t>
                            </w:r>
                            <w:r w:rsidR="0080046E" w:rsidRPr="000009A0">
                              <w:rPr>
                                <w:rFonts w:asciiTheme="majorHAnsi" w:eastAsia="ＭＳ 明朝" w:hAnsiTheme="majorHAnsi" w:cstheme="majorHAnsi"/>
                                <w:sz w:val="18"/>
                                <w:szCs w:val="18"/>
                                <w:lang w:eastAsia="ja-JP"/>
                              </w:rPr>
                              <w:t>, education, access to water</w:t>
                            </w:r>
                            <w:r w:rsidR="007B6A4E">
                              <w:rPr>
                                <w:rFonts w:asciiTheme="majorHAnsi" w:eastAsia="ＭＳ 明朝" w:hAnsiTheme="majorHAnsi" w:cstheme="majorHAnsi"/>
                                <w:sz w:val="18"/>
                                <w:szCs w:val="18"/>
                                <w:lang w:eastAsia="ja-JP"/>
                              </w:rPr>
                              <w:t>, waste management, etc.</w:t>
                            </w:r>
                            <w:r w:rsidR="0080046E" w:rsidRPr="000009A0">
                              <w:rPr>
                                <w:rFonts w:asciiTheme="majorHAnsi" w:hAnsiTheme="majorHAnsi" w:cstheme="majorHAnsi"/>
                                <w:sz w:val="18"/>
                                <w:szCs w:val="18"/>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2" type="#_x0000_t202" style="position:absolute;margin-left:-14.6pt;margin-top:2.1pt;width:550.9pt;height:5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3HltgIAAMwFAAAOAAAAZHJzL2Uyb0RvYy54bWysVE1uEzEU3iNxB8t7OkmaJjTqpAqtipCq&#10;tqJFXTseOxnh8TO2k0xYNhLiEFwBseY8cxGePTNJWropYjNj+33v73s/J6dlochSWJeDTmn3oEOJ&#10;0ByyXM9S+unu4s1bSpxnOmMKtEjpWjh6On796mRlRqIHc1CZsASNaDdamZTOvTejJHF8LgrmDsAI&#10;jUIJtmAer3aWZJat0Hqhkl6nM0hWYDNjgQvn8PW8FtJxtC+l4P5aSic8USnF2Hz82vidhm8yPmGj&#10;mWVmnvMmDPYPURQs1+h0a+qceUYWNv/LVJFzCw6kP+BQJCBlzkXMAbPpdp5kcztnRsRckBxntjS5&#10;/2eWXy1vLMmzlPYOKdGswBpVm2/Vw8/q4Xe1+U6qzY9qs6kefuGdIAYJWxk3Qr1bg5q+fAclFr59&#10;d/gYeCilLcIfMyQoR+rXW7pF6QnHx8Hx8aDX61PCUTboD4edWI9kp22s8+8FFCQcUmqxnJFltrx0&#10;HiNBaAsJzhyoPLvIlYqX0ELiTFmyZFh85WOMqPEIpTRZofPDo040/EgWm3BnYTp7xgLaUzq4E7HZ&#10;mrACQzUT8eTXSgSM0h+FRLIjIc/EyDgXehtnRAeUxIxeotjgd1G9RLnOAzWiZ9B+q1zkGmzN0mNq&#10;s88tMbLGY2H28g5HX07L2GXDtlGmkK2xfyzUI+kMv8ixyJfM+RtmcQaxZXCv+Gv8SAVYJGhOlMzB&#10;fn3uPeBxNFBKyQpnOqXuy4JZQYn6oHFojrv9flgC8dI/GvbwYvcl032JXhRngJ3TxQ1meDwGvFft&#10;UVoo7nH9TIJXFDHN0XdKfXs88/WmwfXFxWQSQTj2hvlLfWt4MB1YDi18V94za5o+9zghV9BOPxs9&#10;afcaGzQ1TBYeZB5nIfBcs9rwjysjjkiz3sJO2r9H1G4Jj/8AAAD//wMAUEsDBBQABgAIAAAAIQDC&#10;PA3Z3wAAAAoBAAAPAAAAZHJzL2Rvd25yZXYueG1sTI9BS8NAEIXvgv9hGcFbu3ENsY3ZlKCIoIJY&#10;vfQ2zY5JMDsbsts2/fduTnqaGd7jzfeKzWR7caTRd4413CwTEMS1Mx03Gr4+nxYrED4gG+wdk4Yz&#10;ediUlxcF5sad+IOO29CIGMI+Rw1tCEMupa9bsuiXbiCO2rcbLYZ4jo00I55iuO2lSpJMWuw4fmhx&#10;oIeW6p/twWp4SXf4eBte6Rx4eq+q59WQ+jetr6+m6h5EoCn8mWHGj+hQRqa9O7DxotewUGsVrRrS&#10;OGY9uVMZiP28ZQpkWcj/FcpfAAAA//8DAFBLAQItABQABgAIAAAAIQC2gziS/gAAAOEBAAATAAAA&#10;AAAAAAAAAAAAAAAAAABbQ29udGVudF9UeXBlc10ueG1sUEsBAi0AFAAGAAgAAAAhADj9If/WAAAA&#10;lAEAAAsAAAAAAAAAAAAAAAAALwEAAF9yZWxzLy5yZWxzUEsBAi0AFAAGAAgAAAAhADvzceW2AgAA&#10;zAUAAA4AAAAAAAAAAAAAAAAALgIAAGRycy9lMm9Eb2MueG1sUEsBAi0AFAAGAAgAAAAhAMI8Ddnf&#10;AAAACgEAAA8AAAAAAAAAAAAAAAAAEAUAAGRycy9kb3ducmV2LnhtbFBLBQYAAAAABAAEAPMAAAAc&#10;BgAAAAA=&#10;" fillcolor="white [3201]" strokecolor="white [3212]" strokeweight=".5pt">
                <v:textbox>
                  <w:txbxContent>
                    <w:p w:rsidR="009E5FA5" w:rsidRPr="000009A0" w:rsidRDefault="009E5FA5" w:rsidP="000009A0">
                      <w:pPr>
                        <w:jc w:val="both"/>
                        <w:rPr>
                          <w:rFonts w:asciiTheme="majorHAnsi" w:hAnsiTheme="majorHAnsi" w:cstheme="majorHAnsi"/>
                          <w:sz w:val="18"/>
                          <w:szCs w:val="18"/>
                          <w:lang w:eastAsia="ja-JP"/>
                        </w:rPr>
                      </w:pPr>
                      <w:r w:rsidRPr="000009A0">
                        <w:rPr>
                          <w:rFonts w:asciiTheme="majorHAnsi" w:hAnsiTheme="majorHAnsi" w:cstheme="majorHAnsi"/>
                          <w:sz w:val="18"/>
                          <w:szCs w:val="18"/>
                          <w:vertAlign w:val="superscript"/>
                          <w:lang w:eastAsia="ja-JP"/>
                        </w:rPr>
                        <w:t xml:space="preserve">3 </w:t>
                      </w:r>
                      <w:r w:rsidR="00A00E47" w:rsidRPr="000009A0">
                        <w:rPr>
                          <w:rFonts w:asciiTheme="majorHAnsi" w:hAnsiTheme="majorHAnsi" w:cstheme="majorHAnsi"/>
                          <w:sz w:val="18"/>
                          <w:szCs w:val="18"/>
                          <w:lang w:eastAsia="ja-JP"/>
                        </w:rPr>
                        <w:t>The five priority industries are</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[1] Energy</w:t>
                      </w:r>
                      <w:r w:rsidR="0080046E" w:rsidRPr="000009A0">
                        <w:rPr>
                          <w:rFonts w:asciiTheme="majorHAnsi" w:hAnsiTheme="majorHAnsi" w:cstheme="majorHAnsi"/>
                          <w:sz w:val="18"/>
                          <w:szCs w:val="18"/>
                          <w:lang w:eastAsia="ja-JP"/>
                        </w:rPr>
                        <w:t xml:space="preserve"> (</w:t>
                      </w:r>
                      <w:r w:rsidR="0080046E" w:rsidRPr="000009A0">
                        <w:rPr>
                          <w:rFonts w:asciiTheme="majorHAnsi" w:eastAsia="ＭＳ 明朝" w:hAnsiTheme="majorHAnsi" w:cstheme="majorHAnsi"/>
                          <w:sz w:val="18"/>
                          <w:szCs w:val="18"/>
                          <w:lang w:eastAsia="ja-JP"/>
                        </w:rPr>
                        <w:t xml:space="preserve">e.g. </w:t>
                      </w:r>
                      <w:r w:rsidR="0080046E" w:rsidRPr="000009A0">
                        <w:rPr>
                          <w:rFonts w:asciiTheme="majorHAnsi" w:eastAsia="ＭＳ 明朝" w:hAnsiTheme="majorHAnsi" w:cstheme="majorHAnsi"/>
                          <w:sz w:val="18"/>
                          <w:szCs w:val="18"/>
                          <w:lang w:eastAsia="ja-JP"/>
                        </w:rPr>
                        <w:t xml:space="preserve">oil &amp; gas, renewable energy, </w:t>
                      </w:r>
                      <w:r w:rsidR="0080046E" w:rsidRPr="000009A0">
                        <w:rPr>
                          <w:rFonts w:asciiTheme="majorHAnsi" w:eastAsia="ＭＳ 明朝" w:hAnsiTheme="majorHAnsi" w:cstheme="majorHAnsi"/>
                          <w:sz w:val="18"/>
                          <w:szCs w:val="18"/>
                          <w:lang w:eastAsia="ja-JP"/>
                        </w:rPr>
                        <w:t>geothermal energy, off-grid solutions</w:t>
                      </w:r>
                      <w:r w:rsidR="007B6A4E">
                        <w:rPr>
                          <w:rFonts w:asciiTheme="majorHAnsi" w:eastAsia="ＭＳ 明朝" w:hAnsiTheme="majorHAnsi" w:cstheme="majorHAnsi"/>
                          <w:sz w:val="18"/>
                          <w:szCs w:val="18"/>
                          <w:lang w:eastAsia="ja-JP"/>
                        </w:rPr>
                        <w:t>, independant power producers, etc.</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[2] Agri-food</w:t>
                      </w:r>
                      <w:r w:rsidR="0080046E" w:rsidRPr="000009A0">
                        <w:rPr>
                          <w:rFonts w:asciiTheme="majorHAnsi" w:hAnsiTheme="majorHAnsi" w:cstheme="majorHAnsi"/>
                          <w:sz w:val="18"/>
                          <w:szCs w:val="18"/>
                          <w:lang w:eastAsia="ja-JP"/>
                        </w:rPr>
                        <w:t xml:space="preserve"> (</w:t>
                      </w:r>
                      <w:r w:rsidR="0080046E" w:rsidRPr="000009A0">
                        <w:rPr>
                          <w:rFonts w:asciiTheme="majorHAnsi" w:eastAsia="ＭＳ 明朝" w:hAnsiTheme="majorHAnsi" w:cstheme="majorHAnsi"/>
                          <w:sz w:val="18"/>
                          <w:szCs w:val="18"/>
                          <w:lang w:eastAsia="ja-JP"/>
                        </w:rPr>
                        <w:t>e.g. agriculture and related technologies, food transformation</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[3] Manufacturing</w:t>
                      </w:r>
                      <w:r w:rsidR="000009A0">
                        <w:rPr>
                          <w:rFonts w:asciiTheme="majorHAnsi" w:hAnsiTheme="majorHAnsi" w:cstheme="majorHAnsi"/>
                          <w:b/>
                          <w:sz w:val="18"/>
                          <w:szCs w:val="18"/>
                          <w:lang w:eastAsia="ja-JP"/>
                        </w:rPr>
                        <w:t xml:space="preserve"> </w:t>
                      </w:r>
                      <w:r w:rsidR="000009A0">
                        <w:rPr>
                          <w:rFonts w:asciiTheme="majorHAnsi" w:hAnsiTheme="majorHAnsi" w:cstheme="majorHAnsi"/>
                          <w:sz w:val="18"/>
                          <w:szCs w:val="18"/>
                          <w:lang w:eastAsia="ja-JP"/>
                        </w:rPr>
                        <w:t>(e.g. setting up a new factory)</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[4] Infrastructures</w:t>
                      </w:r>
                      <w:r w:rsidR="000009A0">
                        <w:rPr>
                          <w:rFonts w:asciiTheme="majorHAnsi" w:hAnsiTheme="majorHAnsi" w:cstheme="majorHAnsi"/>
                          <w:b/>
                          <w:sz w:val="18"/>
                          <w:szCs w:val="18"/>
                          <w:lang w:eastAsia="ja-JP"/>
                        </w:rPr>
                        <w:t xml:space="preserve"> </w:t>
                      </w:r>
                      <w:r w:rsidR="000009A0">
                        <w:rPr>
                          <w:rFonts w:asciiTheme="majorHAnsi" w:hAnsiTheme="majorHAnsi" w:cstheme="majorHAnsi"/>
                          <w:sz w:val="18"/>
                          <w:szCs w:val="18"/>
                          <w:lang w:eastAsia="ja-JP"/>
                        </w:rPr>
                        <w:t>(e.g. suppliers to large companies involved in infrastructure projects)</w:t>
                      </w:r>
                      <w:r w:rsidR="0080046E" w:rsidRPr="000009A0">
                        <w:rPr>
                          <w:rFonts w:asciiTheme="majorHAnsi" w:hAnsiTheme="majorHAnsi" w:cstheme="majorHAnsi"/>
                          <w:sz w:val="18"/>
                          <w:szCs w:val="18"/>
                          <w:lang w:eastAsia="ja-JP"/>
                        </w:rPr>
                        <w:t xml:space="preserve">, and </w:t>
                      </w:r>
                      <w:r w:rsidR="0080046E" w:rsidRPr="000009A0">
                        <w:rPr>
                          <w:rFonts w:asciiTheme="majorHAnsi" w:hAnsiTheme="majorHAnsi" w:cstheme="majorHAnsi"/>
                          <w:b/>
                          <w:sz w:val="18"/>
                          <w:szCs w:val="18"/>
                          <w:lang w:eastAsia="ja-JP"/>
                        </w:rPr>
                        <w:t>[5] Solutions to improve the quality of life of African people</w:t>
                      </w:r>
                      <w:r w:rsidR="0080046E" w:rsidRPr="000009A0">
                        <w:rPr>
                          <w:rFonts w:asciiTheme="majorHAnsi" w:hAnsiTheme="majorHAnsi" w:cstheme="majorHAnsi"/>
                          <w:sz w:val="18"/>
                          <w:szCs w:val="18"/>
                          <w:lang w:eastAsia="ja-JP"/>
                        </w:rPr>
                        <w:t xml:space="preserve"> (</w:t>
                      </w:r>
                      <w:r w:rsidR="0080046E" w:rsidRPr="000009A0">
                        <w:rPr>
                          <w:rFonts w:asciiTheme="majorHAnsi" w:eastAsia="ＭＳ 明朝" w:hAnsiTheme="majorHAnsi" w:cstheme="majorHAnsi"/>
                          <w:sz w:val="18"/>
                          <w:szCs w:val="18"/>
                          <w:lang w:eastAsia="ja-JP"/>
                        </w:rPr>
                        <w:t>e.g. healthcare</w:t>
                      </w:r>
                      <w:r w:rsidR="007B6A4E">
                        <w:rPr>
                          <w:rFonts w:asciiTheme="majorHAnsi" w:eastAsia="ＭＳ 明朝" w:hAnsiTheme="majorHAnsi" w:cstheme="majorHAnsi"/>
                          <w:sz w:val="18"/>
                          <w:szCs w:val="18"/>
                          <w:lang w:eastAsia="ja-JP"/>
                        </w:rPr>
                        <w:t xml:space="preserve"> and telemedicine</w:t>
                      </w:r>
                      <w:r w:rsidR="0080046E" w:rsidRPr="000009A0">
                        <w:rPr>
                          <w:rFonts w:asciiTheme="majorHAnsi" w:eastAsia="ＭＳ 明朝" w:hAnsiTheme="majorHAnsi" w:cstheme="majorHAnsi"/>
                          <w:sz w:val="18"/>
                          <w:szCs w:val="18"/>
                          <w:lang w:eastAsia="ja-JP"/>
                        </w:rPr>
                        <w:t>, education, access to water</w:t>
                      </w:r>
                      <w:r w:rsidR="007B6A4E">
                        <w:rPr>
                          <w:rFonts w:asciiTheme="majorHAnsi" w:eastAsia="ＭＳ 明朝" w:hAnsiTheme="majorHAnsi" w:cstheme="majorHAnsi"/>
                          <w:sz w:val="18"/>
                          <w:szCs w:val="18"/>
                          <w:lang w:eastAsia="ja-JP"/>
                        </w:rPr>
                        <w:t>, waste management, etc.</w:t>
                      </w:r>
                      <w:r w:rsidR="0080046E" w:rsidRPr="000009A0">
                        <w:rPr>
                          <w:rFonts w:asciiTheme="majorHAnsi" w:hAnsiTheme="majorHAnsi" w:cstheme="majorHAnsi"/>
                          <w:sz w:val="18"/>
                          <w:szCs w:val="18"/>
                          <w:lang w:eastAsia="ja-JP"/>
                        </w:rPr>
                        <w:t>).</w:t>
                      </w:r>
                    </w:p>
                  </w:txbxContent>
                </v:textbox>
                <w10:wrap anchorx="margin"/>
              </v:shape>
            </w:pict>
          </mc:Fallback>
        </mc:AlternateContent>
      </w:r>
      <w:r w:rsidR="009E5FA5">
        <w:rPr>
          <w:rFonts w:asciiTheme="majorHAnsi" w:eastAsia="ＭＳ ゴシック" w:hAnsiTheme="majorHAnsi" w:cstheme="majorHAnsi"/>
          <w:b/>
          <w:bCs/>
          <w:noProof/>
          <w:lang w:val="en-US" w:eastAsia="ja-JP"/>
        </w:rPr>
        <mc:AlternateContent>
          <mc:Choice Requires="wps">
            <w:drawing>
              <wp:anchor distT="0" distB="0" distL="114300" distR="114300" simplePos="0" relativeHeight="251699200" behindDoc="0" locked="0" layoutInCell="1" allowOverlap="1">
                <wp:simplePos x="0" y="0"/>
                <wp:positionH relativeFrom="margin">
                  <wp:align>right</wp:align>
                </wp:positionH>
                <wp:positionV relativeFrom="paragraph">
                  <wp:posOffset>192429</wp:posOffset>
                </wp:positionV>
                <wp:extent cx="7326630" cy="543632"/>
                <wp:effectExtent l="0" t="0" r="26670" b="27940"/>
                <wp:wrapNone/>
                <wp:docPr id="12" name="正方形/長方形 12"/>
                <wp:cNvGraphicFramePr/>
                <a:graphic xmlns:a="http://schemas.openxmlformats.org/drawingml/2006/main">
                  <a:graphicData uri="http://schemas.microsoft.com/office/word/2010/wordprocessingShape">
                    <wps:wsp>
                      <wps:cNvSpPr/>
                      <wps:spPr>
                        <a:xfrm>
                          <a:off x="0" y="0"/>
                          <a:ext cx="7326630" cy="5436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FA5" w:rsidRPr="009E5FA5" w:rsidRDefault="009E5FA5" w:rsidP="009E5FA5">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33" style="position:absolute;margin-left:525.7pt;margin-top:15.15pt;width:576.9pt;height:42.8pt;z-index:2516992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ZtAIAAMoFAAAOAAAAZHJzL2Uyb0RvYy54bWysVM1uEzEQviPxDpbvdPPXtETdVFGrIqSq&#10;rWhRz47Xzq7k9RjbyW54D3iAcuaMOPA4VOItGHt/UkrFoSIHZ2Zn5pv/OTquS0U2wroCdEqHewNK&#10;hOaQFXqV0vc3Z68OKXGe6Ywp0CKlW+Ho8fzli6PKzMQIclCZsARBtJtVJqW592aWJI7nomRuD4zQ&#10;KJRgS+aRtasks6xC9FIlo8FgmlRgM2OBC+fw62kjpPOIL6Xg/lJKJzxRKcXYfHxtfJfhTeZHbLay&#10;zOQFb8Ngz4iiZIVGpz3UKfOMrG3xF1RZcAsOpN/jUCYgZcFFzAGzGQ4eZXOdMyNiLlgcZ/oyuf8H&#10;yy82V5YUGfZuRIlmJfbo/uuX+8/ff/64S359+tZQBKVYqsq4GVpcmyvbcg7JkHctbRn+MSNSx/Ju&#10;+/KK2hOOHw/Go+l0jF3gKNufjKfjCJrsrI11/o2AkgQipRbbF6vKNufOo0dU7VSCMweqyM4KpSIT&#10;RkacKEs2DJu9XA1DxGjxh5bSzzJEmGCZhAI0KUfKb5UIeEq/ExKriEmOYsBxfnfBMM6F9sNGlLNM&#10;NDHuD/DXRdmFH2OOgAFZYnY9dgvQaTYgHXaTbKsfTEUc/9548K/AGuPeInoG7XvjstBgnwJQmFXr&#10;udHvitSUJlTJ18s6Tthh0AxflpBtceosNOvoDD8rsOHnzPkrZnH/cEbwpvhLfKSCKqXQUpTkYD8+&#10;9T3o41qglJIK9zml7sOaWUGJeqtxYV4PJ5NwACIz2T8YIWMfSpYPJXpdngBO0RCvl+GRDPpedaS0&#10;UN7i6VkEryhimqPvlHJvO+bEN3cGjxcXi0VUw6U3zJ/ra8MDeKhzGOib+pZZ0069x325gG732ezR&#10;8De6wVLDYu1BFnEzdnVtO4AHI45Se9zCRXrIR63dCZ7/BgAA//8DAFBLAwQUAAYACAAAACEA164m&#10;d9wAAAAIAQAADwAAAGRycy9kb3ducmV2LnhtbEyPwU7DMAyG70i8Q2QkLoilpRpau6YTQuIKYuPC&#10;LWu8plrjVInXFZ6ejAvcbP3W7++rN7MbxIQh9p4U5IsMBFLrTU+dgo/dy/0KRGRNRg+eUMEXRtg0&#10;11e1row/0ztOW+5EKqFYaQWWeaykjK1Fp+PCj0gpO/jgNKc1dNIEfU7lbpAPWfYone4pfbB6xGeL&#10;7XF7cgrK7/aNV35cWu4/y87lr4cw3Sl1ezM/rUEwzvx3DBf8hA5NYtr7E5koBgVJhBUUWQHikubL&#10;Ipnsf6cSZFPL/wLNDwAAAP//AwBQSwECLQAUAAYACAAAACEAtoM4kv4AAADhAQAAEwAAAAAAAAAA&#10;AAAAAAAAAAAAW0NvbnRlbnRfVHlwZXNdLnhtbFBLAQItABQABgAIAAAAIQA4/SH/1gAAAJQBAAAL&#10;AAAAAAAAAAAAAAAAAC8BAABfcmVscy8ucmVsc1BLAQItABQABgAIAAAAIQA+d4aZtAIAAMoFAAAO&#10;AAAAAAAAAAAAAAAAAC4CAABkcnMvZTJvRG9jLnhtbFBLAQItABQABgAIAAAAIQDXriZ33AAAAAgB&#10;AAAPAAAAAAAAAAAAAAAAAA4FAABkcnMvZG93bnJldi54bWxQSwUGAAAAAAQABADzAAAAFwYAAAAA&#10;" fillcolor="white [3212]" strokecolor="white [3212]" strokeweight="2pt">
                <v:textbox>
                  <w:txbxContent>
                    <w:p w:rsidR="009E5FA5" w:rsidRPr="009E5FA5" w:rsidRDefault="009E5FA5" w:rsidP="009E5FA5">
                      <w:pPr>
                        <w:rPr>
                          <w:lang w:eastAsia="ja-JP"/>
                        </w:rPr>
                      </w:pPr>
                    </w:p>
                  </w:txbxContent>
                </v:textbox>
                <w10:wrap anchorx="margin"/>
              </v:rect>
            </w:pict>
          </mc:Fallback>
        </mc:AlternateContent>
      </w:r>
    </w:p>
    <w:p w:rsidR="00F90FBA" w:rsidRPr="002F4ED8" w:rsidRDefault="00DA2283" w:rsidP="0095761C">
      <w:pPr>
        <w:rPr>
          <w:rFonts w:asciiTheme="majorHAnsi" w:eastAsia="ＭＳ ゴシック" w:hAnsiTheme="majorHAnsi" w:cstheme="majorHAnsi"/>
          <w:b/>
          <w:bCs/>
          <w:lang w:val="en-GB" w:eastAsia="ja-JP" w:bidi="ks-Deva"/>
        </w:rPr>
      </w:pPr>
      <w:r>
        <w:rPr>
          <w:rFonts w:asciiTheme="majorHAnsi" w:eastAsia="ＭＳ ゴシック" w:hAnsiTheme="majorHAnsi" w:cstheme="majorHAnsi"/>
          <w:b/>
          <w:bCs/>
          <w:noProof/>
          <w:lang w:val="en-US" w:eastAsia="ja-JP"/>
        </w:rPr>
        <mc:AlternateContent>
          <mc:Choice Requires="wps">
            <w:drawing>
              <wp:anchor distT="0" distB="0" distL="114300" distR="114300" simplePos="0" relativeHeight="251707392" behindDoc="0" locked="0" layoutInCell="1" allowOverlap="1" wp14:anchorId="210DDAB8" wp14:editId="2B8C85CF">
                <wp:simplePos x="0" y="0"/>
                <wp:positionH relativeFrom="margin">
                  <wp:align>right</wp:align>
                </wp:positionH>
                <wp:positionV relativeFrom="paragraph">
                  <wp:posOffset>172720</wp:posOffset>
                </wp:positionV>
                <wp:extent cx="371652" cy="2667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71652"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283" w:rsidRPr="00DD6451" w:rsidRDefault="00DA2283" w:rsidP="00DA2283">
                            <w:pPr>
                              <w:rPr>
                                <w:rFonts w:ascii="Lucida Sans Unicode" w:hAnsi="Lucida Sans Unicode" w:cs="Lucida Sans Unicode"/>
                                <w:sz w:val="16"/>
                                <w:szCs w:val="16"/>
                                <w:lang w:eastAsia="ja-JP"/>
                              </w:rPr>
                            </w:pPr>
                            <w:r w:rsidRPr="00DD6451">
                              <w:rPr>
                                <w:rFonts w:ascii="Lucida Sans Unicode" w:hAnsi="Lucida Sans Unicode" w:cs="Lucida Sans Unicode"/>
                                <w:sz w:val="16"/>
                                <w:szCs w:val="16"/>
                                <w:lang w:eastAsia="ja-JP"/>
                              </w:rPr>
                              <w:t>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DDAB8" id="テキスト ボックス 17" o:spid="_x0000_s1034" type="#_x0000_t202" style="position:absolute;margin-left:-21.95pt;margin-top:13.6pt;width:29.25pt;height:21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yowIAAHsFAAAOAAAAZHJzL2Uyb0RvYy54bWysVM1u2zAMvg/YOwi6r07SNumCOkXWosOA&#10;oi3WDj0rspQYk0VNUmJnxwYo9hB7hWHnPY9fZJRsp0G2S4ddbEr8SJEff07PqkKRlbAuB53S/kGP&#10;EqE5ZLmep/TT/eWbE0qcZzpjCrRI6Vo4ejZ5/eq0NGMxgAWoTFiCTrQblyalC+/NOEkcX4iCuQMw&#10;QqNSgi2Yx6OdJ5llJXovVDLo9YZJCTYzFrhwDm8vGiWdRP9SCu5vpHTCE5VSjM3Hr43fWfgmk1M2&#10;nltmFjlvw2D/EEXBco2Pbl1dMM/I0uZ/uCpybsGB9AccigSkzLmIOWA2/d5eNncLZkTMBclxZkuT&#10;+39u+fXq1pI8w9qNKNGswBrVm6f68Uf9+KvefCP15nu92dSPP/FMEIOElcaN0e7OoKWv3kGFxt29&#10;w8vAQyVtEf6YIUE9Ur/e0i0qTzheHo76w+MBJRxVg+Fw1IvlSJ6NjXX+vYCCBCGlFqsZSWarK+cx&#10;EIR2kPCWhstcqVhRpUmZ0uHhcS8abDVooXTAitgbrZuQUBN4lPxaiYBR+qOQyE2MP1zErhTnypIV&#10;w35inAvtY+rRL6IDSmIQLzFs8c9RvcS4yaN7GbTfGhe5Bhuz3ws7+9yFLBs8ErmTdxB9NatiU5x0&#10;dZ1BtsZyW2gmyBl+mWNRrpjzt8ziyGCFcQ34G/xIBUg+tBIlC7Bf/3Yf8NjJqKWkxBFMqfuyZFZQ&#10;oj5o7PG3/aOjMLPxcHQ8GuDB7mpmuxq9LM4Bq9LHhWN4FAPeq06UFooH3BbT8CqqmOb4dkp9J577&#10;ZjHgtuFiOo0gnFLD/JW+Mzy4DkUKLXdfPTBr2r702NDX0A0rG++1Z4MNlhqmSw8yj70beG5YbfnH&#10;CY8t3W6jsEJ2zxH1vDMnvwEAAP//AwBQSwMEFAAGAAgAAAAhADjG0i/dAAAABQEAAA8AAABkcnMv&#10;ZG93bnJldi54bWxMj0FLw0AUhO+C/2F5gje7MZAaY15KCRRB9NDai7dN9jUJ7r6N2W0b/fWuJ3sc&#10;Zpj5plzN1ogTTX5wjHC/SEAQt04P3CHs3zd3OQgfFGtlHBPCN3lYVddXpSq0O/OWTrvQiVjCvlAI&#10;fQhjIaVve7LKL9xIHL2Dm6wKUU6d1JM6x3JrZJokS2nVwHGhVyPVPbWfu6NFeKk3b2rbpDb/MfXz&#10;62E9fu0/MsTbm3n9BCLQHP7D8Icf0aGKTI07svbCIMQjASF9SEFEN8szEA3C8jEFWZXykr76BQAA&#10;//8DAFBLAQItABQABgAIAAAAIQC2gziS/gAAAOEBAAATAAAAAAAAAAAAAAAAAAAAAABbQ29udGVu&#10;dF9UeXBlc10ueG1sUEsBAi0AFAAGAAgAAAAhADj9If/WAAAAlAEAAAsAAAAAAAAAAAAAAAAALwEA&#10;AF9yZWxzLy5yZWxzUEsBAi0AFAAGAAgAAAAhAL+SffKjAgAAewUAAA4AAAAAAAAAAAAAAAAALgIA&#10;AGRycy9lMm9Eb2MueG1sUEsBAi0AFAAGAAgAAAAhADjG0i/dAAAABQEAAA8AAAAAAAAAAAAAAAAA&#10;/QQAAGRycy9kb3ducmV2LnhtbFBLBQYAAAAABAAEAPMAAAAHBgAAAAA=&#10;" filled="f" stroked="f" strokeweight=".5pt">
                <v:textbox>
                  <w:txbxContent>
                    <w:p w:rsidR="00DA2283" w:rsidRPr="00DD6451" w:rsidRDefault="00DA2283" w:rsidP="00DA2283">
                      <w:pPr>
                        <w:rPr>
                          <w:rFonts w:ascii="Lucida Sans Unicode" w:hAnsi="Lucida Sans Unicode" w:cs="Lucida Sans Unicode"/>
                          <w:sz w:val="16"/>
                          <w:szCs w:val="16"/>
                          <w:lang w:eastAsia="ja-JP"/>
                        </w:rPr>
                      </w:pPr>
                      <w:r w:rsidRPr="00DD6451">
                        <w:rPr>
                          <w:rFonts w:ascii="Lucida Sans Unicode" w:hAnsi="Lucida Sans Unicode" w:cs="Lucida Sans Unicode"/>
                          <w:sz w:val="16"/>
                          <w:szCs w:val="16"/>
                          <w:lang w:eastAsia="ja-JP"/>
                        </w:rPr>
                        <w:t>p.2</w:t>
                      </w:r>
                    </w:p>
                  </w:txbxContent>
                </v:textbox>
                <w10:wrap anchorx="margin"/>
              </v:shape>
            </w:pict>
          </mc:Fallback>
        </mc:AlternateContent>
      </w:r>
      <w:r w:rsidR="001F40B8" w:rsidRPr="002F4ED8">
        <w:rPr>
          <w:rFonts w:asciiTheme="majorHAnsi" w:eastAsia="ＭＳ ゴシック" w:hAnsiTheme="majorHAnsi" w:cstheme="majorHAnsi"/>
          <w:b/>
          <w:bCs/>
          <w:lang w:val="en-GB" w:eastAsia="ja-JP" w:bidi="ks-Deva"/>
        </w:rPr>
        <w:br w:type="page"/>
      </w:r>
    </w:p>
    <w:p w:rsidR="00706C7A" w:rsidRPr="002F4ED8" w:rsidRDefault="00DE727D" w:rsidP="00706C7A">
      <w:pPr>
        <w:shd w:val="clear" w:color="auto" w:fill="D9D9D9"/>
        <w:jc w:val="center"/>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eastAsia="ja-JP" w:bidi="ks-Deva"/>
        </w:rPr>
        <w:lastRenderedPageBreak/>
        <w:t>Explain why you believe your company should be s</w:t>
      </w:r>
      <w:r w:rsidR="00F474C8" w:rsidRPr="002F4ED8">
        <w:rPr>
          <w:rFonts w:asciiTheme="majorHAnsi" w:eastAsia="ＭＳ ゴシック" w:hAnsiTheme="majorHAnsi" w:cstheme="majorHAnsi"/>
          <w:b/>
          <w:bCs/>
          <w:lang w:val="en-GB" w:eastAsia="ja-JP" w:bidi="ks-Deva"/>
        </w:rPr>
        <w:t>elected</w:t>
      </w:r>
      <w:r w:rsidR="00706C7A" w:rsidRPr="002F4ED8">
        <w:rPr>
          <w:rFonts w:asciiTheme="majorHAnsi" w:eastAsia="ＭＳ ゴシック" w:hAnsiTheme="majorHAnsi" w:cstheme="majorHAnsi"/>
          <w:b/>
          <w:bCs/>
          <w:lang w:val="en-GB" w:eastAsia="ja-JP" w:bidi="ks-Deva"/>
        </w:rPr>
        <w:t xml:space="preserve"> </w:t>
      </w:r>
    </w:p>
    <w:p w:rsidR="00DE727D" w:rsidRPr="002F4ED8" w:rsidRDefault="007C52C7" w:rsidP="00706C7A">
      <w:pPr>
        <w:shd w:val="clear" w:color="auto" w:fill="D9D9D9"/>
        <w:jc w:val="center"/>
        <w:rPr>
          <w:rFonts w:asciiTheme="majorHAnsi" w:eastAsia="ＭＳ ゴシック" w:hAnsiTheme="majorHAnsi" w:cstheme="majorHAnsi"/>
          <w:b/>
          <w:bCs/>
          <w:lang w:val="en-GB" w:eastAsia="ja-JP" w:bidi="ks-Deva"/>
        </w:rPr>
      </w:pPr>
      <w:proofErr w:type="gramStart"/>
      <w:r w:rsidRPr="002F4ED8">
        <w:rPr>
          <w:rFonts w:asciiTheme="majorHAnsi" w:eastAsia="ＭＳ ゴシック" w:hAnsiTheme="majorHAnsi" w:cstheme="majorHAnsi"/>
          <w:b/>
          <w:bCs/>
          <w:lang w:val="en-GB" w:eastAsia="ja-JP" w:bidi="ks-Deva"/>
        </w:rPr>
        <w:t>for</w:t>
      </w:r>
      <w:proofErr w:type="gramEnd"/>
      <w:r w:rsidRPr="002F4ED8">
        <w:rPr>
          <w:rFonts w:asciiTheme="majorHAnsi" w:eastAsia="ＭＳ ゴシック" w:hAnsiTheme="majorHAnsi" w:cstheme="majorHAnsi"/>
          <w:b/>
          <w:bCs/>
          <w:lang w:val="en-GB" w:eastAsia="ja-JP" w:bidi="ks-Deva"/>
        </w:rPr>
        <w:t xml:space="preserve"> </w:t>
      </w:r>
      <w:r w:rsidR="00D95B72" w:rsidRPr="002F4ED8">
        <w:rPr>
          <w:rFonts w:asciiTheme="majorHAnsi" w:eastAsia="ＭＳ ゴシック" w:hAnsiTheme="majorHAnsi" w:cstheme="majorHAnsi"/>
          <w:b/>
          <w:bCs/>
          <w:lang w:val="en-GB" w:eastAsia="ja-JP" w:bidi="ks-Deva"/>
        </w:rPr>
        <w:t xml:space="preserve">the </w:t>
      </w:r>
      <w:r w:rsidR="00F474C8" w:rsidRPr="002F4ED8">
        <w:rPr>
          <w:rFonts w:asciiTheme="majorHAnsi" w:eastAsia="ＭＳ ゴシック" w:hAnsiTheme="majorHAnsi" w:cstheme="majorHAnsi"/>
          <w:b/>
          <w:bCs/>
          <w:lang w:val="en-GB" w:eastAsia="ja-JP" w:bidi="ks-Deva"/>
        </w:rPr>
        <w:t xml:space="preserve">matchmaking at </w:t>
      </w:r>
      <w:r w:rsidRPr="002F4ED8">
        <w:rPr>
          <w:rFonts w:asciiTheme="majorHAnsi" w:eastAsia="ＭＳ ゴシック" w:hAnsiTheme="majorHAnsi" w:cstheme="majorHAnsi"/>
          <w:b/>
          <w:bCs/>
          <w:lang w:val="en-GB" w:eastAsia="ja-JP" w:bidi="ks-Deva"/>
        </w:rPr>
        <w:t xml:space="preserve">the </w:t>
      </w:r>
      <w:r w:rsidR="00404DB1">
        <w:rPr>
          <w:rFonts w:asciiTheme="majorHAnsi" w:eastAsia="ＭＳ ゴシック" w:hAnsiTheme="majorHAnsi" w:cstheme="majorHAnsi"/>
          <w:b/>
          <w:bCs/>
          <w:lang w:val="en-GB" w:eastAsia="ja-JP" w:bidi="ks-Deva"/>
        </w:rPr>
        <w:t xml:space="preserve">Third </w:t>
      </w:r>
      <w:r w:rsidRPr="002F4ED8">
        <w:rPr>
          <w:rFonts w:asciiTheme="majorHAnsi" w:eastAsia="ＭＳ ゴシック" w:hAnsiTheme="majorHAnsi" w:cstheme="majorHAnsi"/>
          <w:b/>
          <w:bCs/>
          <w:lang w:val="en-GB" w:eastAsia="ja-JP" w:bidi="ks-Deva"/>
        </w:rPr>
        <w:t>Japan-Africa Business Forum</w:t>
      </w:r>
    </w:p>
    <w:tbl>
      <w:tblPr>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6246"/>
      </w:tblGrid>
      <w:tr w:rsidR="00DA3248" w:rsidRPr="002F4ED8" w:rsidTr="005379BA">
        <w:trPr>
          <w:trHeight w:val="6477"/>
        </w:trPr>
        <w:tc>
          <w:tcPr>
            <w:tcW w:w="4734" w:type="dxa"/>
            <w:tcBorders>
              <w:top w:val="nil"/>
              <w:left w:val="nil"/>
              <w:bottom w:val="nil"/>
            </w:tcBorders>
          </w:tcPr>
          <w:p w:rsidR="00CF261B" w:rsidRPr="002F4ED8" w:rsidRDefault="00CF261B" w:rsidP="00556658">
            <w:pPr>
              <w:spacing w:line="240" w:lineRule="exact"/>
              <w:rPr>
                <w:rFonts w:asciiTheme="majorHAnsi" w:eastAsia="ＭＳ ゴシック" w:hAnsiTheme="majorHAnsi" w:cstheme="majorHAnsi"/>
                <w:sz w:val="18"/>
                <w:szCs w:val="18"/>
                <w:lang w:val="en-GB" w:eastAsia="ja-JP"/>
              </w:rPr>
            </w:pPr>
            <w:r w:rsidRPr="002F4ED8">
              <w:rPr>
                <w:rFonts w:asciiTheme="majorHAnsi" w:eastAsia="ＭＳ ゴシック" w:hAnsiTheme="majorHAnsi" w:cstheme="majorHAnsi"/>
                <w:sz w:val="18"/>
                <w:szCs w:val="18"/>
                <w:lang w:val="en-GB" w:eastAsia="ja-JP"/>
              </w:rPr>
              <w:t xml:space="preserve">Explain why your company is interested in </w:t>
            </w:r>
            <w:r w:rsidR="000E5EB7" w:rsidRPr="002F4ED8">
              <w:rPr>
                <w:rFonts w:asciiTheme="majorHAnsi" w:eastAsia="ＭＳ ゴシック" w:hAnsiTheme="majorHAnsi" w:cstheme="majorHAnsi"/>
                <w:sz w:val="18"/>
                <w:szCs w:val="18"/>
                <w:lang w:val="en-GB" w:eastAsia="ja-JP"/>
              </w:rPr>
              <w:t>tying up with a Japanese</w:t>
            </w:r>
            <w:r w:rsidR="00C2628C" w:rsidRPr="002F4ED8">
              <w:rPr>
                <w:rFonts w:asciiTheme="majorHAnsi" w:eastAsia="ＭＳ ゴシック" w:hAnsiTheme="majorHAnsi" w:cstheme="majorHAnsi"/>
                <w:sz w:val="18"/>
                <w:szCs w:val="18"/>
                <w:lang w:val="en-GB" w:eastAsia="ja-JP"/>
              </w:rPr>
              <w:t xml:space="preserve"> partner</w:t>
            </w:r>
            <w:r w:rsidR="000E5EB7" w:rsidRPr="002F4ED8">
              <w:rPr>
                <w:rFonts w:asciiTheme="majorHAnsi" w:eastAsia="ＭＳ ゴシック" w:hAnsiTheme="majorHAnsi" w:cstheme="majorHAnsi"/>
                <w:sz w:val="18"/>
                <w:szCs w:val="18"/>
                <w:lang w:val="en-GB" w:eastAsia="ja-JP"/>
              </w:rPr>
              <w:t xml:space="preserve"> in Africa: </w:t>
            </w:r>
            <w:r w:rsidR="00DB6A9C" w:rsidRPr="002F4ED8">
              <w:rPr>
                <w:rFonts w:asciiTheme="majorHAnsi" w:eastAsia="ＭＳ ゴシック" w:hAnsiTheme="majorHAnsi" w:cstheme="majorHAnsi"/>
                <w:sz w:val="18"/>
                <w:szCs w:val="18"/>
                <w:lang w:val="en-GB" w:eastAsia="ja-JP"/>
              </w:rPr>
              <w:t>what would be your</w:t>
            </w:r>
            <w:r w:rsidR="000E5EB7" w:rsidRPr="002F4ED8">
              <w:rPr>
                <w:rFonts w:asciiTheme="majorHAnsi" w:eastAsia="ＭＳ ゴシック" w:hAnsiTheme="majorHAnsi" w:cstheme="majorHAnsi"/>
                <w:sz w:val="18"/>
                <w:szCs w:val="18"/>
                <w:lang w:val="en-GB" w:eastAsia="ja-JP"/>
              </w:rPr>
              <w:t xml:space="preserve"> concrete project? </w:t>
            </w:r>
            <w:r w:rsidR="00DB6A9C" w:rsidRPr="002F4ED8">
              <w:rPr>
                <w:rFonts w:asciiTheme="majorHAnsi" w:eastAsia="ＭＳ ゴシック" w:hAnsiTheme="majorHAnsi" w:cstheme="majorHAnsi"/>
                <w:sz w:val="18"/>
                <w:szCs w:val="18"/>
                <w:lang w:val="en-GB" w:eastAsia="ja-JP"/>
              </w:rPr>
              <w:t xml:space="preserve">Expected benefits? What are you looking for: technology, capital, equipment, investment, </w:t>
            </w:r>
            <w:proofErr w:type="spellStart"/>
            <w:r w:rsidR="00DB6A9C" w:rsidRPr="002F4ED8">
              <w:rPr>
                <w:rFonts w:asciiTheme="majorHAnsi" w:eastAsia="ＭＳ ゴシック" w:hAnsiTheme="majorHAnsi" w:cstheme="majorHAnsi"/>
                <w:sz w:val="18"/>
                <w:szCs w:val="18"/>
                <w:lang w:val="en-GB" w:eastAsia="ja-JP"/>
              </w:rPr>
              <w:t>etc</w:t>
            </w:r>
            <w:proofErr w:type="spellEnd"/>
            <w:r w:rsidR="00DB6A9C" w:rsidRPr="002F4ED8">
              <w:rPr>
                <w:rFonts w:asciiTheme="majorHAnsi" w:eastAsia="ＭＳ ゴシック" w:hAnsiTheme="majorHAnsi" w:cstheme="majorHAnsi"/>
                <w:sz w:val="18"/>
                <w:szCs w:val="18"/>
                <w:lang w:val="en-GB" w:eastAsia="ja-JP"/>
              </w:rPr>
              <w:t>?</w:t>
            </w:r>
          </w:p>
          <w:p w:rsidR="00CF261B" w:rsidRPr="002F4ED8" w:rsidRDefault="00CF261B" w:rsidP="00556658">
            <w:pPr>
              <w:spacing w:line="240" w:lineRule="exact"/>
              <w:rPr>
                <w:rFonts w:asciiTheme="majorHAnsi" w:eastAsia="ＭＳ ゴシック" w:hAnsiTheme="majorHAnsi" w:cstheme="majorHAnsi"/>
                <w:sz w:val="18"/>
                <w:szCs w:val="18"/>
                <w:lang w:val="en-GB" w:eastAsia="ja-JP"/>
              </w:rPr>
            </w:pPr>
          </w:p>
          <w:p w:rsidR="008B32C6" w:rsidRPr="002F4ED8" w:rsidRDefault="006E5AD4" w:rsidP="00556658">
            <w:pPr>
              <w:spacing w:line="240" w:lineRule="exact"/>
              <w:rPr>
                <w:rFonts w:asciiTheme="majorHAnsi" w:eastAsia="ＭＳ ゴシック" w:hAnsiTheme="majorHAnsi" w:cstheme="majorHAnsi"/>
                <w:sz w:val="18"/>
                <w:szCs w:val="18"/>
                <w:lang w:val="en-GB" w:eastAsia="ja-JP"/>
              </w:rPr>
            </w:pPr>
            <w:r w:rsidRPr="002F4ED8">
              <w:rPr>
                <w:rFonts w:asciiTheme="majorHAnsi" w:eastAsia="ＭＳ ゴシック" w:hAnsiTheme="majorHAnsi" w:cstheme="majorHAnsi"/>
                <w:sz w:val="18"/>
                <w:szCs w:val="18"/>
                <w:lang w:val="en-GB" w:eastAsia="ja-JP"/>
              </w:rPr>
              <w:t>Briefly describe your past business engagement on African markets and explain why your offer and your expertise in Africa would appeal to potential Japanese partners or investors.</w:t>
            </w:r>
          </w:p>
          <w:p w:rsidR="006E5AD4" w:rsidRPr="002F4ED8" w:rsidRDefault="006E5AD4" w:rsidP="00556658">
            <w:pPr>
              <w:spacing w:line="240" w:lineRule="exact"/>
              <w:rPr>
                <w:rFonts w:asciiTheme="majorHAnsi" w:eastAsia="ＭＳ ゴシック" w:hAnsiTheme="majorHAnsi" w:cstheme="majorHAnsi"/>
                <w:sz w:val="18"/>
                <w:szCs w:val="18"/>
                <w:lang w:val="en-GB" w:eastAsia="ja-JP"/>
              </w:rPr>
            </w:pPr>
          </w:p>
          <w:p w:rsidR="00CA24AC" w:rsidRPr="002F4ED8" w:rsidRDefault="006E5AD4" w:rsidP="00556658">
            <w:pPr>
              <w:spacing w:line="240" w:lineRule="exact"/>
              <w:rPr>
                <w:rFonts w:asciiTheme="majorHAnsi" w:eastAsia="ＭＳ ゴシック" w:hAnsiTheme="majorHAnsi" w:cstheme="majorHAnsi"/>
                <w:sz w:val="18"/>
                <w:szCs w:val="18"/>
                <w:lang w:val="en-GB" w:eastAsia="ja-JP"/>
              </w:rPr>
            </w:pPr>
            <w:r w:rsidRPr="002F4ED8">
              <w:rPr>
                <w:rFonts w:asciiTheme="majorHAnsi" w:eastAsia="ＭＳ ゴシック" w:hAnsiTheme="majorHAnsi" w:cstheme="majorHAnsi"/>
                <w:sz w:val="18"/>
                <w:szCs w:val="18"/>
                <w:lang w:val="en-GB" w:eastAsia="ja-JP"/>
              </w:rPr>
              <w:t xml:space="preserve">Provide additional product / project information (copy/paste pictures) or supply a URL describing your project / product / service, possibly with a </w:t>
            </w:r>
            <w:r w:rsidR="00425F13" w:rsidRPr="002F4ED8">
              <w:rPr>
                <w:rFonts w:asciiTheme="majorHAnsi" w:eastAsia="ＭＳ ゴシック" w:hAnsiTheme="majorHAnsi" w:cstheme="majorHAnsi"/>
                <w:sz w:val="18"/>
                <w:szCs w:val="18"/>
                <w:lang w:val="en-GB" w:eastAsia="ja-JP"/>
              </w:rPr>
              <w:t>catalogue</w:t>
            </w:r>
            <w:r w:rsidRPr="002F4ED8">
              <w:rPr>
                <w:rFonts w:asciiTheme="majorHAnsi" w:eastAsia="ＭＳ ゴシック" w:hAnsiTheme="majorHAnsi" w:cstheme="majorHAnsi"/>
                <w:sz w:val="18"/>
                <w:szCs w:val="18"/>
                <w:lang w:val="en-GB" w:eastAsia="ja-JP"/>
              </w:rPr>
              <w:t>.</w:t>
            </w:r>
          </w:p>
          <w:p w:rsidR="00DA3248" w:rsidRPr="002F4ED8" w:rsidRDefault="00DA3248" w:rsidP="00556658">
            <w:pPr>
              <w:spacing w:line="288" w:lineRule="auto"/>
              <w:rPr>
                <w:rFonts w:asciiTheme="majorHAnsi" w:eastAsia="ＭＳ ゴシック" w:hAnsiTheme="majorHAnsi" w:cstheme="majorHAnsi"/>
                <w:lang w:val="en-GB" w:eastAsia="ja-JP"/>
              </w:rPr>
            </w:pPr>
          </w:p>
        </w:tc>
        <w:tc>
          <w:tcPr>
            <w:tcW w:w="6246" w:type="dxa"/>
          </w:tcPr>
          <w:p w:rsidR="00DE727D" w:rsidRPr="002F4ED8" w:rsidRDefault="00DE727D" w:rsidP="00DE727D">
            <w:pPr>
              <w:spacing w:line="288" w:lineRule="auto"/>
              <w:ind w:rightChars="-10" w:right="-20"/>
              <w:rPr>
                <w:rFonts w:asciiTheme="majorHAnsi" w:eastAsia="ＭＳ ゴシック" w:hAnsiTheme="majorHAnsi" w:cstheme="majorHAnsi"/>
                <w:lang w:val="en-GB" w:eastAsia="ja-JP" w:bidi="ks-Deva"/>
              </w:rPr>
            </w:pPr>
            <w:r w:rsidRPr="002F4ED8">
              <w:rPr>
                <w:rFonts w:asciiTheme="majorHAnsi" w:eastAsia="ＭＳ ゴシック" w:hAnsiTheme="majorHAnsi" w:cstheme="majorHAnsi"/>
                <w:lang w:val="en-GB" w:eastAsia="ja-JP" w:bidi="ks-Deva"/>
              </w:rPr>
              <w:t xml:space="preserve">(maximum </w:t>
            </w:r>
            <w:r w:rsidR="00047D68">
              <w:rPr>
                <w:rFonts w:asciiTheme="majorHAnsi" w:eastAsia="ＭＳ ゴシック" w:hAnsiTheme="majorHAnsi" w:cstheme="majorHAnsi"/>
                <w:lang w:val="en-GB" w:eastAsia="ja-JP" w:bidi="ks-Deva"/>
              </w:rPr>
              <w:t>3</w:t>
            </w:r>
            <w:r w:rsidR="005122F6" w:rsidRPr="002F4ED8">
              <w:rPr>
                <w:rFonts w:asciiTheme="majorHAnsi" w:eastAsia="ＭＳ ゴシック" w:hAnsiTheme="majorHAnsi" w:cstheme="majorHAnsi"/>
                <w:lang w:val="en-GB" w:eastAsia="ja-JP" w:bidi="ks-Deva"/>
              </w:rPr>
              <w:t>00</w:t>
            </w:r>
            <w:r w:rsidRPr="002F4ED8">
              <w:rPr>
                <w:rFonts w:asciiTheme="majorHAnsi" w:eastAsia="ＭＳ ゴシック" w:hAnsiTheme="majorHAnsi" w:cstheme="majorHAnsi"/>
                <w:lang w:val="en-GB" w:eastAsia="ja-JP" w:bidi="ks-Deva"/>
              </w:rPr>
              <w:t xml:space="preserve"> words)</w:t>
            </w:r>
          </w:p>
          <w:p w:rsidR="00F302ED" w:rsidRPr="002F4ED8" w:rsidRDefault="00F302ED" w:rsidP="00556658">
            <w:pPr>
              <w:spacing w:line="288" w:lineRule="auto"/>
              <w:rPr>
                <w:rFonts w:asciiTheme="majorHAnsi" w:eastAsia="ＭＳ ゴシック" w:hAnsiTheme="majorHAnsi" w:cstheme="majorHAnsi"/>
                <w:b/>
                <w:bCs/>
                <w:lang w:val="en-GB" w:eastAsia="ja-JP" w:bidi="ks-Deva"/>
              </w:rPr>
            </w:pPr>
          </w:p>
        </w:tc>
      </w:tr>
    </w:tbl>
    <w:p w:rsidR="00762FBA" w:rsidRDefault="00762FBA" w:rsidP="00B13B12">
      <w:pPr>
        <w:spacing w:line="200" w:lineRule="exact"/>
        <w:jc w:val="both"/>
        <w:outlineLvl w:val="0"/>
        <w:rPr>
          <w:rFonts w:asciiTheme="majorHAnsi" w:eastAsia="ＭＳ ゴシック" w:hAnsiTheme="majorHAnsi" w:cstheme="majorHAnsi"/>
          <w:b/>
          <w:bCs/>
          <w:color w:val="333333"/>
          <w:u w:val="single"/>
          <w:lang w:val="en-GB" w:eastAsia="ja-JP" w:bidi="ks-Deva"/>
        </w:rPr>
      </w:pPr>
    </w:p>
    <w:p w:rsidR="00950B1F" w:rsidRPr="00DA2283" w:rsidRDefault="00950B1F" w:rsidP="00DA2283">
      <w:pPr>
        <w:jc w:val="both"/>
        <w:rPr>
          <w:rFonts w:asciiTheme="majorHAnsi" w:hAnsiTheme="majorHAnsi" w:cstheme="majorHAnsi"/>
          <w:lang w:val="en-GB" w:eastAsia="ja-JP"/>
        </w:rPr>
      </w:pPr>
      <w:r w:rsidRPr="00950B1F">
        <w:rPr>
          <w:rFonts w:asciiTheme="majorHAnsi" w:hAnsiTheme="majorHAnsi" w:cstheme="majorHAnsi"/>
          <w:noProof/>
          <w:lang w:val="en-US" w:eastAsia="ja-JP"/>
        </w:rPr>
        <mc:AlternateContent>
          <mc:Choice Requires="wps">
            <w:drawing>
              <wp:anchor distT="45720" distB="45720" distL="114300" distR="114300" simplePos="0" relativeHeight="251704320" behindDoc="0" locked="0" layoutInCell="1" allowOverlap="1">
                <wp:simplePos x="0" y="0"/>
                <wp:positionH relativeFrom="margin">
                  <wp:align>left</wp:align>
                </wp:positionH>
                <wp:positionV relativeFrom="paragraph">
                  <wp:posOffset>253365</wp:posOffset>
                </wp:positionV>
                <wp:extent cx="6921500" cy="1404620"/>
                <wp:effectExtent l="0" t="0" r="12700" b="2730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404620"/>
                        </a:xfrm>
                        <a:prstGeom prst="rect">
                          <a:avLst/>
                        </a:prstGeom>
                        <a:solidFill>
                          <a:srgbClr val="FFFFFF"/>
                        </a:solidFill>
                        <a:ln w="9525">
                          <a:solidFill>
                            <a:srgbClr val="000000"/>
                          </a:solidFill>
                          <a:miter lim="800000"/>
                          <a:headEnd/>
                          <a:tailEnd/>
                        </a:ln>
                      </wps:spPr>
                      <wps:txbx>
                        <w:txbxContent>
                          <w:p w:rsidR="00950B1F" w:rsidRPr="006E463C" w:rsidRDefault="00950B1F">
                            <w:pPr>
                              <w:rPr>
                                <w:rFonts w:asciiTheme="majorHAnsi" w:hAnsiTheme="majorHAnsi" w:cstheme="majorHAnsi"/>
                                <w:lang w:eastAsia="ja-JP"/>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0;margin-top:19.95pt;width:545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0cRgIAAF4EAAAOAAAAZHJzL2Uyb0RvYy54bWysVNuO0zAQfUfiHyy/01zUlm3UdLV0KUJa&#10;LtLCBziO01j4Emy3SXncSis+gl9APPM9+RHGTrcbAU+IPFgej+f4zJmZLC87KdCeGcu1ynEyiTFi&#10;iuqSq22OP37YPLvAyDqiSiK0Yjk+MIsvV0+fLNsmY6mutSiZQQCibNY2Oa6da7IosrRmktiJbpgC&#10;Z6WNJA5Ms41KQ1pAlyJK43getdqUjdGUWQun14MTrwJ+VTHq3lWVZQ6JHAM3F1YT1sKv0WpJsq0h&#10;Tc3piQb5BxaScAWPnqGuiSNoZ/gfUJJTo62u3IRqGemq4pSFHCCbJP4tm9uaNCzkAuLY5iyT/X+w&#10;9O3+vUG8hNphpIiEEvXH+/7ue3/3sz9+Rf3xW3889nc/wEapl6ttbAZRtw3Eue6F7nyoT902N5p+&#10;skjpdU3Ull0Zo9uakRLoJj4yGoUOONaDFO0bXcK7ZOd0AOoqIz0gqIMAHcp2OJeKdQ5ROJwv0mQW&#10;g4uCL5nG03kaihmR7CG8Mda9Yloiv8mxgV4I8GR/Y52nQ7KHK4G+FrzccCGCYbbFWhi0J9A3m/CF&#10;DCDL8TWhUJvjxSydDQqMfXYMEYfvbxCSOxgAwWWOL86XSOZ1e6nK0J6OcDHsgbJQJyG9doOKriu6&#10;oYRBAq9yocsDSGv00PAwoLCptfmCUQvNnmP7eUcMw0i8VlCeRTKd+ukIxnT2HLREZuwpxh6iKEDl&#10;2GE0bNcuTNTQBFdQxg0PAj8yOXGGJg66nwbOT8nYDrcefwurXwAAAP//AwBQSwMEFAAGAAgAAAAh&#10;ACU7bCzcAAAACAEAAA8AAABkcnMvZG93bnJldi54bWxMj8FuwjAQRO+V+g/WVuoFFTsgoiZkg1ok&#10;Tj2R0ruJlyRqvE5jA+Hva07tcXZWM2+KzWR7caHRd44RkrkCQVw703GDcPjcvbyC8EGz0b1jQriR&#10;h035+FDo3Lgr7+lShUbEEPa5RmhDGHIpfd2S1X7uBuLondxodYhybKQZ9TWG214ulEql1R3HhlYP&#10;tG2p/q7OFiH9qZazjy8z4/1t9z7WdmW2hxXi89P0tgYRaAp/z3DHj+hQRqajO7PxokeIQwLCMstA&#10;3F2VqXg5IizSJAFZFvL/gPIXAAD//wMAUEsBAi0AFAAGAAgAAAAhALaDOJL+AAAA4QEAABMAAAAA&#10;AAAAAAAAAAAAAAAAAFtDb250ZW50X1R5cGVzXS54bWxQSwECLQAUAAYACAAAACEAOP0h/9YAAACU&#10;AQAACwAAAAAAAAAAAAAAAAAvAQAAX3JlbHMvLnJlbHNQSwECLQAUAAYACAAAACEATri9HEYCAABe&#10;BAAADgAAAAAAAAAAAAAAAAAuAgAAZHJzL2Uyb0RvYy54bWxQSwECLQAUAAYACAAAACEAJTtsLNwA&#10;AAAIAQAADwAAAAAAAAAAAAAAAACgBAAAZHJzL2Rvd25yZXYueG1sUEsFBgAAAAAEAAQA8wAAAKkF&#10;AAAAAA==&#10;">
                <v:textbox style="mso-fit-shape-to-text:t">
                  <w:txbxContent>
                    <w:p w:rsidR="00950B1F" w:rsidRPr="006E463C" w:rsidRDefault="00950B1F">
                      <w:pPr>
                        <w:rPr>
                          <w:rFonts w:asciiTheme="majorHAnsi" w:hAnsiTheme="majorHAnsi" w:cstheme="majorHAnsi"/>
                          <w:lang w:eastAsia="ja-JP"/>
                        </w:rPr>
                      </w:pPr>
                    </w:p>
                  </w:txbxContent>
                </v:textbox>
                <w10:wrap type="square" anchorx="margin"/>
              </v:shape>
            </w:pict>
          </mc:Fallback>
        </mc:AlternateContent>
      </w:r>
      <w:r>
        <w:rPr>
          <w:rFonts w:asciiTheme="majorHAnsi" w:hAnsiTheme="majorHAnsi" w:cstheme="majorHAnsi"/>
          <w:lang w:val="en-GB" w:eastAsia="ja-JP"/>
        </w:rPr>
        <w:t>Please indicate</w:t>
      </w:r>
      <w:r w:rsidR="00B57FD6">
        <w:rPr>
          <w:rFonts w:asciiTheme="majorHAnsi" w:hAnsiTheme="majorHAnsi" w:cstheme="majorHAnsi"/>
          <w:lang w:val="en-GB" w:eastAsia="ja-JP"/>
        </w:rPr>
        <w:t xml:space="preserve"> below</w:t>
      </w:r>
      <w:r>
        <w:rPr>
          <w:rFonts w:asciiTheme="majorHAnsi" w:hAnsiTheme="majorHAnsi" w:cstheme="majorHAnsi"/>
          <w:lang w:val="en-GB" w:eastAsia="ja-JP"/>
        </w:rPr>
        <w:t xml:space="preserve"> how you</w:t>
      </w:r>
      <w:r w:rsidR="002F0E70">
        <w:rPr>
          <w:rFonts w:asciiTheme="majorHAnsi" w:hAnsiTheme="majorHAnsi" w:cstheme="majorHAnsi"/>
          <w:lang w:val="en-GB" w:eastAsia="ja-JP"/>
        </w:rPr>
        <w:t xml:space="preserve"> heard</w:t>
      </w:r>
      <w:r>
        <w:rPr>
          <w:rFonts w:asciiTheme="majorHAnsi" w:hAnsiTheme="majorHAnsi" w:cstheme="majorHAnsi"/>
          <w:lang w:val="en-GB" w:eastAsia="ja-JP"/>
        </w:rPr>
        <w:t xml:space="preserve"> about the event</w:t>
      </w:r>
      <w:r w:rsidR="002F0E70">
        <w:rPr>
          <w:rFonts w:asciiTheme="majorHAnsi" w:hAnsiTheme="majorHAnsi" w:cstheme="majorHAnsi"/>
          <w:lang w:val="en-GB" w:eastAsia="ja-JP"/>
        </w:rPr>
        <w:t>:</w:t>
      </w:r>
    </w:p>
    <w:p w:rsidR="00947D3E" w:rsidRPr="00DA2283" w:rsidRDefault="00947D3E" w:rsidP="00947D3E">
      <w:pPr>
        <w:spacing w:line="288" w:lineRule="auto"/>
        <w:ind w:rightChars="-10" w:right="-20"/>
        <w:jc w:val="both"/>
        <w:rPr>
          <w:rFonts w:asciiTheme="majorHAnsi" w:hAnsiTheme="majorHAnsi" w:cstheme="majorHAnsi"/>
          <w:sz w:val="16"/>
          <w:szCs w:val="16"/>
          <w:lang w:val="en-GB" w:eastAsia="ja-JP"/>
        </w:rPr>
      </w:pPr>
      <w:r w:rsidRPr="00DA2283">
        <w:rPr>
          <w:rFonts w:asciiTheme="majorHAnsi" w:eastAsia="ＭＳ 明朝" w:hAnsiTheme="majorHAnsi" w:cstheme="majorHAnsi"/>
          <w:sz w:val="16"/>
          <w:szCs w:val="16"/>
          <w:lang w:val="en-GB" w:eastAsia="ja-JP"/>
        </w:rPr>
        <w:t>Filing the present application form does not automatically warrant participation in the event</w:t>
      </w:r>
      <w:r w:rsidRPr="00DA2283">
        <w:rPr>
          <w:rFonts w:asciiTheme="majorHAnsi" w:hAnsiTheme="majorHAnsi" w:cstheme="majorHAnsi"/>
          <w:sz w:val="16"/>
          <w:szCs w:val="16"/>
          <w:lang w:val="en-GB" w:eastAsia="ja-JP"/>
        </w:rPr>
        <w:t>. Valid applications will be ranked against the quality of the draft, justification and interest to participate in the event and potential for successful match with Japanese companies for joint projects in Africa.</w:t>
      </w:r>
    </w:p>
    <w:p w:rsidR="00947D3E" w:rsidRPr="002F4ED8" w:rsidRDefault="00947D3E" w:rsidP="00B13B12">
      <w:pPr>
        <w:spacing w:line="200" w:lineRule="exact"/>
        <w:jc w:val="both"/>
        <w:outlineLvl w:val="0"/>
        <w:rPr>
          <w:rFonts w:asciiTheme="majorHAnsi" w:eastAsia="ＭＳ ゴシック" w:hAnsiTheme="majorHAnsi" w:cstheme="majorHAnsi"/>
          <w:b/>
          <w:bCs/>
          <w:color w:val="333333"/>
          <w:u w:val="single"/>
          <w:lang w:val="en-GB" w:eastAsia="ja-JP" w:bidi="ks-Deva"/>
        </w:rPr>
      </w:pPr>
    </w:p>
    <w:p w:rsidR="007728C2" w:rsidRPr="00000BF9" w:rsidRDefault="002E7E88" w:rsidP="00795562">
      <w:pPr>
        <w:jc w:val="both"/>
        <w:outlineLvl w:val="0"/>
        <w:rPr>
          <w:rFonts w:asciiTheme="majorHAnsi" w:eastAsia="ＭＳ ゴシック" w:hAnsiTheme="majorHAnsi" w:cstheme="majorHAnsi"/>
          <w:b/>
          <w:bCs/>
          <w:color w:val="333333"/>
          <w:sz w:val="16"/>
          <w:szCs w:val="16"/>
          <w:u w:val="single"/>
          <w:lang w:val="en-GB" w:eastAsia="ja-JP" w:bidi="ks-Deva"/>
        </w:rPr>
      </w:pPr>
      <w:r w:rsidRPr="00000BF9">
        <w:rPr>
          <w:rFonts w:asciiTheme="majorHAnsi" w:eastAsia="ＭＳ ゴシック" w:hAnsiTheme="majorHAnsi" w:cstheme="majorHAnsi"/>
          <w:b/>
          <w:bCs/>
          <w:color w:val="333333"/>
          <w:sz w:val="16"/>
          <w:szCs w:val="16"/>
          <w:u w:val="single"/>
          <w:lang w:val="en-GB" w:eastAsia="ja-JP" w:bidi="ks-Deva"/>
        </w:rPr>
        <w:t>Check this</w:t>
      </w:r>
      <w:r w:rsidR="007728C2" w:rsidRPr="00000BF9">
        <w:rPr>
          <w:rFonts w:asciiTheme="majorHAnsi" w:eastAsia="ＭＳ ゴシック" w:hAnsiTheme="majorHAnsi" w:cstheme="majorHAnsi"/>
          <w:b/>
          <w:bCs/>
          <w:color w:val="333333"/>
          <w:sz w:val="16"/>
          <w:szCs w:val="16"/>
          <w:u w:val="single"/>
          <w:lang w:val="en-GB" w:eastAsia="ja-JP" w:bidi="ks-Deva"/>
        </w:rPr>
        <w:t xml:space="preserve"> box to agree to the terms of application:</w:t>
      </w:r>
      <w:r w:rsidR="007728C2" w:rsidRPr="00000BF9">
        <w:rPr>
          <w:rFonts w:asciiTheme="majorHAnsi" w:eastAsia="ＭＳ ゴシック" w:hAnsiTheme="majorHAnsi" w:cstheme="majorHAnsi"/>
          <w:b/>
          <w:bCs/>
          <w:color w:val="333333"/>
          <w:sz w:val="16"/>
          <w:szCs w:val="16"/>
          <w:lang w:val="en-GB" w:eastAsia="ja-JP" w:bidi="ks-Deva"/>
        </w:rPr>
        <w:t xml:space="preserve"> </w:t>
      </w:r>
      <w:r w:rsidR="00DC34E3" w:rsidRPr="00000BF9">
        <w:rPr>
          <w:rFonts w:ascii="ＭＳ 明朝" w:eastAsia="ＭＳ 明朝" w:hAnsi="ＭＳ 明朝" w:cstheme="majorHAnsi" w:hint="eastAsia"/>
          <w:sz w:val="16"/>
          <w:szCs w:val="16"/>
          <w:lang w:eastAsia="ja-JP"/>
        </w:rPr>
        <w:t>❑</w:t>
      </w:r>
      <w:r w:rsidR="007728C2" w:rsidRPr="00000BF9">
        <w:rPr>
          <w:rFonts w:asciiTheme="majorHAnsi" w:eastAsia="ＭＳ ゴシック" w:hAnsiTheme="majorHAnsi" w:cstheme="majorHAnsi"/>
          <w:b/>
          <w:bCs/>
          <w:color w:val="333333"/>
          <w:sz w:val="16"/>
          <w:szCs w:val="16"/>
          <w:u w:val="single"/>
          <w:lang w:val="en-GB" w:eastAsia="ja-JP" w:bidi="ks-Deva"/>
        </w:rPr>
        <w:t xml:space="preserve">  </w:t>
      </w:r>
    </w:p>
    <w:p w:rsidR="007728C2" w:rsidRPr="00000BF9" w:rsidRDefault="007728C2" w:rsidP="00795562">
      <w:pPr>
        <w:jc w:val="both"/>
        <w:outlineLvl w:val="0"/>
        <w:rPr>
          <w:rFonts w:asciiTheme="majorHAnsi" w:eastAsia="ＭＳ ゴシック" w:hAnsiTheme="majorHAnsi" w:cstheme="majorHAnsi"/>
          <w:bCs/>
          <w:color w:val="333333"/>
          <w:sz w:val="16"/>
          <w:szCs w:val="16"/>
          <w:lang w:val="en-GB" w:eastAsia="ja-JP" w:bidi="ks-Deva"/>
        </w:rPr>
      </w:pPr>
      <w:r w:rsidRPr="00000BF9">
        <w:rPr>
          <w:rFonts w:asciiTheme="majorHAnsi" w:eastAsia="ＭＳ ゴシック" w:hAnsiTheme="majorHAnsi" w:cstheme="majorHAnsi"/>
          <w:bCs/>
          <w:color w:val="333333"/>
          <w:sz w:val="16"/>
          <w:szCs w:val="16"/>
          <w:lang w:val="en-GB" w:eastAsia="ja-JP" w:bidi="ks-Deva"/>
        </w:rPr>
        <w:t>“</w:t>
      </w:r>
      <w:r w:rsidR="00DE727D" w:rsidRPr="00000BF9">
        <w:rPr>
          <w:rFonts w:asciiTheme="majorHAnsi" w:eastAsia="ＭＳ ゴシック" w:hAnsiTheme="majorHAnsi" w:cstheme="majorHAnsi"/>
          <w:bCs/>
          <w:color w:val="333333"/>
          <w:sz w:val="16"/>
          <w:szCs w:val="16"/>
          <w:lang w:val="en-GB" w:eastAsia="ja-JP" w:bidi="ks-Deva"/>
        </w:rPr>
        <w:t>By submitting this form</w:t>
      </w:r>
      <w:r w:rsidR="00B13B12" w:rsidRPr="00000BF9">
        <w:rPr>
          <w:rFonts w:asciiTheme="majorHAnsi" w:eastAsia="ＭＳ ゴシック" w:hAnsiTheme="majorHAnsi" w:cstheme="majorHAnsi"/>
          <w:bCs/>
          <w:color w:val="333333"/>
          <w:sz w:val="16"/>
          <w:szCs w:val="16"/>
          <w:lang w:val="en-GB" w:eastAsia="ja-JP" w:bidi="ks-Deva"/>
        </w:rPr>
        <w:t>,</w:t>
      </w:r>
      <w:r w:rsidR="00DE727D" w:rsidRPr="00000BF9">
        <w:rPr>
          <w:rFonts w:asciiTheme="majorHAnsi" w:eastAsia="ＭＳ ゴシック" w:hAnsiTheme="majorHAnsi" w:cstheme="majorHAnsi"/>
          <w:bCs/>
          <w:color w:val="333333"/>
          <w:sz w:val="16"/>
          <w:szCs w:val="16"/>
          <w:lang w:val="en-GB" w:eastAsia="ja-JP" w:bidi="ks-Deva"/>
        </w:rPr>
        <w:t xml:space="preserve"> </w:t>
      </w:r>
      <w:r w:rsidR="00B13B12" w:rsidRPr="00000BF9">
        <w:rPr>
          <w:rFonts w:asciiTheme="majorHAnsi" w:eastAsia="ＭＳ ゴシック" w:hAnsiTheme="majorHAnsi" w:cstheme="majorHAnsi"/>
          <w:bCs/>
          <w:color w:val="333333"/>
          <w:sz w:val="16"/>
          <w:szCs w:val="16"/>
          <w:lang w:val="en-GB" w:eastAsia="ja-JP" w:bidi="ks-Deva"/>
        </w:rPr>
        <w:t>applicants</w:t>
      </w:r>
      <w:r w:rsidR="00DE727D" w:rsidRPr="00000BF9">
        <w:rPr>
          <w:rFonts w:asciiTheme="majorHAnsi" w:eastAsia="ＭＳ ゴシック" w:hAnsiTheme="majorHAnsi" w:cstheme="majorHAnsi"/>
          <w:bCs/>
          <w:color w:val="333333"/>
          <w:sz w:val="16"/>
          <w:szCs w:val="16"/>
          <w:lang w:val="en-GB" w:eastAsia="ja-JP" w:bidi="ks-Deva"/>
        </w:rPr>
        <w:t xml:space="preserve"> declare that the information provided herein is accurate and correct. Incomplete application forms, omissions or mistakes in the information provided by the applicant will result in an invalid application</w:t>
      </w:r>
      <w:r w:rsidR="00813962" w:rsidRPr="00000BF9">
        <w:rPr>
          <w:rFonts w:asciiTheme="majorHAnsi" w:eastAsia="ＭＳ ゴシック" w:hAnsiTheme="majorHAnsi" w:cstheme="majorHAnsi"/>
          <w:bCs/>
          <w:color w:val="333333"/>
          <w:sz w:val="16"/>
          <w:szCs w:val="16"/>
          <w:lang w:val="en-GB" w:eastAsia="ja-JP" w:bidi="ks-Deva"/>
        </w:rPr>
        <w:t xml:space="preserve"> and will not be</w:t>
      </w:r>
      <w:r w:rsidR="00DA7C32" w:rsidRPr="00000BF9">
        <w:rPr>
          <w:rFonts w:asciiTheme="majorHAnsi" w:eastAsia="ＭＳ ゴシック" w:hAnsiTheme="majorHAnsi" w:cstheme="majorHAnsi"/>
          <w:bCs/>
          <w:color w:val="333333"/>
          <w:sz w:val="16"/>
          <w:szCs w:val="16"/>
          <w:lang w:val="en-GB" w:eastAsia="ja-JP" w:bidi="ks-Deva"/>
        </w:rPr>
        <w:t xml:space="preserve"> eligible for the </w:t>
      </w:r>
      <w:r w:rsidR="006C3649" w:rsidRPr="00000BF9">
        <w:rPr>
          <w:rFonts w:asciiTheme="majorHAnsi" w:eastAsia="ＭＳ ゴシック" w:hAnsiTheme="majorHAnsi" w:cstheme="majorHAnsi"/>
          <w:bCs/>
          <w:color w:val="333333"/>
          <w:sz w:val="16"/>
          <w:szCs w:val="16"/>
          <w:lang w:val="en-GB" w:eastAsia="ja-JP" w:bidi="ks-Deva"/>
        </w:rPr>
        <w:t>participation in the Japan-Africa Business Forum 2021</w:t>
      </w:r>
      <w:r w:rsidR="00DE727D" w:rsidRPr="00000BF9">
        <w:rPr>
          <w:rFonts w:asciiTheme="majorHAnsi" w:eastAsia="ＭＳ ゴシック" w:hAnsiTheme="majorHAnsi" w:cstheme="majorHAnsi"/>
          <w:bCs/>
          <w:color w:val="333333"/>
          <w:sz w:val="16"/>
          <w:szCs w:val="16"/>
          <w:lang w:val="en-GB" w:eastAsia="ja-JP" w:bidi="ks-Deva"/>
        </w:rPr>
        <w:t>.</w:t>
      </w:r>
      <w:r w:rsidR="00B13B12" w:rsidRPr="00000BF9">
        <w:rPr>
          <w:rFonts w:asciiTheme="majorHAnsi" w:eastAsia="ＭＳ ゴシック" w:hAnsiTheme="majorHAnsi" w:cstheme="majorHAnsi"/>
          <w:bCs/>
          <w:color w:val="333333"/>
          <w:sz w:val="16"/>
          <w:szCs w:val="16"/>
          <w:lang w:val="en-GB" w:eastAsia="ja-JP" w:bidi="ks-Deva"/>
        </w:rPr>
        <w:t xml:space="preserve"> Duly completed application forms will receive an acknowledgement of registration, which validates their entry to the</w:t>
      </w:r>
      <w:r w:rsidR="006C3649" w:rsidRPr="00000BF9">
        <w:rPr>
          <w:rFonts w:asciiTheme="majorHAnsi" w:eastAsia="ＭＳ ゴシック" w:hAnsiTheme="majorHAnsi" w:cstheme="majorHAnsi"/>
          <w:bCs/>
          <w:color w:val="333333"/>
          <w:sz w:val="16"/>
          <w:szCs w:val="16"/>
          <w:lang w:val="en-GB" w:eastAsia="ja-JP" w:bidi="ks-Deva"/>
        </w:rPr>
        <w:t xml:space="preserve"> </w:t>
      </w:r>
      <w:r w:rsidR="00CF0EB8" w:rsidRPr="00000BF9">
        <w:rPr>
          <w:rFonts w:asciiTheme="majorHAnsi" w:eastAsia="ＭＳ ゴシック" w:hAnsiTheme="majorHAnsi" w:cstheme="majorHAnsi"/>
          <w:bCs/>
          <w:color w:val="333333"/>
          <w:sz w:val="16"/>
          <w:szCs w:val="16"/>
          <w:lang w:val="en-GB" w:eastAsia="ja-JP" w:bidi="ks-Deva"/>
        </w:rPr>
        <w:t>pre-selection process, with no guarantee to participate in the event if not successful at the end of the selection process</w:t>
      </w:r>
      <w:r w:rsidR="008B0A58" w:rsidRPr="00000BF9">
        <w:rPr>
          <w:rFonts w:asciiTheme="majorHAnsi" w:eastAsia="ＭＳ ゴシック" w:hAnsiTheme="majorHAnsi" w:cstheme="majorHAnsi"/>
          <w:bCs/>
          <w:color w:val="333333"/>
          <w:sz w:val="16"/>
          <w:szCs w:val="16"/>
          <w:lang w:val="en-GB" w:eastAsia="ja-JP" w:bidi="ks-Deva"/>
        </w:rPr>
        <w:t xml:space="preserve">. </w:t>
      </w:r>
      <w:r w:rsidRPr="00000BF9">
        <w:rPr>
          <w:rFonts w:asciiTheme="majorHAnsi" w:eastAsia="ＭＳ ゴシック" w:hAnsiTheme="majorHAnsi" w:cstheme="majorHAnsi"/>
          <w:bCs/>
          <w:color w:val="333333"/>
          <w:sz w:val="16"/>
          <w:szCs w:val="16"/>
          <w:lang w:val="en-GB" w:eastAsia="ja-JP" w:bidi="ks-Deva"/>
        </w:rPr>
        <w:t>Furthermore</w:t>
      </w:r>
      <w:r w:rsidR="00EF1F7B" w:rsidRPr="00000BF9">
        <w:rPr>
          <w:rFonts w:asciiTheme="majorHAnsi" w:eastAsia="ＭＳ ゴシック" w:hAnsiTheme="majorHAnsi" w:cstheme="majorHAnsi"/>
          <w:bCs/>
          <w:color w:val="333333"/>
          <w:sz w:val="16"/>
          <w:szCs w:val="16"/>
          <w:lang w:val="en-GB" w:eastAsia="ja-JP" w:bidi="ks-Deva"/>
        </w:rPr>
        <w:t>,</w:t>
      </w:r>
      <w:r w:rsidRPr="00000BF9">
        <w:rPr>
          <w:rFonts w:asciiTheme="majorHAnsi" w:eastAsia="ＭＳ ゴシック" w:hAnsiTheme="majorHAnsi" w:cstheme="majorHAnsi"/>
          <w:bCs/>
          <w:color w:val="333333"/>
          <w:sz w:val="16"/>
          <w:szCs w:val="16"/>
          <w:lang w:val="en-GB" w:eastAsia="ja-JP" w:bidi="ks-Deva"/>
        </w:rPr>
        <w:t xml:space="preserve"> applicants who are selected to </w:t>
      </w:r>
      <w:r w:rsidR="00DA7C32" w:rsidRPr="00000BF9">
        <w:rPr>
          <w:rFonts w:asciiTheme="majorHAnsi" w:eastAsia="ＭＳ ゴシック" w:hAnsiTheme="majorHAnsi" w:cstheme="majorHAnsi"/>
          <w:bCs/>
          <w:color w:val="333333"/>
          <w:sz w:val="16"/>
          <w:szCs w:val="16"/>
          <w:lang w:val="en-GB" w:eastAsia="ja-JP" w:bidi="ks-Deva"/>
        </w:rPr>
        <w:t>be supported for the Japan-Africa Business Forum 2021</w:t>
      </w:r>
      <w:r w:rsidRPr="00000BF9">
        <w:rPr>
          <w:rFonts w:asciiTheme="majorHAnsi" w:eastAsia="ＭＳ ゴシック" w:hAnsiTheme="majorHAnsi" w:cstheme="majorHAnsi"/>
          <w:bCs/>
          <w:color w:val="333333"/>
          <w:sz w:val="16"/>
          <w:szCs w:val="16"/>
          <w:lang w:val="en-GB" w:eastAsia="ja-JP" w:bidi="ks-Deva"/>
        </w:rPr>
        <w:t xml:space="preserve"> </w:t>
      </w:r>
      <w:r w:rsidR="00EF1F7B" w:rsidRPr="00000BF9">
        <w:rPr>
          <w:rFonts w:asciiTheme="majorHAnsi" w:eastAsia="ＭＳ ゴシック" w:hAnsiTheme="majorHAnsi" w:cstheme="majorHAnsi"/>
          <w:bCs/>
          <w:color w:val="333333"/>
          <w:sz w:val="16"/>
          <w:szCs w:val="16"/>
          <w:lang w:val="en-GB" w:eastAsia="ja-JP" w:bidi="ks-Deva"/>
        </w:rPr>
        <w:t>pledge to actively contribute</w:t>
      </w:r>
      <w:r w:rsidR="003A05A3" w:rsidRPr="00000BF9">
        <w:rPr>
          <w:rFonts w:asciiTheme="majorHAnsi" w:eastAsia="ＭＳ ゴシック" w:hAnsiTheme="majorHAnsi" w:cstheme="majorHAnsi"/>
          <w:bCs/>
          <w:color w:val="333333"/>
          <w:sz w:val="16"/>
          <w:szCs w:val="16"/>
          <w:lang w:val="en-GB" w:eastAsia="ja-JP" w:bidi="ks-Deva"/>
        </w:rPr>
        <w:t xml:space="preserve"> with their</w:t>
      </w:r>
      <w:r w:rsidRPr="00000BF9">
        <w:rPr>
          <w:rFonts w:asciiTheme="majorHAnsi" w:eastAsia="ＭＳ ゴシック" w:hAnsiTheme="majorHAnsi" w:cstheme="majorHAnsi"/>
          <w:bCs/>
          <w:color w:val="333333"/>
          <w:sz w:val="16"/>
          <w:szCs w:val="16"/>
          <w:lang w:val="en-GB" w:eastAsia="ja-JP" w:bidi="ks-Deva"/>
        </w:rPr>
        <w:t xml:space="preserve"> time and </w:t>
      </w:r>
      <w:r w:rsidR="004C765D" w:rsidRPr="00000BF9">
        <w:rPr>
          <w:rFonts w:asciiTheme="majorHAnsi" w:eastAsia="ＭＳ ゴシック" w:hAnsiTheme="majorHAnsi" w:cstheme="majorHAnsi"/>
          <w:bCs/>
          <w:color w:val="333333"/>
          <w:sz w:val="16"/>
          <w:szCs w:val="16"/>
          <w:lang w:val="en-GB" w:eastAsia="ja-JP" w:bidi="ks-Deva"/>
        </w:rPr>
        <w:t>commit resources to</w:t>
      </w:r>
      <w:r w:rsidRPr="00000BF9">
        <w:rPr>
          <w:rFonts w:asciiTheme="majorHAnsi" w:eastAsia="ＭＳ ゴシック" w:hAnsiTheme="majorHAnsi" w:cstheme="majorHAnsi"/>
          <w:bCs/>
          <w:color w:val="333333"/>
          <w:sz w:val="16"/>
          <w:szCs w:val="16"/>
          <w:lang w:val="en-GB" w:eastAsia="ja-JP" w:bidi="ks-Deva"/>
        </w:rPr>
        <w:t xml:space="preserve"> supply information at the request of the team in charge of preparing the </w:t>
      </w:r>
      <w:r w:rsidR="00DA7C32" w:rsidRPr="00000BF9">
        <w:rPr>
          <w:rFonts w:asciiTheme="majorHAnsi" w:eastAsia="ＭＳ ゴシック" w:hAnsiTheme="majorHAnsi" w:cstheme="majorHAnsi"/>
          <w:bCs/>
          <w:color w:val="333333"/>
          <w:sz w:val="16"/>
          <w:szCs w:val="16"/>
          <w:lang w:val="en-GB" w:eastAsia="ja-JP" w:bidi="ks-Deva"/>
        </w:rPr>
        <w:t>event</w:t>
      </w:r>
      <w:r w:rsidRPr="00000BF9">
        <w:rPr>
          <w:rFonts w:asciiTheme="majorHAnsi" w:eastAsia="ＭＳ ゴシック" w:hAnsiTheme="majorHAnsi" w:cstheme="majorHAnsi"/>
          <w:bCs/>
          <w:color w:val="333333"/>
          <w:sz w:val="16"/>
          <w:szCs w:val="16"/>
          <w:lang w:val="en-GB" w:eastAsia="ja-JP" w:bidi="ks-Deva"/>
        </w:rPr>
        <w:t>”.</w:t>
      </w:r>
    </w:p>
    <w:p w:rsidR="00CA2F24" w:rsidRPr="002F4ED8" w:rsidRDefault="00CA2F24" w:rsidP="00556658">
      <w:pPr>
        <w:spacing w:line="288" w:lineRule="auto"/>
        <w:ind w:rightChars="-10" w:right="-20"/>
        <w:rPr>
          <w:rFonts w:asciiTheme="majorHAnsi" w:eastAsia="ＭＳ ゴシック" w:hAnsiTheme="majorHAnsi" w:cstheme="majorHAnsi"/>
          <w:b/>
          <w:lang w:val="en-GB" w:eastAsia="ja-JP" w:bidi="ks-Deva"/>
        </w:rPr>
      </w:pPr>
    </w:p>
    <w:p w:rsidR="00AC56B7" w:rsidRPr="002F4ED8" w:rsidRDefault="004070F7" w:rsidP="004070F7">
      <w:pPr>
        <w:spacing w:line="288" w:lineRule="auto"/>
        <w:ind w:rightChars="-10" w:right="-20"/>
        <w:jc w:val="center"/>
        <w:rPr>
          <w:lang w:val="en-GB"/>
        </w:rPr>
      </w:pPr>
      <w:r>
        <w:rPr>
          <w:rFonts w:asciiTheme="majorHAnsi" w:eastAsia="ＭＳ ゴシック" w:hAnsiTheme="majorHAnsi" w:cstheme="majorHAnsi"/>
          <w:b/>
          <w:lang w:val="en-GB" w:eastAsia="ja-JP" w:bidi="ks-Deva"/>
        </w:rPr>
        <w:t xml:space="preserve">More information about the event </w:t>
      </w:r>
      <w:hyperlink r:id="rId18" w:history="1">
        <w:r w:rsidRPr="004070F7">
          <w:rPr>
            <w:rStyle w:val="af2"/>
            <w:rFonts w:asciiTheme="majorHAnsi" w:eastAsia="ＭＳ ゴシック" w:hAnsiTheme="majorHAnsi" w:cstheme="majorHAnsi"/>
            <w:b/>
            <w:lang w:val="en-GB" w:eastAsia="ja-JP" w:bidi="ks-Deva"/>
          </w:rPr>
          <w:t>here</w:t>
        </w:r>
      </w:hyperlink>
      <w:r w:rsidR="001D64E4" w:rsidRPr="002F4ED8">
        <w:rPr>
          <w:rFonts w:asciiTheme="majorHAnsi" w:hAnsiTheme="majorHAnsi" w:cstheme="majorHAnsi"/>
          <w:b/>
          <w:lang w:val="en-GB" w:eastAsia="ja-JP" w:bidi="ks-Deva"/>
        </w:rPr>
        <w:t>:</w:t>
      </w:r>
    </w:p>
    <w:p w:rsidR="00D00A34" w:rsidRPr="002F4ED8" w:rsidRDefault="00D00A34" w:rsidP="00D00A34">
      <w:pPr>
        <w:spacing w:line="288" w:lineRule="auto"/>
        <w:ind w:rightChars="-10" w:right="-20"/>
        <w:jc w:val="center"/>
        <w:rPr>
          <w:rFonts w:asciiTheme="majorHAnsi" w:hAnsiTheme="majorHAnsi" w:cstheme="majorHAnsi"/>
          <w:lang w:val="en-GB" w:eastAsia="ja-JP"/>
        </w:rPr>
      </w:pPr>
    </w:p>
    <w:p w:rsidR="00846BE0" w:rsidRPr="002F4ED8" w:rsidRDefault="00846BE0" w:rsidP="00846BE0">
      <w:pPr>
        <w:shd w:val="clear" w:color="auto" w:fill="D9D9D9"/>
        <w:jc w:val="center"/>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eastAsia="ja-JP" w:bidi="ks-Deva"/>
        </w:rPr>
        <w:t>What is the EU-Japan Centre for Industrial Cooperation?</w:t>
      </w:r>
    </w:p>
    <w:p w:rsidR="00846BE0" w:rsidRDefault="003C6E93" w:rsidP="00847EDA">
      <w:pPr>
        <w:spacing w:line="288" w:lineRule="auto"/>
        <w:ind w:rightChars="-10" w:right="-20"/>
        <w:rPr>
          <w:rFonts w:asciiTheme="majorHAnsi" w:hAnsiTheme="majorHAnsi" w:cstheme="majorHAnsi"/>
          <w:b/>
          <w:color w:val="0000FF"/>
          <w:u w:val="single"/>
          <w:lang w:val="en-GB" w:eastAsia="ja-JP" w:bidi="ks-Deva"/>
        </w:rPr>
      </w:pPr>
      <w:r w:rsidRPr="00D4738B">
        <w:rPr>
          <w:rFonts w:asciiTheme="majorHAnsi" w:hAnsiTheme="majorHAnsi" w:cstheme="majorHAnsi"/>
          <w:b/>
          <w:noProof/>
          <w:color w:val="0000FF"/>
          <w:u w:val="single"/>
          <w:lang w:val="en-US" w:eastAsia="ja-JP"/>
        </w:rPr>
        <mc:AlternateContent>
          <mc:Choice Requires="wps">
            <w:drawing>
              <wp:anchor distT="45720" distB="45720" distL="114300" distR="114300" simplePos="0" relativeHeight="251689984" behindDoc="0" locked="0" layoutInCell="1" allowOverlap="1">
                <wp:simplePos x="0" y="0"/>
                <wp:positionH relativeFrom="margin">
                  <wp:posOffset>1026160</wp:posOffset>
                </wp:positionH>
                <wp:positionV relativeFrom="paragraph">
                  <wp:posOffset>48895</wp:posOffset>
                </wp:positionV>
                <wp:extent cx="6096000" cy="155194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51940"/>
                        </a:xfrm>
                        <a:prstGeom prst="rect">
                          <a:avLst/>
                        </a:prstGeom>
                        <a:solidFill>
                          <a:schemeClr val="bg1"/>
                        </a:solidFill>
                        <a:ln w="9525">
                          <a:noFill/>
                          <a:miter lim="800000"/>
                          <a:headEnd/>
                          <a:tailEnd/>
                        </a:ln>
                      </wps:spPr>
                      <wps:txbx>
                        <w:txbxContent>
                          <w:p w:rsidR="006148CE" w:rsidRDefault="008616D2" w:rsidP="00E73B6D">
                            <w:pPr>
                              <w:jc w:val="both"/>
                              <w:rPr>
                                <w:rFonts w:asciiTheme="majorHAnsi" w:hAnsiTheme="majorHAnsi" w:cstheme="majorHAnsi"/>
                                <w:sz w:val="16"/>
                                <w:szCs w:val="16"/>
                                <w:lang w:val="en-GB" w:eastAsia="ja-JP"/>
                              </w:rPr>
                            </w:pPr>
                            <w:r w:rsidRPr="00000BF9">
                              <w:rPr>
                                <w:rFonts w:asciiTheme="majorHAnsi" w:hAnsiTheme="majorHAnsi" w:cstheme="majorHAnsi"/>
                                <w:sz w:val="16"/>
                                <w:szCs w:val="16"/>
                                <w:lang w:val="en-GB" w:eastAsia="ja-JP"/>
                              </w:rPr>
                              <w:t>The</w:t>
                            </w:r>
                            <w:r w:rsidR="00C9396D" w:rsidRPr="00000BF9">
                              <w:rPr>
                                <w:rFonts w:asciiTheme="majorHAnsi" w:hAnsiTheme="majorHAnsi" w:cstheme="majorHAnsi"/>
                                <w:sz w:val="16"/>
                                <w:szCs w:val="16"/>
                                <w:lang w:val="en-GB" w:eastAsia="ja-JP"/>
                              </w:rPr>
                              <w:t xml:space="preserve"> EU-Japan</w:t>
                            </w:r>
                            <w:r w:rsidRPr="00000BF9">
                              <w:rPr>
                                <w:rFonts w:asciiTheme="majorHAnsi" w:hAnsiTheme="majorHAnsi" w:cstheme="majorHAnsi"/>
                                <w:sz w:val="16"/>
                                <w:szCs w:val="16"/>
                                <w:lang w:val="en-GB" w:eastAsia="ja-JP"/>
                              </w:rPr>
                              <w:t xml:space="preserve"> Centre </w:t>
                            </w:r>
                            <w:r w:rsidR="00AA3158" w:rsidRPr="00000BF9">
                              <w:rPr>
                                <w:rFonts w:asciiTheme="majorHAnsi" w:hAnsiTheme="majorHAnsi" w:cstheme="majorHAnsi"/>
                                <w:sz w:val="16"/>
                                <w:szCs w:val="16"/>
                                <w:lang w:val="en-GB" w:eastAsia="ja-JP"/>
                              </w:rPr>
                              <w:t xml:space="preserve">has </w:t>
                            </w:r>
                            <w:r w:rsidR="00F5352F">
                              <w:rPr>
                                <w:rFonts w:asciiTheme="majorHAnsi" w:hAnsiTheme="majorHAnsi" w:cstheme="majorHAnsi"/>
                                <w:sz w:val="16"/>
                                <w:szCs w:val="16"/>
                                <w:lang w:val="en-GB" w:eastAsia="ja-JP"/>
                              </w:rPr>
                              <w:t>brokered</w:t>
                            </w:r>
                            <w:r w:rsidR="00AA3158" w:rsidRPr="00000BF9">
                              <w:rPr>
                                <w:rFonts w:asciiTheme="majorHAnsi" w:hAnsiTheme="majorHAnsi" w:cstheme="majorHAnsi"/>
                                <w:sz w:val="16"/>
                                <w:szCs w:val="16"/>
                                <w:lang w:val="en-GB" w:eastAsia="ja-JP"/>
                              </w:rPr>
                              <w:t xml:space="preserve"> over 50 partnerships involving European and Japanese SMEs in sector</w:t>
                            </w:r>
                            <w:r w:rsidR="00FB2A38">
                              <w:rPr>
                                <w:rFonts w:asciiTheme="majorHAnsi" w:hAnsiTheme="majorHAnsi" w:cstheme="majorHAnsi"/>
                                <w:sz w:val="16"/>
                                <w:szCs w:val="16"/>
                                <w:lang w:val="en-GB" w:eastAsia="ja-JP"/>
                              </w:rPr>
                              <w:t>s</w:t>
                            </w:r>
                            <w:r w:rsidR="00AA3158" w:rsidRPr="00000BF9">
                              <w:rPr>
                                <w:rFonts w:asciiTheme="majorHAnsi" w:hAnsiTheme="majorHAnsi" w:cstheme="majorHAnsi"/>
                                <w:sz w:val="16"/>
                                <w:szCs w:val="16"/>
                                <w:lang w:val="en-GB" w:eastAsia="ja-JP"/>
                              </w:rPr>
                              <w:t xml:space="preserve"> such</w:t>
                            </w:r>
                            <w:r w:rsidR="003C6E93">
                              <w:rPr>
                                <w:rFonts w:asciiTheme="majorHAnsi" w:hAnsiTheme="majorHAnsi" w:cstheme="majorHAnsi"/>
                                <w:sz w:val="16"/>
                                <w:szCs w:val="16"/>
                                <w:lang w:val="en-GB" w:eastAsia="ja-JP"/>
                              </w:rPr>
                              <w:t xml:space="preserve"> as </w:t>
                            </w:r>
                            <w:proofErr w:type="spellStart"/>
                            <w:r w:rsidR="003C6E93">
                              <w:rPr>
                                <w:rFonts w:asciiTheme="majorHAnsi" w:hAnsiTheme="majorHAnsi" w:cstheme="majorHAnsi"/>
                                <w:sz w:val="16"/>
                                <w:szCs w:val="16"/>
                                <w:lang w:val="en-GB" w:eastAsia="ja-JP"/>
                              </w:rPr>
                              <w:t>agri</w:t>
                            </w:r>
                            <w:proofErr w:type="spellEnd"/>
                            <w:r w:rsidR="003C6E93">
                              <w:rPr>
                                <w:rFonts w:asciiTheme="majorHAnsi" w:hAnsiTheme="majorHAnsi" w:cstheme="majorHAnsi"/>
                                <w:sz w:val="16"/>
                                <w:szCs w:val="16"/>
                                <w:lang w:val="en-GB" w:eastAsia="ja-JP"/>
                              </w:rPr>
                              <w:t>-food, manufacturing, digital</w:t>
                            </w:r>
                            <w:r w:rsidR="00AA3158" w:rsidRPr="00000BF9">
                              <w:rPr>
                                <w:rFonts w:asciiTheme="majorHAnsi" w:hAnsiTheme="majorHAnsi" w:cstheme="majorHAnsi"/>
                                <w:sz w:val="16"/>
                                <w:szCs w:val="16"/>
                                <w:lang w:val="en-GB" w:eastAsia="ja-JP"/>
                              </w:rPr>
                              <w:t xml:space="preserve"> and healthcare. </w:t>
                            </w:r>
                          </w:p>
                          <w:p w:rsidR="00047B18" w:rsidRDefault="00047B18" w:rsidP="00E73B6D">
                            <w:pPr>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Examples of success stories:</w:t>
                            </w:r>
                          </w:p>
                          <w:p w:rsidR="00047B18" w:rsidRDefault="00047B18" w:rsidP="00047B18">
                            <w:pPr>
                              <w:pStyle w:val="af4"/>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Food industry: </w:t>
                            </w:r>
                            <w:hyperlink r:id="rId19" w:history="1">
                              <w:r w:rsidRPr="00483F29">
                                <w:rPr>
                                  <w:rStyle w:val="af2"/>
                                  <w:rFonts w:asciiTheme="majorHAnsi" w:hAnsiTheme="majorHAnsi" w:cstheme="majorHAnsi"/>
                                  <w:sz w:val="16"/>
                                  <w:szCs w:val="16"/>
                                  <w:lang w:val="en-GB" w:eastAsia="ja-JP"/>
                                </w:rPr>
                                <w:t>https://www.eu-japan.eu/publications/success-story-formosa-gourmet-sme</w:t>
                              </w:r>
                            </w:hyperlink>
                          </w:p>
                          <w:p w:rsidR="003C6E93" w:rsidRDefault="003C6E93" w:rsidP="0005463A">
                            <w:pPr>
                              <w:pStyle w:val="af4"/>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Digital technology: </w:t>
                            </w:r>
                            <w:hyperlink r:id="rId20" w:history="1">
                              <w:r w:rsidR="0005463A" w:rsidRPr="00483F29">
                                <w:rPr>
                                  <w:rStyle w:val="af2"/>
                                  <w:rFonts w:asciiTheme="majorHAnsi" w:hAnsiTheme="majorHAnsi" w:cstheme="majorHAnsi"/>
                                  <w:sz w:val="16"/>
                                  <w:szCs w:val="16"/>
                                  <w:lang w:val="en-GB" w:eastAsia="ja-JP"/>
                                </w:rPr>
                                <w:t>https://www.eu-japan.eu/publications/success-story-think-silicon-sa-sme</w:t>
                              </w:r>
                            </w:hyperlink>
                            <w:r w:rsidR="0005463A">
                              <w:rPr>
                                <w:rFonts w:asciiTheme="majorHAnsi" w:hAnsiTheme="majorHAnsi" w:cstheme="majorHAnsi"/>
                                <w:sz w:val="16"/>
                                <w:szCs w:val="16"/>
                                <w:lang w:val="en-GB" w:eastAsia="ja-JP"/>
                              </w:rPr>
                              <w:t xml:space="preserve"> </w:t>
                            </w:r>
                            <w:r w:rsidR="00950B1F" w:rsidRPr="00047B18">
                              <w:rPr>
                                <w:rFonts w:asciiTheme="majorHAnsi" w:hAnsiTheme="majorHAnsi" w:cstheme="majorHAnsi"/>
                                <w:sz w:val="16"/>
                                <w:szCs w:val="16"/>
                                <w:lang w:val="en-GB" w:eastAsia="ja-JP"/>
                              </w:rPr>
                              <w:t xml:space="preserve"> </w:t>
                            </w:r>
                          </w:p>
                          <w:p w:rsidR="003C6E93" w:rsidRDefault="003C6E93" w:rsidP="00B94FB5">
                            <w:pPr>
                              <w:pStyle w:val="af4"/>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Manufacturing: </w:t>
                            </w:r>
                            <w:hyperlink r:id="rId21" w:history="1">
                              <w:r w:rsidR="00B94FB5" w:rsidRPr="00483F29">
                                <w:rPr>
                                  <w:rStyle w:val="af2"/>
                                  <w:rFonts w:asciiTheme="majorHAnsi" w:hAnsiTheme="majorHAnsi" w:cstheme="majorHAnsi"/>
                                  <w:sz w:val="16"/>
                                  <w:szCs w:val="16"/>
                                  <w:lang w:val="en-GB" w:eastAsia="ja-JP"/>
                                </w:rPr>
                                <w:t>https://ebc-jp.com/publications/eurobiz-japan/eurobiz-japan-february-2021/</w:t>
                              </w:r>
                            </w:hyperlink>
                            <w:r w:rsidR="00B94FB5">
                              <w:rPr>
                                <w:rFonts w:asciiTheme="majorHAnsi" w:hAnsiTheme="majorHAnsi" w:cstheme="majorHAnsi"/>
                                <w:sz w:val="16"/>
                                <w:szCs w:val="16"/>
                                <w:lang w:val="en-GB" w:eastAsia="ja-JP"/>
                              </w:rPr>
                              <w:t xml:space="preserve"> (p.35)</w:t>
                            </w:r>
                          </w:p>
                          <w:p w:rsidR="006148CE" w:rsidRPr="00000BF9" w:rsidRDefault="006148CE" w:rsidP="00E73B6D">
                            <w:pPr>
                              <w:jc w:val="both"/>
                              <w:rPr>
                                <w:rFonts w:asciiTheme="majorHAnsi" w:hAnsiTheme="majorHAnsi" w:cstheme="majorHAnsi"/>
                                <w:sz w:val="16"/>
                                <w:szCs w:val="16"/>
                                <w:lang w:val="en-GB" w:eastAsia="ja-JP"/>
                              </w:rPr>
                            </w:pPr>
                          </w:p>
                          <w:p w:rsidR="000A0DA8" w:rsidRDefault="006148CE" w:rsidP="00662AC6">
                            <w:pPr>
                              <w:jc w:val="both"/>
                              <w:rPr>
                                <w:rFonts w:asciiTheme="majorHAnsi" w:hAnsiTheme="majorHAnsi" w:cstheme="majorHAnsi"/>
                                <w:sz w:val="16"/>
                                <w:szCs w:val="16"/>
                                <w:lang w:val="en-GB" w:eastAsia="ja-JP"/>
                              </w:rPr>
                            </w:pPr>
                            <w:r w:rsidRPr="00000BF9">
                              <w:rPr>
                                <w:rFonts w:asciiTheme="majorHAnsi" w:hAnsiTheme="majorHAnsi" w:cstheme="majorHAnsi"/>
                                <w:sz w:val="16"/>
                                <w:szCs w:val="16"/>
                                <w:lang w:val="en-GB" w:eastAsia="ja-JP"/>
                              </w:rPr>
                              <w:t xml:space="preserve">The EU-Japan Centre for Industrial Cooperation is a </w:t>
                            </w:r>
                            <w:r w:rsidR="00B94FB5">
                              <w:rPr>
                                <w:rFonts w:asciiTheme="majorHAnsi" w:hAnsiTheme="majorHAnsi" w:cstheme="majorHAnsi"/>
                                <w:b/>
                                <w:sz w:val="16"/>
                                <w:szCs w:val="16"/>
                                <w:lang w:val="en-GB" w:eastAsia="ja-JP"/>
                              </w:rPr>
                              <w:t xml:space="preserve">joint </w:t>
                            </w:r>
                            <w:r w:rsidRPr="00000BF9">
                              <w:rPr>
                                <w:rFonts w:asciiTheme="majorHAnsi" w:hAnsiTheme="majorHAnsi" w:cstheme="majorHAnsi"/>
                                <w:b/>
                                <w:sz w:val="16"/>
                                <w:szCs w:val="16"/>
                                <w:lang w:val="en-GB" w:eastAsia="ja-JP"/>
                              </w:rPr>
                              <w:t>venture between the European Commission</w:t>
                            </w:r>
                            <w:r w:rsidRPr="00000BF9">
                              <w:rPr>
                                <w:rFonts w:asciiTheme="majorHAnsi" w:hAnsiTheme="majorHAnsi" w:cstheme="majorHAnsi"/>
                                <w:sz w:val="16"/>
                                <w:szCs w:val="16"/>
                                <w:lang w:val="en-GB" w:eastAsia="ja-JP"/>
                              </w:rPr>
                              <w:t xml:space="preserve"> (Directorate-General for Internal Market, Entrepreneurship and SMEs – DG GROW) and the </w:t>
                            </w:r>
                            <w:r w:rsidRPr="00000BF9">
                              <w:rPr>
                                <w:rFonts w:asciiTheme="majorHAnsi" w:hAnsiTheme="majorHAnsi" w:cstheme="majorHAnsi"/>
                                <w:b/>
                                <w:sz w:val="16"/>
                                <w:szCs w:val="16"/>
                                <w:lang w:val="en-GB" w:eastAsia="ja-JP"/>
                              </w:rPr>
                              <w:t xml:space="preserve">Japanese Ministry of Economy, Trade and Industry </w:t>
                            </w:r>
                            <w:r w:rsidRPr="00000BF9">
                              <w:rPr>
                                <w:rFonts w:asciiTheme="majorHAnsi" w:hAnsiTheme="majorHAnsi" w:cstheme="majorHAnsi"/>
                                <w:sz w:val="16"/>
                                <w:szCs w:val="16"/>
                                <w:lang w:val="en-GB" w:eastAsia="ja-JP"/>
                              </w:rPr>
                              <w:t>(METI).</w:t>
                            </w:r>
                            <w:r w:rsidR="00662AC6" w:rsidRPr="00000BF9">
                              <w:rPr>
                                <w:rFonts w:asciiTheme="majorHAnsi" w:hAnsiTheme="majorHAnsi" w:cstheme="majorHAnsi" w:hint="eastAsia"/>
                                <w:sz w:val="16"/>
                                <w:szCs w:val="16"/>
                                <w:lang w:val="en-GB" w:eastAsia="ja-JP"/>
                              </w:rPr>
                              <w:t xml:space="preserve"> </w:t>
                            </w:r>
                            <w:r w:rsidR="008616D2" w:rsidRPr="00000BF9">
                              <w:rPr>
                                <w:rFonts w:asciiTheme="majorHAnsi" w:hAnsiTheme="majorHAnsi" w:cstheme="majorHAnsi"/>
                                <w:sz w:val="16"/>
                                <w:szCs w:val="16"/>
                                <w:lang w:val="en-GB" w:eastAsia="ja-JP"/>
                              </w:rPr>
                              <w:t xml:space="preserve">More information: </w:t>
                            </w:r>
                            <w:hyperlink r:id="rId22" w:history="1">
                              <w:r w:rsidR="008616D2" w:rsidRPr="00000BF9">
                                <w:rPr>
                                  <w:rStyle w:val="af2"/>
                                  <w:rFonts w:asciiTheme="majorHAnsi" w:hAnsiTheme="majorHAnsi" w:cstheme="majorHAnsi"/>
                                  <w:sz w:val="16"/>
                                  <w:szCs w:val="16"/>
                                  <w:u w:val="none"/>
                                  <w:lang w:val="en-GB" w:eastAsia="ja-JP"/>
                                </w:rPr>
                                <w:t>https://www.eu-japan.eu</w:t>
                              </w:r>
                            </w:hyperlink>
                            <w:r w:rsidR="008616D2" w:rsidRPr="00000BF9">
                              <w:rPr>
                                <w:rFonts w:asciiTheme="majorHAnsi" w:hAnsiTheme="majorHAnsi" w:cstheme="majorHAnsi"/>
                                <w:sz w:val="16"/>
                                <w:szCs w:val="16"/>
                                <w:lang w:val="en-GB" w:eastAsia="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0.8pt;margin-top:3.85pt;width:480pt;height:122.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yIwIAACQEAAAOAAAAZHJzL2Uyb0RvYy54bWysU9tu2zAMfR+wfxD0vviCJGuMOEWXrsOA&#10;7gK0/QBZlmNhkqhJSuzs60fJaRp0b8VeBFKkDg8PqfX1qBU5COclmJoWs5wSYTi00uxq+vR49+GK&#10;Eh+YaZkCI2p6FJ5eb96/Ww+2EiX0oFrhCIIYXw22pn0Itsoyz3uhmZ+BFQaDHTjNArpul7WODYiu&#10;VVbm+TIbwLXWARfe4+3tFKSbhN91gocfXedFIKqmyC2k06WziWe2WbNq55jtJT/RYG9goZk0WPQM&#10;dcsCI3sn/4HSkjvw0IUZB51B10kuUg/YTZG/6uahZ1akXlAcb88y+f8Hy78ffjoi25qWJSWGaZzR&#10;oxgD+QQjKaM8g/UVZj1YzAsjXuOYU6ve3gP/5YmBbc/MTtw4B0MvWIv0ivgyu3g64fgI0gzfoMUy&#10;bB8gAY2d01E7VIMgOo7peB5NpMLxcpmvlnmOIY6xYrEoVvM0vIxVz8+t8+GLAE2iUVOHs0/w7HDv&#10;Q6TDqueUWM2Dku2dVCo5cd/EVjlyYLgpzW5q4FWWMmSo6WpRLhKwgfg8bZCWAddYSV3TK6SJRNN1&#10;VOOzaZMdmFSTjUSUOckTFZm0CWMzpkEUqXbUroH2iII5mNYWvxkaPbg/lAy4sjX1v/fMCUrUV4Oi&#10;r4o5ikJCcuaLjyU67jLSXEaY4QhV00DJZG5D+hdRDgM3OJxOJtlemJw44yomNU/fJu76pZ+yXj73&#10;5i8AAAD//wMAUEsDBBQABgAIAAAAIQCFV4J03AAAAAoBAAAPAAAAZHJzL2Rvd25yZXYueG1sTI/B&#10;TsMwEETvSPyDtUjcqJ1IJFWIUwESFy6opeLsxEscGq8j220CX49zguPsjGbf1LvFjuyCPgyOJGQb&#10;AQypc3qgXsLx/eVuCyxERVqNjlDCNwbYNddXtaq0m2mPl0PsWSqhUCkJJsap4jx0Bq0KGzchJe/T&#10;eatikr7n2qs5lduR50IU3KqB0gejJnw22J0OZyvho//Cp+HV/4g3LubT1u2PbWmkvL1ZHh+ARVzi&#10;XxhW/IQOTWJq3Zl0YGPSRVakqISyBLb6Wb4eWgn5fZ4Bb2r+f0LzCwAA//8DAFBLAQItABQABgAI&#10;AAAAIQC2gziS/gAAAOEBAAATAAAAAAAAAAAAAAAAAAAAAABbQ29udGVudF9UeXBlc10ueG1sUEsB&#10;Ai0AFAAGAAgAAAAhADj9If/WAAAAlAEAAAsAAAAAAAAAAAAAAAAALwEAAF9yZWxzLy5yZWxzUEsB&#10;Ai0AFAAGAAgAAAAhAH6PD3IjAgAAJAQAAA4AAAAAAAAAAAAAAAAALgIAAGRycy9lMm9Eb2MueG1s&#10;UEsBAi0AFAAGAAgAAAAhAIVXgnTcAAAACgEAAA8AAAAAAAAAAAAAAAAAfQQAAGRycy9kb3ducmV2&#10;LnhtbFBLBQYAAAAABAAEAPMAAACGBQAAAAA=&#10;" fillcolor="white [3212]" stroked="f">
                <v:textbox>
                  <w:txbxContent>
                    <w:p w:rsidR="006148CE" w:rsidRDefault="008616D2" w:rsidP="00E73B6D">
                      <w:pPr>
                        <w:jc w:val="both"/>
                        <w:rPr>
                          <w:rFonts w:asciiTheme="majorHAnsi" w:hAnsiTheme="majorHAnsi" w:cstheme="majorHAnsi"/>
                          <w:sz w:val="16"/>
                          <w:szCs w:val="16"/>
                          <w:lang w:val="en-GB" w:eastAsia="ja-JP"/>
                        </w:rPr>
                      </w:pPr>
                      <w:r w:rsidRPr="00000BF9">
                        <w:rPr>
                          <w:rFonts w:asciiTheme="majorHAnsi" w:hAnsiTheme="majorHAnsi" w:cstheme="majorHAnsi"/>
                          <w:sz w:val="16"/>
                          <w:szCs w:val="16"/>
                          <w:lang w:val="en-GB" w:eastAsia="ja-JP"/>
                        </w:rPr>
                        <w:t>The</w:t>
                      </w:r>
                      <w:r w:rsidR="00C9396D" w:rsidRPr="00000BF9">
                        <w:rPr>
                          <w:rFonts w:asciiTheme="majorHAnsi" w:hAnsiTheme="majorHAnsi" w:cstheme="majorHAnsi"/>
                          <w:sz w:val="16"/>
                          <w:szCs w:val="16"/>
                          <w:lang w:val="en-GB" w:eastAsia="ja-JP"/>
                        </w:rPr>
                        <w:t xml:space="preserve"> EU-Japan</w:t>
                      </w:r>
                      <w:r w:rsidRPr="00000BF9">
                        <w:rPr>
                          <w:rFonts w:asciiTheme="majorHAnsi" w:hAnsiTheme="majorHAnsi" w:cstheme="majorHAnsi"/>
                          <w:sz w:val="16"/>
                          <w:szCs w:val="16"/>
                          <w:lang w:val="en-GB" w:eastAsia="ja-JP"/>
                        </w:rPr>
                        <w:t xml:space="preserve"> Centre </w:t>
                      </w:r>
                      <w:r w:rsidR="00AA3158" w:rsidRPr="00000BF9">
                        <w:rPr>
                          <w:rFonts w:asciiTheme="majorHAnsi" w:hAnsiTheme="majorHAnsi" w:cstheme="majorHAnsi"/>
                          <w:sz w:val="16"/>
                          <w:szCs w:val="16"/>
                          <w:lang w:val="en-GB" w:eastAsia="ja-JP"/>
                        </w:rPr>
                        <w:t xml:space="preserve">has </w:t>
                      </w:r>
                      <w:r w:rsidR="00F5352F">
                        <w:rPr>
                          <w:rFonts w:asciiTheme="majorHAnsi" w:hAnsiTheme="majorHAnsi" w:cstheme="majorHAnsi"/>
                          <w:sz w:val="16"/>
                          <w:szCs w:val="16"/>
                          <w:lang w:val="en-GB" w:eastAsia="ja-JP"/>
                        </w:rPr>
                        <w:t>brokered</w:t>
                      </w:r>
                      <w:r w:rsidR="00AA3158" w:rsidRPr="00000BF9">
                        <w:rPr>
                          <w:rFonts w:asciiTheme="majorHAnsi" w:hAnsiTheme="majorHAnsi" w:cstheme="majorHAnsi"/>
                          <w:sz w:val="16"/>
                          <w:szCs w:val="16"/>
                          <w:lang w:val="en-GB" w:eastAsia="ja-JP"/>
                        </w:rPr>
                        <w:t xml:space="preserve"> over 50 partnerships involving European and Japanese SMEs in sector</w:t>
                      </w:r>
                      <w:r w:rsidR="00FB2A38">
                        <w:rPr>
                          <w:rFonts w:asciiTheme="majorHAnsi" w:hAnsiTheme="majorHAnsi" w:cstheme="majorHAnsi"/>
                          <w:sz w:val="16"/>
                          <w:szCs w:val="16"/>
                          <w:lang w:val="en-GB" w:eastAsia="ja-JP"/>
                        </w:rPr>
                        <w:t>s</w:t>
                      </w:r>
                      <w:r w:rsidR="00AA3158" w:rsidRPr="00000BF9">
                        <w:rPr>
                          <w:rFonts w:asciiTheme="majorHAnsi" w:hAnsiTheme="majorHAnsi" w:cstheme="majorHAnsi"/>
                          <w:sz w:val="16"/>
                          <w:szCs w:val="16"/>
                          <w:lang w:val="en-GB" w:eastAsia="ja-JP"/>
                        </w:rPr>
                        <w:t xml:space="preserve"> such</w:t>
                      </w:r>
                      <w:r w:rsidR="003C6E93">
                        <w:rPr>
                          <w:rFonts w:asciiTheme="majorHAnsi" w:hAnsiTheme="majorHAnsi" w:cstheme="majorHAnsi"/>
                          <w:sz w:val="16"/>
                          <w:szCs w:val="16"/>
                          <w:lang w:val="en-GB" w:eastAsia="ja-JP"/>
                        </w:rPr>
                        <w:t xml:space="preserve"> as </w:t>
                      </w:r>
                      <w:proofErr w:type="spellStart"/>
                      <w:r w:rsidR="003C6E93">
                        <w:rPr>
                          <w:rFonts w:asciiTheme="majorHAnsi" w:hAnsiTheme="majorHAnsi" w:cstheme="majorHAnsi"/>
                          <w:sz w:val="16"/>
                          <w:szCs w:val="16"/>
                          <w:lang w:val="en-GB" w:eastAsia="ja-JP"/>
                        </w:rPr>
                        <w:t>agri</w:t>
                      </w:r>
                      <w:proofErr w:type="spellEnd"/>
                      <w:r w:rsidR="003C6E93">
                        <w:rPr>
                          <w:rFonts w:asciiTheme="majorHAnsi" w:hAnsiTheme="majorHAnsi" w:cstheme="majorHAnsi"/>
                          <w:sz w:val="16"/>
                          <w:szCs w:val="16"/>
                          <w:lang w:val="en-GB" w:eastAsia="ja-JP"/>
                        </w:rPr>
                        <w:t>-food, manufacturing, digital</w:t>
                      </w:r>
                      <w:r w:rsidR="00AA3158" w:rsidRPr="00000BF9">
                        <w:rPr>
                          <w:rFonts w:asciiTheme="majorHAnsi" w:hAnsiTheme="majorHAnsi" w:cstheme="majorHAnsi"/>
                          <w:sz w:val="16"/>
                          <w:szCs w:val="16"/>
                          <w:lang w:val="en-GB" w:eastAsia="ja-JP"/>
                        </w:rPr>
                        <w:t xml:space="preserve"> and healthcare. </w:t>
                      </w:r>
                    </w:p>
                    <w:p w:rsidR="00047B18" w:rsidRDefault="00047B18" w:rsidP="00E73B6D">
                      <w:pPr>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Examples of success stories:</w:t>
                      </w:r>
                    </w:p>
                    <w:p w:rsidR="00047B18" w:rsidRDefault="00047B18" w:rsidP="00047B18">
                      <w:pPr>
                        <w:pStyle w:val="af4"/>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Food industry: </w:t>
                      </w:r>
                      <w:hyperlink r:id="rId23" w:history="1">
                        <w:r w:rsidRPr="00483F29">
                          <w:rPr>
                            <w:rStyle w:val="af2"/>
                            <w:rFonts w:asciiTheme="majorHAnsi" w:hAnsiTheme="majorHAnsi" w:cstheme="majorHAnsi"/>
                            <w:sz w:val="16"/>
                            <w:szCs w:val="16"/>
                            <w:lang w:val="en-GB" w:eastAsia="ja-JP"/>
                          </w:rPr>
                          <w:t>https://www.eu-japan.eu/publications/success-story-formosa-gourmet-sme</w:t>
                        </w:r>
                      </w:hyperlink>
                    </w:p>
                    <w:p w:rsidR="003C6E93" w:rsidRDefault="003C6E93" w:rsidP="0005463A">
                      <w:pPr>
                        <w:pStyle w:val="af4"/>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Digital technology: </w:t>
                      </w:r>
                      <w:hyperlink r:id="rId24" w:history="1">
                        <w:r w:rsidR="0005463A" w:rsidRPr="00483F29">
                          <w:rPr>
                            <w:rStyle w:val="af2"/>
                            <w:rFonts w:asciiTheme="majorHAnsi" w:hAnsiTheme="majorHAnsi" w:cstheme="majorHAnsi"/>
                            <w:sz w:val="16"/>
                            <w:szCs w:val="16"/>
                            <w:lang w:val="en-GB" w:eastAsia="ja-JP"/>
                          </w:rPr>
                          <w:t>https://www.eu-japan.eu/publications/success-story-think-silicon-sa-sme</w:t>
                        </w:r>
                      </w:hyperlink>
                      <w:r w:rsidR="0005463A">
                        <w:rPr>
                          <w:rFonts w:asciiTheme="majorHAnsi" w:hAnsiTheme="majorHAnsi" w:cstheme="majorHAnsi"/>
                          <w:sz w:val="16"/>
                          <w:szCs w:val="16"/>
                          <w:lang w:val="en-GB" w:eastAsia="ja-JP"/>
                        </w:rPr>
                        <w:t xml:space="preserve"> </w:t>
                      </w:r>
                      <w:r w:rsidR="00950B1F" w:rsidRPr="00047B18">
                        <w:rPr>
                          <w:rFonts w:asciiTheme="majorHAnsi" w:hAnsiTheme="majorHAnsi" w:cstheme="majorHAnsi"/>
                          <w:sz w:val="16"/>
                          <w:szCs w:val="16"/>
                          <w:lang w:val="en-GB" w:eastAsia="ja-JP"/>
                        </w:rPr>
                        <w:t xml:space="preserve"> </w:t>
                      </w:r>
                    </w:p>
                    <w:p w:rsidR="003C6E93" w:rsidRDefault="003C6E93" w:rsidP="00B94FB5">
                      <w:pPr>
                        <w:pStyle w:val="af4"/>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Manufacturing: </w:t>
                      </w:r>
                      <w:hyperlink r:id="rId25" w:history="1">
                        <w:r w:rsidR="00B94FB5" w:rsidRPr="00483F29">
                          <w:rPr>
                            <w:rStyle w:val="af2"/>
                            <w:rFonts w:asciiTheme="majorHAnsi" w:hAnsiTheme="majorHAnsi" w:cstheme="majorHAnsi"/>
                            <w:sz w:val="16"/>
                            <w:szCs w:val="16"/>
                            <w:lang w:val="en-GB" w:eastAsia="ja-JP"/>
                          </w:rPr>
                          <w:t>https://ebc-jp.com/publications/eurobiz-japan/eurobiz-japan-february-2021/</w:t>
                        </w:r>
                      </w:hyperlink>
                      <w:r w:rsidR="00B94FB5">
                        <w:rPr>
                          <w:rFonts w:asciiTheme="majorHAnsi" w:hAnsiTheme="majorHAnsi" w:cstheme="majorHAnsi"/>
                          <w:sz w:val="16"/>
                          <w:szCs w:val="16"/>
                          <w:lang w:val="en-GB" w:eastAsia="ja-JP"/>
                        </w:rPr>
                        <w:t xml:space="preserve"> (p.35)</w:t>
                      </w:r>
                    </w:p>
                    <w:p w:rsidR="006148CE" w:rsidRPr="00000BF9" w:rsidRDefault="006148CE" w:rsidP="00E73B6D">
                      <w:pPr>
                        <w:jc w:val="both"/>
                        <w:rPr>
                          <w:rFonts w:asciiTheme="majorHAnsi" w:hAnsiTheme="majorHAnsi" w:cstheme="majorHAnsi"/>
                          <w:sz w:val="16"/>
                          <w:szCs w:val="16"/>
                          <w:lang w:val="en-GB" w:eastAsia="ja-JP"/>
                        </w:rPr>
                      </w:pPr>
                    </w:p>
                    <w:p w:rsidR="000A0DA8" w:rsidRDefault="006148CE" w:rsidP="00662AC6">
                      <w:pPr>
                        <w:jc w:val="both"/>
                        <w:rPr>
                          <w:rFonts w:asciiTheme="majorHAnsi" w:hAnsiTheme="majorHAnsi" w:cstheme="majorHAnsi"/>
                          <w:sz w:val="16"/>
                          <w:szCs w:val="16"/>
                          <w:lang w:val="en-GB" w:eastAsia="ja-JP"/>
                        </w:rPr>
                      </w:pPr>
                      <w:r w:rsidRPr="00000BF9">
                        <w:rPr>
                          <w:rFonts w:asciiTheme="majorHAnsi" w:hAnsiTheme="majorHAnsi" w:cstheme="majorHAnsi"/>
                          <w:sz w:val="16"/>
                          <w:szCs w:val="16"/>
                          <w:lang w:val="en-GB" w:eastAsia="ja-JP"/>
                        </w:rPr>
                        <w:t xml:space="preserve">The EU-Japan Centre for Industrial Cooperation is a </w:t>
                      </w:r>
                      <w:r w:rsidR="00B94FB5">
                        <w:rPr>
                          <w:rFonts w:asciiTheme="majorHAnsi" w:hAnsiTheme="majorHAnsi" w:cstheme="majorHAnsi"/>
                          <w:b/>
                          <w:sz w:val="16"/>
                          <w:szCs w:val="16"/>
                          <w:lang w:val="en-GB" w:eastAsia="ja-JP"/>
                        </w:rPr>
                        <w:t xml:space="preserve">joint </w:t>
                      </w:r>
                      <w:r w:rsidRPr="00000BF9">
                        <w:rPr>
                          <w:rFonts w:asciiTheme="majorHAnsi" w:hAnsiTheme="majorHAnsi" w:cstheme="majorHAnsi"/>
                          <w:b/>
                          <w:sz w:val="16"/>
                          <w:szCs w:val="16"/>
                          <w:lang w:val="en-GB" w:eastAsia="ja-JP"/>
                        </w:rPr>
                        <w:t>venture between the European Commission</w:t>
                      </w:r>
                      <w:r w:rsidRPr="00000BF9">
                        <w:rPr>
                          <w:rFonts w:asciiTheme="majorHAnsi" w:hAnsiTheme="majorHAnsi" w:cstheme="majorHAnsi"/>
                          <w:sz w:val="16"/>
                          <w:szCs w:val="16"/>
                          <w:lang w:val="en-GB" w:eastAsia="ja-JP"/>
                        </w:rPr>
                        <w:t xml:space="preserve"> (Directorate-General for Internal Market, Entrepreneurship and SMEs – DG GROW) and the </w:t>
                      </w:r>
                      <w:r w:rsidRPr="00000BF9">
                        <w:rPr>
                          <w:rFonts w:asciiTheme="majorHAnsi" w:hAnsiTheme="majorHAnsi" w:cstheme="majorHAnsi"/>
                          <w:b/>
                          <w:sz w:val="16"/>
                          <w:szCs w:val="16"/>
                          <w:lang w:val="en-GB" w:eastAsia="ja-JP"/>
                        </w:rPr>
                        <w:t xml:space="preserve">Japanese Ministry of Economy, Trade and Industry </w:t>
                      </w:r>
                      <w:r w:rsidRPr="00000BF9">
                        <w:rPr>
                          <w:rFonts w:asciiTheme="majorHAnsi" w:hAnsiTheme="majorHAnsi" w:cstheme="majorHAnsi"/>
                          <w:sz w:val="16"/>
                          <w:szCs w:val="16"/>
                          <w:lang w:val="en-GB" w:eastAsia="ja-JP"/>
                        </w:rPr>
                        <w:t>(METI).</w:t>
                      </w:r>
                      <w:r w:rsidR="00662AC6" w:rsidRPr="00000BF9">
                        <w:rPr>
                          <w:rFonts w:asciiTheme="majorHAnsi" w:hAnsiTheme="majorHAnsi" w:cstheme="majorHAnsi" w:hint="eastAsia"/>
                          <w:sz w:val="16"/>
                          <w:szCs w:val="16"/>
                          <w:lang w:val="en-GB" w:eastAsia="ja-JP"/>
                        </w:rPr>
                        <w:t xml:space="preserve"> </w:t>
                      </w:r>
                      <w:r w:rsidR="008616D2" w:rsidRPr="00000BF9">
                        <w:rPr>
                          <w:rFonts w:asciiTheme="majorHAnsi" w:hAnsiTheme="majorHAnsi" w:cstheme="majorHAnsi"/>
                          <w:sz w:val="16"/>
                          <w:szCs w:val="16"/>
                          <w:lang w:val="en-GB" w:eastAsia="ja-JP"/>
                        </w:rPr>
                        <w:t xml:space="preserve">More information: </w:t>
                      </w:r>
                      <w:hyperlink r:id="rId26" w:history="1">
                        <w:r w:rsidR="008616D2" w:rsidRPr="00000BF9">
                          <w:rPr>
                            <w:rStyle w:val="af2"/>
                            <w:rFonts w:asciiTheme="majorHAnsi" w:hAnsiTheme="majorHAnsi" w:cstheme="majorHAnsi"/>
                            <w:sz w:val="16"/>
                            <w:szCs w:val="16"/>
                            <w:u w:val="none"/>
                            <w:lang w:val="en-GB" w:eastAsia="ja-JP"/>
                          </w:rPr>
                          <w:t>https://www.eu-japan.eu</w:t>
                        </w:r>
                      </w:hyperlink>
                      <w:r w:rsidR="008616D2" w:rsidRPr="00000BF9">
                        <w:rPr>
                          <w:rFonts w:asciiTheme="majorHAnsi" w:hAnsiTheme="majorHAnsi" w:cstheme="majorHAnsi"/>
                          <w:sz w:val="16"/>
                          <w:szCs w:val="16"/>
                          <w:lang w:val="en-GB" w:eastAsia="ja-JP"/>
                        </w:rPr>
                        <w:t xml:space="preserve">  </w:t>
                      </w:r>
                    </w:p>
                  </w:txbxContent>
                </v:textbox>
                <w10:wrap type="square" anchorx="margin"/>
              </v:shape>
            </w:pict>
          </mc:Fallback>
        </mc:AlternateContent>
      </w:r>
      <w:r w:rsidR="00C9396D" w:rsidRPr="002F4ED8">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87936" behindDoc="0" locked="0" layoutInCell="1" allowOverlap="1" wp14:anchorId="235916C8" wp14:editId="2BCBC016">
                <wp:simplePos x="0" y="0"/>
                <wp:positionH relativeFrom="margin">
                  <wp:posOffset>0</wp:posOffset>
                </wp:positionH>
                <wp:positionV relativeFrom="paragraph">
                  <wp:posOffset>120812</wp:posOffset>
                </wp:positionV>
                <wp:extent cx="931545" cy="636270"/>
                <wp:effectExtent l="0" t="0" r="1905" b="0"/>
                <wp:wrapNone/>
                <wp:docPr id="21" name="正方形/長方形 25"/>
                <wp:cNvGraphicFramePr/>
                <a:graphic xmlns:a="http://schemas.openxmlformats.org/drawingml/2006/main">
                  <a:graphicData uri="http://schemas.microsoft.com/office/word/2010/wordprocessingShape">
                    <wps:wsp>
                      <wps:cNvSpPr/>
                      <wps:spPr>
                        <a:xfrm>
                          <a:off x="0" y="0"/>
                          <a:ext cx="931545" cy="636270"/>
                        </a:xfrm>
                        <a:prstGeom prst="rect">
                          <a:avLst/>
                        </a:prstGeom>
                        <a:blipFill dpi="0" rotWithShape="1">
                          <a:blip r:embed="rId27" cstate="print">
                            <a:extLst>
                              <a:ext uri="{28A0092B-C50C-407E-A947-70E740481C1C}">
                                <a14:useLocalDpi xmlns:a14="http://schemas.microsoft.com/office/drawing/2010/main" val="0"/>
                              </a:ext>
                            </a:extLst>
                          </a:blip>
                          <a:srcRect/>
                          <a:stretch>
                            <a:fillRect/>
                          </a:stretch>
                        </a:blip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EBC9D" id="正方形/長方形 25" o:spid="_x0000_s1026" style="position:absolute;left:0;text-align:left;margin-left:0;margin-top:9.5pt;width:73.35pt;height:50.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KwjJdAwAA8QYAAA4AAABkcnMvZTJvRG9jLnhtbKxVy24bNxTdF+g/&#10;ENzL88jIsgWPA1WOiwBGYsQpvKY4HM8AHJIlKUtu0c9oP6BdZx100c9pgP5FD8kZ2U0MFCjqxfiS&#10;933u4dXZy/0gyb2wrteqpsVRTolQXDe9uqvpd+8vZyeUOM9Uw6RWoqYPwtGX519/dbYzS1HqTstG&#10;WIIgyi13pqad92aZZY53YmDuSBuhoGy1HZjH0d5ljWU7RB9kVub5cbbTtjFWc+Ecbi+Skp7H+G0r&#10;uH/btk54ImuK2nz82vjdhG92fsaWd5aZrudjGew/VDGwXiHpIdQF84xsbf9FqKHnVjvd+iOuh0y3&#10;bc9F7AHdFPln3dx0zIjYC8Bx5gCT+//C8jf315b0TU3LghLFBszo04ffPv3y+59//Jr99fPHJJFy&#10;HqDaGbeEx425tuPJQQx971s7hP/oiOwjvA8HeMXeE47L0xfFvJpTwqE6fnFcLiL82aOzsc5/K/RA&#10;glBTi+lFUNn9lfNICNPJJOTayN5c9lKSxgBoTNdqf9v7LsIGMkbfYDQCh7H/O73SSC403w5C+cQx&#10;KyTzILjreuOQZimGjQBk9nUD0Dj47QGbsb1K9aJhFBxKDK1HGvxYnqzy/LT8Zrae5+tZlS9ezVan&#10;1WK2yF8tqrw6KdbF+qdQcVEtt05cac7kheknThbVF8U/S6XxdSQ2RVaSexa5n/BDQRHHqURAGhAK&#10;tTrL3wFx2EH2VnjeBbEFwuM9jA+K0THgH6ykIrsw1XkeUVc6KFJKqZAxMCdxJUr+QYrk9k60oB/Y&#10;UUbH+PDFWtpUNuMcU0iTdB1rRLqe5/gLhAwVhVURPOJJKgR8LHuMPQaYLP8ZO4VJbUZXEffGobDU&#10;0SHNc84Hj5hZK39wHnql7XOdSXQ1Zk72E0gJmoDSRjcPeJxgdWS3M/yyx8O4Ys5fM4s1Bcpj9fq3&#10;+LRSA389SpR02v7w3H2wB5OgpWSHtVdT9/2WWUGJfK2wV06Lqgp7Mh6q+aIMz+qpZvNUo7bDWoNd&#10;eAWoLorB3stJbK0ebrGhVyErVExx5K4p93Y6rH1ax9jxXKxW0Qy70TB/pW4Mn95xePjv97fMmnE7&#10;eFD4jZ5WJFt+tiSSbZiH0qut120fN8gjriPe2KuROONvQFjcT8/R6vGX6vx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H9kWl3eAAAABwEAAA8AAABkcnMvZG93bnJldi54bWxMj09L&#10;w0AQxe+C32GZgje7aZHYxmxKKXgQpGDrQW+T7DQbmt0N2U2b+OmdnvQ0f97w3m/yzWhbcaE+NN4p&#10;WMwTEOQqrxtXK/g8vj6uQISITmPrHSmYKMCmuL/LMdP+6j7ocoi1YBMXMlRgYuwyKUNlyGKY+44c&#10;ayffW4w89rXUPV7Z3LZymSSptNg4TjDY0c5QdT4MVoE3X6efVfs+vX2bfdjhdp+W06DUw2zcvoCI&#10;NMa/Y7jhMzoUzFT6wekgWgX8SOTtmutNfUqfQZTcLNZLkEUu//MXvwAAAP//AwBQSwMECgAAAAAA&#10;AAAhALLHK/rkRAAA5EQAABUAAABkcnMvbWVkaWEvaW1hZ2UxLmpwZWf/2P/gABBKRklGAAEBAQDc&#10;ANwAAP/bAEMAAgEBAgEBAgICAgICAgIDBQMDAwMDBgQEAwUHBgcHBwYHBwgJCwkICAoIBwcKDQoK&#10;CwwMDAwHCQ4PDQwOCwwMDP/bAEMBAgICAwMDBgMDBgwIBwgMDAwMDAwMDAwMDAwMDAwMDAwMDAwM&#10;DAwMDAwMDAwMDAwMDAwMDAwMDAwMDAwMDAwMDP/AABEIAJkA4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R+lfjF/wdka5qGieJPg&#10;b/Z9/eWPm22t7/s87xb8NYYztPOMnHpk1+z1fi//AMHZsXm+JfgX/wBe+uf+hWFfceG6X+sNC/8A&#10;e/8ASWfPcVX/ALNqW8vzR+Qf/Ce+Iv8AoO63/wCB8v8A8VR/wnviL/oO63/4Hy//ABVR/Y1pDZgd&#10;j+Vf1ZyU/wCVfcfkHNU7kp8eeIj/AMx3W/8AwPl/xpD498Qj/mO61/4HS/8AxVJFo81zDNLFDLJH&#10;bKHmdUJWJSwUFj2BZlHPcgd8V9BL4m+ELfsMto39i20fxM+0rqYdbmfY+2T7MMvtJ3+WTL5G4R4G&#10;8NnEdfJ8TcSRyl4dUcJPEOrUjTapqL9mpfbndq0V1Z6mXYCWKU+eqocsXJcza5rdF5voeCWvijxX&#10;e2l1cQ6r4glgslV7iRLyZlgVmCqWOeAWIAz3IHeof+E98Rf9B3Wv/A+X/wCKr6B/Zp/bRs/gJ8Bf&#10;E/g+68M2utXniBJorfUJbO0f+ylMe+L5ZImNwPtAVykjBU8sMo3Eiqf7Dfj34V+CvH+rX3xY0X+0&#10;LKe1ligu4vtD3Kvcg28q+UjiNk8qWVyxXepUFSW2ivnsfxhm+Ao5lisTlEpww8oqiqbjKdeLSu4x&#10;0tZtqz1ttdandRyvDV5YenTxSTqJ83NdKD7N9bo8JXx54izn+3tb/wDA6X/GnHx54iP/ADHdb/8A&#10;A6X/ABrW8dWVtqvjHW7jR9Lt7LSbe4bbFYyzXFtbxhhGpEkpLlWO35n6lwMDIUYYtAR92v0PB1qV&#10;elGpyKLaTaaV02k7O3U8GtGpCbje+u+upN/wnviL/oO63/4Hy/8AxVetfsEeNNeu/wBuH4Qxza1r&#10;EkcnjDSldHvZGVh9rjyCM8j2ryH7Gtet/sDWoT9uH4Qn08Y6V2/6e4qxzaFP6jWtFfBLov5WaYOU&#10;/bwu+q/M/qY8D+BtFn8H6TJJpGlu72ULMWtUJYlFyScVrf8ACA6H/wBAXSf/AAEj/wAKXwGMeB9G&#10;/wCvGD/0Wta1fxWfvC2Mj/hAdD/6Auk/+Akf+FH/AAgOh/8AQF0n/wABI/8ACtfrXNfFb4s6B8Ev&#10;A2o+JfFGq2uj6HpUXm3N1OTtQdAABksxOAFUEkkAAk4obSV2aUqU6s1TppuT0SWrb7JF1vAWh/8A&#10;QF0n/wABI/8ACkPgTQiP+QLpP/gJH/hX5aftGf8ABwp4g1HX3tfhh4X0+x0qIkC/1xDNcXPIwRCj&#10;BYx14LOTx93pXmujf8F8Pjlpt+slzB4N1CENuaF9MeMMPTKyg15cs4w0Zctz9cwfgbxViMP7f2cY&#10;aXUZSSl92qXo2j9l/wDhAdD/AOgLpP8A4CR/4Uf8IDof/QF0n/wEj/wr5Y/YK/4K8+Df2x76Hw7q&#10;Vr/wh/jhkzHp88/mW+oEZz9nlwu5gACUYBueN4BavryJ/MTNd9GtCrHnpu6PzXOsjx+U4p4PMabp&#10;zXR/mns15rQyv+EB0P8A6Auk/wDgJH/hR/wgOh/9AXSf/ASP/CteitTyTnfDuiWeieNdTjs7W3tE&#10;aytSywxqik77jnAFdFWPZ/8AI96j/wBeNr/6HcVsUAFFFFABRRRQAV+NX/B1zD5viX4Hf9e+t/8A&#10;oVhX7KMcV+PH/B1LD5viT4I/9e+tf+hWNfb+HLtxBQf+L/0lnz/FGuWz+X5o/H37H/s01rTHatj7&#10;JSG05+79fev6jlUsrn5Hy9z2f9mX9qvw58Evgl4u8Max4S0/XdS8SI8FreyaZbSfYFCeZGZPMBNy&#10;v2hYWEb4VPL3AscJXgclu1w7SMF3SEs21QoyeTgDgfQdK+jvjnqvwhv/ANnDwrY+E9Nki8cab5Y1&#10;VnuJWiXzk8yXyy3EuyQBOfug8bx8w8GFrjtX5f4cUMHVqY7PKOEq4ariKr541Xq3T92M4xu1GMop&#10;NWsnv5v6LP51Yxo4KVWNSNOK5XHpfVpuybaempk/YvakNjntWwLSj7JX6l7RnzvJ5HtH7NH7Vnh3&#10;4JfA7xd4X1fwnp+ual4kjkgtr6TTLWT7AgTzIzL5gJuV+0rE3lvgJs3AscLXgLQNPI0jbd0jFjhd&#10;oyfQdvp2r2T9j/W/Bvgr436frPjqza60HR1OoHy3PnCaL5oVSPpKWkCIVOBhixICk1zPxqt/DMnx&#10;R1n/AIQ61+zeGUuWXTszSSvJD/AzF/myRjIIGOnUGvy3h+hg8t4vx+FwmDqxeIjGtOs3elKXw8kb&#10;v3ZJWbSSvu+7+jx0quIyujUq1YtU24qCXvJb3emqvfVvyOBFn7V6x+wbabf23PhGcdPGGl/+lcde&#10;e/ZK9W/YStMftr/CU/8AU3aX/wClUdfoWbVP9irf4JfkzxMJH9/D1X5o/qI8Bn/ih9G/68YP/Ra1&#10;rE4rJ8B/8iRo3/XhB/6LFa1fxmfua2I2OUx3zX4w/wDBcn9rm9+L37Rcnw7029k/4RnwGVjuIo2/&#10;d3WoMgaRmwfm8sMIxn7rCX15/Z6UZRv85r+dP9uRLiP9sr4pC6OZ/wDhJ7/f9fPevFzytKNBRj1Z&#10;+8/R9ynD4vPqmJrpN0YNxXm2lf5Jv7zynb7UbeKdRXyJ/ahPo2t3nhnV7XUdOurixv7GZbi3uIHM&#10;ckEikFWVhyCCAQa/oL/4J3ftQt+1p+yh4Z8WXTK2sbGsNXVVC7byH5ZDgcAONsgA6CQfSv562Oa/&#10;Yb/g3ngv1/ZR8UNOW+wN4ml+y5PAIt4N+PxxXuZDVkqzh0aPwH6QmU4etkVPHyX7ynNJPq1K6a/B&#10;M+/w2aWmqadX1h/GJj2f/I96j/142v8A6HcVsVj2f/I96j/142v/AKHcVsUAFFFFABRRRQAGvyB/&#10;4OkofN8Q/BT2g1r/ANCsa/X4mvyM/wCDn+Eza/8ABfv+41nP/fVjX2nh67Z9Rf8Ai/8ASWeDxN/y&#10;Lp/L80fkp9j/ANmkNpz0rX+wtR9gb0r+m/aH5Pys9m/Zi+Evwm8bfBzxZfeNNS1TS9ftYTDp8Yvr&#10;dPtsinzz9lRwD5myMRMH3L++BBywC+DXdtC95M1vFNFb7yYllYSOqdgzAKGIHUgDJ7CtE2BH8Ne7&#10;2Xjv4Yr+x9caHJ4b08ePpJhfrIs115Tsr+QrM2/PnCNpJBHnyuc8MfLP5dja2YcN4+pj17fGxxla&#10;nFU1yuOHjazktnyaXle9n5H0dGNHMKEaPuUXSi3za3qO90vXoj50+x/7NNa1x2/Svob9nj9jqy+O&#10;Xwd8WeKJPFVvpTeG4d0sUtrMwtiGDln2q3mKYVkICfMG25AHJq/sgeNPhz8PvGeqT/EDRzqmmvbS&#10;W1pPEJvtI84GB/3ayCPZ5MkjEkFlIG07gK7My8TMHCjmCyqjUxVfBOMalKEWpOUkmlHmSUtHfR7G&#10;WH4equdD61KNOFZNxk3pZdXa7Won7OPw9+EOv/ArxVfeN7zUrTxNGjxabbx6lDC140eJ/wByGjPl&#10;Myr5RMu5G3nb82Avg0tmnnv5cbJHuJRWO5lGeMnAyffA+grpfGENpe+K9QbT7Wzs7H7QywRWkksk&#10;KoDgbWlJkIOM5bk57dBnjT2HavV4ZyavhMTicyq4ipNYpxmqdRpqj7qXJBdFprvrfW2hz5hi41Kd&#10;PDxhFezuuaK1nru/0Mr7J/s16n+w3a7f2z/hScf8zbpn/pVHXBfYGr1D9iGyYftk/Cv/ALGzTD/5&#10;NR19DmlT/Yq3+GX5M4MLF+3h6r8z+mDwGMeCdF/68IP/AEWK2KyPAfPgnRf+vCD/ANFrWvX8fn7e&#10;tiN0ylfjz/wXY/Y1v/h38bf+Fq6TZmTw34vCR6m0QAFjfIgXLDssqIGB/vq+cFhu/YkrkVjeOfAe&#10;j/EnwvfaHr2m2eraTqUZhubS6iEkUynsyn8D7EZrlxmFWIpOm9H0PsuBOMK3DebQzGmuaNnGUf5o&#10;vdeqsmvNH8yYbpTjX6kftEf8G9VtqevSX3wv8Wx6VZTHP9k60jzJAef9XOuWK9AFdSep3npXlvhT&#10;/g3s+LOoaiF1jxV4H0u0yA0ttLcXbgdyEMUY4Hbdz6jrXycspxUXy8tz+ycH4ycJ4jD+3lilB9Yy&#10;T5l5WSd/lc+FvCnhTUvHfinT9E0ezn1DVtWuEtLS2hG6SeV2CqoHuSK/oU/YM/Zki/ZH/Zg8M+DP&#10;3MmoWsLXGqTxjie7lJeU5wCQCdik87UUdq4T9hz/AIJdeAP2KduqWfneI/GEkXlS63fRhXjyMOII&#10;xkQq3PdmwcFiK+nIhtTFe/leXOgnOfxP8D+cPFzxQp8SThgcvTWHpu93o5yta9uiSvZPXW7HUUUV&#10;65+JmPZ/8j3qP/Xja/8AodxWxWPZ/wDI96j/ANeNr/6HcVsUAFFFFABRRRQAjHAr8wP+DiX4G+NP&#10;jJrnwlbwn4R8UeKF06DVRdHSNKnvhbl2s9u/ylbbna2M4ztOOhr9PnOBTXUMa9XJM2nlmMhjKcVJ&#10;xvo9tVb9TizDBxxdB0JOyf8Aw5/M7/wxB8ZP+iR/E7/wlb7/AONUf8MQfGT/AKJH8Tv/AAlb7/41&#10;X9MWwUbBX6B/xFbG/wDPmP3s+a/1Po/8/H9yP5nT+w/8ZD/zSP4nf+Erff8Axqmn9h34yH/mkfxO&#10;/wDCVvv/AI1X9MmwUbBR/wARWxv/AD4j97/zD/U+j/z8f3I/mltf2N/jhYwrHD8LvixDHGzuqp4b&#10;1BVVnXYxAEfVl+UnuOOlVT+w78ZP+iR/E7/wlb7/AONV/TJsFGwVnT8UMTBuUMPBN7tX19e5T4Rp&#10;uydV6H8zifsO/GQf80j+J3/hK33/AMap3/DD/wAZP+iR/E3/AMJa+/8AjVf0w+WDS+SK1/4itjf+&#10;fMfvf+ZP+p9H/n4/uR/M5/wxB8ZP+iR/E7/wlb7/AONV6L+yB+x18WPDf7V/w11DUPhf8RLGxsvE&#10;2nz3FxceG7yKKCNbhCzuzRgKoAJJJwADX9DuwUbBmufEeKGMq0pUnRj7ya3fVWNKXCNGE1P2j0d9&#10;kcz4M8XafZeEtJhmnaOaGzijdGifKsEAIPHatT/hONL/AOfr/wAhv/hWoEw1LsFfmJ9cZX/CcaX/&#10;AM/X/kN/8Ka3jfS8/wDH1/5Df/CtfYKNgoAyP+E20vH/AB9f+Q3/AMKD410v/n6/8hv/AIVr7BRs&#10;FAGQPGulg/8AH1/5Df8Awpw8b6WB/wAfX/kN/wDCtXYKNgoAyv8AhONL/wCfr/yG/wDhR/wnGl/8&#10;/X/kN/8ACtXYKNgoAwNA1SHV/GWozW7NJF9jtk3bSoJDz5HI7ZH510FNWMKadQAUUUUAfP37Rv8A&#10;wVT/AGeP2RfiQ3g/4l/Fnwn4N8TJbR3h07UZ2SYQyZ2PgKeG2nH0rA+GX/BaX9lf4zfETRfCfhX4&#10;3+CNc8SeI7yOw03T7W5dpryeRtqRoCoySTivxp/4Lc+A/hf8S/8Ag6G+HWg/GefRrb4W6nomkxeI&#10;pdW1dtJskt/Juz+9ulkiMK7wnzCRecDPOK+9P2U/+Cev/BLXwn+0f4M1b4R6v8Gr/wCJmk6pDfeH&#10;INJ+L9zqt615EfMQx2v9pSCZhtLbSjAgHIIzQB9yfED9vf4O/Cz9orQvhL4h+IHh/SfiT4mEDaX4&#10;fnlYXl6JmZIii4x8zI4HP8Jr0rxl400v4feENU17Wb2HTtH0Wzmv767m4jtYIkMkkjH+6qqxPsK/&#10;B/8A4KsKP+Iur9mQf9MPDn/pbe1+yP8AwUKQH9gT44Hv/wAIBr3/AKbp6ANb9l79sr4X/tp+Eb/X&#10;/hX400Xxxo2l3ZsLq702QvHBOEVzGSQPm2up+jCvTa/Gb/gyfH/Gvz4of9lAk/8ATfZ1+zOaAPPf&#10;2lv2rPh3+x38O4/FnxO8W6T4L8NyXkenrqGouUhM7q7JHkA/MQjn/gJrpPhd8T9A+NXw60Xxb4V1&#10;S11zw34itI7/AE3ULYlobyCRQySISB8rAgivy/8A+DyP/lEfp3/Y/wCl/wDpNe16N+zR+3Rb/wDB&#10;PP8A4IDfs6/EC68C+NviH5nhTw7o1vpPhezW5u5Lm7iSKDeCw2xtMY4gVDMZJolCktQB+jFFfkdq&#10;/wDwdQ3PwJ+I+gWPx6/ZS+NXwR8KeJrwW1jr2uW8qlkBUSSGCW2hLeVvVnSJ5HCngElVP2D/AMFO&#10;v+CsXhX/AIJr/sgaF8ZrjQ7zx/4Z8RalZ2NkNHvIo/OjuoJZ4rhXbKtGyR5BHXcD0oA+sKK/IH4s&#10;/wDB274X0bw3deJ/h1+z/wDFP4lfD/w+tgniTxfArWWi6LcXMUbNbGfyJFMkckqw/vTEJHB2EqUd&#10;vu7/AIJ1f8FO/AH/AAU2/ZZ/4Wh8O4tUeOzkls9U0K4RF1LTL2NdxtmG7y2ZlKMjB9rLIuSp3KoB&#10;9IUV+Rev/wDB0Z4uPgY+PtA/Yn/aC1T4SxwyX0vi67tZLW1SyTdm5DJbSwFAFJZvPCLg/Nxmvtr9&#10;kD/gqb8P/wBuH9hDUvjt4Dh1C60vRbC9uNS0W5CxX9hdWkJlltJMEruIClXBKssit6gAH01RX4++&#10;Hf8Ag78+H3xM+GNvceBfgl8TvG3xFup75v8AhDtLAuJ7SytYEma9nmjjfbEwZ/uRuVWCVn2Dbu+k&#10;/wDgjr/wXr+HP/BX0+ING0fQdU8DeOvDMCXt3oOoXC3QuLViFM8E6KokVZCFYMiMNyHBDcAH3czb&#10;BXnX7SP7XPwx/Y98GReIPih468M+BdHuJvs9vcaxfJb/AGuXr5cSk7pGA5KoCQASRgE103xX+I2m&#10;/B/4YeIvFutPLHo/hfTLnV75ok3usFvE8shVcjJ2o2Bnmv53f+CWH7GWpf8ABzH+298VP2hP2jL7&#10;Xbz4a+Gb5NO0nw7bak0MLPIC8WnRPHtaK3t7cI0hjETyyTq+4s0pIB+wXw0/4L6fsf8Axe8c23hv&#10;Qfjp4TudZvLyPT7aCeG6tFup5HCIkbzRIj7mIAKsRz1r7AVtwr440L/ggF+x/wCDvEfgvWtG+CPh&#10;7SNX+H97b6jo15Z3l5FMk8DpJG87CbN0QyKf9I8zv6k1z3/BTD/gul4H/wCCeXxi8M/CrR/Bfi/4&#10;wfGHxYgms/CPheHdcRRtkRGVtrHdIVbakaSPtRmYKNpYA+6KK/PH/gn9/wAHBXh/9rP9rCT4D/En&#10;4U+N/gB8XpLU3Njonif5kvyEMpiRmjikEhh/eoGiCuithshQ2f8Atrf8HJ/wt/YD/bi8V/Bn4h+E&#10;fFFqvhfRk1Vdcs5YbiPUnkskuYraKDhhJI7eSN5ChvmYquSAD9Hqa0m2vyR+An/B2X4N8aftX6D8&#10;L/ib8E/iF8G28VXFpb6ZqOtzqzILtVa2muYHiieKGXehWRDKpV1b7uSPK/8Ag7j/AOCk/wASvglo&#10;Hh34VeBLf4peAY5rm21W98baNeXGnabq8UsN1G2l+fFtLOCqyNHvwQBleKAP3CWQMcU6vzd/4JX/&#10;APBXTVfiv+wT4i1jxF8Gfih4Vj+BPw60/UpdS8QxPBH40ENhI0ktpLIgD7ha792W4nQnrk+AeM/+&#10;D0f4Q6L8HtD1rSPhd4u1jxVq93PHcaA2pwQLplvGyKsstwEcFpNzlI1Q8RncUyu4A/aGivhn/gph&#10;/wAF0vBP/BPX4xeGfhXpHg3xd8YfjH4rQTWfhDwvAXuYomz5Rlbax3SlW2JGkjbUZmCjaW5b9gX/&#10;AIODfD37Vf7VzfAn4mfCnxx+z78XJrX7RYaJ4oOU1BghlMKO0cUgkaL94m6ILIoba2doYA/Ob/gs&#10;z+zZ4X/bB/4Oovhj8M/GkN5ceF/GGjaTZajHa3Bt5mj8m7f5XHKnKjmv0m/Zc/4Nqv2Xv2O/2gPC&#10;/wATPBOk+MrfxV4QujeadJd6/JcQrIUZPmQgBhtc8V5f/wAFWP8Ag3K1/wD4KN/t1x/HDw78eLz4&#10;WaraaTaabax2WgyXF1bPAJB5qXMd3CylhIRgAEepzXEfBL/g2k+OXwq+NHhHxRqH7cfxI8Raf4b1&#10;qz1W50ue01BYtSignSV7di2pMAsiqUOVYYboelAHg/8AwWc1qL4V/wDB1b+zF4n1xl0/Q5IvDeLy&#10;Y4iKjUruJmyM8KzAGv2A/wCCpvxH0j4Wf8E2PjtrWuXkFjp8PgbVrcyyuEUyT2kkESAnqzySRoqj&#10;lmYAZJArzL/gsL/wRW+Hf/BX34YaPZeJNS1Dwn408Jib/hH/ABLYxCdrITbPMingYqLiFjGh2lkZ&#10;SuVddzhvgK3/AODU347fGRdH8LfGT9szxp4t+F+lTRSf2Es2oXv7uMgBII7q5aCB9mQsmxwhx8jA&#10;YIBH/wAGufwq+LWr/wDBEv4xN8I9c0Xwf8QvE3jWY+F9Z1mDzrG2kit7BZXkTy5dy7RIo/dt830y&#10;Prr9lH9nH/gpF4P/AGi/Cmo/F74//BfxV8NbS736/pWk6KIb29g2OAkT/wBnRYbeVOfMXgHntX2r&#10;+y9+zT4P/Y++BPhr4b+AdJi0Xwn4UtBaWNsnJPJd5Hbq8kkjO7ueWd2J5NXP2ifh3qnxe+BHjTwn&#10;ouuP4a1bxNod5pVnqyRtI2mSzwPEs6qrKxZCwYYZTkcEdaAPzK/4PK9ds7X/AIJR6HYy3EMd3feP&#10;9O+zwswDzbLW9LbR1OAQTjpXGfGv/gsFqH/BHn/ggT+yrJ4f0Wx1T4m+PvBVhY6DbaqHFtYRwWcD&#10;3F5LGuDIIxNAoTcmWmQklVKnl/D/APwadfFD48fFnw/qP7Sn7Vniz4reE/D8okGmyT395eXEecmG&#10;Oe7ncWyt/EyKxxkAAncPuX/gr/8A8EU/Bf8AwVK/ZR8N/D+zvrfwBrPw7YN4P1K3sFnt9LjEaRPa&#10;NFlT9neKONdqMpVooW+YJsYA/JD/AIL6fBX9ty2/4JyeHvHP7TXxb8B6v4f1HxJYbPAui6BaxS6L&#10;eS21wyFrtYFkLRqJEdFkdCzcMwANeqf8Fkb+41P/AINOv2X7i6mluJpP+EV3SSMWZsaXdAZJ9gBX&#10;qXjv/g1q+Ln7U/wUj8P/ABy/a+8XeNNS8NQW9p4PhOny3Ok6IiOPMlmilnDXEzxbow+UdRt3PIAE&#10;Wl/wcnfs6v8Ash/8G73wh+F0mrLrz+APEGg6EdRFt9mF75FjeR+Z5e59m7Gdu5sepoA+7v8Agjb4&#10;I8G2f/BFz4J6fLpXh2PwvqngC1n1i3e2hWxuzNb7rx7hSNjb2MhkL53EsWzzX5Cf8GvX7Qln+yFL&#10;+3B8QtJh1HWPg78PdBh1wRLj7Td/Z5r9rFQWAKvJbrOCSOuM9AK7L9k7/g3P+M/x/wD2FPhpffDX&#10;9rXxx4F+FvxQ8KWGr634Lubi+axhmu7dHu1SGC4jgmjd2dgrxqcEKzORvP6ifscf8ES/hP8Asgf8&#10;E9vFP7Pdq2ra1o/xCsLi28XazI629/rE1xAIZJUwCIlVRiNPmCDqXJZmAPzx+Bn7SX7e/wDwWr/Z&#10;W+JHxU0L4lfCn4E/BJl1XTY9GbQItSuNQs4rf9/Ez3EEmYxGzI02+MmQSFURQAMb/g1HuJH/AOCR&#10;X7WMLO3lR3F86p6FtFwT+IVfyr0v9nb/AINbfi58F7TVvhtJ+1x4us/2etd1L7bq3hbQbWawutbh&#10;+48EjecUh86JikhUMr7U3RttXb9P/wDBJv8A4IfXn/BMb9lT4vfDGT4mQ+NIfikJDHeroJsP7LZ7&#10;N7ZiU+0SeYMMrfeX7uO+QAfH3/Bkd4E0hP2cfjZ4mXT7X+3rjxJZ6a98Yx5/2aO18xYg3ULvkdsD&#10;gkgnOBjg/wDgj1Yw6X/wdn/tN21rDFb26/8ACV7Y4lCIv/EytTwBx1Oa/ST/AIIg/wDBH+b/AII7&#10;fBvxp4Tk8fR+Pv8AhLtZj1YXS6MdM+y7YFi2bfOl3Z25zkdelcx+x9/wQ5uP2WP+CunxP/akf4kR&#10;63H8Rv7Wx4cXQzbmw+23MU//AB8+e3mbPK2/6tc7s8YwQD7A/bI+GepfGn9kn4neD9HRZNX8VeFN&#10;U0ixRpBGrzz2ksUYLHgAuy5PYV+Ln/BmX+1B4d+Hen/Fz9n3xNI3h34iNr/9vWWn3+YZr8JAttdQ&#10;LGwBE1u1urOh+bEhIGI3I/etl3jmvy4/4Kl/8Gvvw3/bm+MF98VPhz4s1L4L/FLUrkXt/d2Fr9o0&#10;zVJwmPOaBXjeC4ZlQtNE+GO9mjeRy9AH6iNIJFr+Zn4PwftI/Eb/AIOSP2l7j4F638PrP4sWWoaz&#10;HHceOfMniXTYrmGAR258uQhlhEKKMACJSAccV9s/s6/8G8H7VHg/44+CPEHj/wDbh8eeJPDvgvWr&#10;LWk0h7zVtQivDbTJIIDHcXgjRXVWTdhtoY/Kele1/wDBWH/g3n0f9vT47WPxq+GXxE1j4I/GzT0i&#10;SXXtLjfy9T8qMxxySGF4porhU2oJ0cny0CFGwpUA+VfHH/BGz9vz9p//AIKHfBr46fFrxN8CZNT+&#10;GOraYzXGhXc9rK1jb332iRdn2TEkm1pQu4j7wGQOa439qHwLpPxH/wCD0zwDpmt2MWoWKrp9+IZf&#10;uma20CW5gYjvtmhjbHTK19ff8E8v+CLX7Tn7N37VnhX4i/Fj9szx18UNE8IyXEi+FLu71O+sNU86&#10;0uLYmX7ReFFZPO3qfKc7lHTGa9G8bf8ABEubxh/wW90H9sT/AIWNHbx6JAkP/CKnQyzTbdLksM/a&#10;/PGM+Zv/ANUemPegD4D/AOD4rw7ZRaZ+zdqq2sC6k0viC0a5VAJXiA011Rm6sqsWIB6Fmxjca9V/&#10;4PP5Gn/4JvfCKR23PJ44gZie5Om3ea+p/wDgud/wRLuP+CzGjfDW0i+I0fw9/wCFezajMXfQzqf2&#10;/wC1rbDGPPi2bfs/+1nf2xz6h/wVn/4JbaD/AMFVf2NG+Fusa5ceHNS026g1PQ9ZhtxOLG8iRowZ&#10;IiRvjZHdWUMp+YEHIwQDE1F8/wDBv+w/6oAP/Uer4Q/4MofhV4ej/ZA+K3jL+x9PbxRdeLxpMmpN&#10;CDc/ZIrOCRIA/UIHmkbAxktznAx9If8ABNf/AIIwfGD9kj9lf42fC34kftA6n8SNH+JHhePwv4bg&#10;nN7c2fg2EW15A7W8M8xVFYXMWY4vLBFuoJ6bfVf+CJf/AASZl/4JAfs7+J/AcnjqPx8fEfiBtdF6&#10;ukHTRBm3hh8vZ50u7/VZ3bh97GOMkA/Gz4Yw/tIfEL/g5V/aWn+BusfD6x+LFnqGsRQz+OPMlhGm&#10;xXEMAjt8RyHesKwKvAxECAccV9LeOP8AgjR+3x+1N/wUR+DPxy+L3ib4FzX3wx1XTGafQLy4tZjY&#10;2199pdQgtQHkw0gG5h1AyOtfVX/BWL/g3n0X9vX452Pxp+GXxC1r4JfG6wWNZNe0uN/J1MRxmON5&#10;DC8U0Vwq7EE6OT5aBSjfKV5//gnp/wAEVv2nP2b/ANqrwp8Rfit+2d48+J2ieEpp5R4Vu7rU76x1&#10;XzbSe2/e/absorIJt6t5Tnco6daAPcoP2z/i9+0B/wAFOPiF8HfhhJ8MtB8FfAtPD7eNL3xLY3l7&#10;qmuy6pA935OnCC4ijiWO2TBeUORKV+VlBFfZMWs2puzbC5gNwvJiDjePwznsa/HzQvhV4Y+A/wDw&#10;UC/4KhfETwT8PvB8fjz4TeH/AA7r/gu9i0O1NxoF/deFrue7uLUmM+W88rNJKV/1rFt+7Jy74yfs&#10;W/BL4d/8G/Vn8dtHt9Nsvi7o/giy+IFj8U1ul/4Si78RyRRzB5dTbM0/m3MhhMDuyMHCBQQpAB+w&#10;V5rVppwY3FxDCI13sZJAu1fU5PT3rxn/AIKN/tfP+wV+xN8QfjBHoC+Km8D2Ed6NKa9+xC93TxRb&#10;fO8uTZjzM52N0x3zXwOf2YdF/wCCgX/BYb4Y/wDC8vDrak6fs5aR4l17wxdxy21jd6p/aQJiu7Uk&#10;eYkM0khEE25Qyjcp219Jf8HFACf8EVfj8P8AqBwf+l1tQB9mPqcNr8s00KMq72ywGB6/SnWWqW+p&#10;W6zW80VxC3SSNg6n8RX5k/ti/s4eEf2pP+DjT4XeGfHOmtr3hi3+Cd5qlzo8sziw1Z4dYIjivIQd&#10;tzAGcOYZAY2aNNysBg+V+JtQ1D/gn7a/8FRvCPwZS48K+GvAPhnw74n8LaNpUn2eDwxeappV2b+4&#10;swP9SA0KzBEICGPCBeKAPvb/AIK0/tta3+w1+wR46+J3giPw3q3ijwtdaPDDZ6qslxa4u9WsrKTz&#10;I4ZY5MiO5crhxhgpOQCD9LRXkfmmHzFMqjcU3Ddj1xX4sf8ABWj/AIJ0fs7fs5f8ELdJ8UeBbHQb&#10;fxPGfDEun+L7PFnqnj2S71KyknN5Kx869SVHluhBKz+U0CMoUQjH1f8AD6JoP+Dln4hM42rP8A9N&#10;MRPG/brT5x64yM/WgD74GowsJCJYyIuHIYfJ659Pxr5q/wCCpf7OvwN/a4/Y+1u1+OlxdyfDXwbK&#10;fFGoTadeyxyWxtIZsv8AuA0j7UeT5FBJPQE18PfA39mPxN+258BP+Cknwz8D+JLXw14i8WfHC+hs&#10;7+4mnjtZBF/Z80ttM9uRKIbiOKS3kKZOyZ+G+6bHj22+F3xV/wCCbf7YXwy1j9lvwL8D/iN8I/DP&#10;9t694c0/SdPuNKkuZdNu203VrOeCJElbEVwEk2LLHtIOCaAP0g/Y10bwH4F/ZN+G+m/Dm4m/4QCz&#10;8OWCeHvtUrNN9ha3RrcOX+bf5ZUkN83rzUnxZ+MXjDwt8Wvhzo/hXwGvjDw34ov7u18Sa6muQWo8&#10;JxRQb45TAwL3JkfKbYyCu3J6gH8tf25/2b/Bfw8/4Iw/sg6X4J0HS/h//wAJ54/+Hk2sXvha0h0u&#10;8ubq7svKmvTJEgJuiGyJmywIBzwK+kPjz+zH4B/ZL/bS/YR8H/DnwxpvhTw7b+NvEs32O0U4llPh&#10;e9DTSMxLSSvtUtI5LOeWJJJoA+/pPEFjFfLatd2y3L52wmVRI2MZwucnqPzFfNvib9szxRpf/BXb&#10;w38A4bHQW8Hax8MLrxrNePBKdSW9i1EWqxq/meWIdhyVMZbd/EBxX5z/APBQ2Dw5+0p+x9+0h8Y/&#10;hf8AAP4U+E9P+H+uarLF8XNZ159P8cXetafd7pLvTmhs5ZQou08qJZb2IMoEYRUIUfUGh+Ibjxd/&#10;wcC/CPVrzZ9q1T9mya7m2Dau+TV43bA7DJPFAH1N+3j+3T4d/YS+E2n65qmk634q8QeJtWt/D3hb&#10;wxosayal4l1SckRWsIYhV4DOzsQqqjHk7Vbm/hN8a/2nvE+v+FJvF3wJ+G/hPw/rdzs1YW3xNm1L&#10;V/DsOx23y266WlvM25VTbDdP80g+baGZfCf+Cq+p2/wu/wCCo/7BvxC8TSLY/DvQ/EXirQNR1Gdj&#10;9ks9U1TSY4NLEo5ALzJIquRhMkkjNff89xi0aSFfNbaWRQ2N/oM9OfWgBZdcs4LlYZLmBJn+7G0i&#10;hm+gzUlxfw2kXmSyLHH3Z2CgV+P/AOxJ+xj8H/2y/wDgiX4m+N3xc0vR9e+LHjmw8Q+J/EXj3ULQ&#10;/wBueGtRtru72LaTt+/s47Q26KsMTKpEbAqRIQaf7O/izVP+Chvxj/Yh+Hvx/MniLwXrHwUk8eya&#10;RrErSWvjXxDBNFCr3gYhbwx2oFwYHDDMzM4cUAfsVbava3tr58NxDNDjcJEcMpHrkcVH/wAJBYi6&#10;jg+12/nTDdHH5i7pB6gZyRyPzr8mPjR4D0L9kT9tj9qj4UfCm2tfD/w18Wfs3ap4z13wnpsYg0nQ&#10;dYQXNtFcW1uv7u2M8JO9IQiuVVmBKqRxXhn/AIJ+fBHUv+Db/Sfi9cWMMXxQ0j4bx+M7H4jC6kfx&#10;FpWrW1pmCOC+VhNFBC6LAlqjiJAoGzeC1AH7QXep2+nx755o4VzjLsFH60v9p2/krJ50flyEBW3j&#10;axPTB96/HefWPiB+2/8At/eBdN8Y/DX4e/GqfQfgL4d8Tx+DfHut/wBmaRDqGpO/2/U1szY3UM1w&#10;Hjii+aNTEHAGc/LQ/an/AGL/AInfAL/glh478EeLpNP+H+leKPjn4b1DwLpvhfX5dUXwDY3msaev&#10;kWc7wQGIQ3DTPEiIFTcMdTkA/ZKfxFY21tJNJeWscMLFZHaVVVCBkgnPBA55rmfjZ8f/AAn+zx8G&#10;vEXxA8W6qum+E/CthLqepXqRPceTbxKXdlSMM7kKCdqAk44FfFP7TfwW+DP7M7/B39mn4f8A7N3g&#10;H4qa94uutR8QaToHie4ji0OwFrFDHeaxqc80Ny8sxWaNQ5hmmkbdjBHPyLD8FLG0/wCCV3/BRrwP&#10;4o8K+A47L4aeI9T1PQdA0eZtW0LwhetodtcEaa88MTQ+VLNJt2xRmNmdQBigD9VfHf7Ueuap8HPh&#10;340+FPglviXp/jrUtJ82M6tFpMml6TehXfUG80HeYY3RjAMO2SOMGvY7jVbbTIla5uIIA5wDI4UE&#10;+gyf85r8g/2sPgZ4J+Cn/BJ79iRvBvhLw14U/wCEl+KHw11fVv7H02Gy/tO9ktV8y5m8tV8yVsDL&#10;tljjk17P+zZ8DPAn7ff/AAUh/auvvjt4X8P+Pte+F/iDT/Cfhrwr4ntYNUsPDegvYRXMF7DZTIyp&#10;JfSPNIbhgWITYhVVYEA/RltRgSJZGljWNiArFgAxPTB96jttbtL24khhuYJZYTh0SQMyHryB0/Gv&#10;wl8TaTdeKf8AgnP8UPhJa+IPEy/DvwB+1fpXgfwPqtvqckmoaRpX9r2YEdretubdbvNII3JYxnA7&#10;AV9efGv9jL4b/sFf8FN/2O/EXwf8Maf4BuPGGq634J8TQaUphj8TWP8AY9zdRNfc7ri4jnhEgmkL&#10;SOxy7NtXAB9vfD/9k7wT8Mfjl8TPiNpGlNF4q+L39m/8JTcSXEkseof2fbG1tQImJSMLCxUhQN2c&#10;nJ5rxDw9/wAEPf2dfC/jW01K18K61/Yem6x/wkGn+D5PEmoSeEtO1DeH+0w6SZvsiMG5C+XsHQKA&#10;AB9D3/xWvrLUZoE8F+LbpIXKCaFLTy5cH7y7rgHB9wDzUf8Awt7UP+hD8af98Wf/AMk0AVYP2ZvC&#10;MH7S7/FwafL/AMJ1J4cHhRr37TJsOni4+0iLys7M+bzuxu7ZxUn7TP7N3hP9rr4G+Ivhz460+TVP&#10;Cfiq3W11K1juJLdpo1kWQAOhDL8yKcgjpU3/AAt7UP8AoQ/Gn/fFn/8AJNH/AAt7UP8AoQ/Gn/fF&#10;n/8AJNAGXqP7JvgnVP2ptL+M02mzN8QtI8Oy+Fba/F3II00+ScTvEYs7CTIM7iN3bOOKj0P9j/wB&#10;ofxZ+JvjRdBgu9b+MNnp+n+LReu11a6tb2UEtvBE0EmYwoinlVgFw4b5s1sf8Le1D/oQ/Gn/AHxZ&#10;/wDyTR/wt7UP+hD8af8AfFn/APJNAHy7Zf8ABvp+zHa+Gb7Q5vCfiTUtAmAXT9K1Dxbqd3ZeHh5y&#10;TH7BFJMVtWLIql4wHKbk3bXYN6l+2B/wS/8AhH+2/wCOvDvirxrpWtW/irwtby2Vhrmga5d6LqIt&#10;ZSC9rJNbSI0kJPO1idpZtuN7bvUP+Fvah/0IfjT/AL4s/wD5Jo/4W9qH/Qh+NP8Aviz/APkmgDyX&#10;Rf8AglD8FfCHwa8XeAfDmg614T8N+NdUtNa1GPQfEV/ptwLy1igihmjnimWRWUW0LH5iGdd7BmJN&#10;bfwE/wCCcfwr/Z38CeONB0rR9S1pficGXxfqXiPWLrWtU8TK0TQ7bq7uHeWRVid0VdwCh2wAWYnv&#10;/wDhb2of9CH40/74s/8A5Jo/4W9qH/Qh+NP++LP/AOSaAPDfAv8AwRx+CPgD4L6P8PbfTPFF94T8&#10;O+LLHxnpFlqPia+vP7Lv7IAWwhaSQskEeOIQdh5yCSa9s+JH7OPhX4sfE7wD4w1yxkute+Gd9daj&#10;4fnW4eNbSa5tZLSZmVSA+YZXXDAgZyOQKm/4W9qH/Qh+NP8Aviz/APkmj/hb2of9CH40/wC+LP8A&#10;+SaAPnXxt/wQu/Z1+IWs+NJdV8M+Ip9G8e3t1q2reG18Uainh99RuUKTX6aeJvs63R3FllCZjfDJ&#10;tZUK+1aJ+xl4C8PfHnw78S7bS7geMPC3hL/hCNPvXvZXEWl+asvlMhbazb1B3sC3vXQf8Le1D/oQ&#10;/Gn/AHxZ/wDyTR/wt7UP+hD8af8AfFn/APJNAE3x4+APg39p74Wat4J8feG9K8V+FdbiMN5p2oQi&#10;SKUdmHdHU8q6kMpAKkEA189fA3/giv8ABX9nr4maH4o8Ot8SvtHhm5+16PYXnj/WbnTdNftst2uC&#10;hULldrhlKkhgQa9//wCFvah/0IfjT/viz/8Akmj/AIW9qH/Qh+NP++LP/wCSaAPA/iF/wRR+AHxL&#10;+I2veIL/AMO+ILez8W6iur+IfDdh4n1Gy8N+Ibwc+fd6bFMttMxPLZTDnJYMWbPp37Tn7Bfwy/a4&#10;8EeHdD8XaDJHH4NuFu/Dl7o19Po+oeHZlTyw9nc2rRyQ4TC7UIUhVyDtGOu/4W9qH/Qh+NP++LP/&#10;AOSaP+Fvah/0IfjT/viz/wDkmgDwfxF/wTi8G/s4fsU/Hjw78LfD+p6h4u+JXhfVkv8AUdT1SfVt&#10;b8TX8lhNDALi8upGkkOWCqGcKu4kAFmJ8P8A2A/+CEnwntf2T/gzcfErwX4itfE+j6FpV7r/AIRu&#10;PEd6PD8mswQpvuJ9NSY2jzeYu5zsKu4LMGLMT9zt8XNQYf8AIh+NP++LP/5JoHxd1AD/AJEPxp/3&#10;xZf/ACTQBwH7XH/BOX4W/trapoOq+MtL1S18S+Fw6aT4h0DWLnRdYsI3ILxJdWzpJ5bEA7GJUHkA&#10;Hmq2if8ABNH4W6P+z9D8NJrTxLrPhxPEVr4skk1jxHfajf3OpW1xDcQzyXM0rSttkt4js3BCExjl&#10;s+k/8Le1D/oQ/Gn/AHxZ/wDyTR/wt7UP+hD8af8AfFn/APJNAHF/tbfsC/D39tK88KX/AIvh1+y1&#10;/wAC3M114f17w/rd1our6S06Kk6xXVs6SKkiqgdQcNsXuAaq/CH/AIJv/B/4GfDjx/4P8O+E47Xw&#10;x8UEC+JtPmvZ501Q/Y0spHd3cv5ksMYMkm7e8haRmLsWPff8Le1D/oQ/Gn/fFn/8k0f8Le1D/oQ/&#10;Gn/fFn/8k0AeI+Av+CPXwV+H/wAF9B+H8Nh4q1Lwv4X8V2PjLSLXVPE19fNpt/ZKFthE8khZIIwO&#10;IR+75PFbX7Tn/BLf4TftWfFCPxxrln4o0HxodOOj3Ou+FfEt/wCH77UbH5v9FuHtJY/Oi+YjbIDx&#10;xnHFeqf8Le1D/oQ/Gn/fFn/8k0f8Le1D/oQ/Gn/fFn/8k0AcK/8AwTo+EEH7PPhf4Vaf4Ps9H8B+&#10;DdWsdd0rTLCaS3WC9tLlbqGd3Vt8rmZQ7tIzNIxYuWJOez+KP7NnhP4yfEPwD4p8QafJd618M9Tm&#10;1fw/Mtw8YtLia2ktnYqpAcGKV1wwIGc9QDU//C3tQ/6EPxp/3xZ//JNOtfixqF1eQxHwT4vgWR1Q&#10;ySJabIwSBubFwTgdTgE+xoA8j+Nn/BXT9nP9nL4qat4J8bfFDR9A8VaE0a3+nzWl1JJbGSJJU3FI&#10;mXmN0bgng1y4/wCC7/7JRdV/4XRoOWIUZsb0ZJ6D/U18o+CP2qtJ/Zj/AOCx37Z/9qfBz4ufFn+2&#10;rnwh5f8AwhHg0+Iv7L8rSHz9oww8nzPMGz+/5T/3a89/4Left5aD8ef2CdW8Oaf+zp+0F8Obi51r&#10;TJRrfiv4cnRNMhCXKMUe5Lnaz9FGPmPFOwH60/tO/tN+D/2PvgfrXxF8eahcaX4T8Pm3F7dQ2kt0&#10;8ZnuIrePEcSs7ZlmQcA4znoDXh3g/wD4LRfBHxz4v0nQ7H/hZX9oa1dxWVsJ/h/rMERkldUXdI9s&#10;FRdzDLMQoHJIFc3/AMHCYz/wSF+KH/X34f5/7j+nV8w2fxL+NHxI/wCCs/jP4W6p4g8H+KvH/wAA&#10;fBfifWPh5eTyR2761c6stlJZJdRIFjEttCyxn5FGPnPDByAfoB+yN+2dD+1f43+LOn2fh+XSdL+F&#10;/i2fwhHqT3yzrrM8CgzSIoUbFUsg+8xJJ6Y59I+L/wAcPCPwC+Gt/wCMfGfiDTfDnhbS/KN3ql7K&#10;I7a3EsiRR7m6fNI6KPdh61+DXjD/AIJX618Nv2gfGnwm0nR/EvxR+Klx8JdP8QTTp4kmtY18S6jq&#10;5iu9Wlcyx74YVdjtKsXESblJLOP0v/bTu9U/4JV/8EWLiLwS2j6xrHw10zQ9Lt5tbsvtdreyy6lZ&#10;2080sRbJLedK4BbIYg5OKLAH7Sn/AAX1/Z8+EPhbQ7zwr488HfEC91TX7LSbmzsdZWJtPtp3KyXs&#10;h2N+7hA3MMdD1r1TwV/wVr/Zr+IHinTNB0X40eA9U1jWbqOzsbO31APLczSMESNR3YsQAPevzj+K&#10;Gg+Lv2L/ANvP4qatqnxq+D9n481P4f2/ifxFYD4dRjSb23st8VukMU2orjUDGhVEBVWRhzkkj0D/&#10;AIJrfBfxb4X8K6Jq3hP9oL9nm8n+J2sL4z1Cx1bwpBJ4luri9KTPCfL1FxFKqYjWOMFY9oAzgkuw&#10;H6bfHv46eHf2cfhD4g8b+Kpry38P+GbU3uoSWllLezRwggM4ihVnYLnJIUhVBY4AJHyX4r/4LbeF&#10;7Tx54u0zw34Xk8UaX4c1jwVpVjq8WrLBb6wPE0TS21wqmJmSOIL8wOWORgDpWh/wWU/Zb8D+Ofgx&#10;L8Ste8P+A9Q1TwukFhc3vi/U9dt9NttPklZSvlaU3mPIZpkAzGwwzZOAK/Enxj4F+H/h3xDfeDbO&#10;8+AOoSfE65vruy8TpN4yKfD9beCMwwqjRI0yglhAWhuCjZ8xtoG5JXA/o8/Z1/a78G/tR6h43g8I&#10;3F9dx+AfEM3hjULqW1aK2uLyFEaUW7niVUZ/LLD+JG6jazVfGf7Tq+GP2wvBXwlTRmuJvF/h7VPE&#10;J1M3XlraR2UltEY/L2HeztdJzuUAKx54B/P/AP4IwfsjfDf4hfEa48WWOhfB/UofAJglttU8Jax4&#10;t+3pqbYKy3EepGOCQOiysSqH5scAcV2H7RX7LPxK8Rf8Fh/Acdj+0B420STXvCHiXVNMkttH0xz4&#10;ftVvdO3WEQeAiSJ/MTLy7pB5S4YZbKA9m/am/wCC1nwS/Zv8ceD/AA9a+NPA3ijUfEHitPDOsx23&#10;ii1iPhNcuJbu8GWMccTJtYMFwxAJFfQHwK/ax+GP7TP9qL8OfiB4P8dHRPK/tD+wdWg1D7F5u/yv&#10;M8pjs3+VJtzjOxsdDXw38AfgB4w/by/ad1j41fETS/hnb2/wS1XWtC8LfDrRWM9t/bqII5LnVL14&#10;lWaTJBTbGREHVsK4cN6D/wAEYfDGp/EVfi5+0Fqmn+C9HX47a1Zyadp/hm7kurO0s9KtjpyqXeKI&#10;l/OiuC2FAJyQACAAD7jeT5a8h/Y+/bJ0H9szQPGWpeH9J1zS7XwX4s1DwhcnUlhVrm6s2VZZIhHI&#10;/wC6JYYLbWPdRXmP7Sn7DHxg+L3xj1rxN4X/AGpvHvw10C+ELQeH9P0SyubXTvLgjjcpJL853sjS&#10;HPQyHtXwd/wRb/Y1+MH7SP7Mfirxx4T/AGnviN4A8P8AiLx3rNzax23h+zmTXf3qK2pEychpWDBg&#10;vyho2A6GmB+z4fJrz/8AaI/ak8F/sr6P4evvG2pTaZa+KtetPDWmtHaS3Jnv7olYYiI1YqGKn5mw&#10;o7kV8o/8EU/2kPiL8TP2D/H3inx1rOvfE7X/AAz4v12y0+Vo4hfarbWaRiKGNVCoHdlcKDj5m5OO&#10;a+Sf+CqX7b/x8/aP+HPwZa+/Zf1/4aaTH8T9Bv8ASbzxRr0Mct/qKyuLa0e3VBLCshLbmcAoF6HI&#10;NFgP2kMgVN1Krbq/Jr/goD+03+3b8APh1obat45+Bfhnxz481aHQfB/g7wJod1qupa5PKyq5eW/J&#10;WIQq+5pERkzsBxuFfp18CNM8W6N8GPC9r481HTdW8aW+mW6a5eafEYrW5vBGvmvGp6KXzjgZ64Xo&#10;EBqeE/iHoPj1L5tD1jS9YXS7yXTrw2N1HcC0uYjtkgk2E7JEPDI2GU9QK11bcK+Nvg7/AMEktP8A&#10;2Xv295/iz8J/GmqeBvBXie3nbxh4FhiE+na5dtuMU8ZdiINrOWIVSRgqhRZGA9C/4KWft86T/wAE&#10;8P2Zb7xhcWq634m1CVdL8L+H48tca9qUvEUKKvzFR99yoJCqQMsVUgH0Ozba8Sf9uTwzL+3e3wBg&#10;03XLzxRD4YXxVdahbwo+n6fAZWjEU77w6SMdhXCsG3jJXjMfxv8A2udS/Zt/Yln+KfjDwRrj+ILH&#10;RYb268LaJFLqlxHfSRqfsnmRRn5VlbY0xUIoBY8cH8qbf9nP4J/D/wCKen+Jv26h8RfDvxk+PTy+&#10;JJtet7nUNN8MaIjsscGiG6ikGJreJYy6uCkKsimQAKWAP3EjuY5nKqysy9QD0qSvzL/4N6/gX4d0&#10;jxx+0T8SPBd9rc3w+1vxcfC/hCK41a4vrafT9PDBrtXeVhN50kvDsDtCMEYK7Cvp/wDau/4K0fBX&#10;9iv4pJ4O+IGseIrDXJLKPUVjsvDd/qERhkZ1U+ZBE6ZzG3y5yOOORQB9K0V8Pf8AERB+zB/0MnjL&#10;/wAInV//AJHrofhL/wAFzv2efjh8UdB8H+Hdf8VXGu+Jb6LTrCKfwjqdvHJNIwVQ0kkARBk/eYgD&#10;1oA+ZfA3x/8Ait+zj/wWD/bIuPh/8BfEnxit/ENx4RN1LYazbaUmm+TpLhMm4GJfMMjj5Pu+Uc/e&#10;FcT/AMFnv2nv2gv2n/2G9U8I65+yX458Dafdaxps76sfEFprHlGO5Vwv2e3UytuIAyOFzk1+xMX9&#10;KWTqKdwPi/8A4OHJTb/8Ef8A4qOsbyslzoDBEGWfGv6ccD3r5I8L+KPAf7FGq6L8Wvi58IP2m9H1&#10;zQ/H2peL774ia9a6JYtLLqcb2htpxb3bO9uLcwgwW6gyPACE2nyq/Vj4/wD/ACSfUP8Afg/9Hx15&#10;9/wUN/5NK1r/ALCOj/8Ap1s6cQPz50h/jZ4Y+JN3/wAFBpPCHidrXWL97C/+HvyC/X4f/Z4lguBC&#10;WOLxJY/tZj34Jkc/KpJr2b/gsd+0T4b/AGrP2DPhr8PvBN9/aN5+1F4g0O08OF4JIZhYx3ttfz3p&#10;hdVbZEkUYbcFwJQfr+hlz/x4yf7hrwfxn/yV79nv/c1L/wBNTUrgfmj+174Z+BOj+Bvjn4k8L/Hj&#10;9kn4kar4+ttV1u5uvGtlb+IPF32iSKUQ2em3cd9GsCxRCGKBRCxV1LHcCqL6F/wTC+KP7Pvws8Df&#10;DXXPHXxB/YTspNM8NWUsP9m+H7TS/F2nX4hi2vcXst7JmZfnEjCFGZzkbeQfog/6uiP7tPoBd/4K&#10;hfF34W/DDxv4Zh8Xat+0bdeNNdsJY/D/AIX+F+s67Zza4I5PmxFYyxW7ShpBlpGDBdvbbX5tftA/&#10;sU/tN/ED9tn4HXS+KPGfw18ReNrXxJc+CPDWu/ErWtd1DRI9Psraa4judS+0iSB7/wAwROLVkCIi&#10;bskGv3gvv+RwsP8Ar2uf/QoK+U/2xP8AlLh+xn/15+Ov/TZaVIHhv7HXxX8I6f8AtL+E/AXxQsf2&#10;uPhd8ZmvwbDQ9f8AiB4i8QeHNeeNWlLQXKzvbXVtsjJcSqEHzK2QpNetftteKPB/gv8A4KSeA9S+&#10;IGoWul+Cbf4PeMRrlzdTtDFHaNdaUkmXUhgSrFRt+YkgLzivsfXf+QzpP/Xy3/omavh7/gp1/wAn&#10;h6D/ANkg8W/+lelUAfnr8GfCnwe+BHxg+E/jDxJpn/CO+DfH2o/ELxpr+l/2zeNfaX4Mk0t7TR1v&#10;YPO3wm6lmxA5w8ryxqrs/wAo9k/4IcfBrQfgx+2H8IdB0W5t5/E0Xwe1XWPHVraao90dKv7vV4pb&#10;a1u4fMZba4ht3jjKFUJxkjJzX0xqv/KU34kf9kY0L/04XFdX+wz/AMpY/wBsP/r+8P8A/pptqqWw&#10;HnX/AAUW/b+8YftS+OfFf7KP7NvhvXtX8f3wbRfGPiq8spLXR/BtpIVS4JkkA8yRonIBUY2uDGZG&#10;wB6wf2ivgj/wQ1/Zq+F/wn8Uah4gtbKy0iWLTriy8P3V6NTliYPdzEwI6o7zTmQqx4M3U9a+ovCH&#10;/I5+Kv8Ar+g/9Joa0PEH/LH8f6VIHyP/AMG/XgHVPAv/AASw+Hkuu6XeaPrXiO41XXru3uozHJ/p&#10;OpXMkT7TyA0HksM9mBrL/wCC+Ph3X7v9mX4c+JND8L+IvFkHw++J2heKdXs9DsjeXyWFs8jSyJEv&#10;LYyo9BnJIUFh9w2/3vw/rSXH3vyoA/N/xF/wVD/Zh8W/tH6B8WtT+F/xuvvHvhfTJtI0rUpvAWpS&#10;CxgmbL+XGcxo5yw8xVD7Xdc4JFfon4L8SReMvCOl6vBBd2sOqWkV5HDdQmGeFZEDhZEPKuAQCp5B&#10;yKvjpTovu/jQB+dF1/wVw/aQ+ND6jp3wk/Yx+Ii3Ucht4NU8bXa6PYI+Su8qwUTIrDnypsEA/MOt&#10;dF+yF/wS08deNv2iNN/aB/aq8V6Z8QPihpcI/wCEa8N6fFjw74H3MzfuUPE0y5XDkfIwLbpWWOVf&#10;u+PrUkH3T9aAG6hcw2FlJPcOkcEKl5Hc4VFAyST2AFfl7+1z+13qX/Bas6p+z3+zpof9qeBr6Vbf&#10;xz8TtZ0l/wCyNEgV8vBZpMoMt2do2kAMM5XaMyp+otx/qWrhPgN/yL+qf9hi9/8ARtAHln/BN3/g&#10;m1of/BNDwJ4k8J+FvGHjDxJ4X1bUlv8ATrDXLoTjRR5SrJHFtCp+8l8yRiqLneAQSu5vpHbRRQAU&#10;EZoooA//2VBLAQItABQABgAIAAAAIQCKFT+YDAEAABUCAAATAAAAAAAAAAAAAAAAAAAAAABbQ29u&#10;dGVudF9UeXBlc10ueG1sUEsBAi0AFAAGAAgAAAAhADj9If/WAAAAlAEAAAsAAAAAAAAAAAAAAAAA&#10;PQEAAF9yZWxzLy5yZWxzUEsBAi0AFAAGAAgAAAAhAKdKwjJdAwAA8QYAAA4AAAAAAAAAAAAAAAAA&#10;PAIAAGRycy9lMm9Eb2MueG1sUEsBAi0AFAAGAAgAAAAhAFhgsxu6AAAAIgEAABkAAAAAAAAAAAAA&#10;AAAAxQUAAGRycy9fcmVscy9lMm9Eb2MueG1sLnJlbHNQSwECLQAUAAYACAAAACEAf2RaXd4AAAAH&#10;AQAADwAAAAAAAAAAAAAAAAC2BgAAZHJzL2Rvd25yZXYueG1sUEsBAi0ACgAAAAAAAAAhALLHK/rk&#10;RAAA5EQAABUAAAAAAAAAAAAAAAAAwQcAAGRycy9tZWRpYS9pbWFnZTEuanBlZ1BLBQYAAAAABgAG&#10;AH0BAADYTAAAAAA=&#10;" stroked="f" strokeweight=".5pt">
                <v:fill r:id="rId32" o:title="" recolor="t" rotate="t" type="frame"/>
                <w10:wrap anchorx="margin"/>
              </v:rect>
            </w:pict>
          </mc:Fallback>
        </mc:AlternateContent>
      </w:r>
    </w:p>
    <w:p w:rsidR="001C7A1A" w:rsidRDefault="001C7A1A" w:rsidP="00847EDA">
      <w:pPr>
        <w:spacing w:line="288" w:lineRule="auto"/>
        <w:ind w:rightChars="-10" w:right="-20"/>
        <w:rPr>
          <w:rFonts w:asciiTheme="majorHAnsi" w:hAnsiTheme="majorHAnsi" w:cstheme="majorHAnsi"/>
          <w:b/>
          <w:color w:val="0000FF"/>
          <w:u w:val="single"/>
          <w:lang w:val="en-GB" w:eastAsia="ja-JP" w:bidi="ks-Deva"/>
        </w:rPr>
      </w:pPr>
    </w:p>
    <w:p w:rsidR="001C7A1A" w:rsidRPr="001C7A1A" w:rsidRDefault="001C7A1A" w:rsidP="001C7A1A">
      <w:pPr>
        <w:rPr>
          <w:rFonts w:asciiTheme="majorHAnsi" w:hAnsiTheme="majorHAnsi" w:cstheme="majorHAnsi"/>
          <w:lang w:val="en-GB" w:eastAsia="ja-JP" w:bidi="ks-Deva"/>
        </w:rPr>
      </w:pPr>
    </w:p>
    <w:p w:rsidR="001C7A1A" w:rsidRPr="001C7A1A" w:rsidRDefault="001C7A1A" w:rsidP="001C7A1A">
      <w:pPr>
        <w:rPr>
          <w:rFonts w:asciiTheme="majorHAnsi" w:hAnsiTheme="majorHAnsi" w:cstheme="majorHAnsi"/>
          <w:lang w:val="en-GB" w:eastAsia="ja-JP" w:bidi="ks-Deva"/>
        </w:rPr>
      </w:pPr>
    </w:p>
    <w:p w:rsidR="001C7A1A" w:rsidRPr="001C7A1A" w:rsidRDefault="001C7A1A" w:rsidP="001C7A1A">
      <w:pPr>
        <w:rPr>
          <w:rFonts w:asciiTheme="majorHAnsi" w:hAnsiTheme="majorHAnsi" w:cstheme="majorHAnsi"/>
          <w:lang w:val="en-GB" w:eastAsia="ja-JP" w:bidi="ks-Deva"/>
        </w:rPr>
      </w:pPr>
    </w:p>
    <w:p w:rsidR="00664EC5" w:rsidRPr="001C7A1A" w:rsidRDefault="00DA2283" w:rsidP="001C7A1A">
      <w:pPr>
        <w:tabs>
          <w:tab w:val="left" w:pos="2693"/>
        </w:tabs>
        <w:rPr>
          <w:rFonts w:asciiTheme="majorHAnsi" w:hAnsiTheme="majorHAnsi" w:cstheme="majorHAnsi"/>
          <w:lang w:val="en-GB" w:eastAsia="ja-JP" w:bidi="ks-Deva"/>
        </w:rPr>
      </w:pPr>
      <w:r>
        <w:rPr>
          <w:rFonts w:asciiTheme="majorHAnsi" w:eastAsia="ＭＳ ゴシック" w:hAnsiTheme="majorHAnsi" w:cstheme="majorHAnsi"/>
          <w:b/>
          <w:bCs/>
          <w:noProof/>
          <w:lang w:val="en-US" w:eastAsia="ja-JP"/>
        </w:rPr>
        <mc:AlternateContent>
          <mc:Choice Requires="wps">
            <w:drawing>
              <wp:anchor distT="0" distB="0" distL="114300" distR="114300" simplePos="0" relativeHeight="251705344" behindDoc="0" locked="0" layoutInCell="1" allowOverlap="1">
                <wp:simplePos x="0" y="0"/>
                <wp:positionH relativeFrom="margin">
                  <wp:posOffset>6753225</wp:posOffset>
                </wp:positionH>
                <wp:positionV relativeFrom="paragraph">
                  <wp:posOffset>831053</wp:posOffset>
                </wp:positionV>
                <wp:extent cx="371652" cy="262772"/>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371652" cy="262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283" w:rsidRPr="00DD6451" w:rsidRDefault="00DA2283">
                            <w:pPr>
                              <w:rPr>
                                <w:rFonts w:ascii="Lucida Sans Unicode" w:hAnsi="Lucida Sans Unicode" w:cs="Lucida Sans Unicode"/>
                                <w:sz w:val="16"/>
                                <w:szCs w:val="16"/>
                                <w:lang w:eastAsia="ja-JP"/>
                              </w:rPr>
                            </w:pPr>
                            <w:r w:rsidRPr="00DD6451">
                              <w:rPr>
                                <w:rFonts w:ascii="Lucida Sans Unicode" w:hAnsi="Lucida Sans Unicode" w:cs="Lucida Sans Unicode"/>
                                <w:sz w:val="16"/>
                                <w:szCs w:val="16"/>
                                <w:lang w:eastAsia="ja-JP"/>
                              </w:rPr>
                              <w:t>p.3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7" type="#_x0000_t202" style="position:absolute;margin-left:531.75pt;margin-top:65.45pt;width:29.25pt;height:20.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5yogIAAHoFAAAOAAAAZHJzL2Uyb0RvYy54bWysVM1uEzEQviPxDpbvdJNNm0DUTRVaFSFV&#10;bUWLena8drPC6zG2k91wbCTEQ/AKiDPPsy/C2LubRoVLEZfdseeb8fx8M8cndanIWlhXgM7o8GBA&#10;idAc8kLfZ/Tj7fmr15Q4z3TOFGiR0Y1w9GT28sVxZaYihSWoXFiCTrSbViajS+/NNEkcX4qSuQMw&#10;QqNSgi2Zx6O9T3LLKvReqiQdDMZJBTY3FrhwDm/PWiWdRf9SCu6vpHTCE5VRjM3Hr43fRfgms2M2&#10;vbfMLAvehcH+IYqSFRof3bk6Y56RlS3+cFUW3IID6Q84lAlIWXARc8BshoMn2dwsmRExFyyOM7sy&#10;uf/nll+ury0p8oyOKNGsxBY126/Nw4/m4Vez/Uaa7fdmu20efuKZjEK5KuOmaHVj0M7Xb6HGtvf3&#10;Di9DFWppy/DH/AjqsfCbXbFF7QnHy9FkOD5KKeGoSsfpZJIGL8mjsbHOvxNQkiBk1GIvY4nZ+sL5&#10;FtpDwlsazgulYj+VJlVGx6OjQTTYadC50gErIjM6NyGhNvAo+Y0SAaP0ByGxMjH+cBE5KU6VJWuG&#10;bGKcC+1j6tEvogNKYhDPMezwj1E9x7jNo38ZtN8Zl4UGG7N/Enb+qQ9Ztnis+V7eQfT1oo6UGO4a&#10;u4B8g/220A6QM/y8wK5cMOevmcWJwRbjFvBX+JEKsPrQSZQswX75233AI5FRS0mFE5hR93nFrKBE&#10;vddI8TfDw8MwsvFweDRJ8WD3NYt9jV6Vp4BtGeK+MTyKAe9VL0oL5R0ui3l4FVVMc3w7o74XT327&#10;F3DZcDGfRxAOqWH+Qt8YHlyHLgXO3dZ3zJqOmB4ZfQn9rLLpE3622GCpYb7yIItI3lDotqpdA3DA&#10;I/27ZRQ2yP45oh5X5uw3AAAA//8DAFBLAwQUAAYACAAAACEAwwZ+tuIAAAANAQAADwAAAGRycy9k&#10;b3ducmV2LnhtbEyPwW7CMBBE75X6D9ZW6q3YOIJCiINQJFSpag9QLr1tYpNEje00NpD267uc6G1G&#10;+zQ7k61H27GzGULrnYLpRAAzrvK6dbWCw8f2aQEsRHQaO++Mgh8TYJ3f32WYan9xO3Pex5pRiAsp&#10;Kmhi7FPOQ9UYi2Hie+PodvSDxUh2qLke8ELhtuNSiDm32Dr60GBvisZUX/uTVfBabN9xV0q7+O2K&#10;l7fjpv8+fM6UenwYNytg0YzxBsO1PlWHnDqV/uR0YB15MU9mxJJKxBLYFZlKSftKUs8yAZ5n/P+K&#10;/A8AAP//AwBQSwECLQAUAAYACAAAACEAtoM4kv4AAADhAQAAEwAAAAAAAAAAAAAAAAAAAAAAW0Nv&#10;bnRlbnRfVHlwZXNdLnhtbFBLAQItABQABgAIAAAAIQA4/SH/1gAAAJQBAAALAAAAAAAAAAAAAAAA&#10;AC8BAABfcmVscy8ucmVsc1BLAQItABQABgAIAAAAIQB+8O5yogIAAHoFAAAOAAAAAAAAAAAAAAAA&#10;AC4CAABkcnMvZTJvRG9jLnhtbFBLAQItABQABgAIAAAAIQDDBn624gAAAA0BAAAPAAAAAAAAAAAA&#10;AAAAAPwEAABkcnMvZG93bnJldi54bWxQSwUGAAAAAAQABADzAAAACwYAAAAA&#10;" filled="f" stroked="f" strokeweight=".5pt">
                <v:textbox>
                  <w:txbxContent>
                    <w:p w:rsidR="00DA2283" w:rsidRPr="00DD6451" w:rsidRDefault="00DA2283">
                      <w:pPr>
                        <w:rPr>
                          <w:rFonts w:ascii="Lucida Sans Unicode" w:hAnsi="Lucida Sans Unicode" w:cs="Lucida Sans Unicode"/>
                          <w:sz w:val="16"/>
                          <w:szCs w:val="16"/>
                          <w:lang w:eastAsia="ja-JP"/>
                        </w:rPr>
                      </w:pPr>
                      <w:r w:rsidRPr="00DD6451">
                        <w:rPr>
                          <w:rFonts w:ascii="Lucida Sans Unicode" w:hAnsi="Lucida Sans Unicode" w:cs="Lucida Sans Unicode"/>
                          <w:sz w:val="16"/>
                          <w:szCs w:val="16"/>
                          <w:lang w:eastAsia="ja-JP"/>
                        </w:rPr>
                        <w:t>p.3</w:t>
                      </w:r>
                    </w:p>
                  </w:txbxContent>
                </v:textbox>
                <w10:wrap anchorx="margin"/>
              </v:shape>
            </w:pict>
          </mc:Fallback>
        </mc:AlternateContent>
      </w:r>
      <w:r w:rsidR="00C06224">
        <w:rPr>
          <w:rFonts w:asciiTheme="majorHAnsi" w:eastAsia="ＭＳ ゴシック" w:hAnsiTheme="majorHAnsi" w:cstheme="majorHAnsi"/>
          <w:b/>
          <w:bCs/>
          <w:noProof/>
          <w:lang w:val="en-US" w:eastAsia="ja-JP"/>
        </w:rPr>
        <mc:AlternateContent>
          <mc:Choice Requires="wps">
            <w:drawing>
              <wp:anchor distT="0" distB="0" distL="114300" distR="114300" simplePos="0" relativeHeight="251701248" behindDoc="0" locked="0" layoutInCell="1" allowOverlap="1" wp14:anchorId="09D07174" wp14:editId="1C9D247E">
                <wp:simplePos x="0" y="0"/>
                <wp:positionH relativeFrom="margin">
                  <wp:posOffset>-111200</wp:posOffset>
                </wp:positionH>
                <wp:positionV relativeFrom="paragraph">
                  <wp:posOffset>855714</wp:posOffset>
                </wp:positionV>
                <wp:extent cx="7187609" cy="380011"/>
                <wp:effectExtent l="0" t="0" r="13335" b="20320"/>
                <wp:wrapNone/>
                <wp:docPr id="16" name="正方形/長方形 16"/>
                <wp:cNvGraphicFramePr/>
                <a:graphic xmlns:a="http://schemas.openxmlformats.org/drawingml/2006/main">
                  <a:graphicData uri="http://schemas.microsoft.com/office/word/2010/wordprocessingShape">
                    <wps:wsp>
                      <wps:cNvSpPr/>
                      <wps:spPr>
                        <a:xfrm>
                          <a:off x="0" y="0"/>
                          <a:ext cx="7187609" cy="3800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B025F3" id="正方形/長方形 16" o:spid="_x0000_s1026" style="position:absolute;left:0;text-align:left;margin-left:-8.75pt;margin-top:67.4pt;width:565.95pt;height:29.9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fpwIAALgFAAAOAAAAZHJzL2Uyb0RvYy54bWysVM1uEzEQviPxDpbvdHdDf6NuqqhVEVLV&#10;RrSoZ8drZ1fyeoztZBPeAx4AzpwRBx6HSrwFY+9P2lJxqMjBmdmZ+TzzeWaOT9a1IithXQU6p9lO&#10;SonQHIpKL3L6/ub81SElzjNdMAVa5HQjHD2ZvHxx3JixGEEJqhCWIIh248bktPTejJPE8VLUzO2A&#10;ERqNEmzNPKp2kRSWNYheq2SUpvtJA7YwFrhwDr+etUY6ifhSCu6vpHTCE5VTzM3H08ZzHs5kcszG&#10;C8tMWfEuDfaMLGpWabx0gDpjnpGlrf6CqituwYH0OxzqBKSsuIg1YDVZ+qia65IZEWtBcpwZaHL/&#10;D5ZfrmaWVAW+3T4lmtX4Rnffvt59/vHr55fk96fvrUTQilQ1xo0x4trMbKc5FEPda2nr8I8VkXWk&#10;dzPQK9aecPx4kB0e7KdHlHC0vT5M0ywLoMk22ljn3wioSRByavH5IqtsdeF869q7hMscqKo4r5SK&#10;SmgZcaosWTF87PmiB3/gpfSzAjHHEJkEAtqSo+Q3SgQ8pd8JiSxikaOYcOzfbTKMc6F91ppKVog2&#10;x70Ufx0FQ0QkJAIGZInVDdgdwMNCe+yWns4/hIrY/kNw+q/E2uAhIt4M2g/BdaXBPgWgsKru5ta/&#10;J6mlJrA0h2KDPWahHT5n+HmFz3vBnJ8xi9OGc4kbxF/hIRU0OYVOoqQE+/Gp78EfhwCtlDQ4vTl1&#10;H5bMCkrUW43jcZTt7oZxj8ru3sEIFXvfMr9v0cv6FLBnMtxVhkcx+HvVi9JCfYuLZhpuRRPTHO/O&#10;Kfe2V059u1VwVXExnUY3HHHD/IW+NjyAB1ZD+96sb5k1XY97nI5L6CedjR+1eusbIjVMlx5kFedg&#10;y2vHN66H2DjdKgv7574evbYLd/IHAAD//wMAUEsDBBQABgAIAAAAIQDg0QmI4AAAAAwBAAAPAAAA&#10;ZHJzL2Rvd25yZXYueG1sTI/BTsMwEETvSPyDtUhcUOsY0tKEOBVC4gqicOHmxts4Il5HsZsGvp7t&#10;CW47mqfZmWo7+15MOMYukAa1zEAgNcF21Gr4eH9ebEDEZMiaPhBq+MYI2/ryojKlDSd6w2mXWsEh&#10;FEujwaU0lFLGxqE3cRkGJPYOYfQmsRxbaUdz4nDfy9ssW0tvOuIPzgz45LD52h29huKneU2bMKxc&#10;6j6L1quXwzjdaH19NT8+gEg4pz8YzvW5OtTcaR+OZKPoNSzU/YpRNu5y3nAmlMpzEHu+inwNsq7k&#10;/xH1LwAAAP//AwBQSwECLQAUAAYACAAAACEAtoM4kv4AAADhAQAAEwAAAAAAAAAAAAAAAAAAAAAA&#10;W0NvbnRlbnRfVHlwZXNdLnhtbFBLAQItABQABgAIAAAAIQA4/SH/1gAAAJQBAAALAAAAAAAAAAAA&#10;AAAAAC8BAABfcmVscy8ucmVsc1BLAQItABQABgAIAAAAIQCO4EcfpwIAALgFAAAOAAAAAAAAAAAA&#10;AAAAAC4CAABkcnMvZTJvRG9jLnhtbFBLAQItABQABgAIAAAAIQDg0QmI4AAAAAwBAAAPAAAAAAAA&#10;AAAAAAAAAAEFAABkcnMvZG93bnJldi54bWxQSwUGAAAAAAQABADzAAAADgYAAAAA&#10;" fillcolor="white [3212]" strokecolor="white [3212]" strokeweight="2pt">
                <w10:wrap anchorx="margin"/>
              </v:rect>
            </w:pict>
          </mc:Fallback>
        </mc:AlternateContent>
      </w:r>
    </w:p>
    <w:sectPr w:rsidR="00664EC5" w:rsidRPr="001C7A1A" w:rsidSect="00C5015C">
      <w:headerReference w:type="default" r:id="rId33"/>
      <w:footerReference w:type="even" r:id="rId34"/>
      <w:footerReference w:type="default" r:id="rId35"/>
      <w:headerReference w:type="first" r:id="rId36"/>
      <w:pgSz w:w="12240" w:h="15840"/>
      <w:pgMar w:top="851" w:right="510" w:bottom="720" w:left="510" w:header="720" w:footer="6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E7" w:rsidRDefault="006535E7"/>
    <w:p w:rsidR="006535E7" w:rsidRDefault="006535E7">
      <w:r>
        <w:continuationSeparator/>
      </w:r>
    </w:p>
  </w:endnote>
  <w:endnote w:type="continuationSeparator" w:id="0">
    <w:p w:rsidR="006535E7" w:rsidRDefault="006535E7"/>
    <w:p w:rsidR="006535E7" w:rsidRDefault="006535E7"/>
  </w:endnote>
  <w:endnote w:type="continuationNotice" w:id="1">
    <w:p w:rsidR="006535E7" w:rsidRDefault="00653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9C" w:rsidRDefault="00D6674B" w:rsidP="00EF4466">
    <w:pPr>
      <w:pStyle w:val="a6"/>
      <w:framePr w:wrap="around" w:vAnchor="text" w:hAnchor="margin" w:xAlign="center" w:y="1"/>
      <w:rPr>
        <w:rStyle w:val="a8"/>
      </w:rPr>
    </w:pPr>
    <w:r>
      <w:rPr>
        <w:rStyle w:val="a8"/>
      </w:rPr>
      <w:fldChar w:fldCharType="begin"/>
    </w:r>
    <w:r w:rsidR="00253D9C">
      <w:rPr>
        <w:rStyle w:val="a8"/>
      </w:rPr>
      <w:instrText xml:space="preserve">PAGE  </w:instrText>
    </w:r>
    <w:r>
      <w:rPr>
        <w:rStyle w:val="a8"/>
      </w:rPr>
      <w:fldChar w:fldCharType="end"/>
    </w:r>
  </w:p>
  <w:p w:rsidR="00253D9C" w:rsidRDefault="00253D9C" w:rsidP="00EF44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9C" w:rsidRPr="009A423E" w:rsidRDefault="00D6674B" w:rsidP="00EF4466">
    <w:pPr>
      <w:pStyle w:val="a6"/>
      <w:framePr w:wrap="around" w:vAnchor="text" w:hAnchor="page" w:x="11311" w:y="1"/>
      <w:rPr>
        <w:rStyle w:val="a8"/>
        <w:rFonts w:ascii="Arial" w:hAnsi="Arial" w:cs="Arial"/>
        <w:sz w:val="18"/>
        <w:szCs w:val="18"/>
      </w:rPr>
    </w:pPr>
    <w:r w:rsidRPr="009A423E">
      <w:rPr>
        <w:rStyle w:val="a8"/>
        <w:rFonts w:ascii="Arial" w:hAnsi="Arial" w:cs="Arial"/>
        <w:sz w:val="18"/>
        <w:szCs w:val="18"/>
      </w:rPr>
      <w:fldChar w:fldCharType="begin"/>
    </w:r>
    <w:r w:rsidR="00253D9C" w:rsidRPr="009A423E">
      <w:rPr>
        <w:rStyle w:val="a8"/>
        <w:rFonts w:ascii="Arial" w:hAnsi="Arial" w:cs="Arial"/>
        <w:sz w:val="18"/>
        <w:szCs w:val="18"/>
      </w:rPr>
      <w:instrText xml:space="preserve">PAGE  </w:instrText>
    </w:r>
    <w:r w:rsidRPr="009A423E">
      <w:rPr>
        <w:rStyle w:val="a8"/>
        <w:rFonts w:ascii="Arial" w:hAnsi="Arial" w:cs="Arial"/>
        <w:sz w:val="18"/>
        <w:szCs w:val="18"/>
      </w:rPr>
      <w:fldChar w:fldCharType="separate"/>
    </w:r>
    <w:r w:rsidR="00A05F67">
      <w:rPr>
        <w:rStyle w:val="a8"/>
        <w:rFonts w:ascii="Arial" w:hAnsi="Arial" w:cs="Arial"/>
        <w:noProof/>
        <w:sz w:val="18"/>
        <w:szCs w:val="18"/>
      </w:rPr>
      <w:t>3</w:t>
    </w:r>
    <w:r w:rsidRPr="009A423E">
      <w:rPr>
        <w:rStyle w:val="a8"/>
        <w:rFonts w:ascii="Arial" w:hAnsi="Arial" w:cs="Arial"/>
        <w:sz w:val="18"/>
        <w:szCs w:val="18"/>
      </w:rPr>
      <w:fldChar w:fldCharType="end"/>
    </w:r>
  </w:p>
  <w:p w:rsidR="00FC558D" w:rsidRPr="00EF4466" w:rsidRDefault="00EF4466" w:rsidP="00D05831">
    <w:pPr>
      <w:pBdr>
        <w:bottom w:val="single" w:sz="4" w:space="0" w:color="auto"/>
      </w:pBdr>
      <w:rPr>
        <w:rFonts w:asciiTheme="majorHAnsi" w:hAnsiTheme="majorHAnsi" w:cstheme="majorHAnsi"/>
        <w:sz w:val="16"/>
        <w:szCs w:val="16"/>
        <w:lang w:eastAsia="ja-JP"/>
      </w:rPr>
    </w:pPr>
    <w:r>
      <w:rPr>
        <w:rFonts w:asciiTheme="majorHAnsi" w:hAnsiTheme="majorHAnsi" w:cstheme="majorHAnsi"/>
        <w:sz w:val="16"/>
        <w:szCs w:val="16"/>
        <w:lang w:eastAsia="ja-JP"/>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E7" w:rsidRDefault="006535E7"/>
    <w:p w:rsidR="006535E7" w:rsidRDefault="006535E7">
      <w:r>
        <w:continuationSeparator/>
      </w:r>
    </w:p>
  </w:footnote>
  <w:footnote w:type="continuationSeparator" w:id="0">
    <w:p w:rsidR="006535E7" w:rsidRDefault="006535E7"/>
    <w:p w:rsidR="006535E7" w:rsidRDefault="006535E7">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78F" w:rsidRDefault="0022078F">
    <w:pPr>
      <w:pStyle w:val="a4"/>
    </w:pPr>
    <w:r>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59776" behindDoc="0" locked="0" layoutInCell="1" allowOverlap="1" wp14:anchorId="009C1439" wp14:editId="7EC079A3">
              <wp:simplePos x="0" y="0"/>
              <wp:positionH relativeFrom="page">
                <wp:posOffset>-2565400</wp:posOffset>
              </wp:positionH>
              <wp:positionV relativeFrom="paragraph">
                <wp:posOffset>-457200</wp:posOffset>
              </wp:positionV>
              <wp:extent cx="16482060" cy="504825"/>
              <wp:effectExtent l="0" t="0" r="15240" b="28575"/>
              <wp:wrapNone/>
              <wp:docPr id="13" name="Rectangle 13"/>
              <wp:cNvGraphicFramePr/>
              <a:graphic xmlns:a="http://schemas.openxmlformats.org/drawingml/2006/main">
                <a:graphicData uri="http://schemas.microsoft.com/office/word/2010/wordprocessingShape">
                  <wps:wsp>
                    <wps:cNvSpPr/>
                    <wps:spPr>
                      <a:xfrm>
                        <a:off x="0" y="0"/>
                        <a:ext cx="16482060" cy="504825"/>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BF666" id="Rectangle 13" o:spid="_x0000_s1026" style="position:absolute;left:0;text-align:left;margin-left:-202pt;margin-top:-36pt;width:1297.8pt;height:3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b6lQIAALEFAAAOAAAAZHJzL2Uyb0RvYy54bWysVN9PGzEMfp+0/yHK+7hraRlUXFEFYpqE&#10;AAETz2ku6Z2UizMn7bX76+fkfsAY2gNaH9I4tj/b39k+v9g3hu0U+hpswSdHOWfKSihruyn4j6fr&#10;L6ec+SBsKQxYVfCD8vxi+fnTeesWagoVmFIhIxDrF60reBWCW2SZl5VqhD8CpywpNWAjAom4yUoU&#10;LaE3Jpvm+UnWApYOQSrv6fWqU/JlwtdayXCntVeBmYJTbiGdmM51PLPluVhsULiqln0a4gNZNKK2&#10;FHSEuhJBsC3Wf0E1tUTwoMORhCYDrWupUg1UzSR/U81jJZxKtRA53o00+f8HK29398jqkr7dMWdW&#10;NPSNHog1YTdGMXojglrnF2T36O6xlzxdY7V7jU38pzrYPpF6GElV+8AkPU5OZqfT/ITIl6Sc5yTN&#10;I2r24u7Qh28KGhYvBUeKn8gUuxsfOtPBJEbzYOryujYmCbhZXxpkOxG/cH58fHbWo/9hZuzHPCnL&#10;6JpFDrqq0y0cjIqAxj4oTfRRndOUcmpcNSYkpFQ2TDpVJUrV5TnP6TekGVs9eiRKEmBE1lTfiN0D&#10;DJYdyIDdEdTbR1eV+n50zv+VWOc8eqTIYMPo3NQW8D0AQ1X1kTv7gaSOmsjSGsoDNRdCN3Xeyeua&#10;PvCN8OFeII0Z9QStjnBHhzbQFhz6G2cV4K/33qM9dT9pOWtpbAvuf24FKs7Md0tzcTaZzeKcJ2E2&#10;/zolAV9r1q81dttcAvXNhJaUk+ka7YMZrhqheaYNs4pRSSWspNgFlwEH4TJ064R2lFSrVTKj2XYi&#10;3NhHJyN4ZDU28NP+WaDruzzQgNzCMOJi8abZO9voaWG1DaDrNAkvvPZ8015IjdPvsLh4XsvJ6mXT&#10;Ln8DAAD//wMAUEsDBBQABgAIAAAAIQAEkLk23wAAAAsBAAAPAAAAZHJzL2Rvd25yZXYueG1sTI/B&#10;TsMwEETvSPyDtUjcWidRSCHEqaoKxA1E4cLNjbdJRLyObKdJ/57lBLcZ7Wj2TbVd7CDO6EPvSEG6&#10;TkAgNc701Cr4/Hhe3YMIUZPRgyNUcMEA2/r6qtKlcTO94/kQW8ElFEqtoItxLKUMTYdWh7Ubkfh2&#10;ct7qyNa30ng9c7kdZJYkhbS6J/7Q6RH3HTbfh8kqeHrFS17spml+Sd/kSXrzle6NUrc3y+4RRMQl&#10;/oXhF5/RoWamo5vIBDEoWOVJzmMiq03GgiNZ+pAWII4KNncg60r+31D/AAAA//8DAFBLAQItABQA&#10;BgAIAAAAIQC2gziS/gAAAOEBAAATAAAAAAAAAAAAAAAAAAAAAABbQ29udGVudF9UeXBlc10ueG1s&#10;UEsBAi0AFAAGAAgAAAAhADj9If/WAAAAlAEAAAsAAAAAAAAAAAAAAAAALwEAAF9yZWxzLy5yZWxz&#10;UEsBAi0AFAAGAAgAAAAhAOrB9vqVAgAAsQUAAA4AAAAAAAAAAAAAAAAALgIAAGRycy9lMm9Eb2Mu&#10;eG1sUEsBAi0AFAAGAAgAAAAhAASQuTbfAAAACwEAAA8AAAAAAAAAAAAAAAAA7wQAAGRycy9kb3du&#10;cmV2LnhtbFBLBQYAAAAABAAEAPMAAAD7BQAAAAA=&#10;" fillcolor="#039" strokecolor="#039" strokeweight="2pt">
              <w10:wrap anchorx="page"/>
            </v:rect>
          </w:pict>
        </mc:Fallback>
      </mc:AlternateContent>
    </w:r>
    <w:r>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60800" behindDoc="0" locked="0" layoutInCell="1" allowOverlap="1" wp14:anchorId="6BCD5AC7" wp14:editId="4020737D">
              <wp:simplePos x="0" y="0"/>
              <wp:positionH relativeFrom="page">
                <wp:posOffset>-2982936</wp:posOffset>
              </wp:positionH>
              <wp:positionV relativeFrom="paragraph">
                <wp:posOffset>-33655</wp:posOffset>
              </wp:positionV>
              <wp:extent cx="16908787" cy="104775"/>
              <wp:effectExtent l="0" t="0" r="7620" b="9525"/>
              <wp:wrapNone/>
              <wp:docPr id="14" name="Rectangle 14"/>
              <wp:cNvGraphicFramePr/>
              <a:graphic xmlns:a="http://schemas.openxmlformats.org/drawingml/2006/main">
                <a:graphicData uri="http://schemas.microsoft.com/office/word/2010/wordprocessingShape">
                  <wps:wsp>
                    <wps:cNvSpPr/>
                    <wps:spPr>
                      <a:xfrm>
                        <a:off x="0" y="0"/>
                        <a:ext cx="16908787" cy="104775"/>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C09442" id="Rectangle 14" o:spid="_x0000_s1026" style="position:absolute;left:0;text-align:left;margin-left:-234.9pt;margin-top:-2.65pt;width:1331.4pt;height:8.25pt;z-index:2516608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IlgIAAIgFAAAOAAAAZHJzL2Uyb0RvYy54bWysVEtv2zAMvg/YfxB0X20HadMGdYogRYYB&#10;RVu0HXpWZCk2IIsapbz260fJjvvEDsNycESR/Eh+Inl5tW8N2yr0DdiSFyc5Z8pKqBq7LvnPp+W3&#10;c858ELYSBqwq+UF5fjX7+uVy56ZqBDWYSiEjEOunO1fyOgQ3zTIva9UKfwJOWVJqwFYEEnGdVSh2&#10;hN6abJTnZ9kOsHIIUnlPt9edks8SvtZKhjutvQrMlJxyC+mL6buK32x2KaZrFK5uZJ+G+IcsWtFY&#10;CjpAXYsg2AabD1BtIxE86HAioc1A60aqVANVU+TvqnmshVOpFiLHu4Em//9g5e32HllT0duNObOi&#10;pTd6INaEXRvF6I4I2jk/JbtHd4+95OkYq91rbOM/1cH2idTDQKraBybpsji7yM8n5xPOJCmLfDyZ&#10;nEbU7MXdoQ/fFbQsHkqOFD+RKbY3PnSmR5MYzYNpqmVjTBJwvVoYZFtBL7xcLhZ5elRCf2NmbDS2&#10;EN06xHiTxdK6YtIpHIyKdsY+KE2sUPqjlEnqRzXEEVIqG4pOVYtKdeFPc/r1tQ0eqdIEGJE1xR+w&#10;e4DY6x+xuyx7++iqUjsPzvnfEuucB48UGWwYnNvGAn4GYKiqPnJnfySpoyaytILqQD2D0A2Td3LZ&#10;0LvdCB/uBdL00JzRRgh39NEGdiWH/sRZDfj7s/toT01NWs52NI0l9782AhVn5oeldr8oxuM4vkkY&#10;n05GJOBrzeq1xm7aBVA7FLR7nEzHaB/M8agR2mdaHPMYlVTCSopdchnwKCxCtyVo9Ug1nyczGlkn&#10;wo19dDKCR1ZjXz7tnwW6vnkD9f0tHCdXTN/1cGcbPS3MNwF0kxr8hdeebxr31Dj9aor75LWcrF4W&#10;6OwPAAAA//8DAFBLAwQUAAYACAAAACEAuTLs+eEAAAALAQAADwAAAGRycy9kb3ducmV2LnhtbEyP&#10;wU7CQBCG7yS+w2ZMvMG2RQjUbolROclBUWK4Ld2xbdydrd0Fyts7nvQ2k/nyz/cXq8FZccI+tJ4U&#10;pJMEBFLlTUu1gve39XgBIkRNRltPqOCCAVbl1ajQufFnesXTNtaCQyjkWkETY5dLGaoGnQ4T3yHx&#10;7dP3Tkde+1qaXp853FmZJclcOt0Sf2h0hw8NVl/bo1OwWzTf65f9x2O929AFn7LZs7Z7pW6uh/s7&#10;EBGH+AfDrz6rQ8lOB38kE4RVML6dL9k98jSbgmAiS5dTrndgNs1AloX836H8AQAA//8DAFBLAQIt&#10;ABQABgAIAAAAIQC2gziS/gAAAOEBAAATAAAAAAAAAAAAAAAAAAAAAABbQ29udGVudF9UeXBlc10u&#10;eG1sUEsBAi0AFAAGAAgAAAAhADj9If/WAAAAlAEAAAsAAAAAAAAAAAAAAAAALwEAAF9yZWxzLy5y&#10;ZWxzUEsBAi0AFAAGAAgAAAAhAASb+UiWAgAAiAUAAA4AAAAAAAAAAAAAAAAALgIAAGRycy9lMm9E&#10;b2MueG1sUEsBAi0AFAAGAAgAAAAhALky7PnhAAAACwEAAA8AAAAAAAAAAAAAAAAA8AQAAGRycy9k&#10;b3ducmV2LnhtbFBLBQYAAAAABAAEAPMAAAD+BQAAAAA=&#10;" fillcolor="#fc0" stroked="f" strokeweight="2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9C" w:rsidRDefault="00253D9C">
    <w:pPr>
      <w:pStyle w:val="a4"/>
    </w:pPr>
    <w:r>
      <w:rPr>
        <w:noProof/>
        <w:lang w:val="en-US" w:eastAsia="ja-JP"/>
      </w:rPr>
      <w:drawing>
        <wp:anchor distT="0" distB="0" distL="114300" distR="114300" simplePos="0" relativeHeight="251657728" behindDoc="1" locked="0" layoutInCell="1" allowOverlap="1">
          <wp:simplePos x="0" y="0"/>
          <wp:positionH relativeFrom="column">
            <wp:posOffset>-464185</wp:posOffset>
          </wp:positionH>
          <wp:positionV relativeFrom="paragraph">
            <wp:posOffset>-865505</wp:posOffset>
          </wp:positionV>
          <wp:extent cx="8211185" cy="2941955"/>
          <wp:effectExtent l="1905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211185" cy="29419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C5B"/>
    <w:multiLevelType w:val="hybridMultilevel"/>
    <w:tmpl w:val="A3C65DD0"/>
    <w:lvl w:ilvl="0" w:tplc="556C7630">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F42CCD"/>
    <w:multiLevelType w:val="hybridMultilevel"/>
    <w:tmpl w:val="F3580BCA"/>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130AD4"/>
    <w:multiLevelType w:val="hybridMultilevel"/>
    <w:tmpl w:val="C46C0806"/>
    <w:lvl w:ilvl="0" w:tplc="0C0A0015">
      <w:start w:val="3"/>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C8228A"/>
    <w:multiLevelType w:val="hybridMultilevel"/>
    <w:tmpl w:val="6980D7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5E4BD5"/>
    <w:multiLevelType w:val="hybridMultilevel"/>
    <w:tmpl w:val="6058A182"/>
    <w:lvl w:ilvl="0" w:tplc="3F6213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C9407E"/>
    <w:multiLevelType w:val="hybridMultilevel"/>
    <w:tmpl w:val="ECB80FE2"/>
    <w:lvl w:ilvl="0" w:tplc="3F6213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14D4E"/>
    <w:multiLevelType w:val="hybridMultilevel"/>
    <w:tmpl w:val="2870A3CC"/>
    <w:lvl w:ilvl="0" w:tplc="232E0A9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A371B"/>
    <w:multiLevelType w:val="hybridMultilevel"/>
    <w:tmpl w:val="43C099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68101B"/>
    <w:multiLevelType w:val="hybridMultilevel"/>
    <w:tmpl w:val="A45E1222"/>
    <w:lvl w:ilvl="0" w:tplc="0C0A0015">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28024C1"/>
    <w:multiLevelType w:val="hybridMultilevel"/>
    <w:tmpl w:val="8ABA9CF2"/>
    <w:lvl w:ilvl="0" w:tplc="0409000F">
      <w:start w:val="1"/>
      <w:numFmt w:val="decimal"/>
      <w:lvlText w:val="%1."/>
      <w:lvlJc w:val="left"/>
      <w:pPr>
        <w:ind w:left="893" w:hanging="420"/>
      </w:p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0" w15:restartNumberingAfterBreak="0">
    <w:nsid w:val="67D22F14"/>
    <w:multiLevelType w:val="hybridMultilevel"/>
    <w:tmpl w:val="ED4E48AA"/>
    <w:lvl w:ilvl="0" w:tplc="E784421E">
      <w:start w:val="2"/>
      <w:numFmt w:val="upperLetter"/>
      <w:lvlText w:val="%1."/>
      <w:lvlJc w:val="left"/>
      <w:pPr>
        <w:tabs>
          <w:tab w:val="num" w:pos="-120"/>
        </w:tabs>
        <w:ind w:left="-120" w:hanging="360"/>
      </w:pPr>
      <w:rPr>
        <w:rFonts w:cs="Times New Roman" w:hint="default"/>
        <w:color w:val="0000FF"/>
      </w:rPr>
    </w:lvl>
    <w:lvl w:ilvl="1" w:tplc="0C0A0019" w:tentative="1">
      <w:start w:val="1"/>
      <w:numFmt w:val="lowerLetter"/>
      <w:lvlText w:val="%2."/>
      <w:lvlJc w:val="left"/>
      <w:pPr>
        <w:tabs>
          <w:tab w:val="num" w:pos="600"/>
        </w:tabs>
        <w:ind w:left="600" w:hanging="360"/>
      </w:pPr>
      <w:rPr>
        <w:rFonts w:cs="Times New Roman"/>
      </w:rPr>
    </w:lvl>
    <w:lvl w:ilvl="2" w:tplc="0C0A001B" w:tentative="1">
      <w:start w:val="1"/>
      <w:numFmt w:val="lowerRoman"/>
      <w:lvlText w:val="%3."/>
      <w:lvlJc w:val="right"/>
      <w:pPr>
        <w:tabs>
          <w:tab w:val="num" w:pos="1320"/>
        </w:tabs>
        <w:ind w:left="1320" w:hanging="180"/>
      </w:pPr>
      <w:rPr>
        <w:rFonts w:cs="Times New Roman"/>
      </w:rPr>
    </w:lvl>
    <w:lvl w:ilvl="3" w:tplc="0C0A000F" w:tentative="1">
      <w:start w:val="1"/>
      <w:numFmt w:val="decimal"/>
      <w:lvlText w:val="%4."/>
      <w:lvlJc w:val="left"/>
      <w:pPr>
        <w:tabs>
          <w:tab w:val="num" w:pos="2040"/>
        </w:tabs>
        <w:ind w:left="2040" w:hanging="360"/>
      </w:pPr>
      <w:rPr>
        <w:rFonts w:cs="Times New Roman"/>
      </w:rPr>
    </w:lvl>
    <w:lvl w:ilvl="4" w:tplc="0C0A0019" w:tentative="1">
      <w:start w:val="1"/>
      <w:numFmt w:val="lowerLetter"/>
      <w:lvlText w:val="%5."/>
      <w:lvlJc w:val="left"/>
      <w:pPr>
        <w:tabs>
          <w:tab w:val="num" w:pos="2760"/>
        </w:tabs>
        <w:ind w:left="2760" w:hanging="360"/>
      </w:pPr>
      <w:rPr>
        <w:rFonts w:cs="Times New Roman"/>
      </w:rPr>
    </w:lvl>
    <w:lvl w:ilvl="5" w:tplc="0C0A001B" w:tentative="1">
      <w:start w:val="1"/>
      <w:numFmt w:val="lowerRoman"/>
      <w:lvlText w:val="%6."/>
      <w:lvlJc w:val="right"/>
      <w:pPr>
        <w:tabs>
          <w:tab w:val="num" w:pos="3480"/>
        </w:tabs>
        <w:ind w:left="3480" w:hanging="180"/>
      </w:pPr>
      <w:rPr>
        <w:rFonts w:cs="Times New Roman"/>
      </w:rPr>
    </w:lvl>
    <w:lvl w:ilvl="6" w:tplc="0C0A000F" w:tentative="1">
      <w:start w:val="1"/>
      <w:numFmt w:val="decimal"/>
      <w:lvlText w:val="%7."/>
      <w:lvlJc w:val="left"/>
      <w:pPr>
        <w:tabs>
          <w:tab w:val="num" w:pos="4200"/>
        </w:tabs>
        <w:ind w:left="4200" w:hanging="360"/>
      </w:pPr>
      <w:rPr>
        <w:rFonts w:cs="Times New Roman"/>
      </w:rPr>
    </w:lvl>
    <w:lvl w:ilvl="7" w:tplc="0C0A0019" w:tentative="1">
      <w:start w:val="1"/>
      <w:numFmt w:val="lowerLetter"/>
      <w:lvlText w:val="%8."/>
      <w:lvlJc w:val="left"/>
      <w:pPr>
        <w:tabs>
          <w:tab w:val="num" w:pos="4920"/>
        </w:tabs>
        <w:ind w:left="4920" w:hanging="360"/>
      </w:pPr>
      <w:rPr>
        <w:rFonts w:cs="Times New Roman"/>
      </w:rPr>
    </w:lvl>
    <w:lvl w:ilvl="8" w:tplc="0C0A001B" w:tentative="1">
      <w:start w:val="1"/>
      <w:numFmt w:val="lowerRoman"/>
      <w:lvlText w:val="%9."/>
      <w:lvlJc w:val="right"/>
      <w:pPr>
        <w:tabs>
          <w:tab w:val="num" w:pos="5640"/>
        </w:tabs>
        <w:ind w:left="5640" w:hanging="180"/>
      </w:pPr>
      <w:rPr>
        <w:rFonts w:cs="Times New Roman"/>
      </w:rPr>
    </w:lvl>
  </w:abstractNum>
  <w:num w:numId="1">
    <w:abstractNumId w:val="0"/>
  </w:num>
  <w:num w:numId="2">
    <w:abstractNumId w:val="10"/>
  </w:num>
  <w:num w:numId="3">
    <w:abstractNumId w:val="3"/>
  </w:num>
  <w:num w:numId="4">
    <w:abstractNumId w:val="2"/>
  </w:num>
  <w:num w:numId="5">
    <w:abstractNumId w:val="1"/>
  </w:num>
  <w:num w:numId="6">
    <w:abstractNumId w:val="8"/>
  </w:num>
  <w:num w:numId="7">
    <w:abstractNumId w:val="6"/>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06"/>
    <w:rsid w:val="000009A0"/>
    <w:rsid w:val="00000BF9"/>
    <w:rsid w:val="00006176"/>
    <w:rsid w:val="00012270"/>
    <w:rsid w:val="000160E6"/>
    <w:rsid w:val="00021F2C"/>
    <w:rsid w:val="00023D89"/>
    <w:rsid w:val="0002670F"/>
    <w:rsid w:val="00027403"/>
    <w:rsid w:val="000328FF"/>
    <w:rsid w:val="000330C3"/>
    <w:rsid w:val="00035770"/>
    <w:rsid w:val="00036E7C"/>
    <w:rsid w:val="000376D0"/>
    <w:rsid w:val="00040DB2"/>
    <w:rsid w:val="00042EEC"/>
    <w:rsid w:val="0004519D"/>
    <w:rsid w:val="000462CC"/>
    <w:rsid w:val="00046845"/>
    <w:rsid w:val="000469B4"/>
    <w:rsid w:val="00047B18"/>
    <w:rsid w:val="00047D68"/>
    <w:rsid w:val="00051183"/>
    <w:rsid w:val="00051C79"/>
    <w:rsid w:val="000542BE"/>
    <w:rsid w:val="0005463A"/>
    <w:rsid w:val="00057FC0"/>
    <w:rsid w:val="0006373E"/>
    <w:rsid w:val="00063FC9"/>
    <w:rsid w:val="00064300"/>
    <w:rsid w:val="00065196"/>
    <w:rsid w:val="000702D8"/>
    <w:rsid w:val="000717D4"/>
    <w:rsid w:val="00072526"/>
    <w:rsid w:val="00073E2A"/>
    <w:rsid w:val="00075473"/>
    <w:rsid w:val="000755EF"/>
    <w:rsid w:val="00085637"/>
    <w:rsid w:val="000861B4"/>
    <w:rsid w:val="00093707"/>
    <w:rsid w:val="000972CD"/>
    <w:rsid w:val="000A0DA8"/>
    <w:rsid w:val="000A31AE"/>
    <w:rsid w:val="000A3EDD"/>
    <w:rsid w:val="000A4792"/>
    <w:rsid w:val="000B04AF"/>
    <w:rsid w:val="000B0C74"/>
    <w:rsid w:val="000B1932"/>
    <w:rsid w:val="000B7357"/>
    <w:rsid w:val="000C39DE"/>
    <w:rsid w:val="000C4EBB"/>
    <w:rsid w:val="000C6A14"/>
    <w:rsid w:val="000C6B69"/>
    <w:rsid w:val="000D1616"/>
    <w:rsid w:val="000D438C"/>
    <w:rsid w:val="000E48AA"/>
    <w:rsid w:val="000E49C8"/>
    <w:rsid w:val="000E5EB7"/>
    <w:rsid w:val="000F0773"/>
    <w:rsid w:val="000F2213"/>
    <w:rsid w:val="000F4B52"/>
    <w:rsid w:val="0010337A"/>
    <w:rsid w:val="00105779"/>
    <w:rsid w:val="00106604"/>
    <w:rsid w:val="001101D5"/>
    <w:rsid w:val="0011396E"/>
    <w:rsid w:val="0011518B"/>
    <w:rsid w:val="001205A7"/>
    <w:rsid w:val="00125B93"/>
    <w:rsid w:val="00130530"/>
    <w:rsid w:val="00131968"/>
    <w:rsid w:val="00142267"/>
    <w:rsid w:val="00144DE4"/>
    <w:rsid w:val="00147AEC"/>
    <w:rsid w:val="00152597"/>
    <w:rsid w:val="00155161"/>
    <w:rsid w:val="00157463"/>
    <w:rsid w:val="001632A7"/>
    <w:rsid w:val="00164B28"/>
    <w:rsid w:val="00167AA9"/>
    <w:rsid w:val="00182F3B"/>
    <w:rsid w:val="00185CE4"/>
    <w:rsid w:val="00191406"/>
    <w:rsid w:val="00192D22"/>
    <w:rsid w:val="00195FEA"/>
    <w:rsid w:val="001A7F7D"/>
    <w:rsid w:val="001B0E9C"/>
    <w:rsid w:val="001B2007"/>
    <w:rsid w:val="001B76D1"/>
    <w:rsid w:val="001C1620"/>
    <w:rsid w:val="001C2E5C"/>
    <w:rsid w:val="001C7A1A"/>
    <w:rsid w:val="001D0991"/>
    <w:rsid w:val="001D41D3"/>
    <w:rsid w:val="001D5429"/>
    <w:rsid w:val="001D64E4"/>
    <w:rsid w:val="001D67E5"/>
    <w:rsid w:val="001D69D3"/>
    <w:rsid w:val="001E0DBC"/>
    <w:rsid w:val="001E206E"/>
    <w:rsid w:val="001E2081"/>
    <w:rsid w:val="001E779B"/>
    <w:rsid w:val="001F106F"/>
    <w:rsid w:val="001F40B8"/>
    <w:rsid w:val="00203125"/>
    <w:rsid w:val="002038F3"/>
    <w:rsid w:val="0020481B"/>
    <w:rsid w:val="00204FA3"/>
    <w:rsid w:val="0020616A"/>
    <w:rsid w:val="002071E8"/>
    <w:rsid w:val="00210129"/>
    <w:rsid w:val="002102E7"/>
    <w:rsid w:val="0021208C"/>
    <w:rsid w:val="00214FE4"/>
    <w:rsid w:val="0022078F"/>
    <w:rsid w:val="0022481B"/>
    <w:rsid w:val="00225584"/>
    <w:rsid w:val="0022599F"/>
    <w:rsid w:val="0023241E"/>
    <w:rsid w:val="00233C7D"/>
    <w:rsid w:val="00236935"/>
    <w:rsid w:val="00242697"/>
    <w:rsid w:val="00253D9C"/>
    <w:rsid w:val="00254711"/>
    <w:rsid w:val="002559DB"/>
    <w:rsid w:val="00256514"/>
    <w:rsid w:val="0026005F"/>
    <w:rsid w:val="0027348A"/>
    <w:rsid w:val="0028552E"/>
    <w:rsid w:val="00293B60"/>
    <w:rsid w:val="00296ECC"/>
    <w:rsid w:val="002A0FBD"/>
    <w:rsid w:val="002A11BC"/>
    <w:rsid w:val="002A3C06"/>
    <w:rsid w:val="002A4B3F"/>
    <w:rsid w:val="002A573F"/>
    <w:rsid w:val="002A6873"/>
    <w:rsid w:val="002A6991"/>
    <w:rsid w:val="002B0BFE"/>
    <w:rsid w:val="002B637B"/>
    <w:rsid w:val="002B6C33"/>
    <w:rsid w:val="002C363E"/>
    <w:rsid w:val="002D74A9"/>
    <w:rsid w:val="002D7AE4"/>
    <w:rsid w:val="002E6D09"/>
    <w:rsid w:val="002E6EF1"/>
    <w:rsid w:val="002E7E88"/>
    <w:rsid w:val="002F0E70"/>
    <w:rsid w:val="002F2785"/>
    <w:rsid w:val="002F2D37"/>
    <w:rsid w:val="002F34F9"/>
    <w:rsid w:val="002F4ED8"/>
    <w:rsid w:val="002F5716"/>
    <w:rsid w:val="002F5DCA"/>
    <w:rsid w:val="002F7122"/>
    <w:rsid w:val="00300439"/>
    <w:rsid w:val="003051AE"/>
    <w:rsid w:val="003101AB"/>
    <w:rsid w:val="00312196"/>
    <w:rsid w:val="00313189"/>
    <w:rsid w:val="003147D9"/>
    <w:rsid w:val="003206D0"/>
    <w:rsid w:val="00324534"/>
    <w:rsid w:val="00325B79"/>
    <w:rsid w:val="00333262"/>
    <w:rsid w:val="0033631B"/>
    <w:rsid w:val="00336F79"/>
    <w:rsid w:val="00340873"/>
    <w:rsid w:val="00355411"/>
    <w:rsid w:val="0035630B"/>
    <w:rsid w:val="003600E0"/>
    <w:rsid w:val="0036334B"/>
    <w:rsid w:val="00371555"/>
    <w:rsid w:val="00373190"/>
    <w:rsid w:val="003736AA"/>
    <w:rsid w:val="00376CF3"/>
    <w:rsid w:val="00377941"/>
    <w:rsid w:val="003810CA"/>
    <w:rsid w:val="003904FC"/>
    <w:rsid w:val="00393E2F"/>
    <w:rsid w:val="003942AB"/>
    <w:rsid w:val="003A019B"/>
    <w:rsid w:val="003A02C2"/>
    <w:rsid w:val="003A05A3"/>
    <w:rsid w:val="003A2217"/>
    <w:rsid w:val="003A64B9"/>
    <w:rsid w:val="003A7F7C"/>
    <w:rsid w:val="003B0C23"/>
    <w:rsid w:val="003B14DC"/>
    <w:rsid w:val="003B32BA"/>
    <w:rsid w:val="003B7BCB"/>
    <w:rsid w:val="003C16E1"/>
    <w:rsid w:val="003C1C83"/>
    <w:rsid w:val="003C31C5"/>
    <w:rsid w:val="003C6E93"/>
    <w:rsid w:val="003D43FA"/>
    <w:rsid w:val="003D5E11"/>
    <w:rsid w:val="003D700F"/>
    <w:rsid w:val="003D7CD4"/>
    <w:rsid w:val="003E66E8"/>
    <w:rsid w:val="003F2EAB"/>
    <w:rsid w:val="003F5BA7"/>
    <w:rsid w:val="003F681E"/>
    <w:rsid w:val="004008BD"/>
    <w:rsid w:val="00404DB1"/>
    <w:rsid w:val="004067E1"/>
    <w:rsid w:val="004068A6"/>
    <w:rsid w:val="00406BEE"/>
    <w:rsid w:val="004070F7"/>
    <w:rsid w:val="00412110"/>
    <w:rsid w:val="00420E4F"/>
    <w:rsid w:val="00423EDE"/>
    <w:rsid w:val="00425F13"/>
    <w:rsid w:val="00427571"/>
    <w:rsid w:val="0043261B"/>
    <w:rsid w:val="00436A37"/>
    <w:rsid w:val="00442D79"/>
    <w:rsid w:val="0044323D"/>
    <w:rsid w:val="004434C8"/>
    <w:rsid w:val="00453B1F"/>
    <w:rsid w:val="004544FC"/>
    <w:rsid w:val="00455317"/>
    <w:rsid w:val="00456281"/>
    <w:rsid w:val="004606D7"/>
    <w:rsid w:val="00466788"/>
    <w:rsid w:val="00467F4E"/>
    <w:rsid w:val="004734CC"/>
    <w:rsid w:val="004814BF"/>
    <w:rsid w:val="004877C2"/>
    <w:rsid w:val="00487FA8"/>
    <w:rsid w:val="004903BA"/>
    <w:rsid w:val="00490AE1"/>
    <w:rsid w:val="00494341"/>
    <w:rsid w:val="004944D4"/>
    <w:rsid w:val="004955FD"/>
    <w:rsid w:val="00496A61"/>
    <w:rsid w:val="0049742D"/>
    <w:rsid w:val="00497F64"/>
    <w:rsid w:val="004A1291"/>
    <w:rsid w:val="004A19DA"/>
    <w:rsid w:val="004A38F0"/>
    <w:rsid w:val="004A3CF7"/>
    <w:rsid w:val="004B09D8"/>
    <w:rsid w:val="004B1EEC"/>
    <w:rsid w:val="004B25CD"/>
    <w:rsid w:val="004B76AF"/>
    <w:rsid w:val="004C765D"/>
    <w:rsid w:val="004D1B32"/>
    <w:rsid w:val="004D2DB8"/>
    <w:rsid w:val="004D441A"/>
    <w:rsid w:val="004D6AF8"/>
    <w:rsid w:val="004E3E60"/>
    <w:rsid w:val="004E6B85"/>
    <w:rsid w:val="004F555F"/>
    <w:rsid w:val="00506106"/>
    <w:rsid w:val="005122F6"/>
    <w:rsid w:val="00517609"/>
    <w:rsid w:val="005213AF"/>
    <w:rsid w:val="005319D8"/>
    <w:rsid w:val="005335F1"/>
    <w:rsid w:val="0053367A"/>
    <w:rsid w:val="00534E83"/>
    <w:rsid w:val="00535925"/>
    <w:rsid w:val="005379BA"/>
    <w:rsid w:val="00540BCA"/>
    <w:rsid w:val="00547E93"/>
    <w:rsid w:val="00552E02"/>
    <w:rsid w:val="0055529E"/>
    <w:rsid w:val="005553BE"/>
    <w:rsid w:val="00555F33"/>
    <w:rsid w:val="00556658"/>
    <w:rsid w:val="00562609"/>
    <w:rsid w:val="00564BA3"/>
    <w:rsid w:val="005656A3"/>
    <w:rsid w:val="005708A3"/>
    <w:rsid w:val="005716DE"/>
    <w:rsid w:val="005718DB"/>
    <w:rsid w:val="00576759"/>
    <w:rsid w:val="00580635"/>
    <w:rsid w:val="00583069"/>
    <w:rsid w:val="00593A1D"/>
    <w:rsid w:val="00595C99"/>
    <w:rsid w:val="0059640B"/>
    <w:rsid w:val="005969F2"/>
    <w:rsid w:val="00597422"/>
    <w:rsid w:val="0059793D"/>
    <w:rsid w:val="005A5B0E"/>
    <w:rsid w:val="005A5DCD"/>
    <w:rsid w:val="005A5E3D"/>
    <w:rsid w:val="005A64EF"/>
    <w:rsid w:val="005B4274"/>
    <w:rsid w:val="005B5A33"/>
    <w:rsid w:val="005B64E4"/>
    <w:rsid w:val="005C6148"/>
    <w:rsid w:val="005D1CE7"/>
    <w:rsid w:val="005D2438"/>
    <w:rsid w:val="005D3065"/>
    <w:rsid w:val="005D548B"/>
    <w:rsid w:val="005D5ECC"/>
    <w:rsid w:val="005E358F"/>
    <w:rsid w:val="005E70E6"/>
    <w:rsid w:val="005F0863"/>
    <w:rsid w:val="005F0BA8"/>
    <w:rsid w:val="005F1B2B"/>
    <w:rsid w:val="005F1DF3"/>
    <w:rsid w:val="005F63F2"/>
    <w:rsid w:val="00605805"/>
    <w:rsid w:val="006079BF"/>
    <w:rsid w:val="006148CE"/>
    <w:rsid w:val="00614AE0"/>
    <w:rsid w:val="00616183"/>
    <w:rsid w:val="00620462"/>
    <w:rsid w:val="006205D1"/>
    <w:rsid w:val="00620991"/>
    <w:rsid w:val="0062249C"/>
    <w:rsid w:val="0062735E"/>
    <w:rsid w:val="00627FE0"/>
    <w:rsid w:val="00634D75"/>
    <w:rsid w:val="006360F5"/>
    <w:rsid w:val="00642D73"/>
    <w:rsid w:val="006518F0"/>
    <w:rsid w:val="006535E7"/>
    <w:rsid w:val="006549C9"/>
    <w:rsid w:val="00662AC6"/>
    <w:rsid w:val="00663CF5"/>
    <w:rsid w:val="00664EC5"/>
    <w:rsid w:val="006706E5"/>
    <w:rsid w:val="00683DD1"/>
    <w:rsid w:val="00693B8E"/>
    <w:rsid w:val="00695513"/>
    <w:rsid w:val="006957A7"/>
    <w:rsid w:val="006B2010"/>
    <w:rsid w:val="006B25F5"/>
    <w:rsid w:val="006C2AEC"/>
    <w:rsid w:val="006C31CE"/>
    <w:rsid w:val="006C3649"/>
    <w:rsid w:val="006C536C"/>
    <w:rsid w:val="006C6854"/>
    <w:rsid w:val="006C6AFE"/>
    <w:rsid w:val="006D07C1"/>
    <w:rsid w:val="006D2A52"/>
    <w:rsid w:val="006D3012"/>
    <w:rsid w:val="006D30A1"/>
    <w:rsid w:val="006E19DD"/>
    <w:rsid w:val="006E463C"/>
    <w:rsid w:val="006E5AD4"/>
    <w:rsid w:val="006F51F8"/>
    <w:rsid w:val="006F6B01"/>
    <w:rsid w:val="00706C7A"/>
    <w:rsid w:val="00706FBB"/>
    <w:rsid w:val="00710564"/>
    <w:rsid w:val="00713D5C"/>
    <w:rsid w:val="00713D9E"/>
    <w:rsid w:val="00716039"/>
    <w:rsid w:val="007169AF"/>
    <w:rsid w:val="00721CE5"/>
    <w:rsid w:val="00725A4C"/>
    <w:rsid w:val="00725C2B"/>
    <w:rsid w:val="00726AE2"/>
    <w:rsid w:val="00727C8A"/>
    <w:rsid w:val="0073275D"/>
    <w:rsid w:val="00744450"/>
    <w:rsid w:val="00762FBA"/>
    <w:rsid w:val="007642CE"/>
    <w:rsid w:val="0076508A"/>
    <w:rsid w:val="007666C7"/>
    <w:rsid w:val="00771D41"/>
    <w:rsid w:val="007728C2"/>
    <w:rsid w:val="007736B4"/>
    <w:rsid w:val="00776764"/>
    <w:rsid w:val="0078107D"/>
    <w:rsid w:val="00790E73"/>
    <w:rsid w:val="00791120"/>
    <w:rsid w:val="00794C0E"/>
    <w:rsid w:val="00795562"/>
    <w:rsid w:val="00796542"/>
    <w:rsid w:val="007A0980"/>
    <w:rsid w:val="007A5C5A"/>
    <w:rsid w:val="007A675F"/>
    <w:rsid w:val="007A67C4"/>
    <w:rsid w:val="007A6F47"/>
    <w:rsid w:val="007B1A37"/>
    <w:rsid w:val="007B6A4E"/>
    <w:rsid w:val="007B7068"/>
    <w:rsid w:val="007C06D4"/>
    <w:rsid w:val="007C52C7"/>
    <w:rsid w:val="007C5627"/>
    <w:rsid w:val="007D644C"/>
    <w:rsid w:val="007E72D8"/>
    <w:rsid w:val="007F3BFC"/>
    <w:rsid w:val="007F449E"/>
    <w:rsid w:val="007F749D"/>
    <w:rsid w:val="007F7CCF"/>
    <w:rsid w:val="0080046E"/>
    <w:rsid w:val="00801858"/>
    <w:rsid w:val="00802BDC"/>
    <w:rsid w:val="00805448"/>
    <w:rsid w:val="00813962"/>
    <w:rsid w:val="00815013"/>
    <w:rsid w:val="00822C1F"/>
    <w:rsid w:val="0083424D"/>
    <w:rsid w:val="00837148"/>
    <w:rsid w:val="008443ED"/>
    <w:rsid w:val="008450A4"/>
    <w:rsid w:val="00846BE0"/>
    <w:rsid w:val="00847EDA"/>
    <w:rsid w:val="0085037E"/>
    <w:rsid w:val="00851F68"/>
    <w:rsid w:val="008616D2"/>
    <w:rsid w:val="00861BF0"/>
    <w:rsid w:val="0086222F"/>
    <w:rsid w:val="008647B2"/>
    <w:rsid w:val="00870610"/>
    <w:rsid w:val="008730DD"/>
    <w:rsid w:val="00875C48"/>
    <w:rsid w:val="00876F85"/>
    <w:rsid w:val="008807DD"/>
    <w:rsid w:val="008822D5"/>
    <w:rsid w:val="008867D2"/>
    <w:rsid w:val="008928E9"/>
    <w:rsid w:val="008A02E5"/>
    <w:rsid w:val="008A29AF"/>
    <w:rsid w:val="008A6870"/>
    <w:rsid w:val="008A7889"/>
    <w:rsid w:val="008B0A58"/>
    <w:rsid w:val="008B32C6"/>
    <w:rsid w:val="008C1745"/>
    <w:rsid w:val="008C5C46"/>
    <w:rsid w:val="008D3C5C"/>
    <w:rsid w:val="008D71ED"/>
    <w:rsid w:val="008E1C53"/>
    <w:rsid w:val="008E506F"/>
    <w:rsid w:val="00901116"/>
    <w:rsid w:val="00901879"/>
    <w:rsid w:val="0090537E"/>
    <w:rsid w:val="00906164"/>
    <w:rsid w:val="009109A3"/>
    <w:rsid w:val="00911E81"/>
    <w:rsid w:val="0091494D"/>
    <w:rsid w:val="00916763"/>
    <w:rsid w:val="00921F35"/>
    <w:rsid w:val="00925672"/>
    <w:rsid w:val="00934E39"/>
    <w:rsid w:val="0093572C"/>
    <w:rsid w:val="00935F0D"/>
    <w:rsid w:val="009405DD"/>
    <w:rsid w:val="00940BC3"/>
    <w:rsid w:val="00941D91"/>
    <w:rsid w:val="00943261"/>
    <w:rsid w:val="00945A2B"/>
    <w:rsid w:val="00947D3E"/>
    <w:rsid w:val="00950B1F"/>
    <w:rsid w:val="009530AC"/>
    <w:rsid w:val="00954D6A"/>
    <w:rsid w:val="0095761C"/>
    <w:rsid w:val="009613CD"/>
    <w:rsid w:val="00976270"/>
    <w:rsid w:val="00981DC1"/>
    <w:rsid w:val="00985B09"/>
    <w:rsid w:val="00986C09"/>
    <w:rsid w:val="00997BCD"/>
    <w:rsid w:val="009A380E"/>
    <w:rsid w:val="009A423E"/>
    <w:rsid w:val="009B40E5"/>
    <w:rsid w:val="009B5BAE"/>
    <w:rsid w:val="009B756C"/>
    <w:rsid w:val="009C0F1C"/>
    <w:rsid w:val="009C38D4"/>
    <w:rsid w:val="009C4189"/>
    <w:rsid w:val="009C45FB"/>
    <w:rsid w:val="009D2695"/>
    <w:rsid w:val="009D3B80"/>
    <w:rsid w:val="009D44AB"/>
    <w:rsid w:val="009E054C"/>
    <w:rsid w:val="009E10EC"/>
    <w:rsid w:val="009E18F7"/>
    <w:rsid w:val="009E3E85"/>
    <w:rsid w:val="009E5FA5"/>
    <w:rsid w:val="009E7D79"/>
    <w:rsid w:val="009F0AF3"/>
    <w:rsid w:val="009F0F0E"/>
    <w:rsid w:val="009F3360"/>
    <w:rsid w:val="009F4B04"/>
    <w:rsid w:val="00A00E47"/>
    <w:rsid w:val="00A03A7A"/>
    <w:rsid w:val="00A05F67"/>
    <w:rsid w:val="00A21F7E"/>
    <w:rsid w:val="00A32E4D"/>
    <w:rsid w:val="00A34448"/>
    <w:rsid w:val="00A35490"/>
    <w:rsid w:val="00A35A48"/>
    <w:rsid w:val="00A363F6"/>
    <w:rsid w:val="00A37C79"/>
    <w:rsid w:val="00A427B6"/>
    <w:rsid w:val="00A460A5"/>
    <w:rsid w:val="00A46ADA"/>
    <w:rsid w:val="00A46F00"/>
    <w:rsid w:val="00A476E9"/>
    <w:rsid w:val="00A525BA"/>
    <w:rsid w:val="00A53879"/>
    <w:rsid w:val="00A53BEA"/>
    <w:rsid w:val="00A62B97"/>
    <w:rsid w:val="00A64154"/>
    <w:rsid w:val="00A659F3"/>
    <w:rsid w:val="00A713EF"/>
    <w:rsid w:val="00A751E2"/>
    <w:rsid w:val="00A76E4F"/>
    <w:rsid w:val="00A8080D"/>
    <w:rsid w:val="00A82A8B"/>
    <w:rsid w:val="00A846D8"/>
    <w:rsid w:val="00A91FEE"/>
    <w:rsid w:val="00A93212"/>
    <w:rsid w:val="00A9419C"/>
    <w:rsid w:val="00A9578E"/>
    <w:rsid w:val="00AA0C79"/>
    <w:rsid w:val="00AA3158"/>
    <w:rsid w:val="00AA5841"/>
    <w:rsid w:val="00AA5D55"/>
    <w:rsid w:val="00AB1C54"/>
    <w:rsid w:val="00AC11B8"/>
    <w:rsid w:val="00AC5327"/>
    <w:rsid w:val="00AC56B7"/>
    <w:rsid w:val="00AD1F51"/>
    <w:rsid w:val="00AD427C"/>
    <w:rsid w:val="00AE0E89"/>
    <w:rsid w:val="00AE7674"/>
    <w:rsid w:val="00AE7D73"/>
    <w:rsid w:val="00AF23E1"/>
    <w:rsid w:val="00AF378E"/>
    <w:rsid w:val="00AF4536"/>
    <w:rsid w:val="00AF73F8"/>
    <w:rsid w:val="00B003D9"/>
    <w:rsid w:val="00B07468"/>
    <w:rsid w:val="00B11137"/>
    <w:rsid w:val="00B121C6"/>
    <w:rsid w:val="00B1355E"/>
    <w:rsid w:val="00B13B12"/>
    <w:rsid w:val="00B208AF"/>
    <w:rsid w:val="00B234A4"/>
    <w:rsid w:val="00B25A67"/>
    <w:rsid w:val="00B32D0B"/>
    <w:rsid w:val="00B35B17"/>
    <w:rsid w:val="00B367C1"/>
    <w:rsid w:val="00B37BAC"/>
    <w:rsid w:val="00B402E2"/>
    <w:rsid w:val="00B53C7A"/>
    <w:rsid w:val="00B564D3"/>
    <w:rsid w:val="00B57FD6"/>
    <w:rsid w:val="00B72D8E"/>
    <w:rsid w:val="00B742C6"/>
    <w:rsid w:val="00B76973"/>
    <w:rsid w:val="00B8209E"/>
    <w:rsid w:val="00B84FF3"/>
    <w:rsid w:val="00B86D7B"/>
    <w:rsid w:val="00B92644"/>
    <w:rsid w:val="00B930DD"/>
    <w:rsid w:val="00B9423A"/>
    <w:rsid w:val="00B948D8"/>
    <w:rsid w:val="00B94FB5"/>
    <w:rsid w:val="00B9587D"/>
    <w:rsid w:val="00BA3CD2"/>
    <w:rsid w:val="00BB109A"/>
    <w:rsid w:val="00BB145C"/>
    <w:rsid w:val="00BB2E2B"/>
    <w:rsid w:val="00BB7D6B"/>
    <w:rsid w:val="00BC0F35"/>
    <w:rsid w:val="00BC2211"/>
    <w:rsid w:val="00BC4AFB"/>
    <w:rsid w:val="00BC5DC9"/>
    <w:rsid w:val="00BC6C07"/>
    <w:rsid w:val="00BD08F9"/>
    <w:rsid w:val="00BD378B"/>
    <w:rsid w:val="00BE41FC"/>
    <w:rsid w:val="00BE6BFC"/>
    <w:rsid w:val="00BF124D"/>
    <w:rsid w:val="00BF1871"/>
    <w:rsid w:val="00BF1F2E"/>
    <w:rsid w:val="00BF301E"/>
    <w:rsid w:val="00BF3258"/>
    <w:rsid w:val="00C003AF"/>
    <w:rsid w:val="00C0298F"/>
    <w:rsid w:val="00C0604A"/>
    <w:rsid w:val="00C06224"/>
    <w:rsid w:val="00C079C4"/>
    <w:rsid w:val="00C11B70"/>
    <w:rsid w:val="00C1527E"/>
    <w:rsid w:val="00C165A5"/>
    <w:rsid w:val="00C17347"/>
    <w:rsid w:val="00C25D21"/>
    <w:rsid w:val="00C2628C"/>
    <w:rsid w:val="00C36A85"/>
    <w:rsid w:val="00C40D8E"/>
    <w:rsid w:val="00C441C4"/>
    <w:rsid w:val="00C4490D"/>
    <w:rsid w:val="00C47C55"/>
    <w:rsid w:val="00C5015C"/>
    <w:rsid w:val="00C511EA"/>
    <w:rsid w:val="00C52BB8"/>
    <w:rsid w:val="00C627B8"/>
    <w:rsid w:val="00C64907"/>
    <w:rsid w:val="00C676FD"/>
    <w:rsid w:val="00C71663"/>
    <w:rsid w:val="00C762E7"/>
    <w:rsid w:val="00C76E65"/>
    <w:rsid w:val="00C8047C"/>
    <w:rsid w:val="00C818AB"/>
    <w:rsid w:val="00C85FFE"/>
    <w:rsid w:val="00C9396D"/>
    <w:rsid w:val="00C954E9"/>
    <w:rsid w:val="00CA18D7"/>
    <w:rsid w:val="00CA2045"/>
    <w:rsid w:val="00CA24AC"/>
    <w:rsid w:val="00CA2F24"/>
    <w:rsid w:val="00CA33C0"/>
    <w:rsid w:val="00CB328F"/>
    <w:rsid w:val="00CB672F"/>
    <w:rsid w:val="00CC0370"/>
    <w:rsid w:val="00CC7D98"/>
    <w:rsid w:val="00CD0526"/>
    <w:rsid w:val="00CD6109"/>
    <w:rsid w:val="00CD7425"/>
    <w:rsid w:val="00CE0054"/>
    <w:rsid w:val="00CE1E70"/>
    <w:rsid w:val="00CE505B"/>
    <w:rsid w:val="00CE6A21"/>
    <w:rsid w:val="00CE7883"/>
    <w:rsid w:val="00CF0EB8"/>
    <w:rsid w:val="00CF2363"/>
    <w:rsid w:val="00CF261B"/>
    <w:rsid w:val="00CF3084"/>
    <w:rsid w:val="00CF4E0D"/>
    <w:rsid w:val="00CF5157"/>
    <w:rsid w:val="00D00670"/>
    <w:rsid w:val="00D00A34"/>
    <w:rsid w:val="00D022C8"/>
    <w:rsid w:val="00D02C0B"/>
    <w:rsid w:val="00D05831"/>
    <w:rsid w:val="00D10BB3"/>
    <w:rsid w:val="00D21F52"/>
    <w:rsid w:val="00D22E29"/>
    <w:rsid w:val="00D24D49"/>
    <w:rsid w:val="00D272E6"/>
    <w:rsid w:val="00D31755"/>
    <w:rsid w:val="00D33C90"/>
    <w:rsid w:val="00D41406"/>
    <w:rsid w:val="00D46165"/>
    <w:rsid w:val="00D4738B"/>
    <w:rsid w:val="00D51599"/>
    <w:rsid w:val="00D6666E"/>
    <w:rsid w:val="00D6674B"/>
    <w:rsid w:val="00D67979"/>
    <w:rsid w:val="00D77CFA"/>
    <w:rsid w:val="00D77D26"/>
    <w:rsid w:val="00D80C31"/>
    <w:rsid w:val="00D82B2E"/>
    <w:rsid w:val="00D85361"/>
    <w:rsid w:val="00D85767"/>
    <w:rsid w:val="00D914FF"/>
    <w:rsid w:val="00D91CCB"/>
    <w:rsid w:val="00D948DC"/>
    <w:rsid w:val="00D95B72"/>
    <w:rsid w:val="00D9671C"/>
    <w:rsid w:val="00DA2283"/>
    <w:rsid w:val="00DA3248"/>
    <w:rsid w:val="00DA4F1D"/>
    <w:rsid w:val="00DA7C32"/>
    <w:rsid w:val="00DB193E"/>
    <w:rsid w:val="00DB1ED4"/>
    <w:rsid w:val="00DB297E"/>
    <w:rsid w:val="00DB2DDC"/>
    <w:rsid w:val="00DB438A"/>
    <w:rsid w:val="00DB6A9C"/>
    <w:rsid w:val="00DC21A2"/>
    <w:rsid w:val="00DC34E3"/>
    <w:rsid w:val="00DC5464"/>
    <w:rsid w:val="00DC5B2F"/>
    <w:rsid w:val="00DC6E54"/>
    <w:rsid w:val="00DD532B"/>
    <w:rsid w:val="00DD589B"/>
    <w:rsid w:val="00DD6451"/>
    <w:rsid w:val="00DD6BA7"/>
    <w:rsid w:val="00DD767C"/>
    <w:rsid w:val="00DE491F"/>
    <w:rsid w:val="00DE7203"/>
    <w:rsid w:val="00DE727D"/>
    <w:rsid w:val="00DF4838"/>
    <w:rsid w:val="00DF4E5C"/>
    <w:rsid w:val="00E00145"/>
    <w:rsid w:val="00E03869"/>
    <w:rsid w:val="00E10769"/>
    <w:rsid w:val="00E1510F"/>
    <w:rsid w:val="00E2150C"/>
    <w:rsid w:val="00E25C47"/>
    <w:rsid w:val="00E3466F"/>
    <w:rsid w:val="00E40FEE"/>
    <w:rsid w:val="00E44076"/>
    <w:rsid w:val="00E4787C"/>
    <w:rsid w:val="00E5085B"/>
    <w:rsid w:val="00E5235A"/>
    <w:rsid w:val="00E54B8D"/>
    <w:rsid w:val="00E60D1D"/>
    <w:rsid w:val="00E6584A"/>
    <w:rsid w:val="00E67A6B"/>
    <w:rsid w:val="00E70770"/>
    <w:rsid w:val="00E70DBA"/>
    <w:rsid w:val="00E73B6D"/>
    <w:rsid w:val="00E74DA9"/>
    <w:rsid w:val="00E81A6D"/>
    <w:rsid w:val="00E82407"/>
    <w:rsid w:val="00E84837"/>
    <w:rsid w:val="00E876BF"/>
    <w:rsid w:val="00E90CEE"/>
    <w:rsid w:val="00E91A7C"/>
    <w:rsid w:val="00E97C05"/>
    <w:rsid w:val="00EA0012"/>
    <w:rsid w:val="00EA1B97"/>
    <w:rsid w:val="00EA3FE2"/>
    <w:rsid w:val="00EA5127"/>
    <w:rsid w:val="00EB3D1E"/>
    <w:rsid w:val="00EB59F6"/>
    <w:rsid w:val="00EC04FD"/>
    <w:rsid w:val="00EC5714"/>
    <w:rsid w:val="00EC7DEE"/>
    <w:rsid w:val="00ED0237"/>
    <w:rsid w:val="00ED6783"/>
    <w:rsid w:val="00ED6A14"/>
    <w:rsid w:val="00EE02CA"/>
    <w:rsid w:val="00EE6E30"/>
    <w:rsid w:val="00EF1F7B"/>
    <w:rsid w:val="00EF4466"/>
    <w:rsid w:val="00EF5BB5"/>
    <w:rsid w:val="00EF6EA4"/>
    <w:rsid w:val="00EF726F"/>
    <w:rsid w:val="00EF76A3"/>
    <w:rsid w:val="00F03044"/>
    <w:rsid w:val="00F03F82"/>
    <w:rsid w:val="00F03F8C"/>
    <w:rsid w:val="00F06150"/>
    <w:rsid w:val="00F10FBB"/>
    <w:rsid w:val="00F13A9A"/>
    <w:rsid w:val="00F1431D"/>
    <w:rsid w:val="00F15C11"/>
    <w:rsid w:val="00F16F00"/>
    <w:rsid w:val="00F172E9"/>
    <w:rsid w:val="00F23D19"/>
    <w:rsid w:val="00F26263"/>
    <w:rsid w:val="00F2654E"/>
    <w:rsid w:val="00F271C5"/>
    <w:rsid w:val="00F302ED"/>
    <w:rsid w:val="00F30DBA"/>
    <w:rsid w:val="00F3184B"/>
    <w:rsid w:val="00F346A4"/>
    <w:rsid w:val="00F41F82"/>
    <w:rsid w:val="00F422CA"/>
    <w:rsid w:val="00F45EF0"/>
    <w:rsid w:val="00F474C8"/>
    <w:rsid w:val="00F476DE"/>
    <w:rsid w:val="00F50138"/>
    <w:rsid w:val="00F5352F"/>
    <w:rsid w:val="00F53594"/>
    <w:rsid w:val="00F5482A"/>
    <w:rsid w:val="00F561F2"/>
    <w:rsid w:val="00F60576"/>
    <w:rsid w:val="00F70FAB"/>
    <w:rsid w:val="00F72E7A"/>
    <w:rsid w:val="00F74C5A"/>
    <w:rsid w:val="00F76528"/>
    <w:rsid w:val="00F81B82"/>
    <w:rsid w:val="00F84C82"/>
    <w:rsid w:val="00F87C0C"/>
    <w:rsid w:val="00F905F7"/>
    <w:rsid w:val="00F90FBA"/>
    <w:rsid w:val="00F9117D"/>
    <w:rsid w:val="00F92CD8"/>
    <w:rsid w:val="00F93FAB"/>
    <w:rsid w:val="00F96097"/>
    <w:rsid w:val="00FB0833"/>
    <w:rsid w:val="00FB1B83"/>
    <w:rsid w:val="00FB2A38"/>
    <w:rsid w:val="00FB5CEA"/>
    <w:rsid w:val="00FB6E0D"/>
    <w:rsid w:val="00FC0491"/>
    <w:rsid w:val="00FC558D"/>
    <w:rsid w:val="00FE1F72"/>
    <w:rsid w:val="00FE23AE"/>
    <w:rsid w:val="00FF0A73"/>
    <w:rsid w:val="00FF21E8"/>
    <w:rsid w:val="00FF41FA"/>
    <w:rsid w:val="00FF5603"/>
    <w:rsid w:val="00FF5954"/>
    <w:rsid w:val="00FF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05753C39-0C54-4BE6-9EE0-21CAE9C2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468"/>
    <w:rPr>
      <w:lang w:val="ca-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65196"/>
    <w:pPr>
      <w:tabs>
        <w:tab w:val="center" w:pos="4252"/>
        <w:tab w:val="right" w:pos="8504"/>
      </w:tabs>
    </w:pPr>
  </w:style>
  <w:style w:type="character" w:customStyle="1" w:styleId="a5">
    <w:name w:val="ヘッダー (文字)"/>
    <w:link w:val="a4"/>
    <w:uiPriority w:val="99"/>
    <w:semiHidden/>
    <w:locked/>
    <w:rsid w:val="00934E39"/>
    <w:rPr>
      <w:rFonts w:cs="Times New Roman"/>
      <w:lang w:val="ca-ES" w:eastAsia="es-ES"/>
    </w:rPr>
  </w:style>
  <w:style w:type="paragraph" w:styleId="a6">
    <w:name w:val="footer"/>
    <w:basedOn w:val="a"/>
    <w:link w:val="a7"/>
    <w:uiPriority w:val="99"/>
    <w:rsid w:val="00065196"/>
    <w:pPr>
      <w:tabs>
        <w:tab w:val="center" w:pos="4252"/>
        <w:tab w:val="right" w:pos="8504"/>
      </w:tabs>
    </w:pPr>
  </w:style>
  <w:style w:type="character" w:customStyle="1" w:styleId="a7">
    <w:name w:val="フッター (文字)"/>
    <w:link w:val="a6"/>
    <w:uiPriority w:val="99"/>
    <w:semiHidden/>
    <w:locked/>
    <w:rsid w:val="00934E39"/>
    <w:rPr>
      <w:rFonts w:cs="Times New Roman"/>
      <w:lang w:val="ca-ES" w:eastAsia="es-ES"/>
    </w:rPr>
  </w:style>
  <w:style w:type="character" w:styleId="a8">
    <w:name w:val="page number"/>
    <w:uiPriority w:val="99"/>
    <w:rsid w:val="007A0980"/>
    <w:rPr>
      <w:rFonts w:cs="Times New Roman"/>
    </w:rPr>
  </w:style>
  <w:style w:type="character" w:styleId="a9">
    <w:name w:val="annotation reference"/>
    <w:uiPriority w:val="99"/>
    <w:semiHidden/>
    <w:rsid w:val="00D85767"/>
    <w:rPr>
      <w:rFonts w:cs="Times New Roman"/>
      <w:sz w:val="16"/>
      <w:szCs w:val="16"/>
    </w:rPr>
  </w:style>
  <w:style w:type="paragraph" w:styleId="aa">
    <w:name w:val="annotation text"/>
    <w:basedOn w:val="a"/>
    <w:link w:val="ab"/>
    <w:uiPriority w:val="99"/>
    <w:semiHidden/>
    <w:rsid w:val="00D85767"/>
  </w:style>
  <w:style w:type="character" w:customStyle="1" w:styleId="ab">
    <w:name w:val="コメント文字列 (文字)"/>
    <w:link w:val="aa"/>
    <w:uiPriority w:val="99"/>
    <w:semiHidden/>
    <w:locked/>
    <w:rsid w:val="00934E39"/>
    <w:rPr>
      <w:rFonts w:cs="Times New Roman"/>
      <w:lang w:val="ca-ES" w:eastAsia="es-ES"/>
    </w:rPr>
  </w:style>
  <w:style w:type="paragraph" w:styleId="ac">
    <w:name w:val="annotation subject"/>
    <w:basedOn w:val="aa"/>
    <w:next w:val="aa"/>
    <w:link w:val="ad"/>
    <w:uiPriority w:val="99"/>
    <w:semiHidden/>
    <w:rsid w:val="00D85767"/>
    <w:rPr>
      <w:b/>
      <w:bCs/>
    </w:rPr>
  </w:style>
  <w:style w:type="character" w:customStyle="1" w:styleId="ad">
    <w:name w:val="コメント内容 (文字)"/>
    <w:link w:val="ac"/>
    <w:uiPriority w:val="99"/>
    <w:semiHidden/>
    <w:locked/>
    <w:rsid w:val="00934E39"/>
    <w:rPr>
      <w:rFonts w:cs="Times New Roman"/>
      <w:b/>
      <w:bCs/>
      <w:lang w:val="ca-ES" w:eastAsia="es-ES"/>
    </w:rPr>
  </w:style>
  <w:style w:type="paragraph" w:styleId="ae">
    <w:name w:val="Balloon Text"/>
    <w:basedOn w:val="a"/>
    <w:link w:val="af"/>
    <w:uiPriority w:val="99"/>
    <w:semiHidden/>
    <w:rsid w:val="00D85767"/>
    <w:rPr>
      <w:rFonts w:ascii="Tahoma" w:hAnsi="Tahoma" w:cs="Tahoma"/>
      <w:sz w:val="16"/>
      <w:szCs w:val="16"/>
    </w:rPr>
  </w:style>
  <w:style w:type="character" w:customStyle="1" w:styleId="af">
    <w:name w:val="吹き出し (文字)"/>
    <w:link w:val="ae"/>
    <w:uiPriority w:val="99"/>
    <w:semiHidden/>
    <w:locked/>
    <w:rsid w:val="00934E39"/>
    <w:rPr>
      <w:rFonts w:cs="Times New Roman"/>
      <w:sz w:val="2"/>
      <w:lang w:val="ca-ES" w:eastAsia="es-ES"/>
    </w:rPr>
  </w:style>
  <w:style w:type="paragraph" w:styleId="af0">
    <w:name w:val="Document Map"/>
    <w:basedOn w:val="a"/>
    <w:link w:val="af1"/>
    <w:uiPriority w:val="99"/>
    <w:semiHidden/>
    <w:rsid w:val="008807DD"/>
    <w:pPr>
      <w:shd w:val="clear" w:color="auto" w:fill="000080"/>
    </w:pPr>
    <w:rPr>
      <w:rFonts w:ascii="Tahoma" w:hAnsi="Tahoma" w:cs="Tahoma"/>
    </w:rPr>
  </w:style>
  <w:style w:type="character" w:customStyle="1" w:styleId="af1">
    <w:name w:val="見出しマップ (文字)"/>
    <w:link w:val="af0"/>
    <w:uiPriority w:val="99"/>
    <w:semiHidden/>
    <w:locked/>
    <w:rsid w:val="00934E39"/>
    <w:rPr>
      <w:rFonts w:cs="Times New Roman"/>
      <w:sz w:val="2"/>
      <w:lang w:val="ca-ES" w:eastAsia="es-ES"/>
    </w:rPr>
  </w:style>
  <w:style w:type="character" w:styleId="af2">
    <w:name w:val="Hyperlink"/>
    <w:uiPriority w:val="99"/>
    <w:unhideWhenUsed/>
    <w:rsid w:val="00F346A4"/>
    <w:rPr>
      <w:color w:val="0000FF"/>
      <w:u w:val="single"/>
    </w:rPr>
  </w:style>
  <w:style w:type="paragraph" w:customStyle="1" w:styleId="fmbody">
    <w:name w:val="fm_body"/>
    <w:basedOn w:val="a"/>
    <w:rsid w:val="00C11B70"/>
    <w:pPr>
      <w:spacing w:before="100" w:beforeAutospacing="1" w:after="100" w:afterAutospacing="1"/>
    </w:pPr>
    <w:rPr>
      <w:sz w:val="24"/>
      <w:szCs w:val="24"/>
      <w:lang w:val="en-US" w:eastAsia="zh-CN"/>
    </w:rPr>
  </w:style>
  <w:style w:type="paragraph" w:customStyle="1" w:styleId="fmbulleted">
    <w:name w:val="fm_bulleted"/>
    <w:basedOn w:val="a"/>
    <w:rsid w:val="00C11B70"/>
    <w:pPr>
      <w:spacing w:before="100" w:beforeAutospacing="1" w:after="100" w:afterAutospacing="1"/>
    </w:pPr>
    <w:rPr>
      <w:sz w:val="24"/>
      <w:szCs w:val="24"/>
      <w:lang w:val="en-US" w:eastAsia="zh-CN"/>
    </w:rPr>
  </w:style>
  <w:style w:type="character" w:customStyle="1" w:styleId="fmbulletsymbol">
    <w:name w:val="fm_bulletsymbol"/>
    <w:basedOn w:val="a0"/>
    <w:rsid w:val="00C11B70"/>
  </w:style>
  <w:style w:type="character" w:styleId="af3">
    <w:name w:val="FollowedHyperlink"/>
    <w:uiPriority w:val="99"/>
    <w:semiHidden/>
    <w:unhideWhenUsed/>
    <w:rsid w:val="004B76AF"/>
    <w:rPr>
      <w:color w:val="800080"/>
      <w:u w:val="single"/>
    </w:rPr>
  </w:style>
  <w:style w:type="paragraph" w:styleId="af4">
    <w:name w:val="List Paragraph"/>
    <w:basedOn w:val="a"/>
    <w:uiPriority w:val="34"/>
    <w:qFormat/>
    <w:rsid w:val="00E5235A"/>
    <w:pPr>
      <w:ind w:leftChars="400" w:left="840"/>
    </w:pPr>
  </w:style>
  <w:style w:type="character" w:customStyle="1" w:styleId="hps">
    <w:name w:val="hps"/>
    <w:basedOn w:val="a0"/>
    <w:rsid w:val="00B930DD"/>
  </w:style>
  <w:style w:type="character" w:customStyle="1" w:styleId="apple-converted-space">
    <w:name w:val="apple-converted-space"/>
    <w:basedOn w:val="a0"/>
    <w:rsid w:val="003A02C2"/>
  </w:style>
  <w:style w:type="paragraph" w:styleId="Web">
    <w:name w:val="Normal (Web)"/>
    <w:basedOn w:val="a"/>
    <w:uiPriority w:val="99"/>
    <w:semiHidden/>
    <w:unhideWhenUsed/>
    <w:rsid w:val="005D5ECC"/>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9192">
      <w:bodyDiv w:val="1"/>
      <w:marLeft w:val="0"/>
      <w:marRight w:val="0"/>
      <w:marTop w:val="0"/>
      <w:marBottom w:val="0"/>
      <w:divBdr>
        <w:top w:val="none" w:sz="0" w:space="0" w:color="auto"/>
        <w:left w:val="none" w:sz="0" w:space="0" w:color="auto"/>
        <w:bottom w:val="none" w:sz="0" w:space="0" w:color="auto"/>
        <w:right w:val="none" w:sz="0" w:space="0" w:color="auto"/>
      </w:divBdr>
    </w:div>
    <w:div w:id="628323941">
      <w:bodyDiv w:val="1"/>
      <w:marLeft w:val="0"/>
      <w:marRight w:val="0"/>
      <w:marTop w:val="0"/>
      <w:marBottom w:val="0"/>
      <w:divBdr>
        <w:top w:val="none" w:sz="0" w:space="0" w:color="auto"/>
        <w:left w:val="none" w:sz="0" w:space="0" w:color="auto"/>
        <w:bottom w:val="none" w:sz="0" w:space="0" w:color="auto"/>
        <w:right w:val="none" w:sz="0" w:space="0" w:color="auto"/>
      </w:divBdr>
    </w:div>
    <w:div w:id="1401095752">
      <w:bodyDiv w:val="1"/>
      <w:marLeft w:val="0"/>
      <w:marRight w:val="0"/>
      <w:marTop w:val="0"/>
      <w:marBottom w:val="0"/>
      <w:divBdr>
        <w:top w:val="none" w:sz="0" w:space="0" w:color="auto"/>
        <w:left w:val="none" w:sz="0" w:space="0" w:color="auto"/>
        <w:bottom w:val="none" w:sz="0" w:space="0" w:color="auto"/>
        <w:right w:val="none" w:sz="0" w:space="0" w:color="auto"/>
      </w:divBdr>
    </w:div>
    <w:div w:id="1524241405">
      <w:bodyDiv w:val="1"/>
      <w:marLeft w:val="0"/>
      <w:marRight w:val="0"/>
      <w:marTop w:val="0"/>
      <w:marBottom w:val="0"/>
      <w:divBdr>
        <w:top w:val="none" w:sz="0" w:space="0" w:color="auto"/>
        <w:left w:val="none" w:sz="0" w:space="0" w:color="auto"/>
        <w:bottom w:val="none" w:sz="0" w:space="0" w:color="auto"/>
        <w:right w:val="none" w:sz="0" w:space="0" w:color="auto"/>
      </w:divBdr>
    </w:div>
    <w:div w:id="1728650988">
      <w:bodyDiv w:val="1"/>
      <w:marLeft w:val="0"/>
      <w:marRight w:val="0"/>
      <w:marTop w:val="0"/>
      <w:marBottom w:val="0"/>
      <w:divBdr>
        <w:top w:val="none" w:sz="0" w:space="0" w:color="auto"/>
        <w:left w:val="none" w:sz="0" w:space="0" w:color="auto"/>
        <w:bottom w:val="none" w:sz="0" w:space="0" w:color="auto"/>
        <w:right w:val="none" w:sz="0" w:space="0" w:color="auto"/>
      </w:divBdr>
    </w:div>
    <w:div w:id="18824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0.png"/><Relationship Id="rId18" Type="http://schemas.openxmlformats.org/officeDocument/2006/relationships/hyperlink" Target="https://www.eu-japan.eu/events/b2b-matchmaking-eu-smes-third-japan-africa-business-forum" TargetMode="External"/><Relationship Id="rId26" Type="http://schemas.openxmlformats.org/officeDocument/2006/relationships/hyperlink" Target="https://www.eu-japan.eu" TargetMode="External"/><Relationship Id="rId3" Type="http://schemas.openxmlformats.org/officeDocument/2006/relationships/styles" Target="styles.xml"/><Relationship Id="rId21" Type="http://schemas.openxmlformats.org/officeDocument/2006/relationships/hyperlink" Target="https://ebc-jp.com/publications/eurobiz-japan/eurobiz-japan-february-202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Japan_Africa_Business_Forum@eu-japan.or.jp" TargetMode="External"/><Relationship Id="rId25" Type="http://schemas.openxmlformats.org/officeDocument/2006/relationships/hyperlink" Target="https://ebc-jp.com/publications/eurobiz-japan/eurobiz-japan-february-202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pan_Africa_Business_Forum@eu-japan.or.jp" TargetMode="External"/><Relationship Id="rId20" Type="http://schemas.openxmlformats.org/officeDocument/2006/relationships/hyperlink" Target="https://www.eu-japan.eu/publications/success-story-think-silicon-sa-s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eu-japan.eu/publications/success-story-think-silicon-sa-sme" TargetMode="External"/><Relationship Id="rId32" Type="http://schemas.openxmlformats.org/officeDocument/2006/relationships/image" Target="media/image2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eu-japan.eu/publications/success-story-formosa-gourmet-sme" TargetMode="External"/><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s://www.eu-japan.eu/publications/success-story-formosa-gourmet-s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eu-japan.eu" TargetMode="External"/><Relationship Id="rId27" Type="http://schemas.openxmlformats.org/officeDocument/2006/relationships/image" Target="media/image7.jpeg"/><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F20C3-5FEE-4667-BC79-E275D028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3</Pages>
  <Words>740</Words>
  <Characters>4646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Consorci de Promoció Comercial de Catalunya</Company>
  <LinksUpToDate>false</LinksUpToDate>
  <CharactersWithSpaces>5376</CharactersWithSpaces>
  <SharedDoc>false</SharedDoc>
  <HLinks>
    <vt:vector size="36" baseType="variant">
      <vt:variant>
        <vt:i4>3080200</vt:i4>
      </vt:variant>
      <vt:variant>
        <vt:i4>155</vt:i4>
      </vt:variant>
      <vt:variant>
        <vt:i4>0</vt:i4>
      </vt:variant>
      <vt:variant>
        <vt:i4>5</vt:i4>
      </vt:variant>
      <vt:variant>
        <vt:lpwstr>mailto:info-eu@een-japan.eu</vt:lpwstr>
      </vt:variant>
      <vt:variant>
        <vt:lpwstr/>
      </vt:variant>
      <vt:variant>
        <vt:i4>2752519</vt:i4>
      </vt:variant>
      <vt:variant>
        <vt:i4>152</vt:i4>
      </vt:variant>
      <vt:variant>
        <vt:i4>0</vt:i4>
      </vt:variant>
      <vt:variant>
        <vt:i4>5</vt:i4>
      </vt:variant>
      <vt:variant>
        <vt:lpwstr>mailto:info-jp@een-japan.eu</vt:lpwstr>
      </vt:variant>
      <vt:variant>
        <vt:lpwstr/>
      </vt:variant>
      <vt:variant>
        <vt:i4>8192036</vt:i4>
      </vt:variant>
      <vt:variant>
        <vt:i4>149</vt:i4>
      </vt:variant>
      <vt:variant>
        <vt:i4>0</vt:i4>
      </vt:variant>
      <vt:variant>
        <vt:i4>5</vt:i4>
      </vt:variant>
      <vt:variant>
        <vt:lpwstr>http://een-japan.eu/?q=node/67</vt:lpwstr>
      </vt:variant>
      <vt:variant>
        <vt:lpwstr/>
      </vt:variant>
      <vt:variant>
        <vt:i4>8192036</vt:i4>
      </vt:variant>
      <vt:variant>
        <vt:i4>146</vt:i4>
      </vt:variant>
      <vt:variant>
        <vt:i4>0</vt:i4>
      </vt:variant>
      <vt:variant>
        <vt:i4>5</vt:i4>
      </vt:variant>
      <vt:variant>
        <vt:lpwstr>http://een-japan.eu/?q=node/67</vt:lpwstr>
      </vt:variant>
      <vt:variant>
        <vt:lpwstr/>
      </vt:variant>
      <vt:variant>
        <vt:i4>5373992</vt:i4>
      </vt:variant>
      <vt:variant>
        <vt:i4>92</vt:i4>
      </vt:variant>
      <vt:variant>
        <vt:i4>0</vt:i4>
      </vt:variant>
      <vt:variant>
        <vt:i4>5</vt:i4>
      </vt:variant>
      <vt:variant>
        <vt:lpwstr>http://ec.europa.eu/competition/mergers/cases/index/nace_all.html</vt:lpwstr>
      </vt:variant>
      <vt:variant>
        <vt:lpwstr/>
      </vt:variant>
      <vt:variant>
        <vt:i4>3080200</vt:i4>
      </vt:variant>
      <vt:variant>
        <vt:i4>0</vt:i4>
      </vt:variant>
      <vt:variant>
        <vt:i4>0</vt:i4>
      </vt:variant>
      <vt:variant>
        <vt:i4>5</vt:i4>
      </vt:variant>
      <vt:variant>
        <vt:lpwstr>mailto:info-eu@een-japan.eu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dc:creator>
  <cp:keywords/>
  <cp:lastModifiedBy>Minna</cp:lastModifiedBy>
  <cp:revision>453</cp:revision>
  <cp:lastPrinted>2021-03-30T06:40:00Z</cp:lastPrinted>
  <dcterms:created xsi:type="dcterms:W3CDTF">2020-12-03T02:47:00Z</dcterms:created>
  <dcterms:modified xsi:type="dcterms:W3CDTF">2021-05-27T06:58:00Z</dcterms:modified>
</cp:coreProperties>
</file>